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E67A5" w14:textId="7903FAB5" w:rsidR="00140D31" w:rsidRPr="00140D31" w:rsidRDefault="00140D31" w:rsidP="00140D31">
      <w:pPr>
        <w:ind w:left="28" w:firstLine="823"/>
        <w:jc w:val="both"/>
        <w:rPr>
          <w:sz w:val="24"/>
          <w:szCs w:val="24"/>
        </w:rPr>
      </w:pPr>
      <w:bookmarkStart w:id="0" w:name="_GoBack"/>
      <w:bookmarkEnd w:id="0"/>
    </w:p>
    <w:tbl>
      <w:tblPr>
        <w:tblStyle w:val="ac"/>
        <w:tblW w:w="9918" w:type="dxa"/>
        <w:tblLayout w:type="fixed"/>
        <w:tblLook w:val="04A0" w:firstRow="1" w:lastRow="0" w:firstColumn="1" w:lastColumn="0" w:noHBand="0" w:noVBand="1"/>
      </w:tblPr>
      <w:tblGrid>
        <w:gridCol w:w="540"/>
        <w:gridCol w:w="5976"/>
        <w:gridCol w:w="1701"/>
        <w:gridCol w:w="1701"/>
      </w:tblGrid>
      <w:tr w:rsidR="00C42583" w:rsidRPr="00140D31" w14:paraId="27AAE1A0" w14:textId="77777777" w:rsidTr="0002176E">
        <w:tc>
          <w:tcPr>
            <w:tcW w:w="540" w:type="dxa"/>
            <w:vAlign w:val="center"/>
          </w:tcPr>
          <w:p w14:paraId="5AB3CF33" w14:textId="77777777" w:rsidR="00C42583" w:rsidRPr="00140D31" w:rsidRDefault="00C42583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№ п/п</w:t>
            </w:r>
          </w:p>
        </w:tc>
        <w:tc>
          <w:tcPr>
            <w:tcW w:w="5976" w:type="dxa"/>
            <w:vAlign w:val="center"/>
          </w:tcPr>
          <w:p w14:paraId="3F20B111" w14:textId="2054E8CC" w:rsidR="00C42583" w:rsidRPr="00140D31" w:rsidRDefault="00C42583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7331DC73" w14:textId="5AE4FCC4" w:rsidR="00C42583" w:rsidRPr="00140D31" w:rsidRDefault="00C42583" w:rsidP="00EA59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выпуска</w:t>
            </w:r>
          </w:p>
        </w:tc>
        <w:tc>
          <w:tcPr>
            <w:tcW w:w="1701" w:type="dxa"/>
            <w:vAlign w:val="center"/>
          </w:tcPr>
          <w:p w14:paraId="7B7A8E1D" w14:textId="77777777" w:rsidR="00C42583" w:rsidRPr="00140D31" w:rsidRDefault="00C42583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color w:val="000000"/>
                <w:sz w:val="24"/>
                <w:szCs w:val="24"/>
              </w:rPr>
              <w:t>Заказываемое количество</w:t>
            </w:r>
          </w:p>
        </w:tc>
      </w:tr>
      <w:tr w:rsidR="00C42583" w:rsidRPr="00140D31" w14:paraId="617C0959" w14:textId="77777777" w:rsidTr="0002176E">
        <w:trPr>
          <w:trHeight w:val="309"/>
        </w:trPr>
        <w:tc>
          <w:tcPr>
            <w:tcW w:w="540" w:type="dxa"/>
            <w:vAlign w:val="center"/>
          </w:tcPr>
          <w:p w14:paraId="619E90F6" w14:textId="77777777" w:rsidR="00C42583" w:rsidRPr="00140D31" w:rsidRDefault="00C42583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1</w:t>
            </w:r>
          </w:p>
        </w:tc>
        <w:tc>
          <w:tcPr>
            <w:tcW w:w="5976" w:type="dxa"/>
            <w:vAlign w:val="center"/>
          </w:tcPr>
          <w:p w14:paraId="1B2C2568" w14:textId="77777777" w:rsidR="00C42583" w:rsidRPr="00140D31" w:rsidRDefault="00C42583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3ACFDBC9" w14:textId="54AA8DF0" w:rsidR="00C42583" w:rsidRPr="00140D31" w:rsidRDefault="00C42583" w:rsidP="00EA59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2F1C086D" w14:textId="5FA62D76" w:rsidR="00C42583" w:rsidRPr="00140D31" w:rsidRDefault="00C42583" w:rsidP="00FA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F170E" w:rsidRPr="00140D31" w14:paraId="5FC12F2C" w14:textId="77777777" w:rsidTr="0002176E">
        <w:tc>
          <w:tcPr>
            <w:tcW w:w="540" w:type="dxa"/>
            <w:vAlign w:val="center"/>
          </w:tcPr>
          <w:p w14:paraId="6E7F8DAC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2E6AE05E" w14:textId="7BFFDAF9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Алпразолам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B5210D" w14:textId="79A0965B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1мг</w:t>
            </w:r>
          </w:p>
        </w:tc>
        <w:tc>
          <w:tcPr>
            <w:tcW w:w="1701" w:type="dxa"/>
            <w:vAlign w:val="center"/>
          </w:tcPr>
          <w:p w14:paraId="6BF637A2" w14:textId="7112405B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65 810</w:t>
            </w:r>
          </w:p>
        </w:tc>
      </w:tr>
      <w:tr w:rsidR="00DF170E" w:rsidRPr="00140D31" w14:paraId="25435EEA" w14:textId="77777777" w:rsidTr="0002176E">
        <w:tc>
          <w:tcPr>
            <w:tcW w:w="540" w:type="dxa"/>
            <w:vAlign w:val="center"/>
          </w:tcPr>
          <w:p w14:paraId="113B856D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337A634A" w14:textId="218081C3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Амантадин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09101620" w14:textId="20B50FF4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701" w:type="dxa"/>
            <w:vAlign w:val="center"/>
          </w:tcPr>
          <w:p w14:paraId="24672D58" w14:textId="643BC643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106 350</w:t>
            </w:r>
          </w:p>
        </w:tc>
      </w:tr>
      <w:tr w:rsidR="00DF170E" w:rsidRPr="00140D31" w14:paraId="5C3ADB81" w14:textId="77777777" w:rsidTr="0002176E">
        <w:tc>
          <w:tcPr>
            <w:tcW w:w="540" w:type="dxa"/>
            <w:vAlign w:val="center"/>
          </w:tcPr>
          <w:p w14:paraId="249CF799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34D37216" w14:textId="59FEE0B1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Амитриптилин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48E507" w14:textId="5D31D6E2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25мг</w:t>
            </w:r>
          </w:p>
        </w:tc>
        <w:tc>
          <w:tcPr>
            <w:tcW w:w="1701" w:type="dxa"/>
            <w:vAlign w:val="center"/>
          </w:tcPr>
          <w:p w14:paraId="79CD8381" w14:textId="6431E50F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41 800</w:t>
            </w:r>
          </w:p>
        </w:tc>
      </w:tr>
      <w:tr w:rsidR="00DF170E" w:rsidRPr="00140D31" w14:paraId="56CD0029" w14:textId="77777777" w:rsidTr="0002176E">
        <w:tc>
          <w:tcPr>
            <w:tcW w:w="540" w:type="dxa"/>
            <w:vAlign w:val="center"/>
          </w:tcPr>
          <w:p w14:paraId="5903D694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034BC921" w14:textId="21FED1C0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Амитриптилин, р-р для в/в и в/м введения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9DC915" w14:textId="5C0D94BC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10мг/мл 2мл</w:t>
            </w:r>
          </w:p>
        </w:tc>
        <w:tc>
          <w:tcPr>
            <w:tcW w:w="1701" w:type="dxa"/>
            <w:vAlign w:val="center"/>
          </w:tcPr>
          <w:p w14:paraId="11C89371" w14:textId="692D5FCA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2 490</w:t>
            </w:r>
          </w:p>
        </w:tc>
      </w:tr>
      <w:tr w:rsidR="00DF170E" w:rsidRPr="00140D31" w14:paraId="33003FAE" w14:textId="77777777" w:rsidTr="0002176E">
        <w:tc>
          <w:tcPr>
            <w:tcW w:w="540" w:type="dxa"/>
            <w:vAlign w:val="center"/>
          </w:tcPr>
          <w:p w14:paraId="118C01E2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330FE8A" w14:textId="47C1785C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Арипипразол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7B7A7663" w14:textId="100FDB13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701" w:type="dxa"/>
            <w:vAlign w:val="center"/>
          </w:tcPr>
          <w:p w14:paraId="5C653DC9" w14:textId="0CC0C571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8 656</w:t>
            </w:r>
          </w:p>
        </w:tc>
      </w:tr>
      <w:tr w:rsidR="00DF170E" w:rsidRPr="00140D31" w14:paraId="1BE2A22F" w14:textId="77777777" w:rsidTr="0002176E">
        <w:trPr>
          <w:trHeight w:val="187"/>
        </w:trPr>
        <w:tc>
          <w:tcPr>
            <w:tcW w:w="540" w:type="dxa"/>
            <w:vAlign w:val="center"/>
          </w:tcPr>
          <w:p w14:paraId="2B97D320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7A8B2F17" w14:textId="64333172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Бензобарбитал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236E8892" w14:textId="4B541529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50мг</w:t>
            </w:r>
          </w:p>
        </w:tc>
        <w:tc>
          <w:tcPr>
            <w:tcW w:w="1701" w:type="dxa"/>
            <w:vAlign w:val="center"/>
          </w:tcPr>
          <w:p w14:paraId="689E4C51" w14:textId="5A633998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5 160</w:t>
            </w:r>
          </w:p>
        </w:tc>
      </w:tr>
      <w:tr w:rsidR="00DF170E" w:rsidRPr="00140D31" w14:paraId="2E75C2C5" w14:textId="77777777" w:rsidTr="0002176E">
        <w:tc>
          <w:tcPr>
            <w:tcW w:w="540" w:type="dxa"/>
            <w:vAlign w:val="center"/>
          </w:tcPr>
          <w:p w14:paraId="6074A7FC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7.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765D5040" w14:textId="1AFCBBF5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Бетагистин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746A64E" w14:textId="73BC94A4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 xml:space="preserve">таблетка 16мг </w:t>
            </w:r>
          </w:p>
        </w:tc>
        <w:tc>
          <w:tcPr>
            <w:tcW w:w="1701" w:type="dxa"/>
            <w:vAlign w:val="center"/>
          </w:tcPr>
          <w:p w14:paraId="4F41E833" w14:textId="2BA5693E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9 440</w:t>
            </w:r>
          </w:p>
        </w:tc>
      </w:tr>
      <w:tr w:rsidR="00DF170E" w:rsidRPr="00140D31" w14:paraId="6B126047" w14:textId="77777777" w:rsidTr="0002176E">
        <w:tc>
          <w:tcPr>
            <w:tcW w:w="540" w:type="dxa"/>
            <w:vAlign w:val="center"/>
          </w:tcPr>
          <w:p w14:paraId="76BDDC06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8.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6CAED7ED" w14:textId="6CC35BCD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Бромдигидрохлорфенилбензодиазепин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09DE7055" w14:textId="249F541C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1мг</w:t>
            </w:r>
          </w:p>
        </w:tc>
        <w:tc>
          <w:tcPr>
            <w:tcW w:w="1701" w:type="dxa"/>
            <w:vAlign w:val="center"/>
          </w:tcPr>
          <w:p w14:paraId="7DE591AC" w14:textId="03C32E05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44 420</w:t>
            </w:r>
          </w:p>
        </w:tc>
      </w:tr>
      <w:tr w:rsidR="00DF170E" w:rsidRPr="00140D31" w14:paraId="1FDCEE61" w14:textId="77777777" w:rsidTr="0002176E">
        <w:tc>
          <w:tcPr>
            <w:tcW w:w="540" w:type="dxa"/>
            <w:vAlign w:val="center"/>
          </w:tcPr>
          <w:p w14:paraId="3B047A1B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9.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35CD3075" w14:textId="7A19E989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Вальпроевая</w:t>
            </w:r>
            <w:proofErr w:type="spellEnd"/>
            <w:r w:rsidRPr="00DF170E">
              <w:rPr>
                <w:sz w:val="23"/>
                <w:szCs w:val="23"/>
              </w:rPr>
              <w:t xml:space="preserve"> кислота, сироп (производство </w:t>
            </w:r>
            <w:proofErr w:type="spellStart"/>
            <w:r w:rsidRPr="00DF170E">
              <w:rPr>
                <w:sz w:val="23"/>
                <w:szCs w:val="23"/>
              </w:rPr>
              <w:t>Юнитер</w:t>
            </w:r>
            <w:proofErr w:type="spellEnd"/>
            <w:r w:rsidRPr="00DF170E">
              <w:rPr>
                <w:sz w:val="23"/>
                <w:szCs w:val="23"/>
              </w:rPr>
              <w:t xml:space="preserve"> </w:t>
            </w:r>
            <w:proofErr w:type="spellStart"/>
            <w:r w:rsidRPr="00DF170E">
              <w:rPr>
                <w:sz w:val="23"/>
                <w:szCs w:val="23"/>
              </w:rPr>
              <w:t>Ликвид</w:t>
            </w:r>
            <w:proofErr w:type="spellEnd"/>
            <w:r w:rsidRPr="00DF170E">
              <w:rPr>
                <w:sz w:val="23"/>
                <w:szCs w:val="23"/>
              </w:rPr>
              <w:t xml:space="preserve"> </w:t>
            </w:r>
            <w:proofErr w:type="spellStart"/>
            <w:r w:rsidRPr="00DF170E">
              <w:rPr>
                <w:sz w:val="23"/>
                <w:szCs w:val="23"/>
              </w:rPr>
              <w:t>Мануфэкчуринг</w:t>
            </w:r>
            <w:proofErr w:type="spellEnd"/>
            <w:r w:rsidRPr="00DF170E">
              <w:rPr>
                <w:sz w:val="23"/>
                <w:szCs w:val="23"/>
              </w:rPr>
              <w:t xml:space="preserve">, Франция)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6F662D" w14:textId="0F6A8BD1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57,64мг/мл флакон 150мл</w:t>
            </w:r>
          </w:p>
        </w:tc>
        <w:tc>
          <w:tcPr>
            <w:tcW w:w="1701" w:type="dxa"/>
            <w:vAlign w:val="center"/>
          </w:tcPr>
          <w:p w14:paraId="7E7D16B4" w14:textId="71C915A9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432</w:t>
            </w:r>
          </w:p>
        </w:tc>
      </w:tr>
      <w:tr w:rsidR="00DF170E" w:rsidRPr="00140D31" w14:paraId="177B7B04" w14:textId="77777777" w:rsidTr="0002176E">
        <w:tc>
          <w:tcPr>
            <w:tcW w:w="540" w:type="dxa"/>
            <w:vAlign w:val="center"/>
          </w:tcPr>
          <w:p w14:paraId="79B1C3CB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10.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33B14AAB" w14:textId="78917021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Вальпроевая</w:t>
            </w:r>
            <w:proofErr w:type="spellEnd"/>
            <w:r w:rsidRPr="00DF170E">
              <w:rPr>
                <w:sz w:val="23"/>
                <w:szCs w:val="23"/>
              </w:rPr>
              <w:t xml:space="preserve"> кислота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C29007" w14:textId="05829C02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300мг</w:t>
            </w:r>
          </w:p>
        </w:tc>
        <w:tc>
          <w:tcPr>
            <w:tcW w:w="1701" w:type="dxa"/>
            <w:vAlign w:val="center"/>
          </w:tcPr>
          <w:p w14:paraId="5B16DF25" w14:textId="4A50D5CD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49 540</w:t>
            </w:r>
          </w:p>
        </w:tc>
      </w:tr>
      <w:tr w:rsidR="00DF170E" w:rsidRPr="00140D31" w14:paraId="0644202A" w14:textId="77777777" w:rsidTr="0002176E">
        <w:tc>
          <w:tcPr>
            <w:tcW w:w="540" w:type="dxa"/>
            <w:vAlign w:val="center"/>
          </w:tcPr>
          <w:p w14:paraId="772B037E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11.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831FE12" w14:textId="7E87A928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Вальпроевая</w:t>
            </w:r>
            <w:proofErr w:type="spellEnd"/>
            <w:r w:rsidRPr="00DF170E">
              <w:rPr>
                <w:sz w:val="23"/>
                <w:szCs w:val="23"/>
              </w:rPr>
              <w:t xml:space="preserve"> кислота (для детей до 18 лет) производство - </w:t>
            </w:r>
            <w:proofErr w:type="spellStart"/>
            <w:r w:rsidRPr="00DF170E">
              <w:rPr>
                <w:sz w:val="23"/>
                <w:szCs w:val="23"/>
              </w:rPr>
              <w:t>Sanofi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92CACB5" w14:textId="7EA7AC59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300мг</w:t>
            </w:r>
          </w:p>
        </w:tc>
        <w:tc>
          <w:tcPr>
            <w:tcW w:w="1701" w:type="dxa"/>
            <w:vAlign w:val="center"/>
          </w:tcPr>
          <w:p w14:paraId="591E9B99" w14:textId="1A26F869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22 800</w:t>
            </w:r>
          </w:p>
        </w:tc>
      </w:tr>
      <w:tr w:rsidR="00DF170E" w:rsidRPr="00140D31" w14:paraId="06786AB9" w14:textId="77777777" w:rsidTr="0002176E">
        <w:tc>
          <w:tcPr>
            <w:tcW w:w="540" w:type="dxa"/>
            <w:vAlign w:val="center"/>
          </w:tcPr>
          <w:p w14:paraId="7E92AE17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12.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5C2DA975" w14:textId="35715772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Вальпроевая</w:t>
            </w:r>
            <w:proofErr w:type="spellEnd"/>
            <w:r w:rsidRPr="00DF170E">
              <w:rPr>
                <w:sz w:val="23"/>
                <w:szCs w:val="23"/>
              </w:rPr>
              <w:t xml:space="preserve"> кислота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B414BD" w14:textId="018BD84F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500мг</w:t>
            </w:r>
          </w:p>
        </w:tc>
        <w:tc>
          <w:tcPr>
            <w:tcW w:w="1701" w:type="dxa"/>
            <w:vAlign w:val="center"/>
          </w:tcPr>
          <w:p w14:paraId="24204EB6" w14:textId="64148CF0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105 260</w:t>
            </w:r>
          </w:p>
        </w:tc>
      </w:tr>
      <w:tr w:rsidR="00DF170E" w:rsidRPr="00140D31" w14:paraId="471BE0DB" w14:textId="77777777" w:rsidTr="0002176E">
        <w:tc>
          <w:tcPr>
            <w:tcW w:w="540" w:type="dxa"/>
            <w:vAlign w:val="center"/>
          </w:tcPr>
          <w:p w14:paraId="54A2DD13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13.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0707FFA4" w14:textId="58348A40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Вальпроевая</w:t>
            </w:r>
            <w:proofErr w:type="spellEnd"/>
            <w:r w:rsidRPr="00DF170E">
              <w:rPr>
                <w:sz w:val="23"/>
                <w:szCs w:val="23"/>
              </w:rPr>
              <w:t xml:space="preserve"> кислота (для детей до 18 лет) производство - </w:t>
            </w:r>
            <w:proofErr w:type="spellStart"/>
            <w:r w:rsidRPr="00DF170E">
              <w:rPr>
                <w:sz w:val="23"/>
                <w:szCs w:val="23"/>
              </w:rPr>
              <w:t>Sanofi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01D534E9" w14:textId="6CF5F97B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500мг</w:t>
            </w:r>
          </w:p>
        </w:tc>
        <w:tc>
          <w:tcPr>
            <w:tcW w:w="1701" w:type="dxa"/>
            <w:vAlign w:val="center"/>
          </w:tcPr>
          <w:p w14:paraId="2F03FD5F" w14:textId="036FC741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9 695</w:t>
            </w:r>
          </w:p>
        </w:tc>
      </w:tr>
      <w:tr w:rsidR="00DF170E" w:rsidRPr="00140D31" w14:paraId="10651468" w14:textId="77777777" w:rsidTr="0002176E">
        <w:tc>
          <w:tcPr>
            <w:tcW w:w="540" w:type="dxa"/>
            <w:vAlign w:val="center"/>
          </w:tcPr>
          <w:p w14:paraId="138E0601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14.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A89230A" w14:textId="72A8B148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Венлафаксин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0CEF38C6" w14:textId="3370D906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75мг</w:t>
            </w:r>
          </w:p>
        </w:tc>
        <w:tc>
          <w:tcPr>
            <w:tcW w:w="1701" w:type="dxa"/>
            <w:vAlign w:val="center"/>
          </w:tcPr>
          <w:p w14:paraId="707695FE" w14:textId="723BC9F3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13 580</w:t>
            </w:r>
          </w:p>
        </w:tc>
      </w:tr>
      <w:tr w:rsidR="00DF170E" w:rsidRPr="00140D31" w14:paraId="41EFCA9F" w14:textId="77777777" w:rsidTr="0002176E">
        <w:tc>
          <w:tcPr>
            <w:tcW w:w="540" w:type="dxa"/>
            <w:vAlign w:val="center"/>
          </w:tcPr>
          <w:p w14:paraId="10CC9940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15.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141FD9F6" w14:textId="4CA616E9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Галоперидол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D52EFE" w14:textId="0B428B6E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5мг</w:t>
            </w:r>
          </w:p>
        </w:tc>
        <w:tc>
          <w:tcPr>
            <w:tcW w:w="1701" w:type="dxa"/>
            <w:vAlign w:val="center"/>
          </w:tcPr>
          <w:p w14:paraId="0D9FAE56" w14:textId="7ABF5819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73 700</w:t>
            </w:r>
          </w:p>
        </w:tc>
      </w:tr>
      <w:tr w:rsidR="00DF170E" w:rsidRPr="00140D31" w14:paraId="74944A0A" w14:textId="77777777" w:rsidTr="0002176E">
        <w:trPr>
          <w:trHeight w:val="376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73D0423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16.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48C67" w14:textId="1AC9B6F2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Галоперидол, р-р для в/в и в/м введения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2E9CA" w14:textId="12EBC30C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5мг/мл 1мл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9E0EA95" w14:textId="19A3BBC8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910</w:t>
            </w:r>
          </w:p>
        </w:tc>
      </w:tr>
      <w:tr w:rsidR="00DF170E" w:rsidRPr="00140D31" w14:paraId="10387B57" w14:textId="77777777" w:rsidTr="0002176E">
        <w:tc>
          <w:tcPr>
            <w:tcW w:w="540" w:type="dxa"/>
            <w:vAlign w:val="center"/>
          </w:tcPr>
          <w:p w14:paraId="77E961C2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17.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F5840B1" w14:textId="477C34A3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Галоперидол, р-р для в/в и в/м введения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BBC575" w14:textId="79A64CCB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50мг/мл 1мл</w:t>
            </w:r>
          </w:p>
        </w:tc>
        <w:tc>
          <w:tcPr>
            <w:tcW w:w="1701" w:type="dxa"/>
            <w:vAlign w:val="center"/>
          </w:tcPr>
          <w:p w14:paraId="06D0B83C" w14:textId="3967B582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1 280</w:t>
            </w:r>
          </w:p>
        </w:tc>
      </w:tr>
      <w:tr w:rsidR="00DF170E" w:rsidRPr="00140D31" w14:paraId="5FCF95F3" w14:textId="77777777" w:rsidTr="0002176E">
        <w:tc>
          <w:tcPr>
            <w:tcW w:w="540" w:type="dxa"/>
            <w:vAlign w:val="center"/>
          </w:tcPr>
          <w:p w14:paraId="61E06C28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18.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79A2132B" w14:textId="02FC1913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Диазепам, р-р для инъекций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1EE92A" w14:textId="7BDCF2BE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5мг/мл 2мл</w:t>
            </w:r>
          </w:p>
        </w:tc>
        <w:tc>
          <w:tcPr>
            <w:tcW w:w="1701" w:type="dxa"/>
            <w:vAlign w:val="center"/>
          </w:tcPr>
          <w:p w14:paraId="289B105D" w14:textId="5AAB0B80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7 140</w:t>
            </w:r>
          </w:p>
        </w:tc>
      </w:tr>
      <w:tr w:rsidR="00DF170E" w:rsidRPr="00140D31" w14:paraId="348EBF96" w14:textId="77777777" w:rsidTr="0002176E">
        <w:tc>
          <w:tcPr>
            <w:tcW w:w="540" w:type="dxa"/>
            <w:vAlign w:val="center"/>
          </w:tcPr>
          <w:p w14:paraId="39B88722" w14:textId="777777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19.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772506DA" w14:textId="1C5AA8CC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Диазепам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CCC9BF" w14:textId="66594B8C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5мг</w:t>
            </w:r>
          </w:p>
        </w:tc>
        <w:tc>
          <w:tcPr>
            <w:tcW w:w="1701" w:type="dxa"/>
            <w:vAlign w:val="center"/>
          </w:tcPr>
          <w:p w14:paraId="1ED6E152" w14:textId="6EE50E14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57 060</w:t>
            </w:r>
          </w:p>
        </w:tc>
      </w:tr>
      <w:tr w:rsidR="00DF170E" w:rsidRPr="00140D31" w14:paraId="43ECDADD" w14:textId="77777777" w:rsidTr="0002176E">
        <w:tc>
          <w:tcPr>
            <w:tcW w:w="540" w:type="dxa"/>
            <w:vAlign w:val="center"/>
          </w:tcPr>
          <w:p w14:paraId="52C1C71C" w14:textId="6DB34C8F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20.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6F0066E5" w14:textId="5D0A6B1C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Диазепам, р-р для ректального введения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236301" w14:textId="0AB422B0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тюбик 5мг/2,5мл</w:t>
            </w:r>
          </w:p>
        </w:tc>
        <w:tc>
          <w:tcPr>
            <w:tcW w:w="1701" w:type="dxa"/>
            <w:vAlign w:val="center"/>
          </w:tcPr>
          <w:p w14:paraId="0B9A9257" w14:textId="645A1AA3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200</w:t>
            </w:r>
          </w:p>
        </w:tc>
      </w:tr>
      <w:tr w:rsidR="00DF170E" w:rsidRPr="00140D31" w14:paraId="6F569F97" w14:textId="77777777" w:rsidTr="0002176E">
        <w:tc>
          <w:tcPr>
            <w:tcW w:w="540" w:type="dxa"/>
            <w:vAlign w:val="center"/>
          </w:tcPr>
          <w:p w14:paraId="5EC518A3" w14:textId="13168135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21.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A4F0247" w14:textId="73BBE936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Диазепам, р-р для ректального введения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460D08" w14:textId="3BA371D6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тюбик 10мг/2,5мл</w:t>
            </w:r>
          </w:p>
        </w:tc>
        <w:tc>
          <w:tcPr>
            <w:tcW w:w="1701" w:type="dxa"/>
            <w:vAlign w:val="center"/>
          </w:tcPr>
          <w:p w14:paraId="176DEE2B" w14:textId="6FBCC557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345</w:t>
            </w:r>
          </w:p>
        </w:tc>
      </w:tr>
      <w:tr w:rsidR="00DF170E" w:rsidRPr="00140D31" w14:paraId="099605A0" w14:textId="77777777" w:rsidTr="0002176E">
        <w:tc>
          <w:tcPr>
            <w:tcW w:w="540" w:type="dxa"/>
            <w:vAlign w:val="center"/>
          </w:tcPr>
          <w:p w14:paraId="4CFE3604" w14:textId="5329F79E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22.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F6B1590" w14:textId="0AEEA6DE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Зопиклон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873E5A9" w14:textId="0852E58E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7,5мг</w:t>
            </w:r>
          </w:p>
        </w:tc>
        <w:tc>
          <w:tcPr>
            <w:tcW w:w="1701" w:type="dxa"/>
            <w:vAlign w:val="center"/>
          </w:tcPr>
          <w:p w14:paraId="284C1388" w14:textId="37EB8A8D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27 540</w:t>
            </w:r>
          </w:p>
        </w:tc>
      </w:tr>
      <w:tr w:rsidR="00DF170E" w:rsidRPr="00140D31" w14:paraId="3E88DDA5" w14:textId="77777777" w:rsidTr="0002176E">
        <w:trPr>
          <w:trHeight w:val="228"/>
        </w:trPr>
        <w:tc>
          <w:tcPr>
            <w:tcW w:w="540" w:type="dxa"/>
            <w:vAlign w:val="center"/>
          </w:tcPr>
          <w:p w14:paraId="3BBFD6CF" w14:textId="0960A241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23.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9A0A92D" w14:textId="00845C02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Зуклопентиксол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5F8A530" w14:textId="6F3D1EA6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701" w:type="dxa"/>
            <w:vAlign w:val="center"/>
          </w:tcPr>
          <w:p w14:paraId="5DE53E03" w14:textId="622F0515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5 900</w:t>
            </w:r>
          </w:p>
        </w:tc>
      </w:tr>
      <w:tr w:rsidR="00DF170E" w:rsidRPr="00140D31" w14:paraId="72951A83" w14:textId="77777777" w:rsidTr="0002176E">
        <w:tc>
          <w:tcPr>
            <w:tcW w:w="540" w:type="dxa"/>
            <w:vAlign w:val="center"/>
          </w:tcPr>
          <w:p w14:paraId="642FA2A2" w14:textId="59642F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24.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127F070F" w14:textId="70CA6588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Зуклопентиксол</w:t>
            </w:r>
            <w:proofErr w:type="spellEnd"/>
            <w:r w:rsidRPr="00DF170E">
              <w:rPr>
                <w:sz w:val="23"/>
                <w:szCs w:val="23"/>
              </w:rPr>
              <w:t>, раствор для в/м введения (масляный)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111449" w14:textId="16CDAAA3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 xml:space="preserve"> 50мг/мл 1мл</w:t>
            </w:r>
          </w:p>
        </w:tc>
        <w:tc>
          <w:tcPr>
            <w:tcW w:w="1701" w:type="dxa"/>
            <w:vAlign w:val="center"/>
          </w:tcPr>
          <w:p w14:paraId="2D0D4ECF" w14:textId="40E2E9DE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660</w:t>
            </w:r>
          </w:p>
        </w:tc>
      </w:tr>
      <w:tr w:rsidR="00DF170E" w:rsidRPr="00140D31" w14:paraId="3CAEBABE" w14:textId="77777777" w:rsidTr="0002176E">
        <w:tc>
          <w:tcPr>
            <w:tcW w:w="540" w:type="dxa"/>
            <w:vAlign w:val="center"/>
          </w:tcPr>
          <w:p w14:paraId="79D162F5" w14:textId="5EA7B59A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25.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70CE5793" w14:textId="1FA60413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Зуклопентиксол</w:t>
            </w:r>
            <w:proofErr w:type="spellEnd"/>
            <w:r w:rsidRPr="00DF170E">
              <w:rPr>
                <w:sz w:val="23"/>
                <w:szCs w:val="23"/>
              </w:rPr>
              <w:t xml:space="preserve">, раствор для в/м введения (масляный)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C62400" w14:textId="6B17EB15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200мг/мл 1мл</w:t>
            </w:r>
          </w:p>
        </w:tc>
        <w:tc>
          <w:tcPr>
            <w:tcW w:w="1701" w:type="dxa"/>
            <w:vAlign w:val="center"/>
          </w:tcPr>
          <w:p w14:paraId="76B29944" w14:textId="5C32D16C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2 520</w:t>
            </w:r>
          </w:p>
        </w:tc>
      </w:tr>
      <w:tr w:rsidR="00DF170E" w:rsidRPr="00140D31" w14:paraId="7DBA7FB7" w14:textId="77777777" w:rsidTr="0002176E">
        <w:tc>
          <w:tcPr>
            <w:tcW w:w="540" w:type="dxa"/>
            <w:vAlign w:val="center"/>
          </w:tcPr>
          <w:p w14:paraId="39EC4A77" w14:textId="7D549CEA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26.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38F18AB4" w14:textId="3EF7210C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Имипрамин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5E8DA547" w14:textId="0FA2637E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25мг</w:t>
            </w:r>
          </w:p>
        </w:tc>
        <w:tc>
          <w:tcPr>
            <w:tcW w:w="1701" w:type="dxa"/>
            <w:vAlign w:val="center"/>
          </w:tcPr>
          <w:p w14:paraId="5CA6954D" w14:textId="24990C08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2 400</w:t>
            </w:r>
          </w:p>
        </w:tc>
      </w:tr>
      <w:tr w:rsidR="00DF170E" w:rsidRPr="00140D31" w14:paraId="4F40D9E6" w14:textId="77777777" w:rsidTr="0002176E">
        <w:tc>
          <w:tcPr>
            <w:tcW w:w="540" w:type="dxa"/>
            <w:vAlign w:val="center"/>
          </w:tcPr>
          <w:p w14:paraId="665A34A5" w14:textId="65D8FB0D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27.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2DA29813" w14:textId="29BBA287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Карбамазепин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5CB9D7D" w14:textId="63CF8AC0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200мг</w:t>
            </w:r>
          </w:p>
        </w:tc>
        <w:tc>
          <w:tcPr>
            <w:tcW w:w="1701" w:type="dxa"/>
            <w:vAlign w:val="center"/>
          </w:tcPr>
          <w:p w14:paraId="0B9787C9" w14:textId="1E6F42AF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335 880</w:t>
            </w:r>
          </w:p>
        </w:tc>
      </w:tr>
      <w:tr w:rsidR="00DF170E" w:rsidRPr="00140D31" w14:paraId="08AED327" w14:textId="77777777" w:rsidTr="0002176E">
        <w:tc>
          <w:tcPr>
            <w:tcW w:w="540" w:type="dxa"/>
            <w:vAlign w:val="center"/>
          </w:tcPr>
          <w:p w14:paraId="1737D313" w14:textId="4A8ACAB8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28.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53A94A88" w14:textId="1E56CE5E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Карбамазепин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114D7606" w14:textId="2C0AC783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300мг</w:t>
            </w:r>
          </w:p>
        </w:tc>
        <w:tc>
          <w:tcPr>
            <w:tcW w:w="1701" w:type="dxa"/>
            <w:vAlign w:val="center"/>
          </w:tcPr>
          <w:p w14:paraId="45F95140" w14:textId="2D5DFAC2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60 280</w:t>
            </w:r>
          </w:p>
        </w:tc>
      </w:tr>
      <w:tr w:rsidR="00DF170E" w:rsidRPr="00140D31" w14:paraId="7A2316C6" w14:textId="77777777" w:rsidTr="0002176E">
        <w:tc>
          <w:tcPr>
            <w:tcW w:w="540" w:type="dxa"/>
            <w:vAlign w:val="center"/>
          </w:tcPr>
          <w:p w14:paraId="52A862F6" w14:textId="3F72DB0F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29.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20E94A3D" w14:textId="03379DE8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Карбамазепин</w:t>
            </w:r>
            <w:proofErr w:type="spellEnd"/>
            <w:r w:rsidRPr="00DF170E">
              <w:rPr>
                <w:sz w:val="23"/>
                <w:szCs w:val="23"/>
              </w:rPr>
              <w:t>, суспензия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AF6684" w14:textId="3494A550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 xml:space="preserve">100мг/5мл </w:t>
            </w:r>
            <w:r w:rsidRPr="00DF170E">
              <w:rPr>
                <w:b/>
                <w:bCs/>
                <w:sz w:val="23"/>
                <w:szCs w:val="23"/>
              </w:rPr>
              <w:t>(единица измерения - мл)</w:t>
            </w:r>
          </w:p>
        </w:tc>
        <w:tc>
          <w:tcPr>
            <w:tcW w:w="1701" w:type="dxa"/>
            <w:vAlign w:val="center"/>
          </w:tcPr>
          <w:p w14:paraId="7DEFF8A7" w14:textId="0969AD63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3 600</w:t>
            </w:r>
          </w:p>
        </w:tc>
      </w:tr>
      <w:tr w:rsidR="00DF170E" w:rsidRPr="00140D31" w14:paraId="10201F04" w14:textId="77777777" w:rsidTr="0002176E">
        <w:tc>
          <w:tcPr>
            <w:tcW w:w="540" w:type="dxa"/>
            <w:vAlign w:val="center"/>
          </w:tcPr>
          <w:p w14:paraId="53E63B21" w14:textId="0E0556D5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30.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277459E" w14:textId="07B171C6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Карипразин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F76920C" w14:textId="4596B4CB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капсула 3мг</w:t>
            </w:r>
          </w:p>
        </w:tc>
        <w:tc>
          <w:tcPr>
            <w:tcW w:w="1701" w:type="dxa"/>
            <w:vAlign w:val="center"/>
          </w:tcPr>
          <w:p w14:paraId="1BA7D196" w14:textId="362D5854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4 844</w:t>
            </w:r>
          </w:p>
        </w:tc>
      </w:tr>
      <w:tr w:rsidR="00DF170E" w:rsidRPr="00140D31" w14:paraId="47E6D125" w14:textId="77777777" w:rsidTr="0002176E">
        <w:tc>
          <w:tcPr>
            <w:tcW w:w="540" w:type="dxa"/>
            <w:vAlign w:val="center"/>
          </w:tcPr>
          <w:p w14:paraId="710AE949" w14:textId="4470343A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31.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AA48696" w14:textId="3D667E04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Кветиапин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5A5A0A9A" w14:textId="41A2BB91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701" w:type="dxa"/>
            <w:vAlign w:val="center"/>
          </w:tcPr>
          <w:p w14:paraId="42120216" w14:textId="04A24C30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32 760</w:t>
            </w:r>
          </w:p>
        </w:tc>
      </w:tr>
      <w:tr w:rsidR="00DF170E" w:rsidRPr="00140D31" w14:paraId="574AA0FF" w14:textId="77777777" w:rsidTr="0002176E">
        <w:tc>
          <w:tcPr>
            <w:tcW w:w="540" w:type="dxa"/>
            <w:vAlign w:val="center"/>
          </w:tcPr>
          <w:p w14:paraId="323DA94C" w14:textId="00B182B0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32.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02948FDF" w14:textId="1FFD3C0F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Клозапин</w:t>
            </w:r>
            <w:proofErr w:type="spellEnd"/>
            <w:r w:rsidRPr="00DF170E"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AF6AB7" w14:textId="1B029221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701" w:type="dxa"/>
            <w:vAlign w:val="center"/>
          </w:tcPr>
          <w:p w14:paraId="3A7FE395" w14:textId="61516D5B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80 100</w:t>
            </w:r>
          </w:p>
        </w:tc>
      </w:tr>
      <w:tr w:rsidR="00DF170E" w:rsidRPr="00140D31" w14:paraId="3BAACC93" w14:textId="77777777" w:rsidTr="0002176E">
        <w:tc>
          <w:tcPr>
            <w:tcW w:w="540" w:type="dxa"/>
            <w:vAlign w:val="center"/>
          </w:tcPr>
          <w:p w14:paraId="1A00F48F" w14:textId="4A5C40DA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33.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31B2DC47" w14:textId="50F5C31F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Кломипрамин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EC32CCB" w14:textId="4CACB768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25мг</w:t>
            </w:r>
          </w:p>
        </w:tc>
        <w:tc>
          <w:tcPr>
            <w:tcW w:w="1701" w:type="dxa"/>
            <w:vAlign w:val="center"/>
          </w:tcPr>
          <w:p w14:paraId="262A311C" w14:textId="0BDD2470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1 400</w:t>
            </w:r>
          </w:p>
        </w:tc>
      </w:tr>
      <w:tr w:rsidR="00DF170E" w:rsidRPr="00140D31" w14:paraId="413E7C39" w14:textId="77777777" w:rsidTr="0002176E">
        <w:tc>
          <w:tcPr>
            <w:tcW w:w="540" w:type="dxa"/>
            <w:vAlign w:val="center"/>
          </w:tcPr>
          <w:p w14:paraId="629FAE50" w14:textId="1B95F2B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34.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22EF0FE7" w14:textId="7F4B5486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 xml:space="preserve">Клоназепам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085A65" w14:textId="1904EC32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0,5мг</w:t>
            </w:r>
          </w:p>
        </w:tc>
        <w:tc>
          <w:tcPr>
            <w:tcW w:w="1701" w:type="dxa"/>
            <w:vAlign w:val="center"/>
          </w:tcPr>
          <w:p w14:paraId="1E65C4E0" w14:textId="3DCB9123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14 420</w:t>
            </w:r>
          </w:p>
        </w:tc>
      </w:tr>
      <w:tr w:rsidR="00DF170E" w:rsidRPr="00140D31" w14:paraId="1647FB6D" w14:textId="77777777" w:rsidTr="0002176E">
        <w:tc>
          <w:tcPr>
            <w:tcW w:w="540" w:type="dxa"/>
            <w:vAlign w:val="center"/>
          </w:tcPr>
          <w:p w14:paraId="5D1A917C" w14:textId="35356DCC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35.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5F4C2660" w14:textId="07F697D6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Клоназепам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6EBC32" w14:textId="6CE604B7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2мг</w:t>
            </w:r>
          </w:p>
        </w:tc>
        <w:tc>
          <w:tcPr>
            <w:tcW w:w="1701" w:type="dxa"/>
            <w:vAlign w:val="center"/>
          </w:tcPr>
          <w:p w14:paraId="650BF1CC" w14:textId="458BCB40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98 780</w:t>
            </w:r>
          </w:p>
        </w:tc>
      </w:tr>
      <w:tr w:rsidR="00DF170E" w:rsidRPr="00140D31" w14:paraId="69EAA1D1" w14:textId="77777777" w:rsidTr="0002176E">
        <w:tc>
          <w:tcPr>
            <w:tcW w:w="540" w:type="dxa"/>
            <w:vAlign w:val="center"/>
          </w:tcPr>
          <w:p w14:paraId="162881E3" w14:textId="2ECC6A70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36.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2B0B9893" w14:textId="1A2BA9A9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Ламотриджин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25498BF0" w14:textId="4F4FD66B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50мг</w:t>
            </w:r>
          </w:p>
        </w:tc>
        <w:tc>
          <w:tcPr>
            <w:tcW w:w="1701" w:type="dxa"/>
            <w:vAlign w:val="center"/>
          </w:tcPr>
          <w:p w14:paraId="6496027F" w14:textId="1F01206E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51 320</w:t>
            </w:r>
          </w:p>
        </w:tc>
      </w:tr>
      <w:tr w:rsidR="00DF170E" w:rsidRPr="00140D31" w14:paraId="026C6267" w14:textId="77777777" w:rsidTr="0002176E">
        <w:tc>
          <w:tcPr>
            <w:tcW w:w="540" w:type="dxa"/>
            <w:vAlign w:val="center"/>
          </w:tcPr>
          <w:p w14:paraId="432E563A" w14:textId="3118B792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lastRenderedPageBreak/>
              <w:t>37.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63AECFA7" w14:textId="181885B9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Леветирацетам</w:t>
            </w:r>
            <w:proofErr w:type="spellEnd"/>
            <w:r w:rsidRPr="00DF170E">
              <w:rPr>
                <w:sz w:val="23"/>
                <w:szCs w:val="23"/>
              </w:rPr>
              <w:t xml:space="preserve"> (производство - ЮСБ </w:t>
            </w:r>
            <w:proofErr w:type="spellStart"/>
            <w:r w:rsidRPr="00DF170E">
              <w:rPr>
                <w:sz w:val="23"/>
                <w:szCs w:val="23"/>
              </w:rPr>
              <w:t>Фарма</w:t>
            </w:r>
            <w:proofErr w:type="spellEnd"/>
            <w:r w:rsidRPr="00DF170E">
              <w:rPr>
                <w:sz w:val="23"/>
                <w:szCs w:val="23"/>
              </w:rPr>
              <w:t xml:space="preserve"> или Р-</w:t>
            </w:r>
            <w:proofErr w:type="spellStart"/>
            <w:r w:rsidRPr="00DF170E">
              <w:rPr>
                <w:sz w:val="23"/>
                <w:szCs w:val="23"/>
              </w:rPr>
              <w:t>Фарма</w:t>
            </w:r>
            <w:proofErr w:type="spellEnd"/>
            <w:r w:rsidRPr="00DF170E">
              <w:rPr>
                <w:sz w:val="23"/>
                <w:szCs w:val="23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46471B" w14:textId="44E19D1D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500мг</w:t>
            </w:r>
          </w:p>
        </w:tc>
        <w:tc>
          <w:tcPr>
            <w:tcW w:w="1701" w:type="dxa"/>
            <w:vAlign w:val="center"/>
          </w:tcPr>
          <w:p w14:paraId="5BFC8AF9" w14:textId="0945EF0F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13 960</w:t>
            </w:r>
          </w:p>
        </w:tc>
      </w:tr>
      <w:tr w:rsidR="00DF170E" w:rsidRPr="00140D31" w14:paraId="71022F56" w14:textId="77777777" w:rsidTr="0002176E">
        <w:tc>
          <w:tcPr>
            <w:tcW w:w="540" w:type="dxa"/>
            <w:vAlign w:val="center"/>
          </w:tcPr>
          <w:p w14:paraId="77967D32" w14:textId="42CC39F1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38.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634DD77B" w14:textId="7FCECF10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Леветирацетам</w:t>
            </w:r>
            <w:proofErr w:type="spellEnd"/>
            <w:r w:rsidRPr="00DF170E">
              <w:rPr>
                <w:sz w:val="23"/>
                <w:szCs w:val="23"/>
              </w:rPr>
              <w:t xml:space="preserve">, р-р для приема внутрь (производство - ЮСБ </w:t>
            </w:r>
            <w:proofErr w:type="spellStart"/>
            <w:r w:rsidRPr="00DF170E">
              <w:rPr>
                <w:sz w:val="23"/>
                <w:szCs w:val="23"/>
              </w:rPr>
              <w:t>Фарма</w:t>
            </w:r>
            <w:proofErr w:type="spellEnd"/>
            <w:r w:rsidRPr="00DF170E">
              <w:rPr>
                <w:sz w:val="23"/>
                <w:szCs w:val="23"/>
              </w:rPr>
              <w:t xml:space="preserve"> или Р-</w:t>
            </w:r>
            <w:proofErr w:type="spellStart"/>
            <w:r w:rsidRPr="00DF170E">
              <w:rPr>
                <w:sz w:val="23"/>
                <w:szCs w:val="23"/>
              </w:rPr>
              <w:t>Фарма</w:t>
            </w:r>
            <w:proofErr w:type="spellEnd"/>
            <w:r w:rsidRPr="00DF170E">
              <w:rPr>
                <w:sz w:val="23"/>
                <w:szCs w:val="23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D7906B" w14:textId="1E553E00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 xml:space="preserve">100мг/мл </w:t>
            </w:r>
            <w:r w:rsidRPr="00DF170E">
              <w:rPr>
                <w:b/>
                <w:bCs/>
                <w:sz w:val="23"/>
                <w:szCs w:val="23"/>
              </w:rPr>
              <w:t>(единица измерения - мл)</w:t>
            </w:r>
          </w:p>
        </w:tc>
        <w:tc>
          <w:tcPr>
            <w:tcW w:w="1701" w:type="dxa"/>
            <w:vAlign w:val="center"/>
          </w:tcPr>
          <w:p w14:paraId="74A4CABA" w14:textId="5AF0D6C8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32 400</w:t>
            </w:r>
          </w:p>
        </w:tc>
      </w:tr>
      <w:tr w:rsidR="00DF170E" w:rsidRPr="00140D31" w14:paraId="5A92D847" w14:textId="77777777" w:rsidTr="0002176E">
        <w:tc>
          <w:tcPr>
            <w:tcW w:w="540" w:type="dxa"/>
            <w:vAlign w:val="center"/>
          </w:tcPr>
          <w:p w14:paraId="054387CB" w14:textId="69C30A75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39.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0ABD1911" w14:textId="3BEA963E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Леводопа</w:t>
            </w:r>
            <w:proofErr w:type="spellEnd"/>
            <w:r w:rsidRPr="00DF170E">
              <w:rPr>
                <w:sz w:val="23"/>
                <w:szCs w:val="23"/>
              </w:rPr>
              <w:t xml:space="preserve"> + </w:t>
            </w:r>
            <w:proofErr w:type="spellStart"/>
            <w:r w:rsidRPr="00DF170E">
              <w:rPr>
                <w:sz w:val="23"/>
                <w:szCs w:val="23"/>
              </w:rPr>
              <w:t>карбидопа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1DFF3AD5" w14:textId="47383F05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250мг/25мг</w:t>
            </w:r>
          </w:p>
        </w:tc>
        <w:tc>
          <w:tcPr>
            <w:tcW w:w="1701" w:type="dxa"/>
            <w:vAlign w:val="center"/>
          </w:tcPr>
          <w:p w14:paraId="65110FAA" w14:textId="646CA9AB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369 020</w:t>
            </w:r>
          </w:p>
        </w:tc>
      </w:tr>
      <w:tr w:rsidR="00DF170E" w:rsidRPr="00140D31" w14:paraId="28A7A595" w14:textId="77777777" w:rsidTr="0002176E">
        <w:tc>
          <w:tcPr>
            <w:tcW w:w="540" w:type="dxa"/>
            <w:vAlign w:val="center"/>
          </w:tcPr>
          <w:p w14:paraId="1459DA92" w14:textId="191E0CB3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40.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5622E1A3" w14:textId="3192A510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Левомепромазин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ECE03B6" w14:textId="53D6856C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25мг</w:t>
            </w:r>
          </w:p>
        </w:tc>
        <w:tc>
          <w:tcPr>
            <w:tcW w:w="1701" w:type="dxa"/>
            <w:vAlign w:val="center"/>
          </w:tcPr>
          <w:p w14:paraId="43BF9AEF" w14:textId="37B5FE5B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20 550</w:t>
            </w:r>
          </w:p>
        </w:tc>
      </w:tr>
      <w:tr w:rsidR="00DF170E" w:rsidRPr="00140D31" w14:paraId="155B132B" w14:textId="77777777" w:rsidTr="0002176E">
        <w:tc>
          <w:tcPr>
            <w:tcW w:w="540" w:type="dxa"/>
            <w:vAlign w:val="center"/>
          </w:tcPr>
          <w:p w14:paraId="64ACD01F" w14:textId="236489CD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41.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54B9311E" w14:textId="61D316CD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Магния сульфат, раствор для в/в введения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D09C45" w14:textId="67C95B92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25% 5мл</w:t>
            </w:r>
          </w:p>
        </w:tc>
        <w:tc>
          <w:tcPr>
            <w:tcW w:w="1701" w:type="dxa"/>
            <w:vAlign w:val="center"/>
          </w:tcPr>
          <w:p w14:paraId="528D64A6" w14:textId="5BEBBEDA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5 200</w:t>
            </w:r>
          </w:p>
        </w:tc>
      </w:tr>
      <w:tr w:rsidR="00DF170E" w:rsidRPr="00140D31" w14:paraId="39846564" w14:textId="77777777" w:rsidTr="0002176E">
        <w:tc>
          <w:tcPr>
            <w:tcW w:w="540" w:type="dxa"/>
            <w:vAlign w:val="center"/>
          </w:tcPr>
          <w:p w14:paraId="75F79BDC" w14:textId="1DE578C0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42.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37232E19" w14:textId="7A1E94F4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Мемантин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58FEC30" w14:textId="32CAD9FD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701" w:type="dxa"/>
            <w:vAlign w:val="center"/>
          </w:tcPr>
          <w:p w14:paraId="7D0EBD62" w14:textId="7E058A35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37 210</w:t>
            </w:r>
          </w:p>
        </w:tc>
      </w:tr>
      <w:tr w:rsidR="00DF170E" w:rsidRPr="00140D31" w14:paraId="79F922C4" w14:textId="77777777" w:rsidTr="0002176E">
        <w:tc>
          <w:tcPr>
            <w:tcW w:w="540" w:type="dxa"/>
            <w:vAlign w:val="center"/>
          </w:tcPr>
          <w:p w14:paraId="01DA335F" w14:textId="1EAB36C6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43.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2AF17139" w14:textId="024556B8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Неостигмина</w:t>
            </w:r>
            <w:proofErr w:type="spellEnd"/>
            <w:r w:rsidRPr="00DF170E">
              <w:rPr>
                <w:sz w:val="23"/>
                <w:szCs w:val="23"/>
              </w:rPr>
              <w:t xml:space="preserve"> </w:t>
            </w:r>
            <w:proofErr w:type="spellStart"/>
            <w:r w:rsidRPr="00DF170E">
              <w:rPr>
                <w:sz w:val="23"/>
                <w:szCs w:val="23"/>
              </w:rPr>
              <w:t>метилсульфат</w:t>
            </w:r>
            <w:proofErr w:type="spellEnd"/>
            <w:r w:rsidRPr="00DF170E">
              <w:rPr>
                <w:sz w:val="23"/>
                <w:szCs w:val="23"/>
              </w:rPr>
              <w:t xml:space="preserve">, раствор для инъекций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23150" w14:textId="2B19929B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0,5мг/мл 1мл</w:t>
            </w:r>
          </w:p>
        </w:tc>
        <w:tc>
          <w:tcPr>
            <w:tcW w:w="1701" w:type="dxa"/>
            <w:vAlign w:val="center"/>
          </w:tcPr>
          <w:p w14:paraId="624B333A" w14:textId="35940B5D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2 900</w:t>
            </w:r>
          </w:p>
        </w:tc>
      </w:tr>
      <w:tr w:rsidR="00DF170E" w:rsidRPr="00140D31" w14:paraId="035FCF57" w14:textId="77777777" w:rsidTr="0002176E">
        <w:tc>
          <w:tcPr>
            <w:tcW w:w="540" w:type="dxa"/>
            <w:vAlign w:val="center"/>
          </w:tcPr>
          <w:p w14:paraId="2CA3C3DD" w14:textId="17E66D3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44.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219DD220" w14:textId="391C90E8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Оксазепам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556A75E0" w14:textId="0F1A1A08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701" w:type="dxa"/>
            <w:vAlign w:val="center"/>
          </w:tcPr>
          <w:p w14:paraId="208758A1" w14:textId="0B84CF39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31 550</w:t>
            </w:r>
          </w:p>
        </w:tc>
      </w:tr>
      <w:tr w:rsidR="00DF170E" w:rsidRPr="00140D31" w14:paraId="3E7F85AD" w14:textId="77777777" w:rsidTr="0002176E">
        <w:tc>
          <w:tcPr>
            <w:tcW w:w="540" w:type="dxa"/>
            <w:vAlign w:val="center"/>
          </w:tcPr>
          <w:p w14:paraId="69B0EF76" w14:textId="4A649F34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45.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3DF6A51" w14:textId="17EFF9BD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Оланзапин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A4FBEA5" w14:textId="77655096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5мг</w:t>
            </w:r>
          </w:p>
        </w:tc>
        <w:tc>
          <w:tcPr>
            <w:tcW w:w="1701" w:type="dxa"/>
            <w:vAlign w:val="center"/>
          </w:tcPr>
          <w:p w14:paraId="7B95D7AA" w14:textId="010E686C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400</w:t>
            </w:r>
          </w:p>
        </w:tc>
      </w:tr>
      <w:tr w:rsidR="00DF170E" w:rsidRPr="00140D31" w14:paraId="39B0E964" w14:textId="77777777" w:rsidTr="0002176E">
        <w:tc>
          <w:tcPr>
            <w:tcW w:w="540" w:type="dxa"/>
            <w:vAlign w:val="center"/>
          </w:tcPr>
          <w:p w14:paraId="75350B33" w14:textId="279700E0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46.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0EFB97AB" w14:textId="6C4C8FE3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Палиперидон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A038F77" w14:textId="04D186BA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3мг</w:t>
            </w:r>
          </w:p>
        </w:tc>
        <w:tc>
          <w:tcPr>
            <w:tcW w:w="1701" w:type="dxa"/>
            <w:vAlign w:val="center"/>
          </w:tcPr>
          <w:p w14:paraId="568B510B" w14:textId="20C898E1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4 052</w:t>
            </w:r>
          </w:p>
        </w:tc>
      </w:tr>
      <w:tr w:rsidR="00DF170E" w:rsidRPr="00140D31" w14:paraId="6A0D597A" w14:textId="77777777" w:rsidTr="0002176E">
        <w:tc>
          <w:tcPr>
            <w:tcW w:w="540" w:type="dxa"/>
            <w:vAlign w:val="center"/>
          </w:tcPr>
          <w:p w14:paraId="0128596E" w14:textId="2A1B30DD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47.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03FB820B" w14:textId="5038FB90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Пароксетин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D536B2B" w14:textId="752A4756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20мг</w:t>
            </w:r>
          </w:p>
        </w:tc>
        <w:tc>
          <w:tcPr>
            <w:tcW w:w="1701" w:type="dxa"/>
            <w:vAlign w:val="center"/>
          </w:tcPr>
          <w:p w14:paraId="5DD907CE" w14:textId="4A9DB892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4 560</w:t>
            </w:r>
          </w:p>
        </w:tc>
      </w:tr>
      <w:tr w:rsidR="00DF170E" w:rsidRPr="00140D31" w14:paraId="4C41FECB" w14:textId="77777777" w:rsidTr="0002176E">
        <w:tc>
          <w:tcPr>
            <w:tcW w:w="540" w:type="dxa"/>
            <w:vAlign w:val="center"/>
          </w:tcPr>
          <w:p w14:paraId="022AB5F1" w14:textId="4BC410E8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48.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3B92A116" w14:textId="3517A625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Пентоксифиллин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7F8ED45" w14:textId="71FFB02A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400мг</w:t>
            </w:r>
          </w:p>
        </w:tc>
        <w:tc>
          <w:tcPr>
            <w:tcW w:w="1701" w:type="dxa"/>
            <w:vAlign w:val="center"/>
          </w:tcPr>
          <w:p w14:paraId="7D3A9A65" w14:textId="1FBE8D4C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5 600</w:t>
            </w:r>
          </w:p>
        </w:tc>
      </w:tr>
      <w:tr w:rsidR="00DF170E" w:rsidRPr="00140D31" w14:paraId="7B439CE1" w14:textId="77777777" w:rsidTr="0002176E">
        <w:tc>
          <w:tcPr>
            <w:tcW w:w="540" w:type="dxa"/>
            <w:vAlign w:val="center"/>
          </w:tcPr>
          <w:p w14:paraId="62365D21" w14:textId="068877B3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49.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5A9F9E1E" w14:textId="674DA352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Пентоксифиллин</w:t>
            </w:r>
            <w:proofErr w:type="spellEnd"/>
            <w:r w:rsidRPr="00DF170E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19C2B4" w14:textId="79163A42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2% 5мл</w:t>
            </w:r>
          </w:p>
        </w:tc>
        <w:tc>
          <w:tcPr>
            <w:tcW w:w="1701" w:type="dxa"/>
            <w:vAlign w:val="center"/>
          </w:tcPr>
          <w:p w14:paraId="664835C4" w14:textId="6C3F6D14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200</w:t>
            </w:r>
          </w:p>
        </w:tc>
      </w:tr>
      <w:tr w:rsidR="00DF170E" w:rsidRPr="00140D31" w14:paraId="0385908D" w14:textId="77777777" w:rsidTr="0002176E">
        <w:tc>
          <w:tcPr>
            <w:tcW w:w="540" w:type="dxa"/>
            <w:vAlign w:val="center"/>
          </w:tcPr>
          <w:p w14:paraId="3A405DC8" w14:textId="29D63A8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50.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525A8B03" w14:textId="287F5E60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Пирибедил</w:t>
            </w:r>
            <w:proofErr w:type="spellEnd"/>
            <w:r w:rsidRPr="00DF170E"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2217DC" w14:textId="64C5F1AE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50мг</w:t>
            </w:r>
          </w:p>
        </w:tc>
        <w:tc>
          <w:tcPr>
            <w:tcW w:w="1701" w:type="dxa"/>
            <w:vAlign w:val="center"/>
          </w:tcPr>
          <w:p w14:paraId="1E0366A5" w14:textId="58489B9D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37 340</w:t>
            </w:r>
          </w:p>
        </w:tc>
      </w:tr>
      <w:tr w:rsidR="00DF170E" w:rsidRPr="00140D31" w14:paraId="46D4A7C0" w14:textId="77777777" w:rsidTr="0002176E">
        <w:tc>
          <w:tcPr>
            <w:tcW w:w="540" w:type="dxa"/>
            <w:vAlign w:val="center"/>
          </w:tcPr>
          <w:p w14:paraId="74F17EAD" w14:textId="76965709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51.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6F95B140" w14:textId="39545DB2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Пиридостигмина</w:t>
            </w:r>
            <w:proofErr w:type="spellEnd"/>
            <w:r w:rsidRPr="00DF170E">
              <w:rPr>
                <w:sz w:val="23"/>
                <w:szCs w:val="23"/>
              </w:rPr>
              <w:t xml:space="preserve"> бромид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B4A8B5" w14:textId="18D59C38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60мг</w:t>
            </w:r>
          </w:p>
        </w:tc>
        <w:tc>
          <w:tcPr>
            <w:tcW w:w="1701" w:type="dxa"/>
            <w:vAlign w:val="center"/>
          </w:tcPr>
          <w:p w14:paraId="78AAADA6" w14:textId="7486BFE8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60 400</w:t>
            </w:r>
          </w:p>
        </w:tc>
      </w:tr>
      <w:tr w:rsidR="00DF170E" w:rsidRPr="00140D31" w14:paraId="1C759814" w14:textId="77777777" w:rsidTr="0002176E">
        <w:tc>
          <w:tcPr>
            <w:tcW w:w="540" w:type="dxa"/>
            <w:vAlign w:val="center"/>
          </w:tcPr>
          <w:p w14:paraId="4778E845" w14:textId="1CFB832B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52.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04736727" w14:textId="749B40D0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Прегабалин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32CE020" w14:textId="55D6DB6C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капсула 75мг</w:t>
            </w:r>
          </w:p>
        </w:tc>
        <w:tc>
          <w:tcPr>
            <w:tcW w:w="1701" w:type="dxa"/>
            <w:vAlign w:val="center"/>
          </w:tcPr>
          <w:p w14:paraId="3AA9BAF2" w14:textId="707D1A5E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2 000</w:t>
            </w:r>
          </w:p>
        </w:tc>
      </w:tr>
      <w:tr w:rsidR="00DF170E" w:rsidRPr="00140D31" w14:paraId="459E8810" w14:textId="77777777" w:rsidTr="0002176E">
        <w:tc>
          <w:tcPr>
            <w:tcW w:w="540" w:type="dxa"/>
            <w:vAlign w:val="center"/>
          </w:tcPr>
          <w:p w14:paraId="3E44F626" w14:textId="42D317A4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53.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76A3E54B" w14:textId="031272E3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Прегабалин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08A0781E" w14:textId="2EAC983A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капсула 150мг</w:t>
            </w:r>
          </w:p>
        </w:tc>
        <w:tc>
          <w:tcPr>
            <w:tcW w:w="1701" w:type="dxa"/>
            <w:vAlign w:val="center"/>
          </w:tcPr>
          <w:p w14:paraId="0F2CD2C5" w14:textId="0A69885B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2 360</w:t>
            </w:r>
          </w:p>
        </w:tc>
      </w:tr>
      <w:tr w:rsidR="00DF170E" w:rsidRPr="00140D31" w14:paraId="5CD54EFA" w14:textId="77777777" w:rsidTr="0002176E">
        <w:tc>
          <w:tcPr>
            <w:tcW w:w="540" w:type="dxa"/>
            <w:vAlign w:val="center"/>
          </w:tcPr>
          <w:p w14:paraId="2FBC0F0B" w14:textId="4C2DF37C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54.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5C99DD1B" w14:textId="75CE23BC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 xml:space="preserve">Преднизолон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C432EC" w14:textId="2E58A251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5мг</w:t>
            </w:r>
          </w:p>
        </w:tc>
        <w:tc>
          <w:tcPr>
            <w:tcW w:w="1701" w:type="dxa"/>
            <w:vAlign w:val="center"/>
          </w:tcPr>
          <w:p w14:paraId="22E2409B" w14:textId="0DA0B672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11 760</w:t>
            </w:r>
          </w:p>
        </w:tc>
      </w:tr>
      <w:tr w:rsidR="00DF170E" w:rsidRPr="00140D31" w14:paraId="03E58766" w14:textId="77777777" w:rsidTr="0002176E">
        <w:tc>
          <w:tcPr>
            <w:tcW w:w="540" w:type="dxa"/>
            <w:vAlign w:val="center"/>
          </w:tcPr>
          <w:p w14:paraId="1BBFF05D" w14:textId="6F772F32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55.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2D74E060" w14:textId="003DE920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Рисперидон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77D08C60" w14:textId="1957CE93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2мг</w:t>
            </w:r>
          </w:p>
        </w:tc>
        <w:tc>
          <w:tcPr>
            <w:tcW w:w="1701" w:type="dxa"/>
            <w:vAlign w:val="center"/>
          </w:tcPr>
          <w:p w14:paraId="16A64659" w14:textId="6983ED68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33 600</w:t>
            </w:r>
          </w:p>
        </w:tc>
      </w:tr>
      <w:tr w:rsidR="00DF170E" w:rsidRPr="00140D31" w14:paraId="71E6650E" w14:textId="77777777" w:rsidTr="0002176E">
        <w:tc>
          <w:tcPr>
            <w:tcW w:w="540" w:type="dxa"/>
            <w:vAlign w:val="center"/>
          </w:tcPr>
          <w:p w14:paraId="0BA5201C" w14:textId="06E7241D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56.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58CD965B" w14:textId="6225248C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Рисперидон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20E0623" w14:textId="589CAC60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4мг</w:t>
            </w:r>
          </w:p>
        </w:tc>
        <w:tc>
          <w:tcPr>
            <w:tcW w:w="1701" w:type="dxa"/>
            <w:vAlign w:val="center"/>
          </w:tcPr>
          <w:p w14:paraId="4F0E47D4" w14:textId="05379F41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13 000</w:t>
            </w:r>
          </w:p>
        </w:tc>
      </w:tr>
      <w:tr w:rsidR="00DF170E" w:rsidRPr="00140D31" w14:paraId="6B4E7218" w14:textId="77777777" w:rsidTr="0002176E">
        <w:tc>
          <w:tcPr>
            <w:tcW w:w="540" w:type="dxa"/>
            <w:vAlign w:val="center"/>
          </w:tcPr>
          <w:p w14:paraId="2BE9DEAA" w14:textId="7082BA02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57.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60FE165" w14:textId="45F80A58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Рисперидон</w:t>
            </w:r>
            <w:proofErr w:type="spellEnd"/>
            <w:r w:rsidRPr="00DF170E">
              <w:rPr>
                <w:sz w:val="23"/>
                <w:szCs w:val="23"/>
              </w:rPr>
              <w:t>, р-р для приема внутрь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46BE06" w14:textId="0D8DC9F3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1мг/мл флакон 30мл</w:t>
            </w:r>
          </w:p>
        </w:tc>
        <w:tc>
          <w:tcPr>
            <w:tcW w:w="1701" w:type="dxa"/>
            <w:vAlign w:val="center"/>
          </w:tcPr>
          <w:p w14:paraId="36F4E052" w14:textId="41E52661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218</w:t>
            </w:r>
          </w:p>
        </w:tc>
      </w:tr>
      <w:tr w:rsidR="00DF170E" w:rsidRPr="00140D31" w14:paraId="1CB4F8FC" w14:textId="77777777" w:rsidTr="0002176E">
        <w:tc>
          <w:tcPr>
            <w:tcW w:w="540" w:type="dxa"/>
            <w:vAlign w:val="center"/>
          </w:tcPr>
          <w:p w14:paraId="3094ADF2" w14:textId="1CA5115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58.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52E1EC43" w14:textId="57B1A104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Сульпирид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031ADE4" w14:textId="13893869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200мг</w:t>
            </w:r>
          </w:p>
        </w:tc>
        <w:tc>
          <w:tcPr>
            <w:tcW w:w="1701" w:type="dxa"/>
            <w:vAlign w:val="center"/>
          </w:tcPr>
          <w:p w14:paraId="4CE8DEB7" w14:textId="0EFE1FB2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7 100</w:t>
            </w:r>
          </w:p>
        </w:tc>
      </w:tr>
      <w:tr w:rsidR="00DF170E" w:rsidRPr="00140D31" w14:paraId="0F07DFA4" w14:textId="77777777" w:rsidTr="0002176E">
        <w:tc>
          <w:tcPr>
            <w:tcW w:w="540" w:type="dxa"/>
            <w:vAlign w:val="center"/>
          </w:tcPr>
          <w:p w14:paraId="4D90402E" w14:textId="4628E8A5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59.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31FB0B97" w14:textId="547B087E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Тиоридазин</w:t>
            </w:r>
            <w:proofErr w:type="spellEnd"/>
            <w:r w:rsidRPr="00DF170E"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F86265" w14:textId="1245D26A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701" w:type="dxa"/>
            <w:vAlign w:val="center"/>
          </w:tcPr>
          <w:p w14:paraId="01E37B8F" w14:textId="4612BBF1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9 520</w:t>
            </w:r>
          </w:p>
        </w:tc>
      </w:tr>
      <w:tr w:rsidR="00DF170E" w:rsidRPr="00140D31" w14:paraId="3802DB9D" w14:textId="77777777" w:rsidTr="0002176E">
        <w:tc>
          <w:tcPr>
            <w:tcW w:w="540" w:type="dxa"/>
            <w:vAlign w:val="center"/>
          </w:tcPr>
          <w:p w14:paraId="395EF1EA" w14:textId="10D4F945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60.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0A736C50" w14:textId="0F01B526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Тиоридазин</w:t>
            </w:r>
            <w:proofErr w:type="spellEnd"/>
            <w:r w:rsidRPr="00DF170E"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0EE56C" w14:textId="1BA5DDD0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25мг</w:t>
            </w:r>
          </w:p>
        </w:tc>
        <w:tc>
          <w:tcPr>
            <w:tcW w:w="1701" w:type="dxa"/>
            <w:vAlign w:val="center"/>
          </w:tcPr>
          <w:p w14:paraId="1B842818" w14:textId="57C0E2F1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33 440</w:t>
            </w:r>
          </w:p>
        </w:tc>
      </w:tr>
      <w:tr w:rsidR="00DF170E" w:rsidRPr="00140D31" w14:paraId="7923B44D" w14:textId="77777777" w:rsidTr="0002176E">
        <w:tc>
          <w:tcPr>
            <w:tcW w:w="540" w:type="dxa"/>
            <w:vAlign w:val="center"/>
          </w:tcPr>
          <w:p w14:paraId="3756FF08" w14:textId="698E7304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61.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1F82B06C" w14:textId="4F8F3172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Тригексифенидил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73B6E2E4" w14:textId="453B3BF8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2мг</w:t>
            </w:r>
          </w:p>
        </w:tc>
        <w:tc>
          <w:tcPr>
            <w:tcW w:w="1701" w:type="dxa"/>
            <w:vAlign w:val="center"/>
          </w:tcPr>
          <w:p w14:paraId="4A2B45DB" w14:textId="1DCF21F4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318 240</w:t>
            </w:r>
          </w:p>
        </w:tc>
      </w:tr>
      <w:tr w:rsidR="00DF170E" w:rsidRPr="00140D31" w14:paraId="16F5B96D" w14:textId="77777777" w:rsidTr="0002176E">
        <w:tc>
          <w:tcPr>
            <w:tcW w:w="540" w:type="dxa"/>
            <w:vAlign w:val="center"/>
          </w:tcPr>
          <w:p w14:paraId="2E8C4ED1" w14:textId="25EB7A10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62.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57B86BF6" w14:textId="4368B68F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Трифлуоперазин</w:t>
            </w:r>
            <w:proofErr w:type="spellEnd"/>
            <w:r w:rsidRPr="00DF170E"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129382" w14:textId="0C7876E8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5мг</w:t>
            </w:r>
          </w:p>
        </w:tc>
        <w:tc>
          <w:tcPr>
            <w:tcW w:w="1701" w:type="dxa"/>
            <w:vAlign w:val="center"/>
          </w:tcPr>
          <w:p w14:paraId="38B1C595" w14:textId="2E563E6C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48 000</w:t>
            </w:r>
          </w:p>
        </w:tc>
      </w:tr>
      <w:tr w:rsidR="00DF170E" w:rsidRPr="00140D31" w14:paraId="245E4B0C" w14:textId="77777777" w:rsidTr="0002176E">
        <w:tc>
          <w:tcPr>
            <w:tcW w:w="540" w:type="dxa"/>
            <w:vAlign w:val="center"/>
          </w:tcPr>
          <w:p w14:paraId="08AAE4F4" w14:textId="25FB3D6B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63.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1F1E0ED4" w14:textId="2330651E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Трифлуоперазин</w:t>
            </w:r>
            <w:proofErr w:type="spellEnd"/>
            <w:r w:rsidRPr="00DF170E">
              <w:rPr>
                <w:sz w:val="23"/>
                <w:szCs w:val="23"/>
              </w:rPr>
              <w:t xml:space="preserve">, р-р для в/м введения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2B989B" w14:textId="047665A5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2мг/мл 1мл</w:t>
            </w:r>
          </w:p>
        </w:tc>
        <w:tc>
          <w:tcPr>
            <w:tcW w:w="1701" w:type="dxa"/>
            <w:vAlign w:val="center"/>
          </w:tcPr>
          <w:p w14:paraId="268A57FD" w14:textId="3DA5723A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80</w:t>
            </w:r>
          </w:p>
        </w:tc>
      </w:tr>
      <w:tr w:rsidR="00DF170E" w:rsidRPr="00140D31" w14:paraId="3222DE6E" w14:textId="77777777" w:rsidTr="0002176E">
        <w:tc>
          <w:tcPr>
            <w:tcW w:w="540" w:type="dxa"/>
            <w:vAlign w:val="center"/>
          </w:tcPr>
          <w:p w14:paraId="4CEABBA4" w14:textId="5C4B4EE6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64.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642D554C" w14:textId="12A3E939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Толперизон</w:t>
            </w:r>
            <w:proofErr w:type="spellEnd"/>
            <w:r w:rsidRPr="00DF170E"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2E32D4" w14:textId="4D2629BB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150мг</w:t>
            </w:r>
          </w:p>
        </w:tc>
        <w:tc>
          <w:tcPr>
            <w:tcW w:w="1701" w:type="dxa"/>
            <w:vAlign w:val="center"/>
          </w:tcPr>
          <w:p w14:paraId="1960D046" w14:textId="0F1BEF5E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19 650</w:t>
            </w:r>
          </w:p>
        </w:tc>
      </w:tr>
      <w:tr w:rsidR="00DF170E" w:rsidRPr="00140D31" w14:paraId="14FFC8F3" w14:textId="77777777" w:rsidTr="0002176E">
        <w:tc>
          <w:tcPr>
            <w:tcW w:w="540" w:type="dxa"/>
            <w:vAlign w:val="center"/>
          </w:tcPr>
          <w:p w14:paraId="5C62F369" w14:textId="38CA89D5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65.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5B20F350" w14:textId="3536E176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 xml:space="preserve">Топирамат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231AAF" w14:textId="4C1BCD04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701" w:type="dxa"/>
            <w:vAlign w:val="center"/>
          </w:tcPr>
          <w:p w14:paraId="4FC35E26" w14:textId="3DBAA9E3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12 450</w:t>
            </w:r>
          </w:p>
        </w:tc>
      </w:tr>
      <w:tr w:rsidR="00DF170E" w:rsidRPr="00140D31" w14:paraId="4E098A46" w14:textId="77777777" w:rsidTr="0002176E">
        <w:tc>
          <w:tcPr>
            <w:tcW w:w="540" w:type="dxa"/>
            <w:vAlign w:val="center"/>
          </w:tcPr>
          <w:p w14:paraId="53AA3C7C" w14:textId="5F7C4215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66.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4DF46CD" w14:textId="157436B9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 xml:space="preserve">Фенитоин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ABF393" w14:textId="6194E360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0,117г</w:t>
            </w:r>
          </w:p>
        </w:tc>
        <w:tc>
          <w:tcPr>
            <w:tcW w:w="1701" w:type="dxa"/>
            <w:vAlign w:val="center"/>
          </w:tcPr>
          <w:p w14:paraId="13AC24B9" w14:textId="3D1440E8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6 740</w:t>
            </w:r>
          </w:p>
        </w:tc>
      </w:tr>
      <w:tr w:rsidR="00DF170E" w:rsidRPr="00140D31" w14:paraId="66F1BBA3" w14:textId="77777777" w:rsidTr="0002176E">
        <w:tc>
          <w:tcPr>
            <w:tcW w:w="540" w:type="dxa"/>
            <w:vAlign w:val="center"/>
          </w:tcPr>
          <w:p w14:paraId="1725533C" w14:textId="20B85338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67.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0DF6D4D4" w14:textId="26641C4B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Фенобарбитал + экстракт валерианы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4F8D0D" w14:textId="27E3BA4F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капсула 20мг + 50мг</w:t>
            </w:r>
          </w:p>
        </w:tc>
        <w:tc>
          <w:tcPr>
            <w:tcW w:w="1701" w:type="dxa"/>
            <w:vAlign w:val="center"/>
          </w:tcPr>
          <w:p w14:paraId="73E302DD" w14:textId="4D0ADD25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9 740</w:t>
            </w:r>
          </w:p>
        </w:tc>
      </w:tr>
      <w:tr w:rsidR="00DF170E" w:rsidRPr="00140D31" w14:paraId="16D40BA4" w14:textId="77777777" w:rsidTr="0002176E">
        <w:tc>
          <w:tcPr>
            <w:tcW w:w="540" w:type="dxa"/>
            <w:vAlign w:val="center"/>
          </w:tcPr>
          <w:p w14:paraId="0894DD13" w14:textId="256913A3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68.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51F1CE69" w14:textId="699E2EDA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 xml:space="preserve">Фенобарбитал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8867F0" w14:textId="666F39C5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701" w:type="dxa"/>
            <w:vAlign w:val="center"/>
          </w:tcPr>
          <w:p w14:paraId="40083B34" w14:textId="34D2BE9E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14 520</w:t>
            </w:r>
          </w:p>
        </w:tc>
      </w:tr>
      <w:tr w:rsidR="00DF170E" w:rsidRPr="00140D31" w14:paraId="63ADC9D4" w14:textId="77777777" w:rsidTr="0002176E">
        <w:tc>
          <w:tcPr>
            <w:tcW w:w="540" w:type="dxa"/>
            <w:vAlign w:val="center"/>
          </w:tcPr>
          <w:p w14:paraId="63B8BDF1" w14:textId="7C484D1A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69.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15BB0B9" w14:textId="74785794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 xml:space="preserve">Флуоксетин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9791CE" w14:textId="540828EF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 xml:space="preserve">капсула или таблетка 20мг  </w:t>
            </w:r>
          </w:p>
        </w:tc>
        <w:tc>
          <w:tcPr>
            <w:tcW w:w="1701" w:type="dxa"/>
            <w:vAlign w:val="center"/>
          </w:tcPr>
          <w:p w14:paraId="52C17B8E" w14:textId="13E775A3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8 260</w:t>
            </w:r>
          </w:p>
        </w:tc>
      </w:tr>
      <w:tr w:rsidR="00DF170E" w:rsidRPr="00140D31" w14:paraId="3DAF3DCD" w14:textId="77777777" w:rsidTr="0002176E">
        <w:tc>
          <w:tcPr>
            <w:tcW w:w="540" w:type="dxa"/>
            <w:vAlign w:val="center"/>
          </w:tcPr>
          <w:p w14:paraId="5264AC83" w14:textId="69F5807F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70.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7B3AFC4C" w14:textId="47C4C8AB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Флупентиксол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20EDE03B" w14:textId="58174804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1мг</w:t>
            </w:r>
          </w:p>
        </w:tc>
        <w:tc>
          <w:tcPr>
            <w:tcW w:w="1701" w:type="dxa"/>
            <w:vAlign w:val="center"/>
          </w:tcPr>
          <w:p w14:paraId="60BFEB35" w14:textId="3198B792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6 100</w:t>
            </w:r>
          </w:p>
        </w:tc>
      </w:tr>
      <w:tr w:rsidR="00DF170E" w:rsidRPr="00140D31" w14:paraId="0F602927" w14:textId="77777777" w:rsidTr="0002176E">
        <w:tc>
          <w:tcPr>
            <w:tcW w:w="540" w:type="dxa"/>
            <w:vAlign w:val="center"/>
          </w:tcPr>
          <w:p w14:paraId="6C989D38" w14:textId="0AB8B85C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71.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35D455DF" w14:textId="6353245B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Флупентиксол</w:t>
            </w:r>
            <w:proofErr w:type="spellEnd"/>
            <w:r w:rsidRPr="00DF170E">
              <w:rPr>
                <w:sz w:val="23"/>
                <w:szCs w:val="23"/>
              </w:rPr>
              <w:t>, р-р для в/м введения (масляный)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EF0E79" w14:textId="1032B093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20мг/мл 1мл</w:t>
            </w:r>
          </w:p>
        </w:tc>
        <w:tc>
          <w:tcPr>
            <w:tcW w:w="1701" w:type="dxa"/>
            <w:vAlign w:val="center"/>
          </w:tcPr>
          <w:p w14:paraId="470B1637" w14:textId="4AC72F36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1 370</w:t>
            </w:r>
          </w:p>
        </w:tc>
      </w:tr>
      <w:tr w:rsidR="00DF170E" w:rsidRPr="00140D31" w14:paraId="2ADD88F7" w14:textId="77777777" w:rsidTr="0002176E">
        <w:tc>
          <w:tcPr>
            <w:tcW w:w="540" w:type="dxa"/>
            <w:vAlign w:val="center"/>
          </w:tcPr>
          <w:p w14:paraId="4ADBB541" w14:textId="51DD7B6B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72.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69C56B55" w14:textId="07A6A7E8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Флуфеназин</w:t>
            </w:r>
            <w:proofErr w:type="spellEnd"/>
            <w:r w:rsidRPr="00DF170E">
              <w:rPr>
                <w:sz w:val="23"/>
                <w:szCs w:val="23"/>
              </w:rPr>
              <w:t xml:space="preserve">, раствор для в/м введения (масляный)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B38B39" w14:textId="03ACB932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25мг/мл 1мл</w:t>
            </w:r>
          </w:p>
        </w:tc>
        <w:tc>
          <w:tcPr>
            <w:tcW w:w="1701" w:type="dxa"/>
            <w:vAlign w:val="center"/>
          </w:tcPr>
          <w:p w14:paraId="63F0E066" w14:textId="566AF5EB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3 216</w:t>
            </w:r>
          </w:p>
        </w:tc>
      </w:tr>
      <w:tr w:rsidR="00DF170E" w:rsidRPr="00140D31" w14:paraId="3815095B" w14:textId="77777777" w:rsidTr="0002176E">
        <w:tc>
          <w:tcPr>
            <w:tcW w:w="540" w:type="dxa"/>
            <w:vAlign w:val="center"/>
          </w:tcPr>
          <w:p w14:paraId="237949E0" w14:textId="734FFEE8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73.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7F13E040" w14:textId="1F841187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Хлорпромазин</w:t>
            </w:r>
            <w:proofErr w:type="spellEnd"/>
            <w:r w:rsidRPr="00DF170E">
              <w:rPr>
                <w:sz w:val="23"/>
                <w:szCs w:val="23"/>
              </w:rPr>
              <w:t>, раствор для в/в и в/м введения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8EFB33" w14:textId="34E2E78F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2,5% 2мл</w:t>
            </w:r>
          </w:p>
        </w:tc>
        <w:tc>
          <w:tcPr>
            <w:tcW w:w="1701" w:type="dxa"/>
            <w:vAlign w:val="center"/>
          </w:tcPr>
          <w:p w14:paraId="6047A86B" w14:textId="60692743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160</w:t>
            </w:r>
          </w:p>
        </w:tc>
      </w:tr>
      <w:tr w:rsidR="00DF170E" w:rsidRPr="00140D31" w14:paraId="6A2CADFC" w14:textId="77777777" w:rsidTr="0002176E">
        <w:tc>
          <w:tcPr>
            <w:tcW w:w="540" w:type="dxa"/>
            <w:vAlign w:val="center"/>
          </w:tcPr>
          <w:p w14:paraId="0E2BCC3C" w14:textId="17E23BD0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74.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146D331" w14:textId="28A11BE5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Хлорпромазин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5520DDE2" w14:textId="5BF6D5A6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701" w:type="dxa"/>
            <w:vAlign w:val="center"/>
          </w:tcPr>
          <w:p w14:paraId="68ED1432" w14:textId="3D142EF3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12 500</w:t>
            </w:r>
          </w:p>
        </w:tc>
      </w:tr>
      <w:tr w:rsidR="00DF170E" w:rsidRPr="00140D31" w14:paraId="35C64E93" w14:textId="77777777" w:rsidTr="0002176E">
        <w:tc>
          <w:tcPr>
            <w:tcW w:w="540" w:type="dxa"/>
            <w:vAlign w:val="center"/>
          </w:tcPr>
          <w:p w14:paraId="13ABBDCC" w14:textId="6FF86592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75.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3E9CF2EF" w14:textId="47B7EE57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Хлорпротиксен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2620862B" w14:textId="276F30BA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25мг</w:t>
            </w:r>
          </w:p>
        </w:tc>
        <w:tc>
          <w:tcPr>
            <w:tcW w:w="1701" w:type="dxa"/>
            <w:vAlign w:val="center"/>
          </w:tcPr>
          <w:p w14:paraId="48C7D86B" w14:textId="4A59F28C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1 000</w:t>
            </w:r>
          </w:p>
        </w:tc>
      </w:tr>
      <w:tr w:rsidR="00DF170E" w:rsidRPr="00140D31" w14:paraId="09DBD058" w14:textId="77777777" w:rsidTr="0002176E">
        <w:tc>
          <w:tcPr>
            <w:tcW w:w="540" w:type="dxa"/>
            <w:vAlign w:val="center"/>
          </w:tcPr>
          <w:p w14:paraId="5D9F0065" w14:textId="045CF477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76.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37DEFEC7" w14:textId="763F6AC0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 xml:space="preserve">Холина </w:t>
            </w:r>
            <w:proofErr w:type="spellStart"/>
            <w:r w:rsidRPr="00DF170E">
              <w:rPr>
                <w:sz w:val="23"/>
                <w:szCs w:val="23"/>
              </w:rPr>
              <w:t>альфосцерат</w:t>
            </w:r>
            <w:proofErr w:type="spellEnd"/>
            <w:r w:rsidRPr="00DF170E">
              <w:rPr>
                <w:sz w:val="23"/>
                <w:szCs w:val="23"/>
              </w:rPr>
              <w:t xml:space="preserve">, раствор для в/в и в/м введения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E0FB34" w14:textId="6FAD06DD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250мг/мл 4мл</w:t>
            </w:r>
          </w:p>
        </w:tc>
        <w:tc>
          <w:tcPr>
            <w:tcW w:w="1701" w:type="dxa"/>
            <w:vAlign w:val="center"/>
          </w:tcPr>
          <w:p w14:paraId="5211A460" w14:textId="77BACFA1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2 100</w:t>
            </w:r>
          </w:p>
        </w:tc>
      </w:tr>
      <w:tr w:rsidR="00DF170E" w:rsidRPr="00140D31" w14:paraId="1502A2A2" w14:textId="77777777" w:rsidTr="0002176E">
        <w:tc>
          <w:tcPr>
            <w:tcW w:w="540" w:type="dxa"/>
            <w:vAlign w:val="center"/>
          </w:tcPr>
          <w:p w14:paraId="14C5D78E" w14:textId="511086D4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77.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04EB194A" w14:textId="79EF3E35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Циннаризин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A35CFEC" w14:textId="5BED4E6F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25мг</w:t>
            </w:r>
          </w:p>
        </w:tc>
        <w:tc>
          <w:tcPr>
            <w:tcW w:w="1701" w:type="dxa"/>
            <w:vAlign w:val="center"/>
          </w:tcPr>
          <w:p w14:paraId="0D7678BD" w14:textId="54BC4D78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23 000</w:t>
            </w:r>
          </w:p>
        </w:tc>
      </w:tr>
      <w:tr w:rsidR="00DF170E" w:rsidRPr="00140D31" w14:paraId="4C3365FB" w14:textId="77777777" w:rsidTr="0002176E">
        <w:tc>
          <w:tcPr>
            <w:tcW w:w="540" w:type="dxa"/>
            <w:vAlign w:val="center"/>
          </w:tcPr>
          <w:p w14:paraId="18333D69" w14:textId="21FC7902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lastRenderedPageBreak/>
              <w:t>78.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00C7A2E4" w14:textId="6A327E33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Эсциталопрам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05C0ABB8" w14:textId="39E6E5CC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701" w:type="dxa"/>
            <w:vAlign w:val="center"/>
          </w:tcPr>
          <w:p w14:paraId="4B886FBC" w14:textId="56F4E9B5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13 748</w:t>
            </w:r>
          </w:p>
        </w:tc>
      </w:tr>
      <w:tr w:rsidR="00DF170E" w:rsidRPr="00140D31" w14:paraId="11998528" w14:textId="77777777" w:rsidTr="0002176E">
        <w:tc>
          <w:tcPr>
            <w:tcW w:w="540" w:type="dxa"/>
            <w:vAlign w:val="center"/>
          </w:tcPr>
          <w:p w14:paraId="4AA61259" w14:textId="330FA9FD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79.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601ACE53" w14:textId="2E20499D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Тиоктовая</w:t>
            </w:r>
            <w:proofErr w:type="spellEnd"/>
            <w:r w:rsidRPr="00DF170E">
              <w:rPr>
                <w:sz w:val="23"/>
                <w:szCs w:val="23"/>
              </w:rPr>
              <w:t xml:space="preserve"> кислота, концентрат для приготовления р-</w:t>
            </w:r>
            <w:proofErr w:type="spellStart"/>
            <w:r w:rsidRPr="00DF170E">
              <w:rPr>
                <w:sz w:val="23"/>
                <w:szCs w:val="23"/>
              </w:rPr>
              <w:t>ра</w:t>
            </w:r>
            <w:proofErr w:type="spellEnd"/>
            <w:r w:rsidRPr="00DF170E">
              <w:rPr>
                <w:sz w:val="23"/>
                <w:szCs w:val="23"/>
              </w:rPr>
              <w:t xml:space="preserve"> для инфузий или р-р для инъекций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6A38DD" w14:textId="6A0A850B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25мг/мл 24мл</w:t>
            </w:r>
          </w:p>
        </w:tc>
        <w:tc>
          <w:tcPr>
            <w:tcW w:w="1701" w:type="dxa"/>
            <w:vAlign w:val="center"/>
          </w:tcPr>
          <w:p w14:paraId="29147A03" w14:textId="0CB69AED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770</w:t>
            </w:r>
          </w:p>
        </w:tc>
      </w:tr>
      <w:tr w:rsidR="00DF170E" w:rsidRPr="00140D31" w14:paraId="4321E900" w14:textId="77777777" w:rsidTr="0002176E">
        <w:tc>
          <w:tcPr>
            <w:tcW w:w="540" w:type="dxa"/>
            <w:vAlign w:val="center"/>
          </w:tcPr>
          <w:p w14:paraId="3D8F7A6E" w14:textId="4CE8C5ED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80.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4458AD1F" w14:textId="27B4D2C5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Пирацетам</w:t>
            </w:r>
            <w:proofErr w:type="spellEnd"/>
            <w:r w:rsidRPr="00DF170E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F64BF7" w14:textId="309EF135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200мг/мл 5мл</w:t>
            </w:r>
          </w:p>
        </w:tc>
        <w:tc>
          <w:tcPr>
            <w:tcW w:w="1701" w:type="dxa"/>
            <w:vAlign w:val="center"/>
          </w:tcPr>
          <w:p w14:paraId="3BCD0412" w14:textId="5462253A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5 400</w:t>
            </w:r>
          </w:p>
        </w:tc>
      </w:tr>
      <w:tr w:rsidR="00DF170E" w:rsidRPr="00140D31" w14:paraId="57FBE7B6" w14:textId="77777777" w:rsidTr="0002176E">
        <w:tc>
          <w:tcPr>
            <w:tcW w:w="540" w:type="dxa"/>
            <w:vAlign w:val="center"/>
          </w:tcPr>
          <w:p w14:paraId="2269FFFF" w14:textId="53D9A544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81.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578EB187" w14:textId="5F069506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Глицин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3D645B" w14:textId="5C983B8B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701" w:type="dxa"/>
            <w:vAlign w:val="center"/>
          </w:tcPr>
          <w:p w14:paraId="063FC882" w14:textId="543B0593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34 400</w:t>
            </w:r>
          </w:p>
        </w:tc>
      </w:tr>
      <w:tr w:rsidR="00DF170E" w:rsidRPr="00140D31" w14:paraId="756CAEC5" w14:textId="77777777" w:rsidTr="0002176E">
        <w:tc>
          <w:tcPr>
            <w:tcW w:w="540" w:type="dxa"/>
            <w:vAlign w:val="center"/>
          </w:tcPr>
          <w:p w14:paraId="14C6DE59" w14:textId="49D214BB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82.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2C4CA877" w14:textId="1A8FEFA2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 xml:space="preserve">Полипептиды </w:t>
            </w:r>
            <w:proofErr w:type="spellStart"/>
            <w:r w:rsidRPr="00DF170E">
              <w:rPr>
                <w:sz w:val="23"/>
                <w:szCs w:val="23"/>
              </w:rPr>
              <w:t>коры</w:t>
            </w:r>
            <w:proofErr w:type="spellEnd"/>
            <w:r w:rsidRPr="00DF170E">
              <w:rPr>
                <w:sz w:val="23"/>
                <w:szCs w:val="23"/>
              </w:rPr>
              <w:t xml:space="preserve"> головного мозга скота, </w:t>
            </w:r>
            <w:proofErr w:type="spellStart"/>
            <w:r w:rsidRPr="00DF170E">
              <w:rPr>
                <w:sz w:val="23"/>
                <w:szCs w:val="23"/>
              </w:rPr>
              <w:t>лиофилизат</w:t>
            </w:r>
            <w:proofErr w:type="spellEnd"/>
            <w:r w:rsidRPr="00DF170E">
              <w:rPr>
                <w:sz w:val="23"/>
                <w:szCs w:val="23"/>
              </w:rPr>
              <w:t xml:space="preserve"> для приготовления р-</w:t>
            </w:r>
            <w:proofErr w:type="spellStart"/>
            <w:r w:rsidRPr="00DF170E">
              <w:rPr>
                <w:sz w:val="23"/>
                <w:szCs w:val="23"/>
              </w:rPr>
              <w:t>ра</w:t>
            </w:r>
            <w:proofErr w:type="spellEnd"/>
            <w:r w:rsidRPr="00DF170E">
              <w:rPr>
                <w:sz w:val="23"/>
                <w:szCs w:val="23"/>
              </w:rPr>
              <w:t xml:space="preserve"> для в/м введения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7B68C" w14:textId="573133AA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флакон 10мг</w:t>
            </w:r>
          </w:p>
        </w:tc>
        <w:tc>
          <w:tcPr>
            <w:tcW w:w="1701" w:type="dxa"/>
            <w:vAlign w:val="center"/>
          </w:tcPr>
          <w:p w14:paraId="3B52E01E" w14:textId="7751BAA1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2 100</w:t>
            </w:r>
          </w:p>
        </w:tc>
      </w:tr>
      <w:tr w:rsidR="00DF170E" w:rsidRPr="00140D31" w14:paraId="55430A06" w14:textId="77777777" w:rsidTr="0002176E">
        <w:tc>
          <w:tcPr>
            <w:tcW w:w="540" w:type="dxa"/>
            <w:vAlign w:val="center"/>
          </w:tcPr>
          <w:p w14:paraId="5E4F55B2" w14:textId="7C7C29C5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83.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24978567" w14:textId="1EE8D546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Цитиколин</w:t>
            </w:r>
            <w:proofErr w:type="spellEnd"/>
            <w:r w:rsidRPr="00DF170E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E57DEF" w14:textId="1597D761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250мг/мл 4мл</w:t>
            </w:r>
          </w:p>
        </w:tc>
        <w:tc>
          <w:tcPr>
            <w:tcW w:w="1701" w:type="dxa"/>
            <w:vAlign w:val="center"/>
          </w:tcPr>
          <w:p w14:paraId="761D1888" w14:textId="1571B7B7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1 150</w:t>
            </w:r>
          </w:p>
        </w:tc>
      </w:tr>
      <w:tr w:rsidR="00DF170E" w:rsidRPr="00140D31" w14:paraId="51C5D2AE" w14:textId="77777777" w:rsidTr="0002176E">
        <w:tc>
          <w:tcPr>
            <w:tcW w:w="540" w:type="dxa"/>
            <w:vAlign w:val="center"/>
          </w:tcPr>
          <w:p w14:paraId="750D5138" w14:textId="0D476FB0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84.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1AF1CDA7" w14:textId="654A937A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Азатиоприн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96B4055" w14:textId="7D2E56D0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таблетка 50мг</w:t>
            </w:r>
          </w:p>
        </w:tc>
        <w:tc>
          <w:tcPr>
            <w:tcW w:w="1701" w:type="dxa"/>
            <w:vAlign w:val="center"/>
          </w:tcPr>
          <w:p w14:paraId="328FCD5A" w14:textId="46A19975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4 520</w:t>
            </w:r>
          </w:p>
        </w:tc>
      </w:tr>
      <w:tr w:rsidR="00DF170E" w:rsidRPr="00140D31" w14:paraId="0A4165E9" w14:textId="77777777" w:rsidTr="0002176E">
        <w:tc>
          <w:tcPr>
            <w:tcW w:w="540" w:type="dxa"/>
            <w:vAlign w:val="center"/>
          </w:tcPr>
          <w:p w14:paraId="0ECAACFC" w14:textId="601CA7AB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85.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105B02FC" w14:textId="7908A03C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Эдаравон</w:t>
            </w:r>
            <w:proofErr w:type="spellEnd"/>
            <w:r w:rsidRPr="00DF170E">
              <w:rPr>
                <w:sz w:val="23"/>
                <w:szCs w:val="23"/>
              </w:rPr>
              <w:t>, р-р для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8E434F" w14:textId="75C55AB4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1,5мг/мл 20мл</w:t>
            </w:r>
          </w:p>
        </w:tc>
        <w:tc>
          <w:tcPr>
            <w:tcW w:w="1701" w:type="dxa"/>
            <w:vAlign w:val="center"/>
          </w:tcPr>
          <w:p w14:paraId="02B8E54D" w14:textId="4088FD43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820</w:t>
            </w:r>
          </w:p>
        </w:tc>
      </w:tr>
      <w:tr w:rsidR="00DF170E" w:rsidRPr="00140D31" w14:paraId="6B1F5EF8" w14:textId="77777777" w:rsidTr="0002176E">
        <w:tc>
          <w:tcPr>
            <w:tcW w:w="540" w:type="dxa"/>
            <w:vAlign w:val="center"/>
          </w:tcPr>
          <w:p w14:paraId="3568382C" w14:textId="744A7B94" w:rsidR="00DF170E" w:rsidRPr="00DF170E" w:rsidRDefault="00DF170E" w:rsidP="00DF170E">
            <w:pPr>
              <w:contextualSpacing/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86.</w:t>
            </w:r>
          </w:p>
        </w:tc>
        <w:tc>
          <w:tcPr>
            <w:tcW w:w="5976" w:type="dxa"/>
            <w:shd w:val="clear" w:color="auto" w:fill="auto"/>
            <w:vAlign w:val="center"/>
          </w:tcPr>
          <w:p w14:paraId="7A3FC1CE" w14:textId="5AF813BC" w:rsidR="00DF170E" w:rsidRPr="00DF170E" w:rsidRDefault="00DF170E" w:rsidP="00DF170E">
            <w:pPr>
              <w:jc w:val="both"/>
              <w:rPr>
                <w:sz w:val="23"/>
                <w:szCs w:val="23"/>
              </w:rPr>
            </w:pPr>
            <w:proofErr w:type="spellStart"/>
            <w:r w:rsidRPr="00DF170E">
              <w:rPr>
                <w:sz w:val="23"/>
                <w:szCs w:val="23"/>
              </w:rPr>
              <w:t>Цитиколин</w:t>
            </w:r>
            <w:proofErr w:type="spellEnd"/>
            <w:r w:rsidRPr="00DF170E">
              <w:rPr>
                <w:sz w:val="23"/>
                <w:szCs w:val="23"/>
              </w:rPr>
              <w:t xml:space="preserve"> + натрия хлорид + калия хлорид + кальция хлорид дигидрат + натрия </w:t>
            </w:r>
            <w:proofErr w:type="spellStart"/>
            <w:r w:rsidRPr="00DF170E">
              <w:rPr>
                <w:sz w:val="23"/>
                <w:szCs w:val="23"/>
              </w:rPr>
              <w:t>лактат</w:t>
            </w:r>
            <w:proofErr w:type="spellEnd"/>
            <w:r w:rsidRPr="00DF170E">
              <w:rPr>
                <w:sz w:val="23"/>
                <w:szCs w:val="23"/>
              </w:rPr>
              <w:t xml:space="preserve">, раствор для инфузий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FAE329" w14:textId="2F359005" w:rsidR="00DF170E" w:rsidRPr="00DF170E" w:rsidRDefault="00DF170E" w:rsidP="00DF170E">
            <w:pPr>
              <w:jc w:val="center"/>
              <w:rPr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100мл</w:t>
            </w:r>
          </w:p>
        </w:tc>
        <w:tc>
          <w:tcPr>
            <w:tcW w:w="1701" w:type="dxa"/>
            <w:vAlign w:val="center"/>
          </w:tcPr>
          <w:p w14:paraId="05E98852" w14:textId="6268D26C" w:rsidR="00DF170E" w:rsidRPr="00DF170E" w:rsidRDefault="00DF170E" w:rsidP="00DF170E">
            <w:pPr>
              <w:jc w:val="center"/>
              <w:rPr>
                <w:color w:val="000000"/>
                <w:sz w:val="23"/>
                <w:szCs w:val="23"/>
              </w:rPr>
            </w:pPr>
            <w:r w:rsidRPr="00DF170E">
              <w:rPr>
                <w:sz w:val="23"/>
                <w:szCs w:val="23"/>
              </w:rPr>
              <w:t>240</w:t>
            </w:r>
          </w:p>
        </w:tc>
      </w:tr>
    </w:tbl>
    <w:p w14:paraId="49E67BC0" w14:textId="77777777" w:rsidR="00E523DB" w:rsidRPr="0002176E" w:rsidRDefault="00E523DB" w:rsidP="00840FA7">
      <w:pPr>
        <w:ind w:left="28" w:firstLine="823"/>
        <w:jc w:val="both"/>
        <w:rPr>
          <w:sz w:val="8"/>
          <w:szCs w:val="8"/>
        </w:rPr>
      </w:pPr>
    </w:p>
    <w:sectPr w:rsidR="00E523DB" w:rsidRPr="0002176E" w:rsidSect="0001198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6681C" w14:textId="77777777" w:rsidR="00CA0BC7" w:rsidRDefault="00CA0BC7" w:rsidP="00AB79B1">
      <w:r>
        <w:separator/>
      </w:r>
    </w:p>
  </w:endnote>
  <w:endnote w:type="continuationSeparator" w:id="0">
    <w:p w14:paraId="611CD5C0" w14:textId="77777777" w:rsidR="00CA0BC7" w:rsidRDefault="00CA0BC7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charset w:val="CC"/>
    <w:family w:val="roman"/>
    <w:pitch w:val="variable"/>
    <w:sig w:usb0="E00006FF" w:usb1="420024FF" w:usb2="02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A4BCF" w14:textId="77777777" w:rsidR="00CA0BC7" w:rsidRDefault="00CA0BC7" w:rsidP="00AB79B1">
      <w:r>
        <w:separator/>
      </w:r>
    </w:p>
  </w:footnote>
  <w:footnote w:type="continuationSeparator" w:id="0">
    <w:p w14:paraId="32D4D0D7" w14:textId="77777777" w:rsidR="00CA0BC7" w:rsidRDefault="00CA0BC7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A67"/>
    <w:rsid w:val="00006673"/>
    <w:rsid w:val="00011984"/>
    <w:rsid w:val="00020FEF"/>
    <w:rsid w:val="0002176E"/>
    <w:rsid w:val="0002273C"/>
    <w:rsid w:val="00026B85"/>
    <w:rsid w:val="000365D7"/>
    <w:rsid w:val="00054658"/>
    <w:rsid w:val="00063284"/>
    <w:rsid w:val="0007131A"/>
    <w:rsid w:val="00082FBB"/>
    <w:rsid w:val="0008591A"/>
    <w:rsid w:val="00086CF8"/>
    <w:rsid w:val="00092134"/>
    <w:rsid w:val="000935D5"/>
    <w:rsid w:val="000B4B44"/>
    <w:rsid w:val="000C19ED"/>
    <w:rsid w:val="000D7347"/>
    <w:rsid w:val="000E2B73"/>
    <w:rsid w:val="00102850"/>
    <w:rsid w:val="00105945"/>
    <w:rsid w:val="00106E59"/>
    <w:rsid w:val="001111AC"/>
    <w:rsid w:val="001257A4"/>
    <w:rsid w:val="00133A00"/>
    <w:rsid w:val="00133FBF"/>
    <w:rsid w:val="0013717A"/>
    <w:rsid w:val="00140D31"/>
    <w:rsid w:val="00152C3A"/>
    <w:rsid w:val="00153AB3"/>
    <w:rsid w:val="00165492"/>
    <w:rsid w:val="00170DF8"/>
    <w:rsid w:val="00171989"/>
    <w:rsid w:val="00172214"/>
    <w:rsid w:val="00175F2D"/>
    <w:rsid w:val="001A4A6D"/>
    <w:rsid w:val="001B336F"/>
    <w:rsid w:val="001C3303"/>
    <w:rsid w:val="001C443D"/>
    <w:rsid w:val="001E41AB"/>
    <w:rsid w:val="001E6B48"/>
    <w:rsid w:val="001F6EE9"/>
    <w:rsid w:val="002007A0"/>
    <w:rsid w:val="002105A9"/>
    <w:rsid w:val="002130C7"/>
    <w:rsid w:val="0023470D"/>
    <w:rsid w:val="00234EF0"/>
    <w:rsid w:val="00235291"/>
    <w:rsid w:val="00240C81"/>
    <w:rsid w:val="002625ED"/>
    <w:rsid w:val="0027131B"/>
    <w:rsid w:val="002914D8"/>
    <w:rsid w:val="00291FFF"/>
    <w:rsid w:val="002A781A"/>
    <w:rsid w:val="002B559E"/>
    <w:rsid w:val="002C390C"/>
    <w:rsid w:val="002C5108"/>
    <w:rsid w:val="002D640B"/>
    <w:rsid w:val="002E02C8"/>
    <w:rsid w:val="002F5375"/>
    <w:rsid w:val="0032158F"/>
    <w:rsid w:val="003245E2"/>
    <w:rsid w:val="0035289C"/>
    <w:rsid w:val="003546E6"/>
    <w:rsid w:val="003815F5"/>
    <w:rsid w:val="00382A8C"/>
    <w:rsid w:val="00384218"/>
    <w:rsid w:val="00387A45"/>
    <w:rsid w:val="003A0788"/>
    <w:rsid w:val="003A5DAA"/>
    <w:rsid w:val="003B3013"/>
    <w:rsid w:val="003C6E54"/>
    <w:rsid w:val="003D044B"/>
    <w:rsid w:val="003D5272"/>
    <w:rsid w:val="003E26C2"/>
    <w:rsid w:val="003E4092"/>
    <w:rsid w:val="0040338B"/>
    <w:rsid w:val="004242F3"/>
    <w:rsid w:val="004336DF"/>
    <w:rsid w:val="004340CD"/>
    <w:rsid w:val="004359C8"/>
    <w:rsid w:val="00445B53"/>
    <w:rsid w:val="004503CD"/>
    <w:rsid w:val="00451946"/>
    <w:rsid w:val="00457414"/>
    <w:rsid w:val="0046546F"/>
    <w:rsid w:val="0047473F"/>
    <w:rsid w:val="00482027"/>
    <w:rsid w:val="004831CC"/>
    <w:rsid w:val="00485763"/>
    <w:rsid w:val="004962F9"/>
    <w:rsid w:val="004B2BE1"/>
    <w:rsid w:val="004C0D53"/>
    <w:rsid w:val="004C0F12"/>
    <w:rsid w:val="004C65AA"/>
    <w:rsid w:val="004D430F"/>
    <w:rsid w:val="004D69A5"/>
    <w:rsid w:val="004E6045"/>
    <w:rsid w:val="004E6F18"/>
    <w:rsid w:val="004F461C"/>
    <w:rsid w:val="004F4A5A"/>
    <w:rsid w:val="0050478A"/>
    <w:rsid w:val="00513B8D"/>
    <w:rsid w:val="00515F85"/>
    <w:rsid w:val="00525477"/>
    <w:rsid w:val="00526CEC"/>
    <w:rsid w:val="005420FA"/>
    <w:rsid w:val="00545589"/>
    <w:rsid w:val="00550275"/>
    <w:rsid w:val="00555378"/>
    <w:rsid w:val="00571BA2"/>
    <w:rsid w:val="005954F1"/>
    <w:rsid w:val="005A33E7"/>
    <w:rsid w:val="005C0FDF"/>
    <w:rsid w:val="005D0D40"/>
    <w:rsid w:val="005D7608"/>
    <w:rsid w:val="005E5217"/>
    <w:rsid w:val="00607141"/>
    <w:rsid w:val="00622D32"/>
    <w:rsid w:val="00635BBC"/>
    <w:rsid w:val="006401A3"/>
    <w:rsid w:val="006626E4"/>
    <w:rsid w:val="00673F17"/>
    <w:rsid w:val="00674AF9"/>
    <w:rsid w:val="006779A9"/>
    <w:rsid w:val="00680BD5"/>
    <w:rsid w:val="00684167"/>
    <w:rsid w:val="0068481A"/>
    <w:rsid w:val="006A7CB3"/>
    <w:rsid w:val="006B41FD"/>
    <w:rsid w:val="006C0893"/>
    <w:rsid w:val="006C2050"/>
    <w:rsid w:val="006D6D9B"/>
    <w:rsid w:val="006E6430"/>
    <w:rsid w:val="006E676E"/>
    <w:rsid w:val="007005D0"/>
    <w:rsid w:val="007070E6"/>
    <w:rsid w:val="00711742"/>
    <w:rsid w:val="00711FAD"/>
    <w:rsid w:val="00751C1B"/>
    <w:rsid w:val="007529FF"/>
    <w:rsid w:val="00754963"/>
    <w:rsid w:val="00760513"/>
    <w:rsid w:val="0077340D"/>
    <w:rsid w:val="00780202"/>
    <w:rsid w:val="00792FDE"/>
    <w:rsid w:val="007946B9"/>
    <w:rsid w:val="00795F28"/>
    <w:rsid w:val="00797777"/>
    <w:rsid w:val="007A4A57"/>
    <w:rsid w:val="007A6D46"/>
    <w:rsid w:val="007B1B58"/>
    <w:rsid w:val="007D2F5F"/>
    <w:rsid w:val="007D3954"/>
    <w:rsid w:val="007D3ABC"/>
    <w:rsid w:val="007D6BB8"/>
    <w:rsid w:val="007D728D"/>
    <w:rsid w:val="007E3FB4"/>
    <w:rsid w:val="007F1817"/>
    <w:rsid w:val="008002CE"/>
    <w:rsid w:val="0081742C"/>
    <w:rsid w:val="00840630"/>
    <w:rsid w:val="00840F70"/>
    <w:rsid w:val="00840FA7"/>
    <w:rsid w:val="00850EE5"/>
    <w:rsid w:val="00855725"/>
    <w:rsid w:val="00887459"/>
    <w:rsid w:val="008C01A0"/>
    <w:rsid w:val="008C04BA"/>
    <w:rsid w:val="008C2BA3"/>
    <w:rsid w:val="008D0D7C"/>
    <w:rsid w:val="008F7BDB"/>
    <w:rsid w:val="0090002A"/>
    <w:rsid w:val="00900DB4"/>
    <w:rsid w:val="00902AE1"/>
    <w:rsid w:val="00907974"/>
    <w:rsid w:val="00912958"/>
    <w:rsid w:val="0091390C"/>
    <w:rsid w:val="009320F8"/>
    <w:rsid w:val="0094245D"/>
    <w:rsid w:val="00942DB1"/>
    <w:rsid w:val="00953F37"/>
    <w:rsid w:val="00955A71"/>
    <w:rsid w:val="00955BCD"/>
    <w:rsid w:val="00955F4F"/>
    <w:rsid w:val="009571BA"/>
    <w:rsid w:val="009577A7"/>
    <w:rsid w:val="00963124"/>
    <w:rsid w:val="00972FBB"/>
    <w:rsid w:val="00990695"/>
    <w:rsid w:val="009941EF"/>
    <w:rsid w:val="009D3917"/>
    <w:rsid w:val="009E1D6F"/>
    <w:rsid w:val="009E437A"/>
    <w:rsid w:val="009E49C9"/>
    <w:rsid w:val="009F3D3E"/>
    <w:rsid w:val="00A105AD"/>
    <w:rsid w:val="00A11412"/>
    <w:rsid w:val="00A217F8"/>
    <w:rsid w:val="00A36124"/>
    <w:rsid w:val="00A4577B"/>
    <w:rsid w:val="00A45E97"/>
    <w:rsid w:val="00A528EC"/>
    <w:rsid w:val="00A536B8"/>
    <w:rsid w:val="00A575BF"/>
    <w:rsid w:val="00A57FED"/>
    <w:rsid w:val="00A6552E"/>
    <w:rsid w:val="00A66A67"/>
    <w:rsid w:val="00A800CB"/>
    <w:rsid w:val="00AA7368"/>
    <w:rsid w:val="00AB37FD"/>
    <w:rsid w:val="00AB552A"/>
    <w:rsid w:val="00AB69A9"/>
    <w:rsid w:val="00AB79B1"/>
    <w:rsid w:val="00AC3950"/>
    <w:rsid w:val="00AD2724"/>
    <w:rsid w:val="00AE2AA3"/>
    <w:rsid w:val="00AF48B5"/>
    <w:rsid w:val="00AF57D3"/>
    <w:rsid w:val="00B002B6"/>
    <w:rsid w:val="00B01D7D"/>
    <w:rsid w:val="00B168C5"/>
    <w:rsid w:val="00B17258"/>
    <w:rsid w:val="00B267C7"/>
    <w:rsid w:val="00B330F1"/>
    <w:rsid w:val="00B45AB4"/>
    <w:rsid w:val="00B63F90"/>
    <w:rsid w:val="00B70B25"/>
    <w:rsid w:val="00B70E64"/>
    <w:rsid w:val="00B75C71"/>
    <w:rsid w:val="00B77620"/>
    <w:rsid w:val="00B84571"/>
    <w:rsid w:val="00B85E35"/>
    <w:rsid w:val="00B91B98"/>
    <w:rsid w:val="00BA12FB"/>
    <w:rsid w:val="00BA4D09"/>
    <w:rsid w:val="00BA6378"/>
    <w:rsid w:val="00BA6CA0"/>
    <w:rsid w:val="00BB29BB"/>
    <w:rsid w:val="00BC2A96"/>
    <w:rsid w:val="00BD0E20"/>
    <w:rsid w:val="00BD1760"/>
    <w:rsid w:val="00BD7C03"/>
    <w:rsid w:val="00BE6F72"/>
    <w:rsid w:val="00C11020"/>
    <w:rsid w:val="00C22659"/>
    <w:rsid w:val="00C30E2B"/>
    <w:rsid w:val="00C33E9F"/>
    <w:rsid w:val="00C40239"/>
    <w:rsid w:val="00C42583"/>
    <w:rsid w:val="00C4515C"/>
    <w:rsid w:val="00C533E9"/>
    <w:rsid w:val="00C5482D"/>
    <w:rsid w:val="00C65E18"/>
    <w:rsid w:val="00C75CE5"/>
    <w:rsid w:val="00C80EFA"/>
    <w:rsid w:val="00C83E07"/>
    <w:rsid w:val="00C85D07"/>
    <w:rsid w:val="00C90826"/>
    <w:rsid w:val="00C9272E"/>
    <w:rsid w:val="00CA0BC7"/>
    <w:rsid w:val="00CD3600"/>
    <w:rsid w:val="00CE02CB"/>
    <w:rsid w:val="00D07A10"/>
    <w:rsid w:val="00D1003F"/>
    <w:rsid w:val="00D3487C"/>
    <w:rsid w:val="00D34DA1"/>
    <w:rsid w:val="00D36F1C"/>
    <w:rsid w:val="00D47E03"/>
    <w:rsid w:val="00D529DC"/>
    <w:rsid w:val="00D706E7"/>
    <w:rsid w:val="00D947CD"/>
    <w:rsid w:val="00DC2A91"/>
    <w:rsid w:val="00DD125C"/>
    <w:rsid w:val="00DD1433"/>
    <w:rsid w:val="00DD2F3E"/>
    <w:rsid w:val="00DE1E02"/>
    <w:rsid w:val="00DE20CA"/>
    <w:rsid w:val="00DE4449"/>
    <w:rsid w:val="00DF170E"/>
    <w:rsid w:val="00E07268"/>
    <w:rsid w:val="00E15E60"/>
    <w:rsid w:val="00E224D8"/>
    <w:rsid w:val="00E32512"/>
    <w:rsid w:val="00E357EB"/>
    <w:rsid w:val="00E523DB"/>
    <w:rsid w:val="00E84A07"/>
    <w:rsid w:val="00E87B89"/>
    <w:rsid w:val="00E9338A"/>
    <w:rsid w:val="00E95C4F"/>
    <w:rsid w:val="00EA1058"/>
    <w:rsid w:val="00EA5956"/>
    <w:rsid w:val="00EB125F"/>
    <w:rsid w:val="00EC10BD"/>
    <w:rsid w:val="00EE187B"/>
    <w:rsid w:val="00EF00E6"/>
    <w:rsid w:val="00EF0C46"/>
    <w:rsid w:val="00EF58C0"/>
    <w:rsid w:val="00F02B5D"/>
    <w:rsid w:val="00F20E09"/>
    <w:rsid w:val="00F35E1A"/>
    <w:rsid w:val="00F74418"/>
    <w:rsid w:val="00F80CF2"/>
    <w:rsid w:val="00F92EF6"/>
    <w:rsid w:val="00FA179E"/>
    <w:rsid w:val="00FC72CC"/>
    <w:rsid w:val="00FC7A9B"/>
    <w:rsid w:val="00FD1B87"/>
    <w:rsid w:val="00FD4631"/>
    <w:rsid w:val="00FE2D97"/>
    <w:rsid w:val="00FE6302"/>
    <w:rsid w:val="00FF0D82"/>
    <w:rsid w:val="00FF163D"/>
    <w:rsid w:val="00FF4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1F20F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FF425E"/>
    <w:pPr>
      <w:spacing w:before="100" w:beforeAutospacing="1" w:after="100" w:afterAutospacing="1"/>
    </w:pPr>
    <w:rPr>
      <w:sz w:val="24"/>
      <w:szCs w:val="24"/>
    </w:rPr>
  </w:style>
  <w:style w:type="character" w:customStyle="1" w:styleId="af">
    <w:name w:val="Другое_"/>
    <w:basedOn w:val="a0"/>
    <w:link w:val="af0"/>
    <w:rsid w:val="00D36F1C"/>
    <w:rPr>
      <w:rFonts w:ascii="Calibri" w:eastAsia="Calibri" w:hAnsi="Calibri" w:cs="Calibri"/>
      <w:sz w:val="34"/>
      <w:szCs w:val="34"/>
      <w:lang w:val="en-US" w:bidi="en-US"/>
    </w:rPr>
  </w:style>
  <w:style w:type="paragraph" w:customStyle="1" w:styleId="af0">
    <w:name w:val="Другое"/>
    <w:basedOn w:val="a"/>
    <w:link w:val="af"/>
    <w:rsid w:val="00D36F1C"/>
    <w:pPr>
      <w:widowControl w:val="0"/>
    </w:pPr>
    <w:rPr>
      <w:rFonts w:ascii="Calibri" w:eastAsia="Calibri" w:hAnsi="Calibri" w:cs="Calibri"/>
      <w:sz w:val="34"/>
      <w:szCs w:val="34"/>
      <w:lang w:val="en-US" w:eastAsia="en-US" w:bidi="en-US"/>
    </w:rPr>
  </w:style>
  <w:style w:type="paragraph" w:styleId="af1">
    <w:name w:val="No Spacing"/>
    <w:uiPriority w:val="1"/>
    <w:qFormat/>
    <w:rsid w:val="00840FA7"/>
    <w:pPr>
      <w:spacing w:after="0" w:line="240" w:lineRule="auto"/>
      <w:jc w:val="center"/>
    </w:pPr>
    <w:rPr>
      <w:rFonts w:ascii="Times New Roman" w:eastAsia="Times New Roman" w:hAnsi="Times New Roman"/>
      <w:sz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523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D1A02-8A29-4805-8CA3-28FDE8192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JURIST3</dc:creator>
  <cp:lastModifiedBy>Граждарь Станислав Евгеньеви Граждарь Станислав Евгеньевич</cp:lastModifiedBy>
  <cp:revision>34</cp:revision>
  <cp:lastPrinted>2024-03-04T06:48:00Z</cp:lastPrinted>
  <dcterms:created xsi:type="dcterms:W3CDTF">2024-03-04T06:52:00Z</dcterms:created>
  <dcterms:modified xsi:type="dcterms:W3CDTF">2025-02-20T08:38:00Z</dcterms:modified>
</cp:coreProperties>
</file>