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FCB58" w14:textId="217249C4" w:rsidR="00C403C5" w:rsidRPr="007F654D" w:rsidRDefault="00C403C5" w:rsidP="001A51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Протокол запроса предложений </w:t>
      </w:r>
    </w:p>
    <w:p w14:paraId="236728AC" w14:textId="7152E36E" w:rsidR="003146FF" w:rsidRPr="007F654D" w:rsidRDefault="003146FF" w:rsidP="003146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74215696"/>
      <w:bookmarkStart w:id="1" w:name="_Hlk177376920"/>
      <w:r w:rsidRPr="007F654D">
        <w:rPr>
          <w:rFonts w:ascii="Times New Roman" w:hAnsi="Times New Roman" w:cs="Times New Roman"/>
          <w:sz w:val="24"/>
          <w:szCs w:val="24"/>
        </w:rPr>
        <w:t xml:space="preserve">(извещение от </w:t>
      </w:r>
      <w:r w:rsidR="009C2972" w:rsidRPr="007F654D">
        <w:rPr>
          <w:rFonts w:ascii="Times New Roman" w:hAnsi="Times New Roman" w:cs="Times New Roman"/>
          <w:sz w:val="24"/>
          <w:szCs w:val="24"/>
        </w:rPr>
        <w:t>1</w:t>
      </w:r>
      <w:r w:rsidRPr="007F654D">
        <w:rPr>
          <w:rFonts w:ascii="Times New Roman" w:hAnsi="Times New Roman" w:cs="Times New Roman"/>
          <w:sz w:val="24"/>
          <w:szCs w:val="24"/>
        </w:rPr>
        <w:t>2.0</w:t>
      </w:r>
      <w:r w:rsidR="009C2972" w:rsidRPr="007F654D">
        <w:rPr>
          <w:rFonts w:ascii="Times New Roman" w:hAnsi="Times New Roman" w:cs="Times New Roman"/>
          <w:sz w:val="24"/>
          <w:szCs w:val="24"/>
        </w:rPr>
        <w:t>9</w:t>
      </w:r>
      <w:r w:rsidRPr="007F654D">
        <w:rPr>
          <w:rFonts w:ascii="Times New Roman" w:hAnsi="Times New Roman" w:cs="Times New Roman"/>
          <w:sz w:val="24"/>
          <w:szCs w:val="24"/>
        </w:rPr>
        <w:t xml:space="preserve">.2024 года № 3, </w:t>
      </w:r>
    </w:p>
    <w:p w14:paraId="479005DB" w14:textId="4584658B" w:rsidR="003146FF" w:rsidRPr="007F654D" w:rsidRDefault="003146FF" w:rsidP="003146FF">
      <w:pPr>
        <w:jc w:val="center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закупка: </w:t>
      </w:r>
      <w:r w:rsidR="009C2972" w:rsidRPr="007F654D">
        <w:rPr>
          <w:rFonts w:ascii="Times New Roman" w:hAnsi="Times New Roman" w:cs="Times New Roman"/>
          <w:sz w:val="24"/>
          <w:szCs w:val="24"/>
          <w:shd w:val="clear" w:color="auto" w:fill="FFFFFF"/>
        </w:rPr>
        <w:t>Канцелярские товары</w:t>
      </w:r>
      <w:r w:rsidRPr="007F654D">
        <w:rPr>
          <w:rFonts w:ascii="Times New Roman" w:hAnsi="Times New Roman" w:cs="Times New Roman"/>
          <w:sz w:val="24"/>
          <w:szCs w:val="24"/>
        </w:rPr>
        <w:t>)</w:t>
      </w:r>
      <w:bookmarkEnd w:id="0"/>
    </w:p>
    <w:p w14:paraId="7F18E3C7" w14:textId="5D88F1F1" w:rsidR="00C403C5" w:rsidRPr="007F654D" w:rsidRDefault="00C403C5" w:rsidP="006C10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6C1F279" w14:textId="31272818" w:rsidR="00C403C5" w:rsidRPr="007F654D" w:rsidRDefault="00A86ED5" w:rsidP="003146FF">
      <w:pPr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Дата:</w:t>
      </w:r>
      <w:r w:rsidR="00773689" w:rsidRPr="007F654D">
        <w:rPr>
          <w:rFonts w:ascii="Times New Roman" w:hAnsi="Times New Roman" w:cs="Times New Roman"/>
          <w:sz w:val="24"/>
          <w:szCs w:val="24"/>
        </w:rPr>
        <w:t xml:space="preserve"> </w:t>
      </w:r>
      <w:r w:rsidR="001724D3" w:rsidRPr="007F654D">
        <w:rPr>
          <w:rFonts w:ascii="Times New Roman" w:hAnsi="Times New Roman" w:cs="Times New Roman"/>
          <w:sz w:val="24"/>
          <w:szCs w:val="24"/>
        </w:rPr>
        <w:t>20</w:t>
      </w:r>
      <w:r w:rsidR="008B7704" w:rsidRPr="007F654D">
        <w:rPr>
          <w:rFonts w:ascii="Times New Roman" w:hAnsi="Times New Roman" w:cs="Times New Roman"/>
          <w:sz w:val="24"/>
          <w:szCs w:val="24"/>
        </w:rPr>
        <w:t xml:space="preserve"> </w:t>
      </w:r>
      <w:r w:rsidR="001724D3" w:rsidRPr="007F654D">
        <w:rPr>
          <w:rFonts w:ascii="Times New Roman" w:hAnsi="Times New Roman" w:cs="Times New Roman"/>
          <w:sz w:val="24"/>
          <w:szCs w:val="24"/>
        </w:rPr>
        <w:t>сентября</w:t>
      </w:r>
      <w:r w:rsidR="002D2B51" w:rsidRPr="007F654D">
        <w:rPr>
          <w:rFonts w:ascii="Times New Roman" w:hAnsi="Times New Roman" w:cs="Times New Roman"/>
          <w:sz w:val="24"/>
          <w:szCs w:val="24"/>
        </w:rPr>
        <w:t xml:space="preserve"> 2024</w:t>
      </w:r>
      <w:r w:rsidR="00C403C5" w:rsidRPr="007F654D">
        <w:rPr>
          <w:rFonts w:ascii="Times New Roman" w:hAnsi="Times New Roman" w:cs="Times New Roman"/>
          <w:sz w:val="24"/>
          <w:szCs w:val="24"/>
        </w:rPr>
        <w:t xml:space="preserve"> г</w:t>
      </w:r>
      <w:r w:rsidR="00B2488B" w:rsidRPr="007F654D">
        <w:rPr>
          <w:rFonts w:ascii="Times New Roman" w:hAnsi="Times New Roman" w:cs="Times New Roman"/>
          <w:sz w:val="24"/>
          <w:szCs w:val="24"/>
        </w:rPr>
        <w:t>ода</w:t>
      </w:r>
      <w:r w:rsidR="00C403C5" w:rsidRPr="007F654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2488B" w:rsidRPr="007F654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403C5" w:rsidRPr="007F654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65278" w:rsidRPr="007F654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146FF" w:rsidRPr="007F654D">
        <w:rPr>
          <w:rFonts w:ascii="Times New Roman" w:hAnsi="Times New Roman" w:cs="Times New Roman"/>
          <w:sz w:val="24"/>
          <w:szCs w:val="24"/>
        </w:rPr>
        <w:t xml:space="preserve">         </w:t>
      </w:r>
      <w:r w:rsidR="00B65278" w:rsidRPr="007F654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B7704" w:rsidRPr="007F654D">
        <w:rPr>
          <w:rFonts w:ascii="Times New Roman" w:hAnsi="Times New Roman" w:cs="Times New Roman"/>
          <w:sz w:val="24"/>
          <w:szCs w:val="24"/>
        </w:rPr>
        <w:t xml:space="preserve">       </w:t>
      </w:r>
      <w:bookmarkEnd w:id="1"/>
      <w:r w:rsidR="008B7704" w:rsidRPr="007F654D">
        <w:rPr>
          <w:rFonts w:ascii="Times New Roman" w:hAnsi="Times New Roman" w:cs="Times New Roman"/>
          <w:sz w:val="24"/>
          <w:szCs w:val="24"/>
        </w:rPr>
        <w:t xml:space="preserve">№ </w:t>
      </w:r>
      <w:r w:rsidR="001724D3" w:rsidRPr="007F654D">
        <w:rPr>
          <w:rFonts w:ascii="Times New Roman" w:hAnsi="Times New Roman" w:cs="Times New Roman"/>
          <w:sz w:val="24"/>
          <w:szCs w:val="24"/>
        </w:rPr>
        <w:t>5</w:t>
      </w:r>
    </w:p>
    <w:p w14:paraId="5C7AD00C" w14:textId="77777777" w:rsidR="006850DB" w:rsidRPr="007F654D" w:rsidRDefault="006850DB" w:rsidP="009320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69697059"/>
    </w:p>
    <w:p w14:paraId="2392BDD8" w14:textId="4DBCBBBB" w:rsidR="0093208E" w:rsidRPr="007F654D" w:rsidRDefault="0093208E" w:rsidP="009320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Наименование заказчика: Министерство сельского хозяйства и природных ресурсов Приднестровской Молдавской Республики для нужд ГУ «Республиканский гидрометцентр».</w:t>
      </w:r>
    </w:p>
    <w:p w14:paraId="4F89BA6B" w14:textId="1F004563" w:rsidR="0093208E" w:rsidRDefault="0093208E" w:rsidP="0093208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77376941"/>
      <w:r w:rsidRPr="007F654D">
        <w:rPr>
          <w:rFonts w:ascii="Times New Roman" w:hAnsi="Times New Roman" w:cs="Times New Roman"/>
          <w:sz w:val="24"/>
          <w:szCs w:val="24"/>
        </w:rPr>
        <w:t xml:space="preserve">Председатель комиссии по осуществлению закупок (далее – комиссии):                     </w:t>
      </w:r>
    </w:p>
    <w:p w14:paraId="6872998A" w14:textId="77777777" w:rsidR="00DC53F9" w:rsidRPr="007F654D" w:rsidRDefault="00DC53F9" w:rsidP="0093208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14:paraId="71C1887D" w14:textId="5B3BCE77" w:rsidR="0093208E" w:rsidRPr="007F654D" w:rsidRDefault="0093208E" w:rsidP="0093208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Дата вскрытия конвертов: </w:t>
      </w:r>
      <w:r w:rsidR="001724D3" w:rsidRPr="007F654D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7F654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724D3" w:rsidRPr="007F654D"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 w:rsidRPr="007F654D">
        <w:rPr>
          <w:rFonts w:ascii="Times New Roman" w:hAnsi="Times New Roman" w:cs="Times New Roman"/>
          <w:sz w:val="24"/>
          <w:szCs w:val="24"/>
          <w:u w:val="single"/>
        </w:rPr>
        <w:t xml:space="preserve"> 2024 года.</w:t>
      </w:r>
    </w:p>
    <w:p w14:paraId="289E19A6" w14:textId="77777777" w:rsidR="0093208E" w:rsidRPr="007F654D" w:rsidRDefault="0093208E" w:rsidP="009320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Присутствовали члены комиссии:</w:t>
      </w:r>
    </w:p>
    <w:p w14:paraId="591F2175" w14:textId="77777777" w:rsidR="00752146" w:rsidRDefault="00752146" w:rsidP="00752146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1DC386" w14:textId="77777777" w:rsidR="00DC53F9" w:rsidRPr="007F654D" w:rsidRDefault="00DC53F9" w:rsidP="00752146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4302CA" w14:textId="7DE2C8BD" w:rsidR="0093208E" w:rsidRPr="007F654D" w:rsidRDefault="0093208E" w:rsidP="0075214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Секретарь комиссии по осуществлению закупок – </w:t>
      </w:r>
    </w:p>
    <w:bookmarkEnd w:id="2"/>
    <w:p w14:paraId="2DCED0E8" w14:textId="3BFC2455" w:rsidR="0093208E" w:rsidRPr="007F654D" w:rsidRDefault="0080138A" w:rsidP="0093208E">
      <w:pPr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ab/>
      </w:r>
      <w:r w:rsidR="0093208E" w:rsidRPr="007F654D">
        <w:rPr>
          <w:rFonts w:ascii="Times New Roman" w:hAnsi="Times New Roman" w:cs="Times New Roman"/>
          <w:sz w:val="24"/>
          <w:szCs w:val="24"/>
        </w:rPr>
        <w:t>Извещение о проведении запроса предложений размещено на официальном сайте в глобальной сети Интернет, являющийся информационной системой в сфере закупок по следующей ссылке:</w:t>
      </w:r>
    </w:p>
    <w:p w14:paraId="1D20E01C" w14:textId="57457315" w:rsidR="004231E4" w:rsidRPr="007F654D" w:rsidRDefault="00C70650" w:rsidP="001724D3">
      <w:pPr>
        <w:widowControl w:val="0"/>
        <w:tabs>
          <w:tab w:val="left" w:pos="112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hyperlink r:id="rId8" w:history="1">
        <w:r w:rsidR="001724D3" w:rsidRPr="007F654D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https://zakupki.gospmr.org/index.php/zakupki?view=purchase&amp;id=7975</w:t>
        </w:r>
      </w:hyperlink>
    </w:p>
    <w:p w14:paraId="57519E98" w14:textId="77777777" w:rsidR="001724D3" w:rsidRPr="007F654D" w:rsidRDefault="001724D3" w:rsidP="0093208E">
      <w:pPr>
        <w:widowControl w:val="0"/>
        <w:tabs>
          <w:tab w:val="left" w:pos="1122"/>
        </w:tabs>
        <w:spacing w:after="0" w:line="240" w:lineRule="auto"/>
        <w:ind w:firstLine="709"/>
        <w:jc w:val="both"/>
      </w:pPr>
    </w:p>
    <w:p w14:paraId="1CD03B5C" w14:textId="0680FAC4" w:rsidR="0093208E" w:rsidRPr="007F654D" w:rsidRDefault="0093208E" w:rsidP="0093208E">
      <w:pPr>
        <w:widowControl w:val="0"/>
        <w:tabs>
          <w:tab w:val="left" w:pos="1122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F654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1. Вскрытие конвертов с заявками на участие в запросе предложений и открытие доступа к поданным в форме электронных документов заявкам по закупке: </w:t>
      </w:r>
    </w:p>
    <w:p w14:paraId="71CDEA54" w14:textId="77777777" w:rsidR="0093208E" w:rsidRPr="007F654D" w:rsidRDefault="0093208E" w:rsidP="0093208E">
      <w:pPr>
        <w:widowControl w:val="0"/>
        <w:tabs>
          <w:tab w:val="left" w:pos="1122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54C61C39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74215902"/>
      <w:r w:rsidRPr="007F654D">
        <w:rPr>
          <w:rFonts w:ascii="Times New Roman" w:hAnsi="Times New Roman" w:cs="Times New Roman"/>
          <w:b/>
          <w:bCs/>
          <w:sz w:val="24"/>
          <w:szCs w:val="24"/>
        </w:rPr>
        <w:t>ЛОТ № 1</w:t>
      </w:r>
    </w:p>
    <w:p w14:paraId="4F358DFF" w14:textId="77777777" w:rsidR="001724D3" w:rsidRPr="007F654D" w:rsidRDefault="001724D3" w:rsidP="001724D3">
      <w:pPr>
        <w:pStyle w:val="ac"/>
        <w:shd w:val="clear" w:color="auto" w:fill="FFFFFF"/>
        <w:suppressAutoHyphens/>
        <w:spacing w:before="0" w:beforeAutospacing="0" w:after="0" w:afterAutospacing="0"/>
        <w:ind w:firstLine="709"/>
        <w:contextualSpacing/>
        <w:jc w:val="both"/>
        <w:rPr>
          <w:rFonts w:eastAsiaTheme="minorHAnsi"/>
          <w:lang w:eastAsia="en-US"/>
        </w:rPr>
      </w:pPr>
      <w:r w:rsidRPr="007F654D">
        <w:rPr>
          <w:rFonts w:eastAsiaTheme="minorHAnsi"/>
          <w:lang w:eastAsia="en-US"/>
        </w:rPr>
        <w:t xml:space="preserve">а) предмет (объект) закупки – </w:t>
      </w:r>
      <w:r w:rsidRPr="007F654D">
        <w:t>бумага ксероксная со следующими характеристиками</w:t>
      </w:r>
      <w:r w:rsidRPr="007F654D">
        <w:rPr>
          <w:rFonts w:eastAsiaTheme="minorHAnsi"/>
          <w:lang w:eastAsia="en-US"/>
        </w:rPr>
        <w:t>:</w:t>
      </w:r>
    </w:p>
    <w:p w14:paraId="549560ED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54D">
        <w:rPr>
          <w:rFonts w:ascii="Times New Roman" w:hAnsi="Times New Roman" w:cs="Times New Roman"/>
          <w:color w:val="000000"/>
          <w:sz w:val="24"/>
          <w:szCs w:val="24"/>
        </w:rPr>
        <w:t>1) плотность - 80 г/м.кв.;</w:t>
      </w:r>
    </w:p>
    <w:p w14:paraId="01B45684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54D">
        <w:rPr>
          <w:rFonts w:ascii="Times New Roman" w:hAnsi="Times New Roman" w:cs="Times New Roman"/>
          <w:color w:val="000000"/>
          <w:sz w:val="24"/>
          <w:szCs w:val="24"/>
        </w:rPr>
        <w:t>2) цвет – белая;</w:t>
      </w:r>
    </w:p>
    <w:p w14:paraId="7E67C770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54D">
        <w:rPr>
          <w:rFonts w:ascii="Times New Roman" w:hAnsi="Times New Roman" w:cs="Times New Roman"/>
          <w:color w:val="000000"/>
          <w:sz w:val="24"/>
          <w:szCs w:val="24"/>
        </w:rPr>
        <w:t>3) формат – А4;</w:t>
      </w:r>
    </w:p>
    <w:p w14:paraId="6E5B0A73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54D">
        <w:rPr>
          <w:rFonts w:ascii="Times New Roman" w:hAnsi="Times New Roman" w:cs="Times New Roman"/>
          <w:color w:val="000000"/>
          <w:sz w:val="24"/>
          <w:szCs w:val="24"/>
        </w:rPr>
        <w:t>4) тип – для печати больших объемов документов;</w:t>
      </w:r>
    </w:p>
    <w:p w14:paraId="35ACCACD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54D">
        <w:rPr>
          <w:rFonts w:ascii="Times New Roman" w:hAnsi="Times New Roman" w:cs="Times New Roman"/>
          <w:color w:val="000000"/>
          <w:sz w:val="24"/>
          <w:szCs w:val="24"/>
        </w:rPr>
        <w:t>5) упаковка - пачка 500 л.;</w:t>
      </w:r>
    </w:p>
    <w:p w14:paraId="40ECD90A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количество – 50 пачек; </w:t>
      </w:r>
    </w:p>
    <w:p w14:paraId="594F21CF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3 500,00 (три тысячи пятьсот) рублей 00 копеек ПМР.</w:t>
      </w:r>
    </w:p>
    <w:p w14:paraId="4BD0DF7C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1A775C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54D">
        <w:rPr>
          <w:rFonts w:ascii="Times New Roman" w:hAnsi="Times New Roman" w:cs="Times New Roman"/>
          <w:b/>
          <w:bCs/>
          <w:sz w:val="24"/>
          <w:szCs w:val="24"/>
        </w:rPr>
        <w:t>ЛОТ № 2</w:t>
      </w:r>
    </w:p>
    <w:p w14:paraId="3D61B9B2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</w:t>
      </w:r>
      <w:r w:rsidRPr="007F6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бумага ксероксная со следующими характеристиками: </w:t>
      </w:r>
    </w:p>
    <w:p w14:paraId="691DC11F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1) плотность - 90 г/м.кв.;</w:t>
      </w:r>
    </w:p>
    <w:p w14:paraId="3586ABD6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54D">
        <w:rPr>
          <w:rFonts w:ascii="Times New Roman" w:hAnsi="Times New Roman" w:cs="Times New Roman"/>
          <w:color w:val="000000"/>
          <w:sz w:val="24"/>
          <w:szCs w:val="24"/>
        </w:rPr>
        <w:t>2) цвет – белая;</w:t>
      </w:r>
    </w:p>
    <w:p w14:paraId="0A7B07F6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54D">
        <w:rPr>
          <w:rFonts w:ascii="Times New Roman" w:hAnsi="Times New Roman" w:cs="Times New Roman"/>
          <w:color w:val="000000"/>
          <w:sz w:val="24"/>
          <w:szCs w:val="24"/>
        </w:rPr>
        <w:t>3) формат – А4;</w:t>
      </w:r>
    </w:p>
    <w:p w14:paraId="2CED2C54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54D">
        <w:rPr>
          <w:rFonts w:ascii="Times New Roman" w:hAnsi="Times New Roman" w:cs="Times New Roman"/>
          <w:color w:val="000000"/>
          <w:sz w:val="24"/>
          <w:szCs w:val="24"/>
        </w:rPr>
        <w:t>4) тип – для печати больших объемов документов;</w:t>
      </w:r>
    </w:p>
    <w:p w14:paraId="21CA62B1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54D">
        <w:rPr>
          <w:rFonts w:ascii="Times New Roman" w:hAnsi="Times New Roman" w:cs="Times New Roman"/>
          <w:color w:val="000000"/>
          <w:sz w:val="24"/>
          <w:szCs w:val="24"/>
        </w:rPr>
        <w:t>5) упаковка - пачка 500 л.;</w:t>
      </w:r>
    </w:p>
    <w:p w14:paraId="6C38E169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б) количество – 2 пачки;</w:t>
      </w:r>
    </w:p>
    <w:p w14:paraId="5D2C736D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247,80 (двести сорок семь) рублей 80 копеек ПМР.</w:t>
      </w:r>
    </w:p>
    <w:p w14:paraId="0D550739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02DB65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54D">
        <w:rPr>
          <w:rFonts w:ascii="Times New Roman" w:hAnsi="Times New Roman" w:cs="Times New Roman"/>
          <w:b/>
          <w:bCs/>
          <w:sz w:val="24"/>
          <w:szCs w:val="24"/>
        </w:rPr>
        <w:t>ЛОТ № 3</w:t>
      </w:r>
    </w:p>
    <w:p w14:paraId="12A76253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а) предмет (объект) закупки – скоросшиватель картонный со следующими характеристиками:</w:t>
      </w:r>
    </w:p>
    <w:p w14:paraId="3A73B935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1) плотность - 440 г/м.кв.;</w:t>
      </w:r>
    </w:p>
    <w:p w14:paraId="049502CB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2) формат - А4; </w:t>
      </w:r>
    </w:p>
    <w:p w14:paraId="6398E5BC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lastRenderedPageBreak/>
        <w:t>3) вместимость - не менее 200 л.;</w:t>
      </w:r>
    </w:p>
    <w:p w14:paraId="7BB23BC7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б) количество – 100 штук;</w:t>
      </w:r>
    </w:p>
    <w:p w14:paraId="7FAC435D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438,00 (четыреста тридцать восемь) рублей 00 копеек ПМР.</w:t>
      </w:r>
    </w:p>
    <w:p w14:paraId="0EA15394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1013EE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54D">
        <w:rPr>
          <w:rFonts w:ascii="Times New Roman" w:hAnsi="Times New Roman" w:cs="Times New Roman"/>
          <w:b/>
          <w:bCs/>
          <w:sz w:val="24"/>
          <w:szCs w:val="24"/>
        </w:rPr>
        <w:t>ЛОТ № 4</w:t>
      </w:r>
    </w:p>
    <w:p w14:paraId="29D97006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а) предмет (объект) закупки – папка картонная на завязках со следующими характеристиками:</w:t>
      </w:r>
    </w:p>
    <w:p w14:paraId="15AB5280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1) плотность – не менее 380 г/м.кв.;</w:t>
      </w:r>
    </w:p>
    <w:p w14:paraId="6888B471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2) формат - А4;</w:t>
      </w:r>
    </w:p>
    <w:p w14:paraId="5F7F38E0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3) вместимость - не менее 200 л.;</w:t>
      </w:r>
    </w:p>
    <w:p w14:paraId="2EB5E3CF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б) количество – 20 штук;</w:t>
      </w:r>
    </w:p>
    <w:p w14:paraId="12F14E66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104,00 (сто четыре) рубля 00 копеек ПМР.</w:t>
      </w:r>
    </w:p>
    <w:p w14:paraId="4E595C7F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3E4BE0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54D">
        <w:rPr>
          <w:rFonts w:ascii="Times New Roman" w:hAnsi="Times New Roman" w:cs="Times New Roman"/>
          <w:b/>
          <w:bCs/>
          <w:sz w:val="24"/>
          <w:szCs w:val="24"/>
        </w:rPr>
        <w:t>ЛОТ № 5</w:t>
      </w:r>
    </w:p>
    <w:p w14:paraId="51F1C51D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а) предмет (объект) закупки – накопитель (лоток) для документов вертикальный со следующими характеристиками:</w:t>
      </w:r>
    </w:p>
    <w:p w14:paraId="4323C339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1) тип – вертикальный;</w:t>
      </w:r>
    </w:p>
    <w:p w14:paraId="4E054BCE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2) материал – качественный прочный пластик;</w:t>
      </w:r>
    </w:p>
    <w:p w14:paraId="3C39FF78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3) количество секций - 3;</w:t>
      </w:r>
    </w:p>
    <w:p w14:paraId="180A6C13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4) ширина 1 секции – не менее 8 см.;</w:t>
      </w:r>
    </w:p>
    <w:p w14:paraId="62E0C155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5) назначение – для хранения документов формата А 4;</w:t>
      </w:r>
    </w:p>
    <w:p w14:paraId="6365CF11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б) количество – 5 штук;</w:t>
      </w:r>
    </w:p>
    <w:p w14:paraId="53C59C50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296,50 (двести девяносто шесть) рублей 50 копеек ПМР.</w:t>
      </w:r>
    </w:p>
    <w:p w14:paraId="5F0A7A6F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07D834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54D">
        <w:rPr>
          <w:rFonts w:ascii="Times New Roman" w:hAnsi="Times New Roman" w:cs="Times New Roman"/>
          <w:b/>
          <w:bCs/>
          <w:sz w:val="24"/>
          <w:szCs w:val="24"/>
        </w:rPr>
        <w:t>ЛОТ № 6</w:t>
      </w:r>
    </w:p>
    <w:p w14:paraId="37FE219A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а) предмет (объект) закупки – папка регистратор со следующими характеристиками:</w:t>
      </w:r>
    </w:p>
    <w:p w14:paraId="2B5BDB33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1) материал – плотный картон с двухсторонним ПВХ покрытием;</w:t>
      </w:r>
    </w:p>
    <w:p w14:paraId="7DF50D96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2) формат - А4;</w:t>
      </w:r>
    </w:p>
    <w:p w14:paraId="3D17406F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3) ширина 7-8 см.;</w:t>
      </w:r>
    </w:p>
    <w:p w14:paraId="400FAF6D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4) вместимость - не менее 500 л. формата А4 (80 г/м.кв.);</w:t>
      </w:r>
    </w:p>
    <w:p w14:paraId="34C9BEEB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5) механизм – арочный крепежный механизм с прижимной планкой;</w:t>
      </w:r>
    </w:p>
    <w:p w14:paraId="3AADFA70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6) дополнительно: наличие кармашка со съемной этикеткой;</w:t>
      </w:r>
    </w:p>
    <w:p w14:paraId="3F6D75F3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б) количество – 8 штук;</w:t>
      </w:r>
    </w:p>
    <w:p w14:paraId="6552CE41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294,96 (двести девяносто четыре) рубля 96 копеек ПМР.</w:t>
      </w:r>
    </w:p>
    <w:p w14:paraId="34BF91CB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48EE17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54D">
        <w:rPr>
          <w:rFonts w:ascii="Times New Roman" w:hAnsi="Times New Roman" w:cs="Times New Roman"/>
          <w:b/>
          <w:bCs/>
          <w:sz w:val="24"/>
          <w:szCs w:val="24"/>
        </w:rPr>
        <w:t>ЛОТ № 7</w:t>
      </w:r>
    </w:p>
    <w:p w14:paraId="6CE2BDEC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а) предмет (объект) закупки – папка регистратор со следующими характеристиками:</w:t>
      </w:r>
    </w:p>
    <w:p w14:paraId="519CF135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1) материал – плотный картон с двухсторонним ПВХ покрытием;</w:t>
      </w:r>
    </w:p>
    <w:p w14:paraId="0CDE5C71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2) формат - А4;</w:t>
      </w:r>
    </w:p>
    <w:p w14:paraId="498D1AE4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3) ширина - 5 см.;</w:t>
      </w:r>
    </w:p>
    <w:p w14:paraId="454D6D60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4) вместимость - не менее 350 л. формата А4 (80 г/м.кв.);</w:t>
      </w:r>
    </w:p>
    <w:p w14:paraId="4669DFD4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5) механизм – арочный крепежный механизм с прижимной планкой;</w:t>
      </w:r>
    </w:p>
    <w:p w14:paraId="66BCADB1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6) дополнительно: наличие кармашка со съемной этикеткой;</w:t>
      </w:r>
    </w:p>
    <w:p w14:paraId="6F604BCB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б) количество – 10 штук;</w:t>
      </w:r>
    </w:p>
    <w:p w14:paraId="5C48AB8C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331,00 (триста тридцать один) рубль 00 копеек ПМР.</w:t>
      </w:r>
    </w:p>
    <w:p w14:paraId="6AE9FCFD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9B5BAA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54D">
        <w:rPr>
          <w:rFonts w:ascii="Times New Roman" w:hAnsi="Times New Roman" w:cs="Times New Roman"/>
          <w:b/>
          <w:bCs/>
          <w:sz w:val="24"/>
          <w:szCs w:val="24"/>
        </w:rPr>
        <w:t>ЛОТ № 8</w:t>
      </w:r>
    </w:p>
    <w:p w14:paraId="3C185602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а) предмет (объект) закупки – папка скоросшиватель из твердого пластика со следующими характеристиками:</w:t>
      </w:r>
    </w:p>
    <w:p w14:paraId="0CA86EFC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1) материал - плотный пластик;</w:t>
      </w:r>
    </w:p>
    <w:p w14:paraId="34B66E5F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2) формат – А 4;</w:t>
      </w:r>
    </w:p>
    <w:p w14:paraId="55B50E86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lastRenderedPageBreak/>
        <w:t>3) ширина - 2,5 - 3,0 см.;</w:t>
      </w:r>
    </w:p>
    <w:p w14:paraId="1DFB069E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4) дополнительно: крепежный механизм – кольца, наличие прозрачного внутреннего кармана для заметок;</w:t>
      </w:r>
    </w:p>
    <w:p w14:paraId="4239B05E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б) количество – 15 штук;</w:t>
      </w:r>
    </w:p>
    <w:p w14:paraId="3A2FDF3D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487,50 (четыреста восемьдесят семь) рублей 50 копеек ПМР.</w:t>
      </w:r>
    </w:p>
    <w:p w14:paraId="5993FFE0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CC109D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54D">
        <w:rPr>
          <w:rFonts w:ascii="Times New Roman" w:hAnsi="Times New Roman" w:cs="Times New Roman"/>
          <w:b/>
          <w:bCs/>
          <w:sz w:val="24"/>
          <w:szCs w:val="24"/>
        </w:rPr>
        <w:t>ЛОТ № 9</w:t>
      </w:r>
    </w:p>
    <w:p w14:paraId="38A62184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а) предмет (объект) закупки – глянцевая папка-скоросшиватель со следующими характеристиками:</w:t>
      </w:r>
    </w:p>
    <w:p w14:paraId="58608D8F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1) материал - мягкий пластик;</w:t>
      </w:r>
    </w:p>
    <w:p w14:paraId="0B23812B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2) плотность – на менее 160 микрон;</w:t>
      </w:r>
    </w:p>
    <w:p w14:paraId="6C1EF668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3) формат – А 4;</w:t>
      </w:r>
    </w:p>
    <w:p w14:paraId="7ADFDEED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4) вместимость - не менее 100 л. формата А4 (80 г/м.кв.);</w:t>
      </w:r>
    </w:p>
    <w:p w14:paraId="797820B5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5) дополнительно: прозрачный верхний лист;</w:t>
      </w:r>
    </w:p>
    <w:p w14:paraId="108BAE47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б) количество – 30 штук;</w:t>
      </w:r>
    </w:p>
    <w:p w14:paraId="59A98A45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97,50 (девяносто семь) рублей 50 копеек ПМР.</w:t>
      </w:r>
    </w:p>
    <w:p w14:paraId="582A66E9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BADD6C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54D">
        <w:rPr>
          <w:rFonts w:ascii="Times New Roman" w:hAnsi="Times New Roman" w:cs="Times New Roman"/>
          <w:b/>
          <w:bCs/>
          <w:sz w:val="24"/>
          <w:szCs w:val="24"/>
        </w:rPr>
        <w:t>ЛОТ № 10</w:t>
      </w:r>
    </w:p>
    <w:p w14:paraId="34CD5DD7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книга конторская со следующими характеристиками: </w:t>
      </w:r>
    </w:p>
    <w:p w14:paraId="4595C045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1) формат - А4;  </w:t>
      </w:r>
    </w:p>
    <w:p w14:paraId="1CFDF5A1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2) количество листов - 60;</w:t>
      </w:r>
    </w:p>
    <w:p w14:paraId="55C4DDCE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3) обложка - плотный картон;</w:t>
      </w:r>
    </w:p>
    <w:p w14:paraId="7C7E0A23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4) линовка – клетка; </w:t>
      </w:r>
    </w:p>
    <w:p w14:paraId="0A57ECE9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5) дополнительно: четкие линии, белизна бумаги не менее 80%, плотность бумаги – не менее 50 г/м.кв.;</w:t>
      </w:r>
    </w:p>
    <w:p w14:paraId="6A28546C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б) количество – 15 штук;</w:t>
      </w:r>
    </w:p>
    <w:p w14:paraId="283BB2C4" w14:textId="77777777" w:rsidR="001724D3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579,00 (пятьсот семьдесят девять) рублей 00 копеек ПМР.</w:t>
      </w:r>
    </w:p>
    <w:p w14:paraId="2E916DBD" w14:textId="77777777" w:rsidR="00114D67" w:rsidRPr="007F654D" w:rsidRDefault="00114D67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45C287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54D">
        <w:rPr>
          <w:rFonts w:ascii="Times New Roman" w:hAnsi="Times New Roman" w:cs="Times New Roman"/>
          <w:b/>
          <w:bCs/>
          <w:sz w:val="24"/>
          <w:szCs w:val="24"/>
        </w:rPr>
        <w:t>ЛОТ № 11</w:t>
      </w:r>
    </w:p>
    <w:p w14:paraId="304466CC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а) предмет (объект) закупки - книга конторская со следующими характеристиками: </w:t>
      </w:r>
    </w:p>
    <w:p w14:paraId="4B286AF6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1) формат - А4;  </w:t>
      </w:r>
    </w:p>
    <w:p w14:paraId="689C4AD0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2) количество листов – не менее 80;</w:t>
      </w:r>
    </w:p>
    <w:p w14:paraId="4EEEF989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3) обложка - плотный картон;</w:t>
      </w:r>
    </w:p>
    <w:p w14:paraId="40E7CCCB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4) линовка – широкая линейка; </w:t>
      </w:r>
    </w:p>
    <w:p w14:paraId="17A8614A" w14:textId="77777777" w:rsidR="001724D3" w:rsidRPr="007F654D" w:rsidRDefault="001724D3" w:rsidP="001724D3">
      <w:pPr>
        <w:shd w:val="clear" w:color="auto" w:fill="FFFFFF"/>
        <w:tabs>
          <w:tab w:val="left" w:pos="31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5) дополнительно: четкие линии, белизна бумаги не менее 80%, плотность бумаги – не менее 50 г/м.кв.;</w:t>
      </w:r>
    </w:p>
    <w:p w14:paraId="31A909AF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б) количество – 6 штук;</w:t>
      </w:r>
    </w:p>
    <w:p w14:paraId="3CE54216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432,00 (четыреста тридцать два) рублей 00 копеек ПМР.</w:t>
      </w:r>
    </w:p>
    <w:p w14:paraId="422512B8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4BF6AF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54D">
        <w:rPr>
          <w:rFonts w:ascii="Times New Roman" w:hAnsi="Times New Roman" w:cs="Times New Roman"/>
          <w:b/>
          <w:bCs/>
          <w:sz w:val="24"/>
          <w:szCs w:val="24"/>
        </w:rPr>
        <w:t>ЛОТ № 12</w:t>
      </w:r>
    </w:p>
    <w:p w14:paraId="3443693F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а) предмет (объект) закупки - книга конторская со следующими характеристиками: </w:t>
      </w:r>
    </w:p>
    <w:p w14:paraId="19296F47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1) формат - А4;  </w:t>
      </w:r>
    </w:p>
    <w:p w14:paraId="659EC504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2) количество листов - 96;</w:t>
      </w:r>
    </w:p>
    <w:p w14:paraId="16F91C92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3) обложка - твердый картон;</w:t>
      </w:r>
    </w:p>
    <w:p w14:paraId="6DC9D904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4) линовка – клетка;</w:t>
      </w:r>
    </w:p>
    <w:p w14:paraId="73974F55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5) дополнительно: четкие линии, белизна бумаги не менее 80%, плотность бумаги – не менее 50 г/м.кв.;</w:t>
      </w:r>
    </w:p>
    <w:p w14:paraId="0ECB6AD7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б) количество – 6 штук;</w:t>
      </w:r>
    </w:p>
    <w:p w14:paraId="2CCE706E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204,60 (двести четыре) рубля 60 копеек ПМР.</w:t>
      </w:r>
    </w:p>
    <w:p w14:paraId="06BBF9E4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6E4FB4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54D">
        <w:rPr>
          <w:rFonts w:ascii="Times New Roman" w:hAnsi="Times New Roman" w:cs="Times New Roman"/>
          <w:b/>
          <w:bCs/>
          <w:sz w:val="24"/>
          <w:szCs w:val="24"/>
        </w:rPr>
        <w:t>ЛОТ № 13</w:t>
      </w:r>
    </w:p>
    <w:p w14:paraId="46F4AF37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lastRenderedPageBreak/>
        <w:t>а) предмет (объект) закупки - журнал регистрации исходящей корреспонденции со следующими характеристиками:</w:t>
      </w:r>
    </w:p>
    <w:p w14:paraId="33F2B084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1) формат - А4;  </w:t>
      </w:r>
    </w:p>
    <w:p w14:paraId="006A8223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2) количество листов – не менее 90;</w:t>
      </w:r>
    </w:p>
    <w:p w14:paraId="110F2573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3) обложка - твердый картон;</w:t>
      </w:r>
    </w:p>
    <w:p w14:paraId="0D1C711E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4) переплет – твердый;</w:t>
      </w:r>
    </w:p>
    <w:p w14:paraId="172C3DB1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5) количество граф – не менее 6;</w:t>
      </w:r>
    </w:p>
    <w:p w14:paraId="17476A76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6) обязательное наличие граф со следующим наименованием - № документа, дата регистрации, кому (куда) адресован документ, краткое содержание документа, расписка в получении документа; </w:t>
      </w:r>
    </w:p>
    <w:p w14:paraId="29CBE0B6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7) язык наименования граф – русский;</w:t>
      </w:r>
    </w:p>
    <w:p w14:paraId="0D786BEB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8) дополнительно: четкие линии, белизна бумаги не менее 80%, плотность бумаги – не менее 50 г/м.кв.;</w:t>
      </w:r>
    </w:p>
    <w:p w14:paraId="5FD0BE45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б) количество – 1 штука;</w:t>
      </w:r>
    </w:p>
    <w:p w14:paraId="66203F7C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131,00 (сто тридцать один) рубль 00 копеек ПМР.</w:t>
      </w:r>
    </w:p>
    <w:p w14:paraId="7E30551B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3DDD94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54D">
        <w:rPr>
          <w:rFonts w:ascii="Times New Roman" w:hAnsi="Times New Roman" w:cs="Times New Roman"/>
          <w:b/>
          <w:bCs/>
          <w:sz w:val="24"/>
          <w:szCs w:val="24"/>
        </w:rPr>
        <w:t>ЛОТ № 14</w:t>
      </w:r>
    </w:p>
    <w:p w14:paraId="236A387B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а) предмет (объект) закупки – тетрадь со следующими характеристиками:</w:t>
      </w:r>
    </w:p>
    <w:p w14:paraId="3D0585A0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1) формат – А5;  </w:t>
      </w:r>
    </w:p>
    <w:p w14:paraId="17E414C8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2) количество листов – 48;</w:t>
      </w:r>
    </w:p>
    <w:p w14:paraId="23FE0557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3) обложка - мелованный картон;</w:t>
      </w:r>
    </w:p>
    <w:p w14:paraId="631F956C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4) дополнительно: четкие линии, белизна бумаги не менее 80%, плотность бумаги – не менее 50 г/м.кв.;</w:t>
      </w:r>
    </w:p>
    <w:p w14:paraId="4DB440A0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б) количество – 30 штук;</w:t>
      </w:r>
    </w:p>
    <w:p w14:paraId="172025A6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238,80 (двести тридцать восемь) рублей 80 копеек ПМР.</w:t>
      </w:r>
    </w:p>
    <w:p w14:paraId="47511DE2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F43302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54D">
        <w:rPr>
          <w:rFonts w:ascii="Times New Roman" w:hAnsi="Times New Roman" w:cs="Times New Roman"/>
          <w:b/>
          <w:bCs/>
          <w:sz w:val="24"/>
          <w:szCs w:val="24"/>
        </w:rPr>
        <w:t>ЛОТ № 15</w:t>
      </w:r>
    </w:p>
    <w:p w14:paraId="6C558746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пакет-файл со следующими характеристиками: </w:t>
      </w:r>
    </w:p>
    <w:p w14:paraId="2833876F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1) формат – А4;  </w:t>
      </w:r>
    </w:p>
    <w:p w14:paraId="5BDF82AB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2) цвет - прозрачный;</w:t>
      </w:r>
    </w:p>
    <w:p w14:paraId="28A4AFB1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3) плотность – на менее 35 микрон; </w:t>
      </w:r>
    </w:p>
    <w:p w14:paraId="50F4DD69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б) количество – 1500 штук;</w:t>
      </w:r>
    </w:p>
    <w:p w14:paraId="5CDEE341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646,50 (шестьсот сорок шесть) рублей 50 копеек ПМР.</w:t>
      </w:r>
    </w:p>
    <w:p w14:paraId="6DC113D8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234081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6E523B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54D">
        <w:rPr>
          <w:rFonts w:ascii="Times New Roman" w:hAnsi="Times New Roman" w:cs="Times New Roman"/>
          <w:b/>
          <w:bCs/>
          <w:sz w:val="24"/>
          <w:szCs w:val="24"/>
        </w:rPr>
        <w:t>ЛОТ № 16</w:t>
      </w:r>
    </w:p>
    <w:p w14:paraId="15557236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ручка (I-Pen Radius, Maxriter или аналог) со следующими характеристиками: </w:t>
      </w:r>
    </w:p>
    <w:p w14:paraId="0A0B2DC1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1) тип – шариковая на масляной основе;  </w:t>
      </w:r>
    </w:p>
    <w:p w14:paraId="69E6F810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2) толщина линии – 0,7 мм;</w:t>
      </w:r>
    </w:p>
    <w:p w14:paraId="5CC76B6E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3) цвет - черный;</w:t>
      </w:r>
    </w:p>
    <w:p w14:paraId="69715132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4) дополнительно – наличие резинового держателя; </w:t>
      </w:r>
    </w:p>
    <w:p w14:paraId="3B44DD21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б) количество – 100 штук;</w:t>
      </w:r>
    </w:p>
    <w:p w14:paraId="5BE41F64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340,00 (триста сорок) рублей 00 копеек ПМР.</w:t>
      </w:r>
    </w:p>
    <w:p w14:paraId="59952874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3DBDE9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54D">
        <w:rPr>
          <w:rFonts w:ascii="Times New Roman" w:hAnsi="Times New Roman" w:cs="Times New Roman"/>
          <w:b/>
          <w:bCs/>
          <w:sz w:val="24"/>
          <w:szCs w:val="24"/>
        </w:rPr>
        <w:t>ЛОТ № 17</w:t>
      </w:r>
    </w:p>
    <w:p w14:paraId="3DAB7055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ручка (I-Pen Radius, Maxriter или аналог) со следующими характеристиками: </w:t>
      </w:r>
    </w:p>
    <w:p w14:paraId="75013ACD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1) тип – шариковая на масляной основе;  </w:t>
      </w:r>
    </w:p>
    <w:p w14:paraId="4B39C714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2) толщина линии – 0,7 мм;</w:t>
      </w:r>
    </w:p>
    <w:p w14:paraId="029726CE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3) цвет - красный;</w:t>
      </w:r>
    </w:p>
    <w:p w14:paraId="7BB86CD2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4) дополнительно – наличие резинового держателя; </w:t>
      </w:r>
    </w:p>
    <w:p w14:paraId="6D33B923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lastRenderedPageBreak/>
        <w:t>б) количество – 30 штук;</w:t>
      </w:r>
    </w:p>
    <w:p w14:paraId="7452666D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114,00 (сто четырнадцать) рублей 00 копеек ПМР.</w:t>
      </w:r>
    </w:p>
    <w:p w14:paraId="18306766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FB7B04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54D">
        <w:rPr>
          <w:rFonts w:ascii="Times New Roman" w:hAnsi="Times New Roman" w:cs="Times New Roman"/>
          <w:b/>
          <w:bCs/>
          <w:sz w:val="24"/>
          <w:szCs w:val="24"/>
        </w:rPr>
        <w:t>ЛОТ № 18</w:t>
      </w:r>
    </w:p>
    <w:p w14:paraId="31AAFC74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стержень к шариковой ручке (I-Pen Radius, Maxriter или аналог) со следующими характеристиками: </w:t>
      </w:r>
    </w:p>
    <w:p w14:paraId="07A3CA3B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1) тип – шариковый на масляной основе;  </w:t>
      </w:r>
    </w:p>
    <w:p w14:paraId="3191F5FA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2) толщина линии – 0,7 мм;</w:t>
      </w:r>
    </w:p>
    <w:p w14:paraId="479648AB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3) цвет - черный; </w:t>
      </w:r>
    </w:p>
    <w:p w14:paraId="6B6EA195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б) количество – 120 штук;</w:t>
      </w:r>
    </w:p>
    <w:p w14:paraId="0E39CCB0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144,00 (сто сорок четыре) рубля 00 копеек ПМР</w:t>
      </w:r>
    </w:p>
    <w:p w14:paraId="5A6E43A5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25E443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54D">
        <w:rPr>
          <w:rFonts w:ascii="Times New Roman" w:hAnsi="Times New Roman" w:cs="Times New Roman"/>
          <w:b/>
          <w:bCs/>
          <w:sz w:val="24"/>
          <w:szCs w:val="24"/>
        </w:rPr>
        <w:t>ЛОТ № 19</w:t>
      </w:r>
    </w:p>
    <w:p w14:paraId="6FB2B794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а) предмет (объект) закупки – стержень гелевый (DELI или аналог) со следующими характеристиками:</w:t>
      </w:r>
    </w:p>
    <w:p w14:paraId="36398F6B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1) тип – гелевый;  </w:t>
      </w:r>
    </w:p>
    <w:p w14:paraId="593FD004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2) толщина линии – 0,5 мм;</w:t>
      </w:r>
    </w:p>
    <w:p w14:paraId="001C029F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3) цвет - черный;</w:t>
      </w:r>
    </w:p>
    <w:p w14:paraId="4D9D4715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б) количество – 30 штук;</w:t>
      </w:r>
    </w:p>
    <w:p w14:paraId="25BCC8BF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60,00 (шестьдесят) рублей 00 копеек ПМР</w:t>
      </w:r>
    </w:p>
    <w:p w14:paraId="566E20A0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E680C7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54D">
        <w:rPr>
          <w:rFonts w:ascii="Times New Roman" w:hAnsi="Times New Roman" w:cs="Times New Roman"/>
          <w:b/>
          <w:bCs/>
          <w:sz w:val="24"/>
          <w:szCs w:val="24"/>
        </w:rPr>
        <w:t>ЛОТ № 20</w:t>
      </w:r>
    </w:p>
    <w:p w14:paraId="7AE72649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карандаш простой со следующими характеристиками: </w:t>
      </w:r>
    </w:p>
    <w:p w14:paraId="10B4B01D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1) тип – чернографитовый;  </w:t>
      </w:r>
    </w:p>
    <w:p w14:paraId="7ED50A18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2) твердость – НВ;</w:t>
      </w:r>
    </w:p>
    <w:p w14:paraId="4DF13873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3) дополнительно – наличие ластика, устойчивость корпуса и графита карандаша к изломам; </w:t>
      </w:r>
    </w:p>
    <w:p w14:paraId="3A0F65D3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б) количество – 100 шт.</w:t>
      </w:r>
    </w:p>
    <w:p w14:paraId="7BC22584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195,00 (сто девяносто пять) рублей 00 копеек ПМР</w:t>
      </w:r>
    </w:p>
    <w:p w14:paraId="62263F4C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573AAC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54D">
        <w:rPr>
          <w:rFonts w:ascii="Times New Roman" w:hAnsi="Times New Roman" w:cs="Times New Roman"/>
          <w:b/>
          <w:bCs/>
          <w:sz w:val="24"/>
          <w:szCs w:val="24"/>
        </w:rPr>
        <w:t>ЛОТ № 21</w:t>
      </w:r>
    </w:p>
    <w:p w14:paraId="5D72C02F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а) предмет (объект) закупки – ластик со следующими характеристиками:</w:t>
      </w:r>
    </w:p>
    <w:p w14:paraId="1643B3E7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1) материал – мягкий каучук;  </w:t>
      </w:r>
    </w:p>
    <w:p w14:paraId="3E595CD1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2) размер - не менее 32x22x8 мм;</w:t>
      </w:r>
    </w:p>
    <w:p w14:paraId="054A84BD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3) назначение - для стирания чернографитовых карандашей любой твердости; </w:t>
      </w:r>
    </w:p>
    <w:p w14:paraId="16D2ECBA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б) количество – 40 штук;</w:t>
      </w:r>
    </w:p>
    <w:p w14:paraId="34D05989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122,00 (сто двадцать два) рубля 00 копеек ПМР</w:t>
      </w:r>
    </w:p>
    <w:p w14:paraId="3807BEED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3461FE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54D">
        <w:rPr>
          <w:rFonts w:ascii="Times New Roman" w:hAnsi="Times New Roman" w:cs="Times New Roman"/>
          <w:b/>
          <w:bCs/>
          <w:sz w:val="24"/>
          <w:szCs w:val="24"/>
        </w:rPr>
        <w:t>ЛОТ № 22</w:t>
      </w:r>
    </w:p>
    <w:p w14:paraId="20A00339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а) предмет (объект) закупки – скотч канцелярский со следующими характеристиками:</w:t>
      </w:r>
    </w:p>
    <w:p w14:paraId="35A87328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1) ширина – 48 мм;</w:t>
      </w:r>
    </w:p>
    <w:p w14:paraId="1A568A05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2) намотка – не менее 30 м.;</w:t>
      </w:r>
    </w:p>
    <w:p w14:paraId="04F9960C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3) цвет – прозрачный; </w:t>
      </w:r>
    </w:p>
    <w:p w14:paraId="75FDEE9F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б) количество – 15 рулонов;</w:t>
      </w:r>
    </w:p>
    <w:p w14:paraId="29B846AB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175,35 (сто семьдесят пять) рублей 35 копеек ПМР</w:t>
      </w:r>
    </w:p>
    <w:p w14:paraId="1D7BE02C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53A77D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54D">
        <w:rPr>
          <w:rFonts w:ascii="Times New Roman" w:hAnsi="Times New Roman" w:cs="Times New Roman"/>
          <w:b/>
          <w:bCs/>
          <w:sz w:val="24"/>
          <w:szCs w:val="24"/>
        </w:rPr>
        <w:t>ЛОТ № 23</w:t>
      </w:r>
    </w:p>
    <w:p w14:paraId="084D4666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а) предмет (объект) закупки – скотч канцелярский со следующими характеристиками:</w:t>
      </w:r>
    </w:p>
    <w:p w14:paraId="17925E52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1) ширина – 18 мм;</w:t>
      </w:r>
    </w:p>
    <w:p w14:paraId="65392A28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2) намотка – не менее 30 м.;</w:t>
      </w:r>
    </w:p>
    <w:p w14:paraId="5D132D7A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lastRenderedPageBreak/>
        <w:t xml:space="preserve">3) цвет – прозрачный; </w:t>
      </w:r>
    </w:p>
    <w:p w14:paraId="43C47F35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б) количество – 15 рулонов;</w:t>
      </w:r>
    </w:p>
    <w:p w14:paraId="6450DE95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46,50 (сорок шесть) рублей 50 копеек ПМР</w:t>
      </w:r>
    </w:p>
    <w:p w14:paraId="0D77DB2A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1F965A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54D">
        <w:rPr>
          <w:rFonts w:ascii="Times New Roman" w:hAnsi="Times New Roman" w:cs="Times New Roman"/>
          <w:b/>
          <w:bCs/>
          <w:sz w:val="24"/>
          <w:szCs w:val="24"/>
        </w:rPr>
        <w:t>ЛОТ № 24</w:t>
      </w:r>
    </w:p>
    <w:p w14:paraId="38D7C819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а) предмет (объект) закупки – скрепки канцелярские со следующими характеристиками:</w:t>
      </w:r>
    </w:p>
    <w:p w14:paraId="492432E9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1) материал – металлические никелированные;</w:t>
      </w:r>
    </w:p>
    <w:p w14:paraId="0CC1E798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2) форма – круглая;</w:t>
      </w:r>
    </w:p>
    <w:p w14:paraId="05DE689F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3) размер - 28 мм; </w:t>
      </w:r>
    </w:p>
    <w:p w14:paraId="40604A4B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4) количество в пачке – 100 шт.</w:t>
      </w:r>
    </w:p>
    <w:p w14:paraId="490EF15E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б) количество – 30 пачек;</w:t>
      </w:r>
    </w:p>
    <w:p w14:paraId="5D4E7FFC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146,10 (сто сорок шесть) рубль 10 копеек ПМР</w:t>
      </w:r>
    </w:p>
    <w:p w14:paraId="2790C269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7F0424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54D">
        <w:rPr>
          <w:rFonts w:ascii="Times New Roman" w:hAnsi="Times New Roman" w:cs="Times New Roman"/>
          <w:b/>
          <w:bCs/>
          <w:sz w:val="24"/>
          <w:szCs w:val="24"/>
        </w:rPr>
        <w:t>ЛОТ № 25</w:t>
      </w:r>
    </w:p>
    <w:p w14:paraId="5ECEDCA7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а) предмет (объект) закупки – скрепки канцелярские со следующими характеристиками:</w:t>
      </w:r>
    </w:p>
    <w:p w14:paraId="40F3CB02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1) материал – металлические никелированные;</w:t>
      </w:r>
    </w:p>
    <w:p w14:paraId="63BFEB7C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2) форма – круглая;</w:t>
      </w:r>
    </w:p>
    <w:p w14:paraId="54B9D321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3) размер - 50 мм; </w:t>
      </w:r>
    </w:p>
    <w:p w14:paraId="77E58615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4) количество в пачке – 100 шт.</w:t>
      </w:r>
    </w:p>
    <w:p w14:paraId="3B55BF74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б) количество – 10 пачек;</w:t>
      </w:r>
    </w:p>
    <w:p w14:paraId="639E874D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117,00 (сто семнадцать) рублей 00 копеек ПМР</w:t>
      </w:r>
    </w:p>
    <w:p w14:paraId="53B97DB9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18F980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54D">
        <w:rPr>
          <w:rFonts w:ascii="Times New Roman" w:hAnsi="Times New Roman" w:cs="Times New Roman"/>
          <w:b/>
          <w:bCs/>
          <w:sz w:val="24"/>
          <w:szCs w:val="24"/>
        </w:rPr>
        <w:t>ЛОТ № 26</w:t>
      </w:r>
    </w:p>
    <w:p w14:paraId="6F286E6D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а) предмет (объект) закупки – корректор со следующими характеристиками:</w:t>
      </w:r>
    </w:p>
    <w:p w14:paraId="7D213E02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1) тип – на водной или спиртовой основе;</w:t>
      </w:r>
    </w:p>
    <w:p w14:paraId="7F54E103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2) объем - не менее 20 мл.;</w:t>
      </w:r>
    </w:p>
    <w:p w14:paraId="76492DE4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3) дополнительно – быстрое высыхание, однородная консистенция; </w:t>
      </w:r>
    </w:p>
    <w:p w14:paraId="70728321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б) количество – 25 штук;</w:t>
      </w:r>
    </w:p>
    <w:p w14:paraId="741D7A34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157,50 (сто пятьдесят семь) рублей 50 копеек ПМР</w:t>
      </w:r>
    </w:p>
    <w:p w14:paraId="29E6086A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DD9728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54D">
        <w:rPr>
          <w:rFonts w:ascii="Times New Roman" w:hAnsi="Times New Roman" w:cs="Times New Roman"/>
          <w:b/>
          <w:bCs/>
          <w:sz w:val="24"/>
          <w:szCs w:val="24"/>
        </w:rPr>
        <w:t>ЛОТ № 27</w:t>
      </w:r>
    </w:p>
    <w:p w14:paraId="67FCD2C3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а) предмет (объект) закупки – корректор со следующими характеристиками:</w:t>
      </w:r>
    </w:p>
    <w:p w14:paraId="692E7F25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1) тип – ленточный;</w:t>
      </w:r>
    </w:p>
    <w:p w14:paraId="37D09565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2) размер корректирующей ленты - ширина 5 мм., длина не менее 6 м; </w:t>
      </w:r>
    </w:p>
    <w:p w14:paraId="58000D32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б) количество – 10 штук;</w:t>
      </w:r>
    </w:p>
    <w:p w14:paraId="15071846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107,00 (сто семь) рублей 00 копеек ПМР</w:t>
      </w:r>
    </w:p>
    <w:p w14:paraId="4C3AF87D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5BC30F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54D">
        <w:rPr>
          <w:rFonts w:ascii="Times New Roman" w:hAnsi="Times New Roman" w:cs="Times New Roman"/>
          <w:b/>
          <w:bCs/>
          <w:sz w:val="24"/>
          <w:szCs w:val="24"/>
        </w:rPr>
        <w:t>ЛОТ № 28</w:t>
      </w:r>
    </w:p>
    <w:p w14:paraId="1456BC4A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а) предмет (объект) закупки – клей канцелярский со следующими характеристиками:</w:t>
      </w:r>
    </w:p>
    <w:p w14:paraId="5E82324E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1) тип – клей карандаш;</w:t>
      </w:r>
    </w:p>
    <w:p w14:paraId="43D0C8DB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2) основа - PVA (PVP);</w:t>
      </w:r>
    </w:p>
    <w:p w14:paraId="3BB65053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3) вес – не менее 20 г.;</w:t>
      </w:r>
    </w:p>
    <w:p w14:paraId="5C346707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4) назначение – для склеивания бумаги и картона;</w:t>
      </w:r>
    </w:p>
    <w:p w14:paraId="61616071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5) дополнительно – быстрое высыхание, однородная консистенция; </w:t>
      </w:r>
    </w:p>
    <w:p w14:paraId="6FBDB447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б) количество – 15 штук;</w:t>
      </w:r>
    </w:p>
    <w:p w14:paraId="5BB9F0D7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92,55 (девяносто два) рубля 55 копеек ПМР</w:t>
      </w:r>
    </w:p>
    <w:p w14:paraId="07595B6D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15069E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54D">
        <w:rPr>
          <w:rFonts w:ascii="Times New Roman" w:hAnsi="Times New Roman" w:cs="Times New Roman"/>
          <w:b/>
          <w:bCs/>
          <w:sz w:val="24"/>
          <w:szCs w:val="24"/>
        </w:rPr>
        <w:t>ЛОТ № 29</w:t>
      </w:r>
    </w:p>
    <w:p w14:paraId="63ABA0B5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а) предмет (объект) закупки – клей канцелярский со следующими характеристиками:</w:t>
      </w:r>
    </w:p>
    <w:p w14:paraId="4A411A44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lastRenderedPageBreak/>
        <w:t>1) тип – ПВА;</w:t>
      </w:r>
    </w:p>
    <w:p w14:paraId="3E998CBA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2) вес – не менее 120 г.;</w:t>
      </w:r>
    </w:p>
    <w:p w14:paraId="23B8963C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3) назначение – для склеивания бумаги, картона, дерева, ткани; </w:t>
      </w:r>
    </w:p>
    <w:p w14:paraId="7B684D64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б) количество – 15 штук; </w:t>
      </w:r>
    </w:p>
    <w:p w14:paraId="6B6DEE1C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232,50 (двести тридцать два) рубля 50 копеек ПМР</w:t>
      </w:r>
    </w:p>
    <w:p w14:paraId="7354A0E1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ACC98F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54D">
        <w:rPr>
          <w:rFonts w:ascii="Times New Roman" w:hAnsi="Times New Roman" w:cs="Times New Roman"/>
          <w:b/>
          <w:bCs/>
          <w:sz w:val="24"/>
          <w:szCs w:val="24"/>
        </w:rPr>
        <w:t>ЛОТ № 30</w:t>
      </w:r>
    </w:p>
    <w:p w14:paraId="4FBD2321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а) предмет (объект) закупки – ножницы канцелярские со следующими характеристиками:</w:t>
      </w:r>
    </w:p>
    <w:p w14:paraId="25F97AF6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1) длина - 17,5-21 см;</w:t>
      </w:r>
    </w:p>
    <w:p w14:paraId="6EEEFE44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2) материал ручек - пластик с резиновыми вставками;</w:t>
      </w:r>
    </w:p>
    <w:p w14:paraId="619D5ACE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3) материал лезвия - нержавеющая сталь; </w:t>
      </w:r>
    </w:p>
    <w:p w14:paraId="6CB18473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б) количество – 5 штук;</w:t>
      </w:r>
    </w:p>
    <w:p w14:paraId="71331407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120,00 (сто двадцать) рублей 00 копеек ПМР</w:t>
      </w:r>
    </w:p>
    <w:p w14:paraId="4F94523E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23FE8D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54D">
        <w:rPr>
          <w:rFonts w:ascii="Times New Roman" w:hAnsi="Times New Roman" w:cs="Times New Roman"/>
          <w:b/>
          <w:bCs/>
          <w:sz w:val="24"/>
          <w:szCs w:val="24"/>
        </w:rPr>
        <w:t>ЛОТ № 31</w:t>
      </w:r>
    </w:p>
    <w:p w14:paraId="67E91B85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а) предмет (объект) закупки – нож канцелярский со следующими характеристиками:</w:t>
      </w:r>
    </w:p>
    <w:p w14:paraId="74D1B546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1) ширина лезвия - 18 мм;</w:t>
      </w:r>
    </w:p>
    <w:p w14:paraId="2C243737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2) материал ручки - пластик с резиновыми вставками;</w:t>
      </w:r>
    </w:p>
    <w:p w14:paraId="04670B55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3) материал лезвия - прочная сталь;</w:t>
      </w:r>
    </w:p>
    <w:p w14:paraId="002A60E6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4) дополнительно – наличие металлических направляющих для лезвий; </w:t>
      </w:r>
    </w:p>
    <w:p w14:paraId="74D400B0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б) количество – 3 штуки;</w:t>
      </w:r>
    </w:p>
    <w:p w14:paraId="042B556E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81,00 (восемьдесят один) рубль 00 копеек ПМР</w:t>
      </w:r>
    </w:p>
    <w:p w14:paraId="0D7917A2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8C5DF1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54D">
        <w:rPr>
          <w:rFonts w:ascii="Times New Roman" w:hAnsi="Times New Roman" w:cs="Times New Roman"/>
          <w:b/>
          <w:bCs/>
          <w:sz w:val="24"/>
          <w:szCs w:val="24"/>
        </w:rPr>
        <w:t>ЛОТ № 32</w:t>
      </w:r>
    </w:p>
    <w:p w14:paraId="18FCDA51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а) предмет (объект) закупки – степлер брошюровочный со следующими характеристиками:</w:t>
      </w:r>
    </w:p>
    <w:p w14:paraId="37502154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1) максимальное количество прошиваемых листов – не менее 20;</w:t>
      </w:r>
    </w:p>
    <w:p w14:paraId="181B6D6F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2) глубина закладки бумаги – 310 мм;</w:t>
      </w:r>
    </w:p>
    <w:p w14:paraId="6F41ED99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3) режимы скрепления – 2 режима: закрытый – скобы загибаются внутрь и открытый – скобы загибаются наружу;</w:t>
      </w:r>
    </w:p>
    <w:p w14:paraId="4F450237" w14:textId="77777777" w:rsidR="001724D3" w:rsidRPr="007F654D" w:rsidRDefault="001724D3" w:rsidP="001724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4) назначение – для скрепления крупноформатных документов, для скрепления в центре листа;</w:t>
      </w:r>
    </w:p>
    <w:p w14:paraId="2572C6BB" w14:textId="77777777" w:rsidR="001724D3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б) количество – 1 штука;</w:t>
      </w:r>
    </w:p>
    <w:p w14:paraId="0365992C" w14:textId="3F3ECA1A" w:rsidR="004231E4" w:rsidRPr="007F654D" w:rsidRDefault="001724D3" w:rsidP="001724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100,00 (сто) рублей 00 копеек ПМР</w:t>
      </w:r>
      <w:r w:rsidR="003146FF" w:rsidRPr="007F654D">
        <w:rPr>
          <w:rFonts w:ascii="Times New Roman" w:hAnsi="Times New Roman" w:cs="Times New Roman"/>
          <w:sz w:val="24"/>
          <w:szCs w:val="24"/>
        </w:rPr>
        <w:t xml:space="preserve">, </w:t>
      </w:r>
    </w:p>
    <w:bookmarkEnd w:id="4"/>
    <w:p w14:paraId="68E7C93A" w14:textId="2F063DC4" w:rsidR="003146FF" w:rsidRPr="007F654D" w:rsidRDefault="003146FF" w:rsidP="003146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(далее - Товар), проводила комиссия по адресу: г. Тирасполь, Луначарского, 1/1 в 13 часов 00 минут </w:t>
      </w:r>
      <w:r w:rsidR="001724D3" w:rsidRPr="007F654D">
        <w:rPr>
          <w:rFonts w:ascii="Times New Roman" w:hAnsi="Times New Roman" w:cs="Times New Roman"/>
          <w:sz w:val="24"/>
          <w:szCs w:val="24"/>
        </w:rPr>
        <w:t>20 сентября</w:t>
      </w:r>
      <w:r w:rsidRPr="007F654D">
        <w:rPr>
          <w:rFonts w:ascii="Times New Roman" w:hAnsi="Times New Roman" w:cs="Times New Roman"/>
          <w:sz w:val="24"/>
          <w:szCs w:val="24"/>
        </w:rPr>
        <w:t xml:space="preserve"> 2024 года.</w:t>
      </w:r>
    </w:p>
    <w:p w14:paraId="1F1FA44B" w14:textId="77777777" w:rsidR="003146FF" w:rsidRPr="007F654D" w:rsidRDefault="003146FF" w:rsidP="003146FF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FAE273" w14:textId="77777777" w:rsidR="008D236F" w:rsidRPr="007F654D" w:rsidRDefault="008D236F" w:rsidP="00C3533B">
      <w:pPr>
        <w:tabs>
          <w:tab w:val="left" w:pos="915"/>
          <w:tab w:val="left" w:pos="32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ab/>
        <w:t>2. Кворум соблюден, комиссия по осуществлению закупок правомочна в принятии решений.</w:t>
      </w:r>
    </w:p>
    <w:p w14:paraId="64B8990B" w14:textId="77777777" w:rsidR="00AC41B7" w:rsidRPr="007F654D" w:rsidRDefault="008D236F" w:rsidP="00AC41B7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3. В срок, указанный в извещении </w:t>
      </w:r>
      <w:r w:rsidR="00C15253" w:rsidRPr="007F654D">
        <w:rPr>
          <w:rFonts w:ascii="Times New Roman" w:hAnsi="Times New Roman" w:cs="Times New Roman"/>
          <w:sz w:val="24"/>
          <w:szCs w:val="24"/>
        </w:rPr>
        <w:t>от</w:t>
      </w:r>
      <w:r w:rsidR="00B87A1A" w:rsidRPr="007F654D">
        <w:rPr>
          <w:rFonts w:ascii="Times New Roman" w:hAnsi="Times New Roman" w:cs="Times New Roman"/>
          <w:sz w:val="23"/>
          <w:szCs w:val="23"/>
        </w:rPr>
        <w:t xml:space="preserve"> </w:t>
      </w:r>
      <w:r w:rsidR="001724D3" w:rsidRPr="007F654D">
        <w:rPr>
          <w:rFonts w:ascii="Times New Roman" w:hAnsi="Times New Roman" w:cs="Times New Roman"/>
          <w:sz w:val="23"/>
          <w:szCs w:val="23"/>
        </w:rPr>
        <w:t>1</w:t>
      </w:r>
      <w:r w:rsidR="00B87A1A" w:rsidRPr="007F654D">
        <w:rPr>
          <w:rFonts w:ascii="Times New Roman" w:hAnsi="Times New Roman" w:cs="Times New Roman"/>
          <w:sz w:val="23"/>
          <w:szCs w:val="23"/>
        </w:rPr>
        <w:t xml:space="preserve">2 </w:t>
      </w:r>
      <w:r w:rsidR="001724D3" w:rsidRPr="007F654D">
        <w:rPr>
          <w:rFonts w:ascii="Times New Roman" w:hAnsi="Times New Roman" w:cs="Times New Roman"/>
          <w:sz w:val="23"/>
          <w:szCs w:val="23"/>
        </w:rPr>
        <w:t>сентября</w:t>
      </w:r>
      <w:r w:rsidR="00B87A1A" w:rsidRPr="007F654D">
        <w:rPr>
          <w:rFonts w:ascii="Times New Roman" w:hAnsi="Times New Roman" w:cs="Times New Roman"/>
          <w:sz w:val="23"/>
          <w:szCs w:val="23"/>
        </w:rPr>
        <w:t xml:space="preserve"> 2024 года № 3</w:t>
      </w:r>
      <w:r w:rsidR="00B87A1A" w:rsidRPr="007F654D">
        <w:rPr>
          <w:rStyle w:val="13"/>
          <w:rFonts w:eastAsiaTheme="minorHAnsi"/>
          <w:sz w:val="23"/>
          <w:szCs w:val="23"/>
        </w:rPr>
        <w:t xml:space="preserve"> </w:t>
      </w:r>
      <w:r w:rsidR="00421902" w:rsidRPr="007F654D">
        <w:rPr>
          <w:rFonts w:ascii="Times New Roman" w:hAnsi="Times New Roman" w:cs="Times New Roman"/>
          <w:sz w:val="24"/>
          <w:szCs w:val="24"/>
        </w:rPr>
        <w:t xml:space="preserve">о проведении закупки </w:t>
      </w:r>
      <w:r w:rsidR="00AC41B7" w:rsidRPr="007F654D">
        <w:rPr>
          <w:rFonts w:ascii="Times New Roman" w:hAnsi="Times New Roman" w:cs="Times New Roman"/>
          <w:sz w:val="23"/>
          <w:szCs w:val="23"/>
        </w:rPr>
        <w:t>поступило заявок:</w:t>
      </w:r>
    </w:p>
    <w:p w14:paraId="18D426D2" w14:textId="77777777" w:rsidR="00AC41B7" w:rsidRPr="007F654D" w:rsidRDefault="00AC41B7" w:rsidP="00AC41B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  <w:u w:val="single"/>
        </w:rPr>
        <w:t>ЛОТ № 1:</w:t>
      </w:r>
      <w:r w:rsidRPr="007F654D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DE20861" w14:textId="77777777" w:rsidR="00AC41B7" w:rsidRPr="007F654D" w:rsidRDefault="00AC41B7" w:rsidP="00AC41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- 1 (одна) заявка в бумажном конверте;</w:t>
      </w:r>
    </w:p>
    <w:p w14:paraId="03682CA9" w14:textId="77777777" w:rsidR="00AC41B7" w:rsidRPr="007F654D" w:rsidRDefault="00AC41B7" w:rsidP="00AC41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- 1 (одна) заявка в электронном виде.</w:t>
      </w:r>
    </w:p>
    <w:p w14:paraId="4E860471" w14:textId="77777777" w:rsidR="00AC41B7" w:rsidRPr="007F654D" w:rsidRDefault="00AC41B7" w:rsidP="00AC41B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  <w:u w:val="single"/>
        </w:rPr>
        <w:t>ЛОТ № 2:</w:t>
      </w:r>
      <w:r w:rsidRPr="007F654D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66553F9" w14:textId="77777777" w:rsidR="00AC41B7" w:rsidRPr="007F654D" w:rsidRDefault="00AC41B7" w:rsidP="00AC41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- 1 (одна) заявка в бумажном конверте;</w:t>
      </w:r>
    </w:p>
    <w:p w14:paraId="785320AA" w14:textId="77777777" w:rsidR="00AC41B7" w:rsidRPr="007F654D" w:rsidRDefault="00AC41B7" w:rsidP="00AC41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- 1 (одна) заявка в электронном виде.</w:t>
      </w:r>
    </w:p>
    <w:p w14:paraId="28191637" w14:textId="77777777" w:rsidR="00AC41B7" w:rsidRPr="007F654D" w:rsidRDefault="00AC41B7" w:rsidP="00AC41B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  <w:u w:val="single"/>
        </w:rPr>
        <w:t>ЛОТ № 3:</w:t>
      </w:r>
      <w:r w:rsidRPr="007F654D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5760A94" w14:textId="77777777" w:rsidR="00AC41B7" w:rsidRPr="007F654D" w:rsidRDefault="00AC41B7" w:rsidP="00AC41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- 1 (одна) заявка в бумажном конверте;</w:t>
      </w:r>
    </w:p>
    <w:p w14:paraId="7C80BE5B" w14:textId="77777777" w:rsidR="00AC41B7" w:rsidRPr="007F654D" w:rsidRDefault="00AC41B7" w:rsidP="00AC41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lastRenderedPageBreak/>
        <w:t>- 1 (одна) заявка в электронном виде.</w:t>
      </w:r>
    </w:p>
    <w:p w14:paraId="7213AD28" w14:textId="77777777" w:rsidR="00AC41B7" w:rsidRPr="007F654D" w:rsidRDefault="00AC41B7" w:rsidP="00AC41B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  <w:u w:val="single"/>
        </w:rPr>
        <w:t>ЛОТ № 4:</w:t>
      </w:r>
      <w:r w:rsidRPr="007F654D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7E6BA5C" w14:textId="77777777" w:rsidR="00AC41B7" w:rsidRPr="007F654D" w:rsidRDefault="00AC41B7" w:rsidP="00AC41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- 1 (одна) заявка в бумажном конверте;</w:t>
      </w:r>
    </w:p>
    <w:p w14:paraId="69884BBD" w14:textId="77777777" w:rsidR="00AC41B7" w:rsidRPr="007F654D" w:rsidRDefault="00AC41B7" w:rsidP="00AC41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- 1 (одна) заявка в электронном виде.</w:t>
      </w:r>
    </w:p>
    <w:p w14:paraId="2CCE764A" w14:textId="77777777" w:rsidR="00AC41B7" w:rsidRPr="007F654D" w:rsidRDefault="00AC41B7" w:rsidP="00AC41B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  <w:u w:val="single"/>
        </w:rPr>
        <w:t>ЛОТ № 5</w:t>
      </w:r>
      <w:r w:rsidRPr="007F654D">
        <w:rPr>
          <w:rFonts w:ascii="Times New Roman" w:hAnsi="Times New Roman" w:cs="Times New Roman"/>
          <w:sz w:val="23"/>
          <w:szCs w:val="23"/>
        </w:rPr>
        <w:t>:</w:t>
      </w:r>
    </w:p>
    <w:p w14:paraId="079CCC8D" w14:textId="77777777" w:rsidR="00AC41B7" w:rsidRPr="007F654D" w:rsidRDefault="00AC41B7" w:rsidP="00AC41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- 1 (одна) заявка в бумажном конверте;</w:t>
      </w:r>
    </w:p>
    <w:p w14:paraId="256004A2" w14:textId="77777777" w:rsidR="00AC41B7" w:rsidRPr="007F654D" w:rsidRDefault="00AC41B7" w:rsidP="00AC41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- 1 (одна) заявка в электронном виде.</w:t>
      </w:r>
    </w:p>
    <w:p w14:paraId="6F9E724C" w14:textId="77777777" w:rsidR="00AC41B7" w:rsidRPr="007F654D" w:rsidRDefault="00AC41B7" w:rsidP="00AC41B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  <w:u w:val="single"/>
        </w:rPr>
        <w:t>ЛОТ № 6</w:t>
      </w:r>
      <w:r w:rsidRPr="007F654D">
        <w:rPr>
          <w:rFonts w:ascii="Times New Roman" w:hAnsi="Times New Roman" w:cs="Times New Roman"/>
          <w:sz w:val="23"/>
          <w:szCs w:val="23"/>
        </w:rPr>
        <w:t>:</w:t>
      </w:r>
    </w:p>
    <w:p w14:paraId="2C93B756" w14:textId="77777777" w:rsidR="00AC41B7" w:rsidRPr="007F654D" w:rsidRDefault="00AC41B7" w:rsidP="00AC41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- 1 (одна) заявка в бумажном конверте;</w:t>
      </w:r>
    </w:p>
    <w:p w14:paraId="39ED1D1C" w14:textId="77777777" w:rsidR="00AC41B7" w:rsidRPr="007F654D" w:rsidRDefault="00AC41B7" w:rsidP="00AC41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- 1 (одна) заявка в электронном виде.</w:t>
      </w:r>
    </w:p>
    <w:p w14:paraId="58827DDB" w14:textId="77777777" w:rsidR="00AC41B7" w:rsidRPr="007F654D" w:rsidRDefault="00AC41B7" w:rsidP="00AC41B7">
      <w:pPr>
        <w:spacing w:before="240"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  <w:u w:val="single"/>
        </w:rPr>
        <w:t>ЛОТ № 7:</w:t>
      </w:r>
      <w:r w:rsidRPr="007F654D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1232DBA" w14:textId="77777777" w:rsidR="00AC41B7" w:rsidRPr="007F654D" w:rsidRDefault="00AC41B7" w:rsidP="00AC41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- 1 (одна) заявка в бумажном конверте;</w:t>
      </w:r>
    </w:p>
    <w:p w14:paraId="5D9DF303" w14:textId="77777777" w:rsidR="00AC41B7" w:rsidRPr="007F654D" w:rsidRDefault="00AC41B7" w:rsidP="00AC41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- 1 (одна) заявка в электронном виде.</w:t>
      </w:r>
    </w:p>
    <w:p w14:paraId="0F80AE02" w14:textId="77777777" w:rsidR="00AC41B7" w:rsidRPr="007F654D" w:rsidRDefault="00AC41B7" w:rsidP="00AC41B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  <w:u w:val="single"/>
        </w:rPr>
        <w:t>ЛОТ № 8:</w:t>
      </w:r>
      <w:r w:rsidRPr="007F654D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6A03620" w14:textId="77777777" w:rsidR="00AC41B7" w:rsidRPr="007F654D" w:rsidRDefault="00AC41B7" w:rsidP="00AC41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- 1 (одна) заявка в бумажном конверте;</w:t>
      </w:r>
    </w:p>
    <w:p w14:paraId="5B495AB1" w14:textId="77777777" w:rsidR="00AC41B7" w:rsidRPr="007F654D" w:rsidRDefault="00AC41B7" w:rsidP="00AC41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- 1 (одна) заявка в электронном виде.</w:t>
      </w:r>
    </w:p>
    <w:p w14:paraId="282915D0" w14:textId="77777777" w:rsidR="00AC41B7" w:rsidRPr="007F654D" w:rsidRDefault="00AC41B7" w:rsidP="00AC41B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  <w:u w:val="single"/>
        </w:rPr>
        <w:t>ЛОТ № 9:</w:t>
      </w:r>
      <w:r w:rsidRPr="007F654D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B369A6A" w14:textId="77777777" w:rsidR="00AC41B7" w:rsidRPr="007F654D" w:rsidRDefault="00AC41B7" w:rsidP="00AC41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- 1 (одна) заявка в бумажном конверте;</w:t>
      </w:r>
    </w:p>
    <w:p w14:paraId="08CEA3C9" w14:textId="77777777" w:rsidR="00AC41B7" w:rsidRPr="007F654D" w:rsidRDefault="00AC41B7" w:rsidP="00AC41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- 1 (одна) заявка в электронном виде.</w:t>
      </w:r>
    </w:p>
    <w:p w14:paraId="7A6E103C" w14:textId="77777777" w:rsidR="00AC41B7" w:rsidRPr="007F654D" w:rsidRDefault="00AC41B7" w:rsidP="00AC41B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  <w:u w:val="single"/>
        </w:rPr>
        <w:t>ЛОТ № 10:</w:t>
      </w:r>
      <w:r w:rsidRPr="007F654D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B71D32B" w14:textId="77777777" w:rsidR="00AC41B7" w:rsidRPr="007F654D" w:rsidRDefault="00AC41B7" w:rsidP="00AC41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- 1 (одна) заявка в бумажном конверте;</w:t>
      </w:r>
    </w:p>
    <w:p w14:paraId="08BEFEC1" w14:textId="77777777" w:rsidR="00AC41B7" w:rsidRPr="007F654D" w:rsidRDefault="00AC41B7" w:rsidP="00AC41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- 1 (одна) заявка в электронном виде.</w:t>
      </w:r>
    </w:p>
    <w:p w14:paraId="223FD568" w14:textId="77777777" w:rsidR="00AC41B7" w:rsidRPr="007F654D" w:rsidRDefault="00AC41B7" w:rsidP="00AC41B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  <w:u w:val="single"/>
        </w:rPr>
        <w:t>ЛОТ № 11:</w:t>
      </w:r>
      <w:r w:rsidRPr="007F654D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5EABF77" w14:textId="77777777" w:rsidR="00AC41B7" w:rsidRPr="007F654D" w:rsidRDefault="00AC41B7" w:rsidP="00AC41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- 1 (одна) заявка в бумажном конверте.</w:t>
      </w:r>
    </w:p>
    <w:p w14:paraId="19BFF30D" w14:textId="77777777" w:rsidR="00AC41B7" w:rsidRPr="007F654D" w:rsidRDefault="00AC41B7" w:rsidP="00AC41B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  <w:u w:val="single"/>
        </w:rPr>
      </w:pPr>
    </w:p>
    <w:p w14:paraId="73DC03C0" w14:textId="77777777" w:rsidR="00AC41B7" w:rsidRPr="007F654D" w:rsidRDefault="00AC41B7" w:rsidP="00AC41B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  <w:u w:val="single"/>
        </w:rPr>
        <w:t>ЛОТ № 12:</w:t>
      </w:r>
      <w:r w:rsidRPr="007F654D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A88C845" w14:textId="77777777" w:rsidR="00AC41B7" w:rsidRPr="007F654D" w:rsidRDefault="00AC41B7" w:rsidP="00AC41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- 1 (одна) заявка в бумажном конверте.</w:t>
      </w:r>
    </w:p>
    <w:p w14:paraId="4C77F215" w14:textId="77777777" w:rsidR="00AC41B7" w:rsidRPr="007F654D" w:rsidRDefault="00AC41B7" w:rsidP="00AC41B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  <w:u w:val="single"/>
        </w:rPr>
      </w:pPr>
    </w:p>
    <w:p w14:paraId="308EE280" w14:textId="77777777" w:rsidR="00AC41B7" w:rsidRPr="007F654D" w:rsidRDefault="00AC41B7" w:rsidP="00AC41B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  <w:u w:val="single"/>
        </w:rPr>
        <w:t>ЛОТ № 13:</w:t>
      </w:r>
      <w:r w:rsidRPr="007F654D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4941E4A" w14:textId="77777777" w:rsidR="00AC41B7" w:rsidRPr="007F654D" w:rsidRDefault="00AC41B7" w:rsidP="00AC41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- 1 (одна) заявка в бумажном конверте;</w:t>
      </w:r>
    </w:p>
    <w:p w14:paraId="715AFC42" w14:textId="77777777" w:rsidR="00AC41B7" w:rsidRPr="007F654D" w:rsidRDefault="00AC41B7" w:rsidP="00AC41B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  <w:u w:val="single"/>
        </w:rPr>
      </w:pPr>
    </w:p>
    <w:p w14:paraId="4A8C6816" w14:textId="77777777" w:rsidR="00AC41B7" w:rsidRPr="007F654D" w:rsidRDefault="00AC41B7" w:rsidP="00AC41B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  <w:u w:val="single"/>
        </w:rPr>
        <w:t>ЛОТ № 14:</w:t>
      </w:r>
      <w:r w:rsidRPr="007F654D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781F46E" w14:textId="77777777" w:rsidR="00AC41B7" w:rsidRPr="007F654D" w:rsidRDefault="00AC41B7" w:rsidP="00AC41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3"/>
          <w:szCs w:val="23"/>
        </w:rPr>
        <w:t>-</w:t>
      </w:r>
      <w:r w:rsidRPr="007F654D">
        <w:rPr>
          <w:rFonts w:ascii="Times New Roman" w:hAnsi="Times New Roman" w:cs="Times New Roman"/>
          <w:sz w:val="24"/>
          <w:szCs w:val="24"/>
        </w:rPr>
        <w:t xml:space="preserve"> 1 (одна) заявка в бумажном конверте;</w:t>
      </w:r>
    </w:p>
    <w:p w14:paraId="1F8ACAAC" w14:textId="77777777" w:rsidR="00AC41B7" w:rsidRPr="007F654D" w:rsidRDefault="00AC41B7" w:rsidP="00AC41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- 1 (одна) заявка в электронном виде.</w:t>
      </w:r>
    </w:p>
    <w:p w14:paraId="2A8DF07E" w14:textId="77777777" w:rsidR="00AC41B7" w:rsidRPr="007F654D" w:rsidRDefault="00AC41B7" w:rsidP="00AC41B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  <w:u w:val="single"/>
        </w:rPr>
        <w:t>ЛОТ № 15:</w:t>
      </w:r>
      <w:r w:rsidRPr="007F654D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24FDA9B" w14:textId="77777777" w:rsidR="00AC41B7" w:rsidRPr="007F654D" w:rsidRDefault="00AC41B7" w:rsidP="00AC41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- 1 (одна) заявка в бумажном конверте;</w:t>
      </w:r>
    </w:p>
    <w:p w14:paraId="6C823510" w14:textId="77777777" w:rsidR="00AC41B7" w:rsidRPr="007F654D" w:rsidRDefault="00AC41B7" w:rsidP="00AC41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- 1 (одна) заявка в электронном виде.</w:t>
      </w:r>
    </w:p>
    <w:p w14:paraId="5A3A8EF6" w14:textId="77777777" w:rsidR="00AC41B7" w:rsidRPr="007F654D" w:rsidRDefault="00AC41B7" w:rsidP="00AC41B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  <w:u w:val="single"/>
        </w:rPr>
        <w:t>ЛОТ № 16:</w:t>
      </w:r>
      <w:r w:rsidRPr="007F654D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38B5FCB" w14:textId="77777777" w:rsidR="00AC41B7" w:rsidRPr="007F654D" w:rsidRDefault="00AC41B7" w:rsidP="00AC41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- 1 (одна) заявка в бумажном конверте;</w:t>
      </w:r>
    </w:p>
    <w:p w14:paraId="64E69BDA" w14:textId="77777777" w:rsidR="00AC41B7" w:rsidRPr="007F654D" w:rsidRDefault="00AC41B7" w:rsidP="00AC41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- 1 (одна) заявка в электронном виде.</w:t>
      </w:r>
    </w:p>
    <w:p w14:paraId="7DF5E15E" w14:textId="77777777" w:rsidR="00AC41B7" w:rsidRPr="007F654D" w:rsidRDefault="00AC41B7" w:rsidP="00AC41B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  <w:u w:val="single"/>
        </w:rPr>
        <w:t>ЛОТ № 17:</w:t>
      </w:r>
    </w:p>
    <w:p w14:paraId="5CD3D7EC" w14:textId="77777777" w:rsidR="00AC41B7" w:rsidRPr="007F654D" w:rsidRDefault="00AC41B7" w:rsidP="00AC41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- 1 (одна) заявка в бумажном конверте.</w:t>
      </w:r>
    </w:p>
    <w:p w14:paraId="460F4D7A" w14:textId="77777777" w:rsidR="00AC41B7" w:rsidRPr="007F654D" w:rsidRDefault="00AC41B7" w:rsidP="00AC41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1C2BDE" w14:textId="77777777" w:rsidR="00AC41B7" w:rsidRPr="007F654D" w:rsidRDefault="00AC41B7" w:rsidP="00AC41B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  <w:u w:val="single"/>
        </w:rPr>
        <w:t>ЛОТ № 18:</w:t>
      </w:r>
    </w:p>
    <w:p w14:paraId="57CBC8BA" w14:textId="77777777" w:rsidR="00AC41B7" w:rsidRPr="007F654D" w:rsidRDefault="00AC41B7" w:rsidP="00AC41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- 1 (одна) заявка в бумажном конверте.</w:t>
      </w:r>
    </w:p>
    <w:p w14:paraId="3FE062AF" w14:textId="77777777" w:rsidR="00AC41B7" w:rsidRPr="007F654D" w:rsidRDefault="00AC41B7" w:rsidP="00AC41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36A89F" w14:textId="77777777" w:rsidR="00AC41B7" w:rsidRPr="007F654D" w:rsidRDefault="00AC41B7" w:rsidP="00AC41B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  <w:u w:val="single"/>
        </w:rPr>
        <w:lastRenderedPageBreak/>
        <w:t>ЛОТ № 19:</w:t>
      </w:r>
      <w:r w:rsidRPr="007F654D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1EF9575" w14:textId="77777777" w:rsidR="00AC41B7" w:rsidRPr="007F654D" w:rsidRDefault="00AC41B7" w:rsidP="00AC41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- 1 (одна) заявка в бумажном конверте.</w:t>
      </w:r>
    </w:p>
    <w:p w14:paraId="4F457E19" w14:textId="77777777" w:rsidR="00AC41B7" w:rsidRPr="007F654D" w:rsidRDefault="00AC41B7" w:rsidP="00AC41B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  <w:u w:val="single"/>
        </w:rPr>
      </w:pPr>
    </w:p>
    <w:p w14:paraId="380361B2" w14:textId="77777777" w:rsidR="00AC41B7" w:rsidRPr="007F654D" w:rsidRDefault="00AC41B7" w:rsidP="00AC41B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  <w:u w:val="single"/>
        </w:rPr>
        <w:t>ЛОТ № 20:</w:t>
      </w:r>
    </w:p>
    <w:p w14:paraId="74C7B09E" w14:textId="77777777" w:rsidR="00AC41B7" w:rsidRPr="007F654D" w:rsidRDefault="00AC41B7" w:rsidP="00AC41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- 1 (одна) заявка в бумажном конверте;</w:t>
      </w:r>
    </w:p>
    <w:p w14:paraId="2BCF9E20" w14:textId="77777777" w:rsidR="00AC41B7" w:rsidRPr="007F654D" w:rsidRDefault="00AC41B7" w:rsidP="00AC41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- 1 (одна) заявка в электронном виде.</w:t>
      </w:r>
    </w:p>
    <w:p w14:paraId="56F20DDC" w14:textId="77777777" w:rsidR="00AC41B7" w:rsidRPr="007F654D" w:rsidRDefault="00AC41B7" w:rsidP="00AC41B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  <w:u w:val="single"/>
        </w:rPr>
        <w:t>ЛОТ № 21:</w:t>
      </w:r>
    </w:p>
    <w:p w14:paraId="1F0AA1C4" w14:textId="77777777" w:rsidR="00AC41B7" w:rsidRPr="007F654D" w:rsidRDefault="00AC41B7" w:rsidP="00AC41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- 1 (одна) заявка в бумажном конверте;</w:t>
      </w:r>
    </w:p>
    <w:p w14:paraId="75ECA4CE" w14:textId="77777777" w:rsidR="00AC41B7" w:rsidRPr="007F654D" w:rsidRDefault="00AC41B7" w:rsidP="00AC41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- 1 (одна) заявка в электронном виде.</w:t>
      </w:r>
    </w:p>
    <w:p w14:paraId="127B736A" w14:textId="77777777" w:rsidR="00AC41B7" w:rsidRPr="007F654D" w:rsidRDefault="00AC41B7" w:rsidP="00AC41B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  <w:u w:val="single"/>
        </w:rPr>
        <w:t>ЛОТ № 22:</w:t>
      </w:r>
    </w:p>
    <w:p w14:paraId="250777A9" w14:textId="77777777" w:rsidR="00AC41B7" w:rsidRPr="007F654D" w:rsidRDefault="00AC41B7" w:rsidP="00AC41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- 1 (одна) заявка в бумажном конверте;</w:t>
      </w:r>
    </w:p>
    <w:p w14:paraId="2A86532E" w14:textId="77777777" w:rsidR="00AC41B7" w:rsidRPr="007F654D" w:rsidRDefault="00AC41B7" w:rsidP="00AC41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- 1 (одна) заявка в электронном виде.</w:t>
      </w:r>
    </w:p>
    <w:p w14:paraId="7E31DBCE" w14:textId="77777777" w:rsidR="00AC41B7" w:rsidRPr="007F654D" w:rsidRDefault="00AC41B7" w:rsidP="00AC41B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  <w:u w:val="single"/>
        </w:rPr>
        <w:t>ЛОТ № 23:</w:t>
      </w:r>
    </w:p>
    <w:p w14:paraId="59CA74B5" w14:textId="77777777" w:rsidR="00AC41B7" w:rsidRPr="007F654D" w:rsidRDefault="00AC41B7" w:rsidP="00AC41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- 1 (одна) заявка в бумажном конверте;</w:t>
      </w:r>
    </w:p>
    <w:p w14:paraId="46EC1BCB" w14:textId="77777777" w:rsidR="00AC41B7" w:rsidRPr="007F654D" w:rsidRDefault="00AC41B7" w:rsidP="00AC41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- 1 (одна) заявка в электронном виде.</w:t>
      </w:r>
    </w:p>
    <w:p w14:paraId="6AF324FE" w14:textId="77777777" w:rsidR="00AC41B7" w:rsidRPr="007F654D" w:rsidRDefault="00AC41B7" w:rsidP="00AC41B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  <w:u w:val="single"/>
        </w:rPr>
        <w:t>ЛОТ № 24:</w:t>
      </w:r>
    </w:p>
    <w:p w14:paraId="0CDF13D8" w14:textId="77777777" w:rsidR="00AC41B7" w:rsidRPr="007F654D" w:rsidRDefault="00AC41B7" w:rsidP="00AC41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- 1 (одна) заявка в бумажном конверте;</w:t>
      </w:r>
    </w:p>
    <w:p w14:paraId="65090AC7" w14:textId="77777777" w:rsidR="00AC41B7" w:rsidRPr="007F654D" w:rsidRDefault="00AC41B7" w:rsidP="00AC41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- 1 (одна) заявка в электронном виде.</w:t>
      </w:r>
    </w:p>
    <w:p w14:paraId="26EF4ECF" w14:textId="77777777" w:rsidR="00AC41B7" w:rsidRPr="007F654D" w:rsidRDefault="00AC41B7" w:rsidP="00AC41B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  <w:u w:val="single"/>
        </w:rPr>
        <w:t>ЛОТ № 25:</w:t>
      </w:r>
    </w:p>
    <w:p w14:paraId="45AF1EDC" w14:textId="77777777" w:rsidR="00AC41B7" w:rsidRPr="007F654D" w:rsidRDefault="00AC41B7" w:rsidP="00AC41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- 1 (одна) заявка в бумажном конверте;</w:t>
      </w:r>
    </w:p>
    <w:p w14:paraId="6A3FB895" w14:textId="77777777" w:rsidR="00AC41B7" w:rsidRPr="007F654D" w:rsidRDefault="00AC41B7" w:rsidP="00AC41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- 1 (одна) заявка в электронном виде.</w:t>
      </w:r>
    </w:p>
    <w:p w14:paraId="29992417" w14:textId="77777777" w:rsidR="00AC41B7" w:rsidRPr="007F654D" w:rsidRDefault="00AC41B7" w:rsidP="00AC41B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  <w:u w:val="single"/>
        </w:rPr>
        <w:t>ЛОТ № 26:</w:t>
      </w:r>
    </w:p>
    <w:p w14:paraId="730A58C6" w14:textId="77777777" w:rsidR="00AC41B7" w:rsidRPr="007F654D" w:rsidRDefault="00AC41B7" w:rsidP="00AC41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- 1 (одна) заявка в бумажном конверте;</w:t>
      </w:r>
    </w:p>
    <w:p w14:paraId="6EFC9CA3" w14:textId="77777777" w:rsidR="00AC41B7" w:rsidRPr="007F654D" w:rsidRDefault="00AC41B7" w:rsidP="00AC41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- 1 (одна) заявка в электронном виде.</w:t>
      </w:r>
    </w:p>
    <w:p w14:paraId="6C120B07" w14:textId="77777777" w:rsidR="00AC41B7" w:rsidRPr="007F654D" w:rsidRDefault="00AC41B7" w:rsidP="00AC41B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  <w:u w:val="single"/>
        </w:rPr>
        <w:t>ЛОТ № 27:</w:t>
      </w:r>
    </w:p>
    <w:p w14:paraId="0B3E0874" w14:textId="77777777" w:rsidR="00AC41B7" w:rsidRPr="007F654D" w:rsidRDefault="00AC41B7" w:rsidP="00AC41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- 1 (одна) заявка в бумажном конверте;</w:t>
      </w:r>
    </w:p>
    <w:p w14:paraId="65D6F5D2" w14:textId="77777777" w:rsidR="00AC41B7" w:rsidRPr="007F654D" w:rsidRDefault="00AC41B7" w:rsidP="00AC41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- 1 (одна) заявка в электронном виде.</w:t>
      </w:r>
    </w:p>
    <w:p w14:paraId="02A17586" w14:textId="77777777" w:rsidR="00AC41B7" w:rsidRPr="007F654D" w:rsidRDefault="00AC41B7" w:rsidP="00AC41B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  <w:u w:val="single"/>
        </w:rPr>
        <w:t>ЛОТ № 28:</w:t>
      </w:r>
    </w:p>
    <w:p w14:paraId="07264F4E" w14:textId="77777777" w:rsidR="00AC41B7" w:rsidRPr="007F654D" w:rsidRDefault="00AC41B7" w:rsidP="00AC41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- 1 (одна) заявка в бумажном конверте;</w:t>
      </w:r>
    </w:p>
    <w:p w14:paraId="63BD0A99" w14:textId="77777777" w:rsidR="00AC41B7" w:rsidRPr="007F654D" w:rsidRDefault="00AC41B7" w:rsidP="00AC41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- 1 (одна) заявка в электронном виде.</w:t>
      </w:r>
    </w:p>
    <w:p w14:paraId="664C874E" w14:textId="77777777" w:rsidR="00AC41B7" w:rsidRPr="007F654D" w:rsidRDefault="00AC41B7" w:rsidP="00AC41B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  <w:u w:val="single"/>
        </w:rPr>
        <w:t>ЛОТ № 29:</w:t>
      </w:r>
    </w:p>
    <w:p w14:paraId="20EFB64C" w14:textId="77777777" w:rsidR="00AC41B7" w:rsidRPr="007F654D" w:rsidRDefault="00AC41B7" w:rsidP="00AC41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- 1 (одна) заявка в бумажном конверте;</w:t>
      </w:r>
    </w:p>
    <w:p w14:paraId="273137DC" w14:textId="77777777" w:rsidR="00AC41B7" w:rsidRPr="007F654D" w:rsidRDefault="00AC41B7" w:rsidP="00AC41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- 1 (одна) заявка в электронном виде.</w:t>
      </w:r>
    </w:p>
    <w:p w14:paraId="2638B9E2" w14:textId="77777777" w:rsidR="00AC41B7" w:rsidRPr="007F654D" w:rsidRDefault="00AC41B7" w:rsidP="00AC41B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  <w:u w:val="single"/>
        </w:rPr>
        <w:t>ЛОТ № 30:</w:t>
      </w:r>
    </w:p>
    <w:p w14:paraId="693FC71A" w14:textId="77777777" w:rsidR="00AC41B7" w:rsidRPr="007F654D" w:rsidRDefault="00AC41B7" w:rsidP="00AC41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- 1 (одна) заявка в бумажном конверте;</w:t>
      </w:r>
    </w:p>
    <w:p w14:paraId="4EC60C88" w14:textId="77777777" w:rsidR="00AC41B7" w:rsidRPr="007F654D" w:rsidRDefault="00AC41B7" w:rsidP="00AC41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- 1 (одна) заявка в электронном виде.</w:t>
      </w:r>
    </w:p>
    <w:p w14:paraId="1EDBA050" w14:textId="77777777" w:rsidR="00AC41B7" w:rsidRPr="007F654D" w:rsidRDefault="00AC41B7" w:rsidP="00AC41B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  <w:u w:val="single"/>
        </w:rPr>
        <w:t>ЛОТ № 31:</w:t>
      </w:r>
    </w:p>
    <w:p w14:paraId="6AA1EDE8" w14:textId="77777777" w:rsidR="00AC41B7" w:rsidRPr="007F654D" w:rsidRDefault="00AC41B7" w:rsidP="00AC41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- 1 (одна) заявка в бумажном конверте;</w:t>
      </w:r>
    </w:p>
    <w:p w14:paraId="6130DD1B" w14:textId="77777777" w:rsidR="00AC41B7" w:rsidRPr="007F654D" w:rsidRDefault="00AC41B7" w:rsidP="00AC41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- 1 (одна) заявка в электронном виде.</w:t>
      </w:r>
    </w:p>
    <w:p w14:paraId="2A9F505E" w14:textId="77777777" w:rsidR="00AC41B7" w:rsidRPr="007F654D" w:rsidRDefault="00AC41B7" w:rsidP="00AC41B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  <w:u w:val="single"/>
        </w:rPr>
        <w:t>ЛОТ № 32:</w:t>
      </w:r>
    </w:p>
    <w:p w14:paraId="3CDAEDC8" w14:textId="5791A895" w:rsidR="00AC41B7" w:rsidRPr="007F654D" w:rsidRDefault="00AC41B7" w:rsidP="00AC41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- 1 (одна) заявка в бумажном конверте.</w:t>
      </w:r>
    </w:p>
    <w:p w14:paraId="09FD3BF7" w14:textId="77777777" w:rsidR="00AC41B7" w:rsidRPr="007F654D" w:rsidRDefault="00AC41B7" w:rsidP="00AC41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DA1CFD" w14:textId="35E0DE02" w:rsidR="008D236F" w:rsidRPr="007F654D" w:rsidRDefault="008D236F" w:rsidP="00AC41B7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Во исполнение нормы части второй пункта 3 статьи 44 Закона Приднестровской Молдавской Республики от 26 ноября 2018 года</w:t>
      </w:r>
      <w:r w:rsidR="00E87945" w:rsidRPr="007F654D">
        <w:rPr>
          <w:rFonts w:ascii="Times New Roman" w:hAnsi="Times New Roman" w:cs="Times New Roman"/>
          <w:sz w:val="24"/>
          <w:szCs w:val="24"/>
        </w:rPr>
        <w:t xml:space="preserve"> </w:t>
      </w:r>
      <w:r w:rsidRPr="007F654D">
        <w:rPr>
          <w:rFonts w:ascii="Times New Roman" w:hAnsi="Times New Roman" w:cs="Times New Roman"/>
          <w:sz w:val="24"/>
          <w:szCs w:val="24"/>
        </w:rPr>
        <w:t>№</w:t>
      </w:r>
      <w:r w:rsidR="008A560F" w:rsidRPr="007F654D">
        <w:rPr>
          <w:rFonts w:ascii="Times New Roman" w:hAnsi="Times New Roman" w:cs="Times New Roman"/>
          <w:sz w:val="24"/>
          <w:szCs w:val="24"/>
        </w:rPr>
        <w:t xml:space="preserve"> </w:t>
      </w:r>
      <w:r w:rsidR="00670378" w:rsidRPr="007F654D">
        <w:rPr>
          <w:rFonts w:ascii="Times New Roman" w:hAnsi="Times New Roman" w:cs="Times New Roman"/>
          <w:sz w:val="23"/>
          <w:szCs w:val="23"/>
        </w:rPr>
        <w:t>318–З-</w:t>
      </w:r>
      <w:r w:rsidR="00670378" w:rsidRPr="007F654D">
        <w:rPr>
          <w:rFonts w:ascii="Times New Roman" w:hAnsi="Times New Roman" w:cs="Times New Roman"/>
          <w:sz w:val="23"/>
          <w:szCs w:val="23"/>
          <w:lang w:val="en-US"/>
        </w:rPr>
        <w:t>VI</w:t>
      </w:r>
      <w:r w:rsidR="00670378" w:rsidRPr="007F654D">
        <w:rPr>
          <w:rFonts w:ascii="Times New Roman" w:hAnsi="Times New Roman" w:cs="Times New Roman"/>
          <w:sz w:val="23"/>
          <w:szCs w:val="23"/>
        </w:rPr>
        <w:t xml:space="preserve"> </w:t>
      </w:r>
      <w:r w:rsidRPr="007F654D">
        <w:rPr>
          <w:rFonts w:ascii="Times New Roman" w:hAnsi="Times New Roman" w:cs="Times New Roman"/>
          <w:sz w:val="24"/>
          <w:szCs w:val="24"/>
        </w:rPr>
        <w:t xml:space="preserve">«О закупках в Приднестровской Молдавской Республике» (САЗ 18-48) </w:t>
      </w:r>
      <w:r w:rsidR="00631832" w:rsidRPr="007F654D">
        <w:rPr>
          <w:rFonts w:ascii="Times New Roman" w:hAnsi="Times New Roman" w:cs="Times New Roman"/>
          <w:sz w:val="24"/>
          <w:szCs w:val="24"/>
        </w:rPr>
        <w:t xml:space="preserve">(далее Закон) </w:t>
      </w:r>
      <w:r w:rsidRPr="007F654D">
        <w:rPr>
          <w:rFonts w:ascii="Times New Roman" w:hAnsi="Times New Roman" w:cs="Times New Roman"/>
          <w:sz w:val="24"/>
          <w:szCs w:val="24"/>
        </w:rPr>
        <w:t xml:space="preserve">заказчиком направлены приглашения принять участие в запросе предложений следующим </w:t>
      </w:r>
      <w:r w:rsidR="00864FBF" w:rsidRPr="007F654D">
        <w:rPr>
          <w:rFonts w:ascii="Times New Roman" w:hAnsi="Times New Roman" w:cs="Times New Roman"/>
          <w:sz w:val="24"/>
          <w:szCs w:val="24"/>
        </w:rPr>
        <w:t>официальным представителям</w:t>
      </w:r>
      <w:r w:rsidRPr="007F654D">
        <w:rPr>
          <w:rFonts w:ascii="Times New Roman" w:hAnsi="Times New Roman" w:cs="Times New Roman"/>
          <w:sz w:val="24"/>
          <w:szCs w:val="24"/>
        </w:rPr>
        <w:t xml:space="preserve">, </w:t>
      </w:r>
      <w:r w:rsidRPr="007F654D">
        <w:rPr>
          <w:rFonts w:ascii="Times New Roman" w:hAnsi="Times New Roman" w:cs="Times New Roman"/>
          <w:sz w:val="24"/>
          <w:szCs w:val="24"/>
        </w:rPr>
        <w:lastRenderedPageBreak/>
        <w:t>способ</w:t>
      </w:r>
      <w:r w:rsidR="00864FBF" w:rsidRPr="007F654D">
        <w:rPr>
          <w:rFonts w:ascii="Times New Roman" w:hAnsi="Times New Roman" w:cs="Times New Roman"/>
          <w:sz w:val="24"/>
          <w:szCs w:val="24"/>
        </w:rPr>
        <w:t>ным осуществить</w:t>
      </w:r>
      <w:r w:rsidR="008D5C8B" w:rsidRPr="007F654D">
        <w:rPr>
          <w:rFonts w:ascii="Times New Roman" w:hAnsi="Times New Roman" w:cs="Times New Roman"/>
          <w:sz w:val="24"/>
          <w:szCs w:val="24"/>
        </w:rPr>
        <w:t xml:space="preserve"> поставки товаров</w:t>
      </w:r>
      <w:r w:rsidRPr="007F654D">
        <w:rPr>
          <w:rFonts w:ascii="Times New Roman" w:hAnsi="Times New Roman" w:cs="Times New Roman"/>
          <w:sz w:val="24"/>
          <w:szCs w:val="24"/>
        </w:rPr>
        <w:t>, явл</w:t>
      </w:r>
      <w:r w:rsidR="00B41216" w:rsidRPr="007F654D">
        <w:rPr>
          <w:rFonts w:ascii="Times New Roman" w:hAnsi="Times New Roman" w:cs="Times New Roman"/>
          <w:sz w:val="24"/>
          <w:szCs w:val="24"/>
        </w:rPr>
        <w:t xml:space="preserve">яющихся </w:t>
      </w:r>
      <w:r w:rsidR="00973A17" w:rsidRPr="007F654D">
        <w:rPr>
          <w:rFonts w:ascii="Times New Roman" w:hAnsi="Times New Roman" w:cs="Times New Roman"/>
          <w:sz w:val="24"/>
          <w:szCs w:val="24"/>
        </w:rPr>
        <w:t>объектами закупок:</w:t>
      </w:r>
      <w:r w:rsidR="00B54832" w:rsidRPr="007F654D">
        <w:rPr>
          <w:rFonts w:ascii="Times New Roman" w:hAnsi="Times New Roman" w:cs="Times New Roman"/>
          <w:sz w:val="24"/>
          <w:szCs w:val="24"/>
        </w:rPr>
        <w:t xml:space="preserve"> </w:t>
      </w:r>
      <w:r w:rsidR="001E0BC4" w:rsidRPr="007F654D">
        <w:rPr>
          <w:rFonts w:ascii="Times New Roman" w:hAnsi="Times New Roman" w:cs="Times New Roman"/>
          <w:sz w:val="24"/>
          <w:szCs w:val="24"/>
        </w:rPr>
        <w:t>ООО «</w:t>
      </w:r>
      <w:r w:rsidR="001724D3" w:rsidRPr="007F654D">
        <w:rPr>
          <w:rFonts w:ascii="Times New Roman" w:hAnsi="Times New Roman" w:cs="Times New Roman"/>
          <w:sz w:val="24"/>
          <w:szCs w:val="24"/>
        </w:rPr>
        <w:t>Шериф</w:t>
      </w:r>
      <w:r w:rsidR="004910E1" w:rsidRPr="007F654D">
        <w:rPr>
          <w:rFonts w:ascii="Times New Roman" w:hAnsi="Times New Roman" w:cs="Times New Roman"/>
          <w:sz w:val="24"/>
          <w:szCs w:val="24"/>
        </w:rPr>
        <w:t>»,</w:t>
      </w:r>
      <w:bookmarkStart w:id="5" w:name="_Hlk169698235"/>
      <w:r w:rsidR="00C15253" w:rsidRPr="007F654D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  <w:r w:rsidR="004910E1" w:rsidRPr="007F654D">
        <w:rPr>
          <w:rFonts w:ascii="Times New Roman" w:hAnsi="Times New Roman" w:cs="Times New Roman"/>
          <w:sz w:val="24"/>
          <w:szCs w:val="24"/>
        </w:rPr>
        <w:t xml:space="preserve">ООО </w:t>
      </w:r>
      <w:r w:rsidR="00B41216" w:rsidRPr="007F654D">
        <w:rPr>
          <w:rFonts w:ascii="Times New Roman" w:hAnsi="Times New Roman" w:cs="Times New Roman"/>
          <w:sz w:val="24"/>
          <w:szCs w:val="24"/>
        </w:rPr>
        <w:t>«</w:t>
      </w:r>
      <w:r w:rsidR="001724D3" w:rsidRPr="007F654D">
        <w:rPr>
          <w:rFonts w:ascii="Times New Roman" w:hAnsi="Times New Roman" w:cs="Times New Roman"/>
          <w:sz w:val="24"/>
          <w:szCs w:val="24"/>
        </w:rPr>
        <w:t>Стерлинг</w:t>
      </w:r>
      <w:r w:rsidR="004910E1" w:rsidRPr="007F654D">
        <w:rPr>
          <w:rFonts w:ascii="Times New Roman" w:hAnsi="Times New Roman" w:cs="Times New Roman"/>
          <w:sz w:val="24"/>
          <w:szCs w:val="24"/>
        </w:rPr>
        <w:t>»</w:t>
      </w:r>
      <w:r w:rsidR="008257A9" w:rsidRPr="007F654D">
        <w:rPr>
          <w:rFonts w:ascii="Times New Roman" w:hAnsi="Times New Roman" w:cs="Times New Roman"/>
          <w:sz w:val="24"/>
          <w:szCs w:val="24"/>
        </w:rPr>
        <w:t xml:space="preserve">, </w:t>
      </w:r>
      <w:r w:rsidR="001724D3" w:rsidRPr="007F654D">
        <w:rPr>
          <w:rFonts w:ascii="Times New Roman" w:hAnsi="Times New Roman" w:cs="Times New Roman"/>
          <w:sz w:val="24"/>
          <w:szCs w:val="24"/>
        </w:rPr>
        <w:t>ГУИПП «Бендерская типография «Полиграфист».</w:t>
      </w:r>
    </w:p>
    <w:p w14:paraId="3D54BBEA" w14:textId="77777777" w:rsidR="004231E4" w:rsidRPr="007F654D" w:rsidRDefault="004231E4" w:rsidP="00563DC6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CCC915" w14:textId="77777777" w:rsidR="00C15253" w:rsidRPr="007F654D" w:rsidRDefault="008D236F" w:rsidP="00C15253">
      <w:pPr>
        <w:tabs>
          <w:tab w:val="left" w:pos="915"/>
          <w:tab w:val="left" w:pos="3225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ab/>
      </w:r>
      <w:r w:rsidR="00C15253" w:rsidRPr="007F654D">
        <w:rPr>
          <w:rFonts w:ascii="Times New Roman" w:hAnsi="Times New Roman" w:cs="Times New Roman"/>
          <w:sz w:val="24"/>
          <w:szCs w:val="24"/>
        </w:rPr>
        <w:t xml:space="preserve">4. В процессе проведения процедуры вскрытия конвертов с заявками на участие в запросе предложений </w:t>
      </w:r>
      <w:r w:rsidR="00C15253" w:rsidRPr="007F654D">
        <w:rPr>
          <w:rFonts w:ascii="Times New Roman" w:hAnsi="Times New Roman"/>
          <w:sz w:val="24"/>
          <w:szCs w:val="24"/>
        </w:rPr>
        <w:t>велась/</w:t>
      </w:r>
      <w:r w:rsidR="00C15253" w:rsidRPr="007F654D">
        <w:rPr>
          <w:rFonts w:ascii="Times New Roman" w:hAnsi="Times New Roman"/>
          <w:sz w:val="24"/>
          <w:szCs w:val="24"/>
          <w:u w:val="single"/>
        </w:rPr>
        <w:t>не велась аудиовизуальная запись</w:t>
      </w:r>
      <w:r w:rsidR="00C15253" w:rsidRPr="007F654D">
        <w:rPr>
          <w:rFonts w:ascii="Times New Roman" w:hAnsi="Times New Roman"/>
          <w:sz w:val="24"/>
          <w:szCs w:val="24"/>
        </w:rPr>
        <w:t>.</w:t>
      </w:r>
    </w:p>
    <w:p w14:paraId="233B8A49" w14:textId="77777777" w:rsidR="00AC41B7" w:rsidRPr="007F654D" w:rsidRDefault="00670378" w:rsidP="00AC41B7">
      <w:pPr>
        <w:widowControl w:val="0"/>
        <w:shd w:val="clear" w:color="auto" w:fill="FFFFFF"/>
        <w:tabs>
          <w:tab w:val="left" w:leader="underscore" w:pos="7193"/>
        </w:tabs>
        <w:spacing w:line="240" w:lineRule="auto"/>
        <w:ind w:firstLine="601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F654D">
        <w:rPr>
          <w:rFonts w:ascii="Times New Roman" w:hAnsi="Times New Roman" w:cs="Times New Roman"/>
          <w:sz w:val="26"/>
          <w:szCs w:val="26"/>
        </w:rPr>
        <w:t>5.</w:t>
      </w:r>
      <w:r w:rsidRPr="007F654D">
        <w:rPr>
          <w:rFonts w:ascii="Times New Roman" w:hAnsi="Times New Roman" w:cs="Times New Roman"/>
          <w:sz w:val="24"/>
          <w:szCs w:val="24"/>
        </w:rPr>
        <w:t xml:space="preserve"> На процедуре вскрытия конвертов с заявками на участие в запросе предложений и оглашении заявки, содержащей лучшие условия исполнения контракта, </w:t>
      </w:r>
      <w:r w:rsidR="00AC41B7" w:rsidRPr="007F654D">
        <w:rPr>
          <w:rFonts w:ascii="Times New Roman" w:hAnsi="Times New Roman" w:cs="Times New Roman"/>
          <w:sz w:val="24"/>
          <w:szCs w:val="24"/>
        </w:rPr>
        <w:t xml:space="preserve">отсутствовал представитель участника закупки, </w:t>
      </w:r>
      <w:r w:rsidR="00AC41B7" w:rsidRPr="007F654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подавший заявку на участие в запросе предложений (Приложение № 1 к настоящему протоколу).</w:t>
      </w:r>
    </w:p>
    <w:p w14:paraId="6686F1D5" w14:textId="3E34E11F" w:rsidR="0065456F" w:rsidRPr="007F654D" w:rsidRDefault="00DF0F99" w:rsidP="00AC41B7">
      <w:pPr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ab/>
      </w:r>
      <w:r w:rsidR="00C403C5" w:rsidRPr="007F654D">
        <w:rPr>
          <w:rFonts w:ascii="Times New Roman" w:hAnsi="Times New Roman" w:cs="Times New Roman"/>
          <w:sz w:val="24"/>
          <w:szCs w:val="24"/>
        </w:rPr>
        <w:t>6.</w:t>
      </w:r>
      <w:r w:rsidR="0065456F" w:rsidRPr="007F654D">
        <w:rPr>
          <w:sz w:val="24"/>
          <w:szCs w:val="24"/>
        </w:rPr>
        <w:t xml:space="preserve"> </w:t>
      </w:r>
      <w:r w:rsidR="0065456F" w:rsidRPr="007F654D">
        <w:rPr>
          <w:rFonts w:ascii="Times New Roman" w:hAnsi="Times New Roman" w:cs="Times New Roman"/>
          <w:sz w:val="24"/>
          <w:szCs w:val="24"/>
        </w:rPr>
        <w:t>Члены комиссии по осуществлению закупок</w:t>
      </w:r>
      <w:r w:rsidR="00C15253" w:rsidRPr="007F654D">
        <w:rPr>
          <w:rFonts w:ascii="Times New Roman" w:hAnsi="Times New Roman" w:cs="Times New Roman"/>
          <w:sz w:val="24"/>
          <w:szCs w:val="24"/>
        </w:rPr>
        <w:t xml:space="preserve"> </w:t>
      </w:r>
      <w:r w:rsidR="0065456F" w:rsidRPr="007F654D">
        <w:rPr>
          <w:rFonts w:ascii="Times New Roman" w:hAnsi="Times New Roman" w:cs="Times New Roman"/>
          <w:sz w:val="24"/>
          <w:szCs w:val="24"/>
        </w:rPr>
        <w:t xml:space="preserve">убедились в целостности </w:t>
      </w:r>
      <w:r w:rsidR="00C15253" w:rsidRPr="007F654D">
        <w:rPr>
          <w:rFonts w:ascii="Times New Roman" w:hAnsi="Times New Roman" w:cs="Times New Roman"/>
          <w:sz w:val="24"/>
          <w:szCs w:val="24"/>
        </w:rPr>
        <w:t xml:space="preserve">поданных в электронном виде </w:t>
      </w:r>
      <w:r w:rsidR="008A560F" w:rsidRPr="007F654D">
        <w:rPr>
          <w:rFonts w:ascii="Times New Roman" w:hAnsi="Times New Roman" w:cs="Times New Roman"/>
          <w:sz w:val="24"/>
          <w:szCs w:val="24"/>
        </w:rPr>
        <w:t>документов и доступа к поданным в форме электронных документов на участие в запросе предложений.</w:t>
      </w:r>
    </w:p>
    <w:p w14:paraId="3ED4D7CC" w14:textId="02CD7005" w:rsidR="00F87523" w:rsidRPr="007F654D" w:rsidRDefault="00C403C5" w:rsidP="00B2488B">
      <w:pPr>
        <w:shd w:val="clear" w:color="auto" w:fill="FFFFFF"/>
        <w:tabs>
          <w:tab w:val="left" w:pos="851"/>
          <w:tab w:val="left" w:pos="1701"/>
        </w:tabs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ab/>
        <w:t>7.</w:t>
      </w:r>
      <w:r w:rsidR="0065456F" w:rsidRPr="007F654D">
        <w:rPr>
          <w:sz w:val="24"/>
          <w:szCs w:val="24"/>
        </w:rPr>
        <w:t xml:space="preserve"> </w:t>
      </w:r>
      <w:r w:rsidR="00F87523" w:rsidRPr="007F654D">
        <w:rPr>
          <w:rFonts w:ascii="Times New Roman" w:eastAsia="Calibri" w:hAnsi="Times New Roman" w:cs="Times New Roman"/>
          <w:sz w:val="24"/>
          <w:szCs w:val="24"/>
        </w:rPr>
        <w:t xml:space="preserve">Перед вскрытием конвертов с заявками на участие в запросе предложений и (или) открытием доступа к поданным в форме электронных документов заявкам комиссия </w:t>
      </w:r>
      <w:r w:rsidR="00FA78B9" w:rsidRPr="007F654D">
        <w:rPr>
          <w:rFonts w:ascii="Times New Roman" w:eastAsia="Calibri" w:hAnsi="Times New Roman" w:cs="Times New Roman"/>
          <w:sz w:val="24"/>
          <w:szCs w:val="24"/>
        </w:rPr>
        <w:t xml:space="preserve">по осуществлению закупок </w:t>
      </w:r>
      <w:r w:rsidR="00F87523" w:rsidRPr="007F654D">
        <w:rPr>
          <w:rFonts w:ascii="Times New Roman" w:eastAsia="Calibri" w:hAnsi="Times New Roman" w:cs="Times New Roman"/>
          <w:sz w:val="24"/>
          <w:szCs w:val="24"/>
        </w:rPr>
        <w:t>объявила</w:t>
      </w:r>
      <w:r w:rsidR="00FA78B9" w:rsidRPr="007F65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7523" w:rsidRPr="007F654D">
        <w:rPr>
          <w:rFonts w:ascii="Times New Roman" w:eastAsia="Calibri" w:hAnsi="Times New Roman" w:cs="Times New Roman"/>
          <w:sz w:val="24"/>
          <w:szCs w:val="24"/>
        </w:rPr>
        <w:t xml:space="preserve">всем присутствующим о возможности подачи заявок на участие в запросе предложений или отзыва поданных ранее заявок. Комиссия </w:t>
      </w:r>
      <w:r w:rsidR="00FA78B9" w:rsidRPr="007F654D">
        <w:rPr>
          <w:rFonts w:ascii="Times New Roman" w:eastAsia="Calibri" w:hAnsi="Times New Roman" w:cs="Times New Roman"/>
          <w:sz w:val="24"/>
          <w:szCs w:val="24"/>
        </w:rPr>
        <w:t xml:space="preserve">по осуществлению закупок </w:t>
      </w:r>
      <w:r w:rsidR="00F87523" w:rsidRPr="007F654D">
        <w:rPr>
          <w:rFonts w:ascii="Times New Roman" w:eastAsia="Calibri" w:hAnsi="Times New Roman" w:cs="Times New Roman"/>
          <w:sz w:val="24"/>
          <w:szCs w:val="24"/>
        </w:rPr>
        <w:t>объявила о последствиях подачи 2 (двух) и более заявок на участие в запросе предложений.</w:t>
      </w:r>
    </w:p>
    <w:p w14:paraId="3CAC22D2" w14:textId="0F627651" w:rsidR="00F87523" w:rsidRPr="007F654D" w:rsidRDefault="00F87523" w:rsidP="002B18CB">
      <w:pPr>
        <w:tabs>
          <w:tab w:val="left" w:pos="915"/>
        </w:tabs>
        <w:jc w:val="both"/>
        <w:rPr>
          <w:sz w:val="24"/>
          <w:szCs w:val="24"/>
        </w:rPr>
      </w:pPr>
      <w:r w:rsidRPr="007F654D">
        <w:rPr>
          <w:sz w:val="24"/>
          <w:szCs w:val="24"/>
        </w:rPr>
        <w:tab/>
      </w:r>
      <w:r w:rsidRPr="007F654D">
        <w:rPr>
          <w:rFonts w:ascii="Times New Roman" w:hAnsi="Times New Roman"/>
          <w:sz w:val="24"/>
          <w:szCs w:val="24"/>
        </w:rPr>
        <w:t>Информация о дополнительно представленных заявках на участие в запросе предложений непосредственно перед вскрытием конвертов с заявками, информация об отзыве и (или) изменении уже поданной заявки отсутствует.</w:t>
      </w:r>
    </w:p>
    <w:p w14:paraId="54E978A4" w14:textId="71880DF4" w:rsidR="00C403C5" w:rsidRPr="007F654D" w:rsidRDefault="00C403C5" w:rsidP="002B18CB">
      <w:pPr>
        <w:tabs>
          <w:tab w:val="left" w:pos="9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ab/>
        <w:t>8. Комиссией о</w:t>
      </w:r>
      <w:r w:rsidR="00BD1466" w:rsidRPr="007F654D">
        <w:rPr>
          <w:rFonts w:ascii="Times New Roman" w:hAnsi="Times New Roman" w:cs="Times New Roman"/>
          <w:sz w:val="24"/>
          <w:szCs w:val="24"/>
        </w:rPr>
        <w:t>существлена регистрация поданной заявки</w:t>
      </w:r>
      <w:r w:rsidRPr="007F654D">
        <w:rPr>
          <w:rFonts w:ascii="Times New Roman" w:hAnsi="Times New Roman" w:cs="Times New Roman"/>
          <w:sz w:val="24"/>
          <w:szCs w:val="24"/>
        </w:rPr>
        <w:t xml:space="preserve"> на участие в запросе предложений в порядке очередности их поступления:</w:t>
      </w:r>
    </w:p>
    <w:tbl>
      <w:tblPr>
        <w:tblStyle w:val="a3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1844"/>
        <w:gridCol w:w="1842"/>
        <w:gridCol w:w="3402"/>
        <w:gridCol w:w="2545"/>
      </w:tblGrid>
      <w:tr w:rsidR="00670378" w:rsidRPr="007F654D" w14:paraId="21B2A009" w14:textId="77777777" w:rsidTr="00670378">
        <w:tc>
          <w:tcPr>
            <w:tcW w:w="1844" w:type="dxa"/>
          </w:tcPr>
          <w:p w14:paraId="2A62E8A5" w14:textId="77777777" w:rsidR="00670378" w:rsidRPr="007F654D" w:rsidRDefault="00670378" w:rsidP="002830A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4D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14:paraId="2F83D497" w14:textId="77777777" w:rsidR="00670378" w:rsidRPr="007F654D" w:rsidRDefault="00670378" w:rsidP="002830A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4D">
              <w:rPr>
                <w:rFonts w:ascii="Times New Roman" w:hAnsi="Times New Roman" w:cs="Times New Roman"/>
                <w:sz w:val="20"/>
                <w:szCs w:val="20"/>
              </w:rPr>
              <w:t>Номер заявки</w:t>
            </w:r>
          </w:p>
        </w:tc>
        <w:tc>
          <w:tcPr>
            <w:tcW w:w="1842" w:type="dxa"/>
          </w:tcPr>
          <w:p w14:paraId="6F7F65BE" w14:textId="77777777" w:rsidR="00670378" w:rsidRPr="007F654D" w:rsidRDefault="00670378" w:rsidP="002830A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4D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14:paraId="056F0F68" w14:textId="77777777" w:rsidR="00670378" w:rsidRPr="007F654D" w:rsidRDefault="00670378" w:rsidP="002830A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4D">
              <w:rPr>
                <w:rFonts w:ascii="Times New Roman" w:hAnsi="Times New Roman" w:cs="Times New Roman"/>
                <w:sz w:val="20"/>
                <w:szCs w:val="20"/>
              </w:rPr>
              <w:t>и время подачи заявки</w:t>
            </w:r>
          </w:p>
        </w:tc>
        <w:tc>
          <w:tcPr>
            <w:tcW w:w="3402" w:type="dxa"/>
          </w:tcPr>
          <w:p w14:paraId="10AEB31E" w14:textId="77777777" w:rsidR="00670378" w:rsidRPr="007F654D" w:rsidRDefault="00670378" w:rsidP="002830A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4D">
              <w:rPr>
                <w:rFonts w:ascii="Times New Roman" w:hAnsi="Times New Roman" w:cs="Times New Roman"/>
                <w:sz w:val="20"/>
                <w:szCs w:val="20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2545" w:type="dxa"/>
          </w:tcPr>
          <w:p w14:paraId="191A516E" w14:textId="77777777" w:rsidR="00670378" w:rsidRPr="007F654D" w:rsidRDefault="00670378" w:rsidP="002830A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4D">
              <w:rPr>
                <w:rFonts w:ascii="Times New Roman" w:hAnsi="Times New Roman" w:cs="Times New Roman"/>
                <w:sz w:val="20"/>
                <w:szCs w:val="20"/>
              </w:rPr>
              <w:t>№ лотов, по которым подана заявка</w:t>
            </w:r>
          </w:p>
        </w:tc>
      </w:tr>
      <w:tr w:rsidR="00670378" w:rsidRPr="007F654D" w14:paraId="76CDFEE6" w14:textId="77777777" w:rsidTr="00670378">
        <w:tc>
          <w:tcPr>
            <w:tcW w:w="1844" w:type="dxa"/>
          </w:tcPr>
          <w:p w14:paraId="5CB24026" w14:textId="77777777" w:rsidR="00670378" w:rsidRPr="007F654D" w:rsidRDefault="00670378" w:rsidP="002830A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3D53EB90" w14:textId="59A5E978" w:rsidR="00670378" w:rsidRPr="007F654D" w:rsidRDefault="00670378" w:rsidP="002830AA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654D">
              <w:rPr>
                <w:rFonts w:ascii="Times New Roman" w:hAnsi="Times New Roman" w:cs="Times New Roman"/>
                <w:sz w:val="20"/>
                <w:szCs w:val="20"/>
              </w:rPr>
              <w:t xml:space="preserve">дата: </w:t>
            </w:r>
            <w:r w:rsidR="000469ED" w:rsidRPr="007F654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7F654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0469ED" w:rsidRPr="007F654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F654D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C23410" w:rsidRPr="007F65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F654D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5780D385" w14:textId="76C6ABCE" w:rsidR="00670378" w:rsidRPr="007F654D" w:rsidRDefault="00670378" w:rsidP="002830AA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654D">
              <w:rPr>
                <w:rFonts w:ascii="Times New Roman" w:hAnsi="Times New Roman" w:cs="Times New Roman"/>
                <w:sz w:val="20"/>
                <w:szCs w:val="20"/>
              </w:rPr>
              <w:t>время:</w:t>
            </w:r>
            <w:r w:rsidR="00C23410" w:rsidRPr="007F65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69ED" w:rsidRPr="007F654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7F654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469ED" w:rsidRPr="007F654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Pr="007F654D"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3402" w:type="dxa"/>
          </w:tcPr>
          <w:p w14:paraId="11E59434" w14:textId="0DF96ABB" w:rsidR="00670378" w:rsidRPr="007F654D" w:rsidRDefault="00670378" w:rsidP="002830AA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654D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="000469ED" w:rsidRPr="007F654D">
              <w:rPr>
                <w:rFonts w:ascii="Times New Roman" w:hAnsi="Times New Roman" w:cs="Times New Roman"/>
                <w:sz w:val="20"/>
                <w:szCs w:val="20"/>
              </w:rPr>
              <w:t>Шериф</w:t>
            </w:r>
            <w:r w:rsidRPr="007F65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45" w:type="dxa"/>
          </w:tcPr>
          <w:p w14:paraId="2F735699" w14:textId="4997E241" w:rsidR="00670378" w:rsidRPr="007F654D" w:rsidRDefault="00670378" w:rsidP="002830A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_Hlk174178871"/>
            <w:r w:rsidRPr="007F654D">
              <w:rPr>
                <w:rFonts w:ascii="Times New Roman" w:hAnsi="Times New Roman" w:cs="Times New Roman"/>
                <w:sz w:val="20"/>
                <w:szCs w:val="20"/>
              </w:rPr>
              <w:t xml:space="preserve">№ 1, № 2, </w:t>
            </w:r>
            <w:r w:rsidR="00C23410" w:rsidRPr="007F654D">
              <w:rPr>
                <w:rFonts w:ascii="Times New Roman" w:hAnsi="Times New Roman" w:cs="Times New Roman"/>
                <w:sz w:val="20"/>
                <w:szCs w:val="20"/>
              </w:rPr>
              <w:t xml:space="preserve">№ 3, </w:t>
            </w:r>
            <w:r w:rsidRPr="007F654D">
              <w:rPr>
                <w:rFonts w:ascii="Times New Roman" w:hAnsi="Times New Roman" w:cs="Times New Roman"/>
                <w:sz w:val="20"/>
                <w:szCs w:val="20"/>
              </w:rPr>
              <w:t xml:space="preserve">№ 4, № 5, </w:t>
            </w:r>
            <w:r w:rsidR="00C23410" w:rsidRPr="007F654D">
              <w:rPr>
                <w:rFonts w:ascii="Times New Roman" w:hAnsi="Times New Roman" w:cs="Times New Roman"/>
                <w:sz w:val="20"/>
                <w:szCs w:val="20"/>
              </w:rPr>
              <w:t xml:space="preserve">№ 6, № 7, </w:t>
            </w:r>
            <w:r w:rsidRPr="007F654D">
              <w:rPr>
                <w:rFonts w:ascii="Times New Roman" w:hAnsi="Times New Roman" w:cs="Times New Roman"/>
                <w:sz w:val="20"/>
                <w:szCs w:val="20"/>
              </w:rPr>
              <w:t>№ 8, № 9, № 1</w:t>
            </w:r>
            <w:r w:rsidR="00AC41B7" w:rsidRPr="007F6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F654D">
              <w:rPr>
                <w:rFonts w:ascii="Times New Roman" w:hAnsi="Times New Roman" w:cs="Times New Roman"/>
                <w:sz w:val="20"/>
                <w:szCs w:val="20"/>
              </w:rPr>
              <w:t xml:space="preserve">, № 14, </w:t>
            </w:r>
            <w:r w:rsidR="00AC41B7" w:rsidRPr="007F654D">
              <w:rPr>
                <w:rFonts w:ascii="Times New Roman" w:hAnsi="Times New Roman" w:cs="Times New Roman"/>
                <w:sz w:val="20"/>
                <w:szCs w:val="20"/>
              </w:rPr>
              <w:t xml:space="preserve">№ 15, </w:t>
            </w:r>
            <w:r w:rsidRPr="007F654D">
              <w:rPr>
                <w:rFonts w:ascii="Times New Roman" w:hAnsi="Times New Roman" w:cs="Times New Roman"/>
                <w:sz w:val="20"/>
                <w:szCs w:val="20"/>
              </w:rPr>
              <w:t>№ 16, № 20 № 2</w:t>
            </w:r>
            <w:r w:rsidR="00C23410" w:rsidRPr="007F65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F654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23410" w:rsidRPr="007F654D">
              <w:rPr>
                <w:rFonts w:ascii="Times New Roman" w:hAnsi="Times New Roman" w:cs="Times New Roman"/>
                <w:sz w:val="20"/>
                <w:szCs w:val="20"/>
              </w:rPr>
              <w:t>№ 22, № 23, № 24, № 25, № 26, № 27, № 28, № 29</w:t>
            </w:r>
            <w:bookmarkEnd w:id="6"/>
            <w:r w:rsidR="00AC41B7" w:rsidRPr="007F654D">
              <w:rPr>
                <w:rFonts w:ascii="Times New Roman" w:hAnsi="Times New Roman" w:cs="Times New Roman"/>
                <w:sz w:val="20"/>
                <w:szCs w:val="20"/>
              </w:rPr>
              <w:t>, № 30,</w:t>
            </w:r>
            <w:r w:rsidR="004A021F" w:rsidRPr="007F65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41B7" w:rsidRPr="007F654D">
              <w:rPr>
                <w:rFonts w:ascii="Times New Roman" w:hAnsi="Times New Roman" w:cs="Times New Roman"/>
                <w:sz w:val="20"/>
                <w:szCs w:val="20"/>
              </w:rPr>
              <w:t>№ 31</w:t>
            </w:r>
          </w:p>
        </w:tc>
      </w:tr>
      <w:tr w:rsidR="00670378" w:rsidRPr="007F654D" w14:paraId="3E08D9B9" w14:textId="77777777" w:rsidTr="00670378">
        <w:tc>
          <w:tcPr>
            <w:tcW w:w="1844" w:type="dxa"/>
          </w:tcPr>
          <w:p w14:paraId="57B8BD28" w14:textId="77777777" w:rsidR="00670378" w:rsidRPr="007F654D" w:rsidRDefault="00670378" w:rsidP="002830A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14:paraId="29E78A50" w14:textId="68B45A9E" w:rsidR="00AC41B7" w:rsidRPr="007F654D" w:rsidRDefault="00AC41B7" w:rsidP="00AC41B7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654D">
              <w:rPr>
                <w:rFonts w:ascii="Times New Roman" w:hAnsi="Times New Roman" w:cs="Times New Roman"/>
                <w:sz w:val="20"/>
                <w:szCs w:val="20"/>
              </w:rPr>
              <w:t>дата: 20.09.2024 г.</w:t>
            </w:r>
          </w:p>
          <w:p w14:paraId="058754F2" w14:textId="1022F7E9" w:rsidR="00670378" w:rsidRPr="007F654D" w:rsidRDefault="00AC41B7" w:rsidP="00AC4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54D">
              <w:rPr>
                <w:rFonts w:ascii="Times New Roman" w:hAnsi="Times New Roman" w:cs="Times New Roman"/>
                <w:sz w:val="20"/>
                <w:szCs w:val="20"/>
              </w:rPr>
              <w:t>время: 12:00 часов</w:t>
            </w:r>
          </w:p>
        </w:tc>
        <w:tc>
          <w:tcPr>
            <w:tcW w:w="3402" w:type="dxa"/>
          </w:tcPr>
          <w:p w14:paraId="33D268A9" w14:textId="6FD74DB2" w:rsidR="00670378" w:rsidRPr="007F654D" w:rsidRDefault="004A021F" w:rsidP="002830AA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654D">
              <w:rPr>
                <w:rFonts w:ascii="Times New Roman" w:hAnsi="Times New Roman" w:cs="Times New Roman"/>
                <w:sz w:val="20"/>
                <w:szCs w:val="20"/>
              </w:rPr>
              <w:t>ООО «Стерлинг»</w:t>
            </w:r>
          </w:p>
        </w:tc>
        <w:tc>
          <w:tcPr>
            <w:tcW w:w="2545" w:type="dxa"/>
          </w:tcPr>
          <w:p w14:paraId="2A05DD55" w14:textId="29C19AA0" w:rsidR="00670378" w:rsidRPr="007F654D" w:rsidRDefault="00AC41B7" w:rsidP="002830A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4D">
              <w:rPr>
                <w:rFonts w:ascii="Times New Roman" w:hAnsi="Times New Roman" w:cs="Times New Roman"/>
                <w:sz w:val="20"/>
                <w:szCs w:val="20"/>
              </w:rPr>
              <w:t xml:space="preserve">№ 1, № 2, № 3, № 4, № 5, № 6, № 7, № 8, № 9, № 10, </w:t>
            </w:r>
            <w:r w:rsidR="004A021F" w:rsidRPr="007F654D">
              <w:rPr>
                <w:rFonts w:ascii="Times New Roman" w:hAnsi="Times New Roman" w:cs="Times New Roman"/>
                <w:sz w:val="20"/>
                <w:szCs w:val="20"/>
              </w:rPr>
              <w:t xml:space="preserve">№ 11, № 12, № 13, </w:t>
            </w:r>
            <w:r w:rsidRPr="007F654D">
              <w:rPr>
                <w:rFonts w:ascii="Times New Roman" w:hAnsi="Times New Roman" w:cs="Times New Roman"/>
                <w:sz w:val="20"/>
                <w:szCs w:val="20"/>
              </w:rPr>
              <w:t xml:space="preserve">№ 14, № 15, № 16, </w:t>
            </w:r>
            <w:r w:rsidR="004A021F" w:rsidRPr="007F654D">
              <w:rPr>
                <w:rFonts w:ascii="Times New Roman" w:hAnsi="Times New Roman" w:cs="Times New Roman"/>
                <w:sz w:val="20"/>
                <w:szCs w:val="20"/>
              </w:rPr>
              <w:t xml:space="preserve">№ 17, № 18, № 19, </w:t>
            </w:r>
            <w:r w:rsidRPr="007F654D">
              <w:rPr>
                <w:rFonts w:ascii="Times New Roman" w:hAnsi="Times New Roman" w:cs="Times New Roman"/>
                <w:sz w:val="20"/>
                <w:szCs w:val="20"/>
              </w:rPr>
              <w:t>№ 20 № 21, № 22, № 23, № 24, № 25, № 26, № 27, № 28, № 29, № 30,</w:t>
            </w:r>
            <w:r w:rsidR="004A021F" w:rsidRPr="007F65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654D">
              <w:rPr>
                <w:rFonts w:ascii="Times New Roman" w:hAnsi="Times New Roman" w:cs="Times New Roman"/>
                <w:sz w:val="20"/>
                <w:szCs w:val="20"/>
              </w:rPr>
              <w:t>№ 31</w:t>
            </w:r>
            <w:r w:rsidR="004A021F" w:rsidRPr="007F654D">
              <w:rPr>
                <w:rFonts w:ascii="Times New Roman" w:hAnsi="Times New Roman" w:cs="Times New Roman"/>
                <w:sz w:val="20"/>
                <w:szCs w:val="20"/>
              </w:rPr>
              <w:t>, № 32</w:t>
            </w:r>
          </w:p>
        </w:tc>
      </w:tr>
    </w:tbl>
    <w:p w14:paraId="26B57377" w14:textId="5A48D5D6" w:rsidR="00C403C5" w:rsidRPr="007F654D" w:rsidRDefault="00C403C5" w:rsidP="00B65278">
      <w:pPr>
        <w:tabs>
          <w:tab w:val="left" w:pos="91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21E1379B" w14:textId="1B6A31C7" w:rsidR="002B18CB" w:rsidRPr="007F654D" w:rsidRDefault="002B18CB" w:rsidP="00B65278">
      <w:pPr>
        <w:tabs>
          <w:tab w:val="left" w:pos="9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6"/>
          <w:szCs w:val="26"/>
        </w:rPr>
        <w:tab/>
      </w:r>
      <w:r w:rsidRPr="007F654D">
        <w:rPr>
          <w:rFonts w:ascii="Times New Roman" w:hAnsi="Times New Roman" w:cs="Times New Roman"/>
          <w:sz w:val="24"/>
          <w:szCs w:val="24"/>
        </w:rPr>
        <w:t xml:space="preserve">9. Запрос предложений не приостанавливался. </w:t>
      </w:r>
    </w:p>
    <w:p w14:paraId="1A1B5B53" w14:textId="5BCCA357" w:rsidR="00C403C5" w:rsidRPr="007F654D" w:rsidRDefault="002B18CB" w:rsidP="00B65278">
      <w:pPr>
        <w:tabs>
          <w:tab w:val="left" w:pos="9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ab/>
        <w:t>10</w:t>
      </w:r>
      <w:r w:rsidR="00C166E9" w:rsidRPr="007F654D">
        <w:rPr>
          <w:rFonts w:ascii="Times New Roman" w:hAnsi="Times New Roman" w:cs="Times New Roman"/>
          <w:sz w:val="24"/>
          <w:szCs w:val="24"/>
        </w:rPr>
        <w:t xml:space="preserve">. Комиссией </w:t>
      </w:r>
      <w:r w:rsidR="003E2CD5" w:rsidRPr="007F654D">
        <w:rPr>
          <w:rFonts w:ascii="Times New Roman" w:hAnsi="Times New Roman" w:cs="Times New Roman"/>
          <w:sz w:val="24"/>
          <w:szCs w:val="24"/>
        </w:rPr>
        <w:t>открыт доступ к поданным в форме электронных документов</w:t>
      </w:r>
      <w:r w:rsidR="00C166E9" w:rsidRPr="007F654D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3E2CD5" w:rsidRPr="007F654D">
        <w:rPr>
          <w:rFonts w:ascii="Times New Roman" w:hAnsi="Times New Roman" w:cs="Times New Roman"/>
          <w:sz w:val="24"/>
          <w:szCs w:val="24"/>
        </w:rPr>
        <w:t>ам</w:t>
      </w:r>
      <w:r w:rsidR="00C403C5" w:rsidRPr="007F654D">
        <w:rPr>
          <w:rFonts w:ascii="Times New Roman" w:hAnsi="Times New Roman" w:cs="Times New Roman"/>
          <w:sz w:val="24"/>
          <w:szCs w:val="24"/>
        </w:rPr>
        <w:t xml:space="preserve"> на участие в запросе предложений в порядке поступления.</w:t>
      </w:r>
    </w:p>
    <w:p w14:paraId="268B3062" w14:textId="6307A992" w:rsidR="00C403C5" w:rsidRPr="007F654D" w:rsidRDefault="00571187" w:rsidP="00B65278">
      <w:pPr>
        <w:tabs>
          <w:tab w:val="left" w:pos="91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54D">
        <w:rPr>
          <w:rFonts w:ascii="Times New Roman" w:hAnsi="Times New Roman" w:cs="Times New Roman"/>
          <w:b/>
          <w:sz w:val="24"/>
          <w:szCs w:val="24"/>
        </w:rPr>
        <w:tab/>
      </w:r>
      <w:r w:rsidR="00C403C5" w:rsidRPr="007F654D">
        <w:rPr>
          <w:rFonts w:ascii="Times New Roman" w:hAnsi="Times New Roman" w:cs="Times New Roman"/>
          <w:b/>
          <w:bCs/>
          <w:sz w:val="24"/>
          <w:szCs w:val="24"/>
        </w:rPr>
        <w:t>Регистрационный номер заявки №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403C5" w:rsidRPr="007F654D" w14:paraId="13DA38DD" w14:textId="77777777" w:rsidTr="006A46F6">
        <w:tc>
          <w:tcPr>
            <w:tcW w:w="4672" w:type="dxa"/>
          </w:tcPr>
          <w:p w14:paraId="44CBE00A" w14:textId="77777777" w:rsidR="00C403C5" w:rsidRPr="007F654D" w:rsidRDefault="00662C78" w:rsidP="00B65278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участника закупки, падавшего заявку на участие в запросе предложений (наименование организации, </w:t>
            </w:r>
            <w:r w:rsidRPr="007F6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фамилия, имя, отчество (при наличии) для индивидуального предпринимателя)</w:t>
            </w:r>
          </w:p>
        </w:tc>
        <w:tc>
          <w:tcPr>
            <w:tcW w:w="4673" w:type="dxa"/>
          </w:tcPr>
          <w:p w14:paraId="2F52198F" w14:textId="77777777" w:rsidR="004A021F" w:rsidRPr="007F654D" w:rsidRDefault="004A021F" w:rsidP="001033AF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54F35" w14:textId="77777777" w:rsidR="004A021F" w:rsidRPr="007F654D" w:rsidRDefault="004A021F" w:rsidP="001033AF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E2E13" w14:textId="7BAB55BE" w:rsidR="00C403C5" w:rsidRPr="007F654D" w:rsidRDefault="004A021F" w:rsidP="001033AF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«Шериф»</w:t>
            </w:r>
          </w:p>
        </w:tc>
      </w:tr>
      <w:tr w:rsidR="00C403C5" w:rsidRPr="007F654D" w14:paraId="5C6385BE" w14:textId="77777777" w:rsidTr="006A46F6">
        <w:tc>
          <w:tcPr>
            <w:tcW w:w="4672" w:type="dxa"/>
          </w:tcPr>
          <w:p w14:paraId="35C44556" w14:textId="77777777" w:rsidR="00C403C5" w:rsidRPr="007F654D" w:rsidRDefault="00C403C5" w:rsidP="00B65278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регистрации</w:t>
            </w:r>
          </w:p>
        </w:tc>
        <w:tc>
          <w:tcPr>
            <w:tcW w:w="4673" w:type="dxa"/>
          </w:tcPr>
          <w:p w14:paraId="45A4BFEB" w14:textId="73B04B24" w:rsidR="00C403C5" w:rsidRPr="007F654D" w:rsidRDefault="00F27D8D" w:rsidP="001033AF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 xml:space="preserve">г. Тирасполь, ул. </w:t>
            </w:r>
            <w:r w:rsidR="007947E8" w:rsidRPr="007F654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4A021F" w:rsidRPr="007F654D">
              <w:rPr>
                <w:rFonts w:ascii="Times New Roman" w:hAnsi="Times New Roman" w:cs="Times New Roman"/>
                <w:sz w:val="24"/>
                <w:szCs w:val="24"/>
              </w:rPr>
              <w:t>евченко, д. 81/11</w:t>
            </w:r>
          </w:p>
        </w:tc>
      </w:tr>
      <w:tr w:rsidR="00C403C5" w:rsidRPr="007F654D" w14:paraId="2B2C002E" w14:textId="77777777" w:rsidTr="006A46F6">
        <w:tc>
          <w:tcPr>
            <w:tcW w:w="4672" w:type="dxa"/>
          </w:tcPr>
          <w:p w14:paraId="710EAF06" w14:textId="77777777" w:rsidR="00C403C5" w:rsidRPr="007F654D" w:rsidRDefault="00662C78" w:rsidP="00B65278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4673" w:type="dxa"/>
          </w:tcPr>
          <w:p w14:paraId="5B521B22" w14:textId="77777777" w:rsidR="004A021F" w:rsidRPr="007F654D" w:rsidRDefault="004A021F" w:rsidP="004A021F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дата: 19.09.2024 г.</w:t>
            </w:r>
          </w:p>
          <w:p w14:paraId="5B5D73B0" w14:textId="77E7E035" w:rsidR="00C403C5" w:rsidRPr="007F654D" w:rsidRDefault="004A021F" w:rsidP="004A021F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время: 17:46 часов</w:t>
            </w:r>
          </w:p>
        </w:tc>
      </w:tr>
    </w:tbl>
    <w:p w14:paraId="5B1B1C91" w14:textId="77777777" w:rsidR="00571187" w:rsidRPr="007F654D" w:rsidRDefault="00552E4F" w:rsidP="00B65278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F654D">
        <w:rPr>
          <w:rFonts w:ascii="Times New Roman" w:hAnsi="Times New Roman" w:cs="Times New Roman"/>
          <w:sz w:val="26"/>
          <w:szCs w:val="26"/>
        </w:rPr>
        <w:tab/>
      </w:r>
    </w:p>
    <w:p w14:paraId="520FA500" w14:textId="5A4DF2FD" w:rsidR="00C403C5" w:rsidRPr="007F654D" w:rsidRDefault="00571187" w:rsidP="00270969">
      <w:pPr>
        <w:tabs>
          <w:tab w:val="left" w:pos="915"/>
          <w:tab w:val="left" w:pos="32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6"/>
          <w:szCs w:val="26"/>
        </w:rPr>
        <w:tab/>
      </w:r>
      <w:r w:rsidR="00C403C5" w:rsidRPr="007F654D">
        <w:rPr>
          <w:rFonts w:ascii="Times New Roman" w:hAnsi="Times New Roman" w:cs="Times New Roman"/>
          <w:sz w:val="24"/>
          <w:szCs w:val="24"/>
        </w:rPr>
        <w:t>Комиссией проверено наличие и соответствие документов, представл</w:t>
      </w:r>
      <w:r w:rsidRPr="007F654D">
        <w:rPr>
          <w:rFonts w:ascii="Times New Roman" w:hAnsi="Times New Roman" w:cs="Times New Roman"/>
          <w:sz w:val="24"/>
          <w:szCs w:val="24"/>
        </w:rPr>
        <w:t xml:space="preserve">енных участником </w:t>
      </w:r>
      <w:r w:rsidR="00E24EA1" w:rsidRPr="007F654D">
        <w:rPr>
          <w:rFonts w:ascii="Times New Roman" w:hAnsi="Times New Roman" w:cs="Times New Roman"/>
          <w:sz w:val="24"/>
          <w:szCs w:val="24"/>
        </w:rPr>
        <w:t xml:space="preserve">закупки </w:t>
      </w:r>
      <w:r w:rsidR="001718C2" w:rsidRPr="007F654D">
        <w:rPr>
          <w:rFonts w:ascii="Times New Roman" w:hAnsi="Times New Roman" w:cs="Times New Roman"/>
          <w:sz w:val="24"/>
          <w:szCs w:val="24"/>
        </w:rPr>
        <w:t>по л</w:t>
      </w:r>
      <w:r w:rsidR="00F27D8D" w:rsidRPr="007F654D">
        <w:rPr>
          <w:rFonts w:ascii="Times New Roman" w:hAnsi="Times New Roman" w:cs="Times New Roman"/>
          <w:sz w:val="24"/>
          <w:szCs w:val="24"/>
        </w:rPr>
        <w:t>отам</w:t>
      </w:r>
      <w:r w:rsidRPr="007F654D">
        <w:rPr>
          <w:rFonts w:ascii="Times New Roman" w:hAnsi="Times New Roman" w:cs="Times New Roman"/>
          <w:sz w:val="24"/>
          <w:szCs w:val="24"/>
        </w:rPr>
        <w:t xml:space="preserve"> </w:t>
      </w:r>
      <w:r w:rsidR="004A021F" w:rsidRPr="007F654D">
        <w:rPr>
          <w:rFonts w:ascii="Times New Roman" w:hAnsi="Times New Roman" w:cs="Times New Roman"/>
          <w:sz w:val="24"/>
          <w:szCs w:val="24"/>
        </w:rPr>
        <w:t>№ 1, № 2, № 3, № 4, № 5, № 6, № 7, № 8, № 9, № 10, № 14, № 15, № 16, № 20 № 21, № 22, № 23, № 24, № 25, № 26, № 27, № 28, № 29, № 30, № 31</w:t>
      </w:r>
      <w:r w:rsidR="00C57B39" w:rsidRPr="007F654D">
        <w:rPr>
          <w:rFonts w:ascii="Times New Roman" w:hAnsi="Times New Roman" w:cs="Times New Roman"/>
          <w:sz w:val="24"/>
          <w:szCs w:val="24"/>
        </w:rPr>
        <w:t xml:space="preserve"> </w:t>
      </w:r>
      <w:r w:rsidR="00C403C5" w:rsidRPr="007F654D">
        <w:rPr>
          <w:rFonts w:ascii="Times New Roman" w:hAnsi="Times New Roman" w:cs="Times New Roman"/>
          <w:sz w:val="24"/>
          <w:szCs w:val="24"/>
        </w:rPr>
        <w:t>перечню документов, заявленных в извещении о проведении запроса предложений и документации о проведении запроса предложений (Приложение №</w:t>
      </w:r>
      <w:r w:rsidR="00652B40" w:rsidRPr="007F654D">
        <w:rPr>
          <w:rFonts w:ascii="Times New Roman" w:hAnsi="Times New Roman" w:cs="Times New Roman"/>
          <w:sz w:val="24"/>
          <w:szCs w:val="24"/>
        </w:rPr>
        <w:t xml:space="preserve"> </w:t>
      </w:r>
      <w:r w:rsidR="00C403C5" w:rsidRPr="007F654D">
        <w:rPr>
          <w:rFonts w:ascii="Times New Roman" w:hAnsi="Times New Roman" w:cs="Times New Roman"/>
          <w:sz w:val="24"/>
          <w:szCs w:val="24"/>
        </w:rPr>
        <w:t>2 к настоящему протоколу).</w:t>
      </w:r>
    </w:p>
    <w:p w14:paraId="3D39C4FF" w14:textId="77777777" w:rsidR="00C166E9" w:rsidRPr="007F654D" w:rsidRDefault="00C403C5" w:rsidP="00C166E9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ab/>
      </w:r>
      <w:r w:rsidR="00C166E9" w:rsidRPr="007F654D">
        <w:rPr>
          <w:rFonts w:ascii="Times New Roman" w:hAnsi="Times New Roman" w:cs="Times New Roman"/>
          <w:sz w:val="24"/>
          <w:szCs w:val="24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14:paraId="6C4735DD" w14:textId="3DF6E79D" w:rsidR="00C403C5" w:rsidRPr="007F654D" w:rsidRDefault="00C166E9" w:rsidP="00270969">
      <w:pPr>
        <w:tabs>
          <w:tab w:val="left" w:pos="915"/>
          <w:tab w:val="left" w:pos="32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ab/>
        <w:t>Комиссией выявлено, что докумен</w:t>
      </w:r>
      <w:r w:rsidR="001718C2" w:rsidRPr="007F654D">
        <w:rPr>
          <w:rFonts w:ascii="Times New Roman" w:hAnsi="Times New Roman" w:cs="Times New Roman"/>
          <w:sz w:val="24"/>
          <w:szCs w:val="24"/>
        </w:rPr>
        <w:t>ты и информация, предоставленные</w:t>
      </w:r>
      <w:r w:rsidRPr="007F654D">
        <w:rPr>
          <w:rFonts w:ascii="Times New Roman" w:hAnsi="Times New Roman" w:cs="Times New Roman"/>
          <w:sz w:val="24"/>
          <w:szCs w:val="24"/>
        </w:rPr>
        <w:t xml:space="preserve"> </w:t>
      </w:r>
      <w:r w:rsidR="00B54832" w:rsidRPr="007F654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A021F" w:rsidRPr="007F654D">
        <w:rPr>
          <w:rFonts w:ascii="Times New Roman" w:hAnsi="Times New Roman" w:cs="Times New Roman"/>
          <w:sz w:val="24"/>
          <w:szCs w:val="24"/>
        </w:rPr>
        <w:t>ООО «Шериф»</w:t>
      </w:r>
      <w:r w:rsidRPr="007F654D">
        <w:rPr>
          <w:rFonts w:ascii="Times New Roman" w:hAnsi="Times New Roman" w:cs="Times New Roman"/>
          <w:sz w:val="24"/>
          <w:szCs w:val="24"/>
        </w:rPr>
        <w:t xml:space="preserve"> </w:t>
      </w:r>
      <w:r w:rsidR="001718C2" w:rsidRPr="007F654D">
        <w:rPr>
          <w:rFonts w:ascii="Times New Roman" w:hAnsi="Times New Roman" w:cs="Times New Roman"/>
          <w:sz w:val="24"/>
          <w:szCs w:val="24"/>
        </w:rPr>
        <w:t>по л</w:t>
      </w:r>
      <w:r w:rsidR="00F27D8D" w:rsidRPr="007F654D">
        <w:rPr>
          <w:rFonts w:ascii="Times New Roman" w:hAnsi="Times New Roman" w:cs="Times New Roman"/>
          <w:sz w:val="24"/>
          <w:szCs w:val="24"/>
        </w:rPr>
        <w:t>отам</w:t>
      </w:r>
      <w:r w:rsidR="00D94BFE" w:rsidRPr="007F654D">
        <w:rPr>
          <w:rFonts w:ascii="Times New Roman" w:hAnsi="Times New Roman" w:cs="Times New Roman"/>
          <w:sz w:val="24"/>
          <w:szCs w:val="24"/>
        </w:rPr>
        <w:t xml:space="preserve"> </w:t>
      </w:r>
      <w:r w:rsidR="004A021F" w:rsidRPr="007F654D">
        <w:rPr>
          <w:rFonts w:ascii="Times New Roman" w:hAnsi="Times New Roman" w:cs="Times New Roman"/>
          <w:sz w:val="24"/>
          <w:szCs w:val="24"/>
        </w:rPr>
        <w:t xml:space="preserve">№ 1, № 2, № 3, № 4, № 5, № 6, № 7, № 8, № 9, № 10, № 14, № 15, № 16, № 20 № 21, № 22, № 23, № 24, № 25, № 26, № 27, № 28, № 29, № 30, № 31 </w:t>
      </w:r>
      <w:r w:rsidR="00BD1466" w:rsidRPr="007F654D">
        <w:rPr>
          <w:rFonts w:ascii="Times New Roman" w:hAnsi="Times New Roman" w:cs="Times New Roman"/>
          <w:sz w:val="24"/>
          <w:szCs w:val="24"/>
        </w:rPr>
        <w:t>соответствую</w:t>
      </w:r>
      <w:r w:rsidRPr="007F654D">
        <w:rPr>
          <w:rFonts w:ascii="Times New Roman" w:hAnsi="Times New Roman" w:cs="Times New Roman"/>
          <w:sz w:val="24"/>
          <w:szCs w:val="24"/>
        </w:rPr>
        <w:t>т требованиям, установленным извещением и документацией о проведении запроса предложений.</w:t>
      </w:r>
    </w:p>
    <w:p w14:paraId="02EA4737" w14:textId="35053AB4" w:rsidR="00C71E4C" w:rsidRPr="007F654D" w:rsidRDefault="00C403C5" w:rsidP="00270969">
      <w:pPr>
        <w:tabs>
          <w:tab w:val="left" w:pos="915"/>
          <w:tab w:val="left" w:pos="32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ab/>
      </w:r>
      <w:r w:rsidR="00C71E4C" w:rsidRPr="007F654D">
        <w:rPr>
          <w:rFonts w:ascii="Times New Roman" w:hAnsi="Times New Roman" w:cs="Times New Roman"/>
          <w:sz w:val="24"/>
          <w:szCs w:val="24"/>
        </w:rPr>
        <w:t>Результаты голосования комиссии о допуске заявки</w:t>
      </w:r>
      <w:r w:rsidR="00B54832" w:rsidRPr="007F654D">
        <w:rPr>
          <w:rFonts w:ascii="Times New Roman" w:hAnsi="Times New Roman" w:cs="Times New Roman"/>
          <w:sz w:val="24"/>
          <w:szCs w:val="24"/>
        </w:rPr>
        <w:t xml:space="preserve"> </w:t>
      </w:r>
      <w:r w:rsidR="004A021F" w:rsidRPr="007F654D">
        <w:rPr>
          <w:rFonts w:ascii="Times New Roman" w:hAnsi="Times New Roman" w:cs="Times New Roman"/>
          <w:sz w:val="24"/>
          <w:szCs w:val="24"/>
        </w:rPr>
        <w:t>ООО «Шериф»</w:t>
      </w:r>
      <w:r w:rsidR="007947E8" w:rsidRPr="007F654D">
        <w:rPr>
          <w:rFonts w:ascii="Times New Roman" w:hAnsi="Times New Roman" w:cs="Times New Roman"/>
          <w:sz w:val="24"/>
          <w:szCs w:val="24"/>
        </w:rPr>
        <w:t xml:space="preserve"> </w:t>
      </w:r>
      <w:r w:rsidR="001718C2" w:rsidRPr="007F654D">
        <w:rPr>
          <w:rFonts w:ascii="Times New Roman" w:hAnsi="Times New Roman" w:cs="Times New Roman"/>
          <w:sz w:val="24"/>
          <w:szCs w:val="24"/>
        </w:rPr>
        <w:t>по л</w:t>
      </w:r>
      <w:r w:rsidR="00BD1466" w:rsidRPr="007F654D">
        <w:rPr>
          <w:rFonts w:ascii="Times New Roman" w:hAnsi="Times New Roman" w:cs="Times New Roman"/>
          <w:sz w:val="24"/>
          <w:szCs w:val="24"/>
        </w:rPr>
        <w:t>отам</w:t>
      </w:r>
      <w:r w:rsidR="00D94BFE" w:rsidRPr="007F654D">
        <w:rPr>
          <w:rFonts w:ascii="Times New Roman" w:hAnsi="Times New Roman" w:cs="Times New Roman"/>
          <w:sz w:val="24"/>
          <w:szCs w:val="24"/>
        </w:rPr>
        <w:t xml:space="preserve"> </w:t>
      </w:r>
      <w:r w:rsidR="004A021F" w:rsidRPr="007F654D">
        <w:rPr>
          <w:rFonts w:ascii="Times New Roman" w:hAnsi="Times New Roman" w:cs="Times New Roman"/>
          <w:sz w:val="24"/>
          <w:szCs w:val="24"/>
        </w:rPr>
        <w:t>№ 1, № 2, № 3, № 4, № 5, № 6, № 7, № 8, № 9, № 10, № 14, № 15, № 16, № 20</w:t>
      </w:r>
      <w:r w:rsidR="00C4030D" w:rsidRPr="007F654D">
        <w:rPr>
          <w:rFonts w:ascii="Times New Roman" w:hAnsi="Times New Roman" w:cs="Times New Roman"/>
          <w:sz w:val="24"/>
          <w:szCs w:val="24"/>
        </w:rPr>
        <w:t>,</w:t>
      </w:r>
      <w:r w:rsidR="004A021F" w:rsidRPr="007F654D">
        <w:rPr>
          <w:rFonts w:ascii="Times New Roman" w:hAnsi="Times New Roman" w:cs="Times New Roman"/>
          <w:sz w:val="24"/>
          <w:szCs w:val="24"/>
        </w:rPr>
        <w:t xml:space="preserve"> № 21, № 22, № 23, № 24, № 25, № 26, № 27, № 28, № 29, № 30, № 31</w:t>
      </w:r>
      <w:r w:rsidR="007947E8" w:rsidRPr="007F654D">
        <w:rPr>
          <w:rFonts w:ascii="Times New Roman" w:hAnsi="Times New Roman" w:cs="Times New Roman"/>
          <w:sz w:val="24"/>
          <w:szCs w:val="24"/>
        </w:rPr>
        <w:t xml:space="preserve"> </w:t>
      </w:r>
      <w:r w:rsidR="00C71E4C" w:rsidRPr="007F654D">
        <w:rPr>
          <w:rFonts w:ascii="Times New Roman" w:hAnsi="Times New Roman" w:cs="Times New Roman"/>
          <w:sz w:val="24"/>
          <w:szCs w:val="24"/>
        </w:rPr>
        <w:t xml:space="preserve">к </w:t>
      </w:r>
      <w:r w:rsidR="00D94BFE" w:rsidRPr="007F654D">
        <w:rPr>
          <w:rFonts w:ascii="Times New Roman" w:hAnsi="Times New Roman" w:cs="Times New Roman"/>
          <w:sz w:val="24"/>
          <w:szCs w:val="24"/>
        </w:rPr>
        <w:t>оценке/</w:t>
      </w:r>
      <w:r w:rsidR="00C71E4C" w:rsidRPr="007F654D">
        <w:rPr>
          <w:rFonts w:ascii="Times New Roman" w:hAnsi="Times New Roman" w:cs="Times New Roman"/>
          <w:sz w:val="24"/>
          <w:szCs w:val="24"/>
        </w:rPr>
        <w:t xml:space="preserve">участию в </w:t>
      </w:r>
      <w:r w:rsidR="00A00628" w:rsidRPr="007F654D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="00C71E4C" w:rsidRPr="007F654D">
        <w:rPr>
          <w:rFonts w:ascii="Times New Roman" w:hAnsi="Times New Roman" w:cs="Times New Roman"/>
          <w:sz w:val="24"/>
          <w:szCs w:val="24"/>
        </w:rPr>
        <w:t xml:space="preserve"> </w:t>
      </w:r>
      <w:r w:rsidR="00D94BFE" w:rsidRPr="007F654D">
        <w:rPr>
          <w:rFonts w:ascii="Times New Roman" w:hAnsi="Times New Roman" w:cs="Times New Roman"/>
          <w:sz w:val="24"/>
          <w:szCs w:val="24"/>
        </w:rPr>
        <w:t>на основании критериев, указанных в документации о проведении запроса предложений: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5098"/>
        <w:gridCol w:w="2110"/>
        <w:gridCol w:w="1570"/>
      </w:tblGrid>
      <w:tr w:rsidR="00C403C5" w:rsidRPr="007F654D" w14:paraId="69FC9FA5" w14:textId="77777777" w:rsidTr="00D55DBA">
        <w:tc>
          <w:tcPr>
            <w:tcW w:w="567" w:type="dxa"/>
          </w:tcPr>
          <w:p w14:paraId="4680AA51" w14:textId="77777777" w:rsidR="00C403C5" w:rsidRPr="007F654D" w:rsidRDefault="00C403C5" w:rsidP="00B65278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112C050" w14:textId="77777777" w:rsidR="00C403C5" w:rsidRPr="007F654D" w:rsidRDefault="00C403C5" w:rsidP="00B65278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098" w:type="dxa"/>
          </w:tcPr>
          <w:p w14:paraId="6457B7BB" w14:textId="77777777" w:rsidR="00C403C5" w:rsidRPr="007F654D" w:rsidRDefault="00C403C5" w:rsidP="00B65278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Член комиссии (фамилия, имя, отчество (при наличии), должность)</w:t>
            </w:r>
          </w:p>
        </w:tc>
        <w:tc>
          <w:tcPr>
            <w:tcW w:w="2110" w:type="dxa"/>
          </w:tcPr>
          <w:p w14:paraId="14307AC5" w14:textId="77777777" w:rsidR="00C403C5" w:rsidRPr="007F654D" w:rsidRDefault="00C403C5" w:rsidP="00B65278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Решение (допустить/не допустить)</w:t>
            </w:r>
          </w:p>
        </w:tc>
        <w:tc>
          <w:tcPr>
            <w:tcW w:w="1570" w:type="dxa"/>
          </w:tcPr>
          <w:p w14:paraId="22E29862" w14:textId="77777777" w:rsidR="00C403C5" w:rsidRPr="007F654D" w:rsidRDefault="00C403C5" w:rsidP="00B65278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Обоснование решения о не допуске участника закупки</w:t>
            </w:r>
          </w:p>
        </w:tc>
      </w:tr>
      <w:tr w:rsidR="00977251" w:rsidRPr="007F654D" w14:paraId="5CD7EDAB" w14:textId="77777777" w:rsidTr="0066050D">
        <w:tc>
          <w:tcPr>
            <w:tcW w:w="567" w:type="dxa"/>
          </w:tcPr>
          <w:p w14:paraId="4BEEFF5C" w14:textId="64C50B66" w:rsidR="00977251" w:rsidRPr="007F654D" w:rsidRDefault="00977251" w:rsidP="00977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8" w:type="dxa"/>
          </w:tcPr>
          <w:p w14:paraId="2AC74789" w14:textId="003BEB6E" w:rsidR="00977251" w:rsidRPr="007F654D" w:rsidRDefault="00977251" w:rsidP="009772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14:paraId="18D436A0" w14:textId="45D5A91E" w:rsidR="00977251" w:rsidRPr="007F654D" w:rsidRDefault="00977251" w:rsidP="0066050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570" w:type="dxa"/>
          </w:tcPr>
          <w:p w14:paraId="2040465C" w14:textId="77777777" w:rsidR="00977251" w:rsidRPr="007F654D" w:rsidRDefault="00977251" w:rsidP="0097725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251" w:rsidRPr="007F654D" w14:paraId="4E581B2D" w14:textId="77777777" w:rsidTr="0066050D">
        <w:tc>
          <w:tcPr>
            <w:tcW w:w="567" w:type="dxa"/>
          </w:tcPr>
          <w:p w14:paraId="3738F1D9" w14:textId="0C7038B1" w:rsidR="00977251" w:rsidRPr="007F654D" w:rsidRDefault="00977251" w:rsidP="00977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8" w:type="dxa"/>
          </w:tcPr>
          <w:p w14:paraId="1EA2DBDD" w14:textId="15C39CAD" w:rsidR="00977251" w:rsidRPr="007F654D" w:rsidRDefault="00977251" w:rsidP="009772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14:paraId="68D97271" w14:textId="137DC2ED" w:rsidR="00977251" w:rsidRPr="007F654D" w:rsidRDefault="00977251" w:rsidP="0066050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570" w:type="dxa"/>
          </w:tcPr>
          <w:p w14:paraId="79084BFD" w14:textId="77777777" w:rsidR="00977251" w:rsidRPr="007F654D" w:rsidRDefault="00977251" w:rsidP="0097725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251" w:rsidRPr="007F654D" w14:paraId="0D490888" w14:textId="77777777" w:rsidTr="0066050D">
        <w:tc>
          <w:tcPr>
            <w:tcW w:w="567" w:type="dxa"/>
          </w:tcPr>
          <w:p w14:paraId="764319AD" w14:textId="45AB34F7" w:rsidR="00977251" w:rsidRPr="007F654D" w:rsidRDefault="00977251" w:rsidP="00977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8" w:type="dxa"/>
          </w:tcPr>
          <w:p w14:paraId="073CEE59" w14:textId="0C5E57CB" w:rsidR="00977251" w:rsidRPr="007F654D" w:rsidRDefault="00977251" w:rsidP="009772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14:paraId="47908068" w14:textId="559F7054" w:rsidR="00977251" w:rsidRPr="007F654D" w:rsidRDefault="00977251" w:rsidP="0066050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570" w:type="dxa"/>
          </w:tcPr>
          <w:p w14:paraId="0D9AF8D7" w14:textId="77777777" w:rsidR="00977251" w:rsidRPr="007F654D" w:rsidRDefault="00977251" w:rsidP="0097725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251" w:rsidRPr="007F654D" w14:paraId="3721DB79" w14:textId="77777777" w:rsidTr="0066050D">
        <w:tc>
          <w:tcPr>
            <w:tcW w:w="567" w:type="dxa"/>
          </w:tcPr>
          <w:p w14:paraId="00AB0EB0" w14:textId="683530A6" w:rsidR="00977251" w:rsidRPr="007F654D" w:rsidRDefault="00977251" w:rsidP="00977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8" w:type="dxa"/>
          </w:tcPr>
          <w:p w14:paraId="3D5F1376" w14:textId="1A5AB868" w:rsidR="00977251" w:rsidRPr="007F654D" w:rsidRDefault="00977251" w:rsidP="009772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14:paraId="037A5F14" w14:textId="60A52E4A" w:rsidR="00977251" w:rsidRPr="007F654D" w:rsidRDefault="00977251" w:rsidP="0066050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570" w:type="dxa"/>
          </w:tcPr>
          <w:p w14:paraId="089E2C9B" w14:textId="77777777" w:rsidR="00977251" w:rsidRPr="007F654D" w:rsidRDefault="00977251" w:rsidP="0097725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251" w:rsidRPr="007F654D" w14:paraId="7D2694C9" w14:textId="77777777" w:rsidTr="0066050D">
        <w:tc>
          <w:tcPr>
            <w:tcW w:w="567" w:type="dxa"/>
          </w:tcPr>
          <w:p w14:paraId="72306A9E" w14:textId="34C46163" w:rsidR="00977251" w:rsidRPr="007F654D" w:rsidRDefault="00977251" w:rsidP="0097725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8" w:type="dxa"/>
          </w:tcPr>
          <w:p w14:paraId="467714A0" w14:textId="25613984" w:rsidR="00977251" w:rsidRPr="007F654D" w:rsidRDefault="00977251" w:rsidP="0097725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14:paraId="1A719606" w14:textId="77777777" w:rsidR="00977251" w:rsidRPr="007F654D" w:rsidRDefault="00977251" w:rsidP="0066050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570" w:type="dxa"/>
          </w:tcPr>
          <w:p w14:paraId="12951A81" w14:textId="77777777" w:rsidR="00977251" w:rsidRPr="007F654D" w:rsidRDefault="00977251" w:rsidP="0097725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251" w:rsidRPr="007F654D" w14:paraId="6337852B" w14:textId="77777777" w:rsidTr="0066050D">
        <w:tc>
          <w:tcPr>
            <w:tcW w:w="567" w:type="dxa"/>
          </w:tcPr>
          <w:p w14:paraId="7727572D" w14:textId="11A1A6E2" w:rsidR="00977251" w:rsidRPr="007F654D" w:rsidRDefault="00977251" w:rsidP="0097725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8" w:type="dxa"/>
          </w:tcPr>
          <w:p w14:paraId="3B486264" w14:textId="1DE850C8" w:rsidR="00977251" w:rsidRPr="007F654D" w:rsidRDefault="00977251" w:rsidP="00977251">
            <w:pPr>
              <w:tabs>
                <w:tab w:val="left" w:pos="915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0" w:type="dxa"/>
            <w:vAlign w:val="center"/>
          </w:tcPr>
          <w:p w14:paraId="62F378B5" w14:textId="47BF4154" w:rsidR="00977251" w:rsidRPr="007F654D" w:rsidRDefault="00977251" w:rsidP="0066050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570" w:type="dxa"/>
          </w:tcPr>
          <w:p w14:paraId="316AA48D" w14:textId="77777777" w:rsidR="00977251" w:rsidRPr="007F654D" w:rsidRDefault="00977251" w:rsidP="0097725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42DD20E" w14:textId="6C16C2CE" w:rsidR="009B2B30" w:rsidRPr="007F654D" w:rsidRDefault="00652B40" w:rsidP="00D55DBA">
      <w:pPr>
        <w:tabs>
          <w:tab w:val="left" w:pos="915"/>
          <w:tab w:val="left" w:pos="32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6"/>
          <w:szCs w:val="26"/>
        </w:rPr>
        <w:tab/>
      </w:r>
      <w:r w:rsidR="00C403C5" w:rsidRPr="007F654D">
        <w:rPr>
          <w:rFonts w:ascii="Times New Roman" w:hAnsi="Times New Roman" w:cs="Times New Roman"/>
          <w:sz w:val="24"/>
          <w:szCs w:val="24"/>
        </w:rPr>
        <w:t>Принятое решение комиссии:</w:t>
      </w:r>
      <w:r w:rsidR="009B2B30" w:rsidRPr="007F654D">
        <w:rPr>
          <w:rFonts w:ascii="Times New Roman" w:hAnsi="Times New Roman" w:cs="Times New Roman"/>
          <w:sz w:val="24"/>
          <w:szCs w:val="24"/>
        </w:rPr>
        <w:t xml:space="preserve"> единогласно принято решение о допуске заявки</w:t>
      </w:r>
      <w:r w:rsidR="00CA14B7" w:rsidRPr="007F654D">
        <w:rPr>
          <w:sz w:val="24"/>
          <w:szCs w:val="24"/>
        </w:rPr>
        <w:t xml:space="preserve"> </w:t>
      </w:r>
      <w:r w:rsidR="004A021F" w:rsidRPr="007F654D">
        <w:rPr>
          <w:rFonts w:ascii="Times New Roman" w:hAnsi="Times New Roman" w:cs="Times New Roman"/>
          <w:sz w:val="24"/>
          <w:szCs w:val="24"/>
        </w:rPr>
        <w:t>ООО «Шериф»</w:t>
      </w:r>
      <w:r w:rsidR="009B2B30" w:rsidRPr="007F654D">
        <w:rPr>
          <w:rFonts w:ascii="Times New Roman" w:hAnsi="Times New Roman" w:cs="Times New Roman"/>
          <w:sz w:val="24"/>
          <w:szCs w:val="24"/>
        </w:rPr>
        <w:t xml:space="preserve"> </w:t>
      </w:r>
      <w:r w:rsidR="001718C2" w:rsidRPr="007F654D">
        <w:rPr>
          <w:rFonts w:ascii="Times New Roman" w:hAnsi="Times New Roman" w:cs="Times New Roman"/>
          <w:sz w:val="24"/>
          <w:szCs w:val="24"/>
        </w:rPr>
        <w:t>по л</w:t>
      </w:r>
      <w:r w:rsidR="00F27D8D" w:rsidRPr="007F654D">
        <w:rPr>
          <w:rFonts w:ascii="Times New Roman" w:hAnsi="Times New Roman" w:cs="Times New Roman"/>
          <w:sz w:val="24"/>
          <w:szCs w:val="24"/>
        </w:rPr>
        <w:t>отам</w:t>
      </w:r>
      <w:r w:rsidR="00D94BFE" w:rsidRPr="007F654D">
        <w:rPr>
          <w:rFonts w:ascii="Times New Roman" w:hAnsi="Times New Roman" w:cs="Times New Roman"/>
          <w:sz w:val="24"/>
          <w:szCs w:val="24"/>
        </w:rPr>
        <w:t xml:space="preserve"> </w:t>
      </w:r>
      <w:r w:rsidR="004A021F" w:rsidRPr="007F654D">
        <w:rPr>
          <w:rFonts w:ascii="Times New Roman" w:hAnsi="Times New Roman" w:cs="Times New Roman"/>
          <w:sz w:val="24"/>
          <w:szCs w:val="24"/>
        </w:rPr>
        <w:t>№ 1, № 2, № 3, № 4, № 5, № 6, № 7, № 8, № 9, № 10, № 14, № 15, № 16, № 20 № 21, № 22, № 23, № 24, № 25, № 26, № 27, № 28, № 29, № 30, № 31</w:t>
      </w:r>
      <w:r w:rsidR="007947E8" w:rsidRPr="007F654D">
        <w:rPr>
          <w:rFonts w:ascii="Times New Roman" w:hAnsi="Times New Roman" w:cs="Times New Roman"/>
          <w:sz w:val="24"/>
          <w:szCs w:val="24"/>
        </w:rPr>
        <w:t xml:space="preserve"> </w:t>
      </w:r>
      <w:r w:rsidR="009B2B30" w:rsidRPr="007F654D">
        <w:rPr>
          <w:rFonts w:ascii="Times New Roman" w:hAnsi="Times New Roman" w:cs="Times New Roman"/>
          <w:sz w:val="24"/>
          <w:szCs w:val="24"/>
        </w:rPr>
        <w:t xml:space="preserve">к </w:t>
      </w:r>
      <w:r w:rsidR="00D94BFE" w:rsidRPr="007F654D">
        <w:rPr>
          <w:rFonts w:ascii="Times New Roman" w:hAnsi="Times New Roman" w:cs="Times New Roman"/>
          <w:sz w:val="24"/>
          <w:szCs w:val="24"/>
        </w:rPr>
        <w:t>оценке/</w:t>
      </w:r>
      <w:r w:rsidR="009B2B30" w:rsidRPr="007F654D">
        <w:rPr>
          <w:rFonts w:ascii="Times New Roman" w:hAnsi="Times New Roman" w:cs="Times New Roman"/>
          <w:sz w:val="24"/>
          <w:szCs w:val="24"/>
        </w:rPr>
        <w:t xml:space="preserve">участию в запросе предложений </w:t>
      </w:r>
      <w:r w:rsidR="00D94BFE" w:rsidRPr="007F654D">
        <w:rPr>
          <w:rFonts w:ascii="Times New Roman" w:hAnsi="Times New Roman" w:cs="Times New Roman"/>
          <w:sz w:val="24"/>
          <w:szCs w:val="24"/>
        </w:rPr>
        <w:t>на основании критериев</w:t>
      </w:r>
      <w:r w:rsidR="009B2B30" w:rsidRPr="007F654D">
        <w:rPr>
          <w:rFonts w:ascii="Times New Roman" w:hAnsi="Times New Roman" w:cs="Times New Roman"/>
          <w:sz w:val="24"/>
          <w:szCs w:val="24"/>
        </w:rPr>
        <w:t>, указанных в документации о проведении запроса предложений.</w:t>
      </w:r>
    </w:p>
    <w:p w14:paraId="28E78AFF" w14:textId="7DD78FC9" w:rsidR="005604A5" w:rsidRPr="007F654D" w:rsidRDefault="005604A5" w:rsidP="005604A5">
      <w:pPr>
        <w:tabs>
          <w:tab w:val="left" w:pos="91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54D">
        <w:rPr>
          <w:rFonts w:ascii="Times New Roman" w:hAnsi="Times New Roman" w:cs="Times New Roman"/>
          <w:b/>
          <w:bCs/>
          <w:sz w:val="24"/>
          <w:szCs w:val="24"/>
        </w:rPr>
        <w:t>Регистрационный номер заявки №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604A5" w:rsidRPr="007F654D" w14:paraId="61DF80AA" w14:textId="77777777" w:rsidTr="002830AA">
        <w:tc>
          <w:tcPr>
            <w:tcW w:w="4672" w:type="dxa"/>
          </w:tcPr>
          <w:p w14:paraId="55CC29DC" w14:textId="77777777" w:rsidR="005604A5" w:rsidRPr="007F654D" w:rsidRDefault="005604A5" w:rsidP="002830AA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Наименования участника закупки, падавшего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673" w:type="dxa"/>
          </w:tcPr>
          <w:p w14:paraId="146EB2DE" w14:textId="77777777" w:rsidR="005604A5" w:rsidRPr="007F654D" w:rsidRDefault="005604A5" w:rsidP="002830AA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0AF3C" w14:textId="638A2B4F" w:rsidR="005604A5" w:rsidRPr="007F654D" w:rsidRDefault="004A021F" w:rsidP="002830AA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«Стерлинг»</w:t>
            </w:r>
          </w:p>
        </w:tc>
      </w:tr>
      <w:tr w:rsidR="005604A5" w:rsidRPr="007F654D" w14:paraId="0B1D2E4B" w14:textId="77777777" w:rsidTr="002830AA">
        <w:tc>
          <w:tcPr>
            <w:tcW w:w="4672" w:type="dxa"/>
          </w:tcPr>
          <w:p w14:paraId="5657DAF0" w14:textId="77777777" w:rsidR="005604A5" w:rsidRPr="007F654D" w:rsidRDefault="005604A5" w:rsidP="002830AA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4673" w:type="dxa"/>
          </w:tcPr>
          <w:p w14:paraId="03771995" w14:textId="246A7CB4" w:rsidR="005604A5" w:rsidRPr="007F654D" w:rsidRDefault="005604A5" w:rsidP="002830AA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4A021F" w:rsidRPr="007F654D">
              <w:rPr>
                <w:rFonts w:ascii="Times New Roman" w:hAnsi="Times New Roman" w:cs="Times New Roman"/>
                <w:sz w:val="24"/>
                <w:szCs w:val="24"/>
              </w:rPr>
              <w:t>Тирасполь</w:t>
            </w: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4A021F" w:rsidRPr="007F654D">
              <w:rPr>
                <w:rFonts w:ascii="Times New Roman" w:hAnsi="Times New Roman" w:cs="Times New Roman"/>
                <w:sz w:val="24"/>
                <w:szCs w:val="24"/>
              </w:rPr>
              <w:t>Восстания, д. 4</w:t>
            </w:r>
          </w:p>
        </w:tc>
      </w:tr>
      <w:tr w:rsidR="005604A5" w:rsidRPr="007F654D" w14:paraId="6EC47131" w14:textId="77777777" w:rsidTr="002830AA">
        <w:tc>
          <w:tcPr>
            <w:tcW w:w="4672" w:type="dxa"/>
          </w:tcPr>
          <w:p w14:paraId="79859975" w14:textId="77777777" w:rsidR="005604A5" w:rsidRPr="007F654D" w:rsidRDefault="005604A5" w:rsidP="002830AA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4673" w:type="dxa"/>
          </w:tcPr>
          <w:p w14:paraId="60691F6A" w14:textId="77777777" w:rsidR="004A021F" w:rsidRPr="007F654D" w:rsidRDefault="004A021F" w:rsidP="004A021F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дата: 20.09.2024 г.</w:t>
            </w:r>
          </w:p>
          <w:p w14:paraId="2E32D28F" w14:textId="3BE71527" w:rsidR="005604A5" w:rsidRPr="007F654D" w:rsidRDefault="004A021F" w:rsidP="004A021F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время: 12:00 часов</w:t>
            </w:r>
          </w:p>
        </w:tc>
      </w:tr>
    </w:tbl>
    <w:p w14:paraId="01375C51" w14:textId="786DA39B" w:rsidR="005604A5" w:rsidRPr="007F654D" w:rsidRDefault="005604A5" w:rsidP="005604A5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F654D">
        <w:rPr>
          <w:rFonts w:ascii="Times New Roman" w:hAnsi="Times New Roman" w:cs="Times New Roman"/>
          <w:sz w:val="26"/>
          <w:szCs w:val="26"/>
        </w:rPr>
        <w:tab/>
      </w:r>
    </w:p>
    <w:p w14:paraId="43DD381D" w14:textId="1F97CAA7" w:rsidR="005604A5" w:rsidRPr="007F654D" w:rsidRDefault="005604A5" w:rsidP="005604A5">
      <w:pPr>
        <w:tabs>
          <w:tab w:val="left" w:pos="915"/>
          <w:tab w:val="left" w:pos="32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7F654D">
        <w:rPr>
          <w:rFonts w:ascii="Times New Roman" w:hAnsi="Times New Roman" w:cs="Times New Roman"/>
          <w:sz w:val="24"/>
          <w:szCs w:val="24"/>
        </w:rPr>
        <w:t xml:space="preserve">Комиссией проверено наличие и соответствие документов, представленных участником закупки по лотам </w:t>
      </w:r>
      <w:r w:rsidR="004A021F" w:rsidRPr="007F654D">
        <w:rPr>
          <w:rFonts w:ascii="Times New Roman" w:hAnsi="Times New Roman" w:cs="Times New Roman"/>
          <w:sz w:val="24"/>
          <w:szCs w:val="24"/>
        </w:rPr>
        <w:t xml:space="preserve">№ 1, № 2, № 3, № 4, № 5, № 6, № 7, № 8, № 9, № 10, № 11, № 12, № 13, № 14, № 15, № 16, № 17, № 18, № 19, № 20 № 21, № 22, № 23, № 24, № 25, № 26, № 27, № 28, № 29, № 30, № 31, № 32 </w:t>
      </w:r>
      <w:r w:rsidRPr="007F654D">
        <w:rPr>
          <w:rFonts w:ascii="Times New Roman" w:hAnsi="Times New Roman" w:cs="Times New Roman"/>
          <w:sz w:val="24"/>
          <w:szCs w:val="24"/>
        </w:rPr>
        <w:t>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14:paraId="18BE7C37" w14:textId="77777777" w:rsidR="005604A5" w:rsidRPr="007F654D" w:rsidRDefault="005604A5" w:rsidP="005604A5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ab/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14:paraId="5EB01A74" w14:textId="24A9E3E2" w:rsidR="005604A5" w:rsidRPr="007F654D" w:rsidRDefault="005604A5" w:rsidP="005604A5">
      <w:pPr>
        <w:tabs>
          <w:tab w:val="left" w:pos="915"/>
          <w:tab w:val="left" w:pos="32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ab/>
        <w:t xml:space="preserve">Комиссией выявлено, что документы и информация, предоставленные                  </w:t>
      </w:r>
      <w:r w:rsidR="004A021F" w:rsidRPr="007F654D">
        <w:rPr>
          <w:rFonts w:ascii="Times New Roman" w:hAnsi="Times New Roman" w:cs="Times New Roman"/>
          <w:sz w:val="24"/>
          <w:szCs w:val="24"/>
        </w:rPr>
        <w:t>ООО «Стерлинг»</w:t>
      </w:r>
      <w:r w:rsidRPr="007F654D">
        <w:rPr>
          <w:rFonts w:ascii="Times New Roman" w:hAnsi="Times New Roman" w:cs="Times New Roman"/>
          <w:sz w:val="24"/>
          <w:szCs w:val="24"/>
        </w:rPr>
        <w:t xml:space="preserve"> по лотам </w:t>
      </w:r>
      <w:r w:rsidR="004A021F" w:rsidRPr="007F654D">
        <w:rPr>
          <w:rFonts w:ascii="Times New Roman" w:hAnsi="Times New Roman" w:cs="Times New Roman"/>
          <w:sz w:val="24"/>
          <w:szCs w:val="24"/>
        </w:rPr>
        <w:t>№ 1, № 2, № 3, № 4, № 5, № 6, № 7, № 8, № 9, № 10, № 11, № 12, № 13, № 14, № 15, № 16, № 17, № 18, № 19, № 20</w:t>
      </w:r>
      <w:r w:rsidR="00C4030D" w:rsidRPr="007F654D">
        <w:rPr>
          <w:rFonts w:ascii="Times New Roman" w:hAnsi="Times New Roman" w:cs="Times New Roman"/>
          <w:sz w:val="24"/>
          <w:szCs w:val="24"/>
        </w:rPr>
        <w:t>,</w:t>
      </w:r>
      <w:r w:rsidR="004A021F" w:rsidRPr="007F654D">
        <w:rPr>
          <w:rFonts w:ascii="Times New Roman" w:hAnsi="Times New Roman" w:cs="Times New Roman"/>
          <w:sz w:val="24"/>
          <w:szCs w:val="24"/>
        </w:rPr>
        <w:t xml:space="preserve"> № 21, № 22, № 23, № 24, № 25, № 26, № 27, № 28, № 29, № 30, № 31, № 32 </w:t>
      </w:r>
      <w:r w:rsidRPr="007F654D">
        <w:rPr>
          <w:rFonts w:ascii="Times New Roman" w:hAnsi="Times New Roman" w:cs="Times New Roman"/>
          <w:sz w:val="24"/>
          <w:szCs w:val="24"/>
        </w:rPr>
        <w:t>соответствуют требованиям, установленным извещением и документацией о проведении запроса предложений.</w:t>
      </w:r>
    </w:p>
    <w:p w14:paraId="24F3B121" w14:textId="24981C6F" w:rsidR="005604A5" w:rsidRPr="007F654D" w:rsidRDefault="005604A5" w:rsidP="005604A5">
      <w:pPr>
        <w:tabs>
          <w:tab w:val="left" w:pos="915"/>
          <w:tab w:val="left" w:pos="32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ab/>
        <w:t xml:space="preserve">Результаты голосования комиссии о допуске заявки </w:t>
      </w:r>
      <w:r w:rsidR="004A021F" w:rsidRPr="007F654D">
        <w:rPr>
          <w:rFonts w:ascii="Times New Roman" w:hAnsi="Times New Roman" w:cs="Times New Roman"/>
          <w:sz w:val="24"/>
          <w:szCs w:val="24"/>
        </w:rPr>
        <w:t>ООО «Стерлинг»</w:t>
      </w:r>
      <w:r w:rsidRPr="007F654D">
        <w:rPr>
          <w:rFonts w:ascii="Times New Roman" w:hAnsi="Times New Roman" w:cs="Times New Roman"/>
          <w:sz w:val="24"/>
          <w:szCs w:val="24"/>
        </w:rPr>
        <w:t xml:space="preserve"> по лотам </w:t>
      </w:r>
      <w:r w:rsidR="004A021F" w:rsidRPr="007F654D">
        <w:rPr>
          <w:rFonts w:ascii="Times New Roman" w:hAnsi="Times New Roman" w:cs="Times New Roman"/>
          <w:sz w:val="24"/>
          <w:szCs w:val="24"/>
        </w:rPr>
        <w:t>№ 1, № 2, № 3, № 4, № 5, № 6, № 7, № 8, № 9, № 10, № 11, № 12, № 13, № 14, № 15, № 16, № 17, № 18, № 19, № 20</w:t>
      </w:r>
      <w:r w:rsidR="00C4030D" w:rsidRPr="007F654D">
        <w:rPr>
          <w:rFonts w:ascii="Times New Roman" w:hAnsi="Times New Roman" w:cs="Times New Roman"/>
          <w:sz w:val="24"/>
          <w:szCs w:val="24"/>
        </w:rPr>
        <w:t>,</w:t>
      </w:r>
      <w:r w:rsidR="004A021F" w:rsidRPr="007F654D">
        <w:rPr>
          <w:rFonts w:ascii="Times New Roman" w:hAnsi="Times New Roman" w:cs="Times New Roman"/>
          <w:sz w:val="24"/>
          <w:szCs w:val="24"/>
        </w:rPr>
        <w:t xml:space="preserve"> № 21, № 22, № 23, № 24, № 25, № 26, № 27, № 28, № 29, № 30, № 31, № 32</w:t>
      </w:r>
      <w:r w:rsidRPr="007F654D">
        <w:rPr>
          <w:rFonts w:ascii="Times New Roman" w:hAnsi="Times New Roman" w:cs="Times New Roman"/>
          <w:sz w:val="24"/>
          <w:szCs w:val="24"/>
        </w:rPr>
        <w:t xml:space="preserve"> к оценке/участию в запросе предложений на основании критериев, указанных в документации о проведении запроса предложений: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5098"/>
        <w:gridCol w:w="2110"/>
        <w:gridCol w:w="1570"/>
      </w:tblGrid>
      <w:tr w:rsidR="005604A5" w:rsidRPr="007F654D" w14:paraId="5DC97C3E" w14:textId="77777777" w:rsidTr="002830AA">
        <w:tc>
          <w:tcPr>
            <w:tcW w:w="567" w:type="dxa"/>
          </w:tcPr>
          <w:p w14:paraId="33DF026D" w14:textId="77777777" w:rsidR="005604A5" w:rsidRPr="007F654D" w:rsidRDefault="005604A5" w:rsidP="002830AA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D6CD55C" w14:textId="77777777" w:rsidR="005604A5" w:rsidRPr="007F654D" w:rsidRDefault="005604A5" w:rsidP="002830AA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098" w:type="dxa"/>
          </w:tcPr>
          <w:p w14:paraId="2341E205" w14:textId="77777777" w:rsidR="005604A5" w:rsidRPr="007F654D" w:rsidRDefault="005604A5" w:rsidP="002830A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Член комиссии (фамилия, имя, отчество (при наличии), должность)</w:t>
            </w:r>
          </w:p>
        </w:tc>
        <w:tc>
          <w:tcPr>
            <w:tcW w:w="2110" w:type="dxa"/>
          </w:tcPr>
          <w:p w14:paraId="3188AB1D" w14:textId="77777777" w:rsidR="005604A5" w:rsidRPr="007F654D" w:rsidRDefault="005604A5" w:rsidP="002830A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Решение (допустить/не допустить)</w:t>
            </w:r>
          </w:p>
        </w:tc>
        <w:tc>
          <w:tcPr>
            <w:tcW w:w="1570" w:type="dxa"/>
          </w:tcPr>
          <w:p w14:paraId="63195472" w14:textId="77777777" w:rsidR="005604A5" w:rsidRPr="007F654D" w:rsidRDefault="005604A5" w:rsidP="002830A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Обоснование решения о не допуске участника закупки</w:t>
            </w:r>
          </w:p>
        </w:tc>
      </w:tr>
      <w:tr w:rsidR="00977251" w:rsidRPr="007F654D" w14:paraId="689CC0F3" w14:textId="77777777" w:rsidTr="002830AA">
        <w:tc>
          <w:tcPr>
            <w:tcW w:w="567" w:type="dxa"/>
          </w:tcPr>
          <w:p w14:paraId="15B046C5" w14:textId="05523460" w:rsidR="00977251" w:rsidRPr="007F654D" w:rsidRDefault="00977251" w:rsidP="0097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74196734"/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8" w:type="dxa"/>
          </w:tcPr>
          <w:p w14:paraId="2697AACA" w14:textId="746FCDD0" w:rsidR="00977251" w:rsidRPr="007F654D" w:rsidRDefault="00977251" w:rsidP="009772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</w:tcPr>
          <w:p w14:paraId="237FDC34" w14:textId="77777777" w:rsidR="00977251" w:rsidRPr="007F654D" w:rsidRDefault="00977251" w:rsidP="0097725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570" w:type="dxa"/>
          </w:tcPr>
          <w:p w14:paraId="7B2F820A" w14:textId="77777777" w:rsidR="00977251" w:rsidRPr="007F654D" w:rsidRDefault="00977251" w:rsidP="0097725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251" w:rsidRPr="007F654D" w14:paraId="5F988AD7" w14:textId="77777777" w:rsidTr="002830AA">
        <w:tc>
          <w:tcPr>
            <w:tcW w:w="567" w:type="dxa"/>
          </w:tcPr>
          <w:p w14:paraId="60A32C47" w14:textId="47652328" w:rsidR="00977251" w:rsidRPr="007F654D" w:rsidRDefault="00977251" w:rsidP="0097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8" w:type="dxa"/>
          </w:tcPr>
          <w:p w14:paraId="6EE67F40" w14:textId="00379782" w:rsidR="00977251" w:rsidRPr="007F654D" w:rsidRDefault="00977251" w:rsidP="009772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</w:tcPr>
          <w:p w14:paraId="1BACA3D4" w14:textId="77777777" w:rsidR="00977251" w:rsidRPr="007F654D" w:rsidRDefault="00977251" w:rsidP="0097725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570" w:type="dxa"/>
          </w:tcPr>
          <w:p w14:paraId="4915ACF2" w14:textId="77777777" w:rsidR="00977251" w:rsidRPr="007F654D" w:rsidRDefault="00977251" w:rsidP="0097725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251" w:rsidRPr="007F654D" w14:paraId="05C8DA15" w14:textId="77777777" w:rsidTr="002830AA">
        <w:tc>
          <w:tcPr>
            <w:tcW w:w="567" w:type="dxa"/>
          </w:tcPr>
          <w:p w14:paraId="7A134C85" w14:textId="63483B8D" w:rsidR="00977251" w:rsidRPr="007F654D" w:rsidRDefault="00977251" w:rsidP="0097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8" w:type="dxa"/>
          </w:tcPr>
          <w:p w14:paraId="516B722B" w14:textId="6FBBFBEA" w:rsidR="00977251" w:rsidRPr="007F654D" w:rsidRDefault="00977251" w:rsidP="009772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</w:tcPr>
          <w:p w14:paraId="2207AC2C" w14:textId="77777777" w:rsidR="00977251" w:rsidRPr="007F654D" w:rsidRDefault="00977251" w:rsidP="0097725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570" w:type="dxa"/>
          </w:tcPr>
          <w:p w14:paraId="1B64D194" w14:textId="77777777" w:rsidR="00977251" w:rsidRPr="007F654D" w:rsidRDefault="00977251" w:rsidP="0097725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251" w:rsidRPr="007F654D" w14:paraId="4AF9B79F" w14:textId="77777777" w:rsidTr="002830AA">
        <w:tc>
          <w:tcPr>
            <w:tcW w:w="567" w:type="dxa"/>
          </w:tcPr>
          <w:p w14:paraId="05631DC4" w14:textId="53BF5131" w:rsidR="00977251" w:rsidRPr="007F654D" w:rsidRDefault="00977251" w:rsidP="0097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8" w:type="dxa"/>
          </w:tcPr>
          <w:p w14:paraId="46799C47" w14:textId="19BC27DD" w:rsidR="00977251" w:rsidRPr="007F654D" w:rsidRDefault="00977251" w:rsidP="009772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</w:tcPr>
          <w:p w14:paraId="426D32D9" w14:textId="77777777" w:rsidR="00977251" w:rsidRPr="007F654D" w:rsidRDefault="00977251" w:rsidP="0097725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570" w:type="dxa"/>
          </w:tcPr>
          <w:p w14:paraId="72448D9D" w14:textId="77777777" w:rsidR="00977251" w:rsidRPr="007F654D" w:rsidRDefault="00977251" w:rsidP="0097725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251" w:rsidRPr="007F654D" w14:paraId="1BC70C71" w14:textId="77777777" w:rsidTr="002830AA">
        <w:tc>
          <w:tcPr>
            <w:tcW w:w="567" w:type="dxa"/>
          </w:tcPr>
          <w:p w14:paraId="690624B4" w14:textId="12105957" w:rsidR="00977251" w:rsidRPr="007F654D" w:rsidRDefault="00977251" w:rsidP="0097725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8" w:type="dxa"/>
          </w:tcPr>
          <w:p w14:paraId="2BBAF458" w14:textId="625201B4" w:rsidR="00977251" w:rsidRPr="007F654D" w:rsidRDefault="00977251" w:rsidP="0097725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</w:tcPr>
          <w:p w14:paraId="36720C11" w14:textId="77777777" w:rsidR="00977251" w:rsidRPr="007F654D" w:rsidRDefault="00977251" w:rsidP="0097725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570" w:type="dxa"/>
          </w:tcPr>
          <w:p w14:paraId="5045AB3C" w14:textId="77777777" w:rsidR="00977251" w:rsidRPr="007F654D" w:rsidRDefault="00977251" w:rsidP="0097725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251" w:rsidRPr="007F654D" w14:paraId="32C42E62" w14:textId="77777777" w:rsidTr="002830AA">
        <w:tc>
          <w:tcPr>
            <w:tcW w:w="567" w:type="dxa"/>
          </w:tcPr>
          <w:p w14:paraId="2BA8B60B" w14:textId="1D6B7A78" w:rsidR="00977251" w:rsidRPr="007F654D" w:rsidRDefault="00977251" w:rsidP="0097725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8" w:type="dxa"/>
          </w:tcPr>
          <w:p w14:paraId="025C82B7" w14:textId="7F184DF9" w:rsidR="00977251" w:rsidRPr="007F654D" w:rsidRDefault="00977251" w:rsidP="00977251">
            <w:pPr>
              <w:tabs>
                <w:tab w:val="left" w:pos="915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0" w:type="dxa"/>
          </w:tcPr>
          <w:p w14:paraId="320F5B3B" w14:textId="27A68854" w:rsidR="00977251" w:rsidRPr="007F654D" w:rsidRDefault="00977251" w:rsidP="0097725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570" w:type="dxa"/>
          </w:tcPr>
          <w:p w14:paraId="122BBB7C" w14:textId="77777777" w:rsidR="00977251" w:rsidRPr="007F654D" w:rsidRDefault="00977251" w:rsidP="0097725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7"/>
    <w:p w14:paraId="66676DAE" w14:textId="038A3CE9" w:rsidR="005604A5" w:rsidRPr="007F654D" w:rsidRDefault="005604A5" w:rsidP="00D55DBA">
      <w:pPr>
        <w:tabs>
          <w:tab w:val="left" w:pos="915"/>
          <w:tab w:val="left" w:pos="32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6"/>
          <w:szCs w:val="26"/>
        </w:rPr>
        <w:tab/>
      </w:r>
      <w:r w:rsidRPr="007F654D">
        <w:rPr>
          <w:rFonts w:ascii="Times New Roman" w:hAnsi="Times New Roman" w:cs="Times New Roman"/>
          <w:sz w:val="24"/>
          <w:szCs w:val="24"/>
        </w:rPr>
        <w:t>Принятое решение комиссии: единогласно принято решение о допуске заявки</w:t>
      </w:r>
      <w:r w:rsidRPr="007F654D">
        <w:rPr>
          <w:sz w:val="24"/>
          <w:szCs w:val="24"/>
        </w:rPr>
        <w:t xml:space="preserve"> </w:t>
      </w:r>
      <w:r w:rsidR="004A021F" w:rsidRPr="007F654D">
        <w:rPr>
          <w:rFonts w:ascii="Times New Roman" w:hAnsi="Times New Roman" w:cs="Times New Roman"/>
          <w:sz w:val="24"/>
          <w:szCs w:val="24"/>
        </w:rPr>
        <w:t>ООО «Стерлинг»</w:t>
      </w:r>
      <w:r w:rsidRPr="007F654D">
        <w:rPr>
          <w:rFonts w:ascii="Times New Roman" w:hAnsi="Times New Roman" w:cs="Times New Roman"/>
          <w:sz w:val="24"/>
          <w:szCs w:val="24"/>
        </w:rPr>
        <w:t xml:space="preserve"> по лотам </w:t>
      </w:r>
      <w:r w:rsidR="004A021F" w:rsidRPr="007F654D">
        <w:rPr>
          <w:rFonts w:ascii="Times New Roman" w:hAnsi="Times New Roman" w:cs="Times New Roman"/>
          <w:sz w:val="24"/>
          <w:szCs w:val="24"/>
        </w:rPr>
        <w:t>№ 1, № 2, № 3, № 4, № 5, № 6, № 7, № 8, № 9, № 10, № 11, № 12, № 13, № 14, № 15, № 16, № 17, № 18, № 19, № 20</w:t>
      </w:r>
      <w:r w:rsidR="00C4030D" w:rsidRPr="007F654D">
        <w:rPr>
          <w:rFonts w:ascii="Times New Roman" w:hAnsi="Times New Roman" w:cs="Times New Roman"/>
          <w:sz w:val="24"/>
          <w:szCs w:val="24"/>
        </w:rPr>
        <w:t>,</w:t>
      </w:r>
      <w:r w:rsidR="004A021F" w:rsidRPr="007F654D">
        <w:rPr>
          <w:rFonts w:ascii="Times New Roman" w:hAnsi="Times New Roman" w:cs="Times New Roman"/>
          <w:sz w:val="24"/>
          <w:szCs w:val="24"/>
        </w:rPr>
        <w:t xml:space="preserve"> № 21, № 22, № 23, № 24, № 25, № 26, № 27, № 28, № 29, № 30, № 31, № 32</w:t>
      </w:r>
      <w:r w:rsidRPr="007F654D">
        <w:rPr>
          <w:rFonts w:ascii="Times New Roman" w:hAnsi="Times New Roman" w:cs="Times New Roman"/>
          <w:sz w:val="24"/>
          <w:szCs w:val="24"/>
        </w:rPr>
        <w:t xml:space="preserve"> к оценке/участию в запросе предложений на основании критериев, указанных в документации о проведении запроса предложений.</w:t>
      </w:r>
    </w:p>
    <w:p w14:paraId="18794E39" w14:textId="215F5209" w:rsidR="001318A1" w:rsidRPr="007F654D" w:rsidRDefault="00D65C58" w:rsidP="001318A1">
      <w:pPr>
        <w:tabs>
          <w:tab w:val="left" w:pos="9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ab/>
      </w:r>
      <w:r w:rsidR="001318A1" w:rsidRPr="007F654D">
        <w:rPr>
          <w:rFonts w:ascii="Times New Roman" w:hAnsi="Times New Roman"/>
          <w:sz w:val="24"/>
          <w:szCs w:val="24"/>
        </w:rPr>
        <w:t xml:space="preserve">11. По результатам проведения проверки заявки на участие в запросе предложений по лотам </w:t>
      </w:r>
      <w:r w:rsidR="007F5617" w:rsidRPr="007F654D">
        <w:rPr>
          <w:rFonts w:ascii="Times New Roman" w:hAnsi="Times New Roman" w:cs="Times New Roman"/>
          <w:sz w:val="23"/>
          <w:szCs w:val="23"/>
        </w:rPr>
        <w:t xml:space="preserve">№ 11, № 12, № 13, № 17, № 18, № 19, № 32 </w:t>
      </w:r>
      <w:r w:rsidR="001318A1" w:rsidRPr="007F654D">
        <w:rPr>
          <w:rFonts w:ascii="Times New Roman" w:hAnsi="Times New Roman" w:cs="Times New Roman"/>
          <w:sz w:val="24"/>
          <w:szCs w:val="24"/>
        </w:rPr>
        <w:t>на предмет соответствия требованиям, установленным извещением и документацией о проведении запроса предложений, комиссией по рассмотрению заявок на участие в запросе предложений и окончательных предложений признана соответствующей одна заявка на участие в запросе предложений.</w:t>
      </w:r>
    </w:p>
    <w:p w14:paraId="1EFACCED" w14:textId="61F9F8E9" w:rsidR="001318A1" w:rsidRPr="007F654D" w:rsidRDefault="001318A1" w:rsidP="001318A1">
      <w:pPr>
        <w:tabs>
          <w:tab w:val="left" w:pos="9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ab/>
        <w:t xml:space="preserve">Таким образом, в соответствии с подпунктом в) части второй пункта 9 статьи 44 Закона запрос предложений </w:t>
      </w:r>
      <w:r w:rsidRPr="007F654D">
        <w:rPr>
          <w:rFonts w:ascii="Times New Roman" w:hAnsi="Times New Roman"/>
          <w:sz w:val="24"/>
          <w:szCs w:val="24"/>
        </w:rPr>
        <w:t xml:space="preserve">по лотам </w:t>
      </w:r>
      <w:r w:rsidR="007F5617" w:rsidRPr="007F654D">
        <w:rPr>
          <w:rFonts w:ascii="Times New Roman" w:hAnsi="Times New Roman" w:cs="Times New Roman"/>
          <w:sz w:val="23"/>
          <w:szCs w:val="23"/>
        </w:rPr>
        <w:t xml:space="preserve">№ 11, № 12, № 13, № 17, № 18, № 19, № 32 </w:t>
      </w:r>
      <w:r w:rsidRPr="007F654D">
        <w:rPr>
          <w:rFonts w:ascii="Times New Roman" w:hAnsi="Times New Roman" w:cs="Times New Roman"/>
          <w:sz w:val="24"/>
          <w:szCs w:val="24"/>
        </w:rPr>
        <w:t>признан несостоявшимся.</w:t>
      </w:r>
    </w:p>
    <w:p w14:paraId="16946E07" w14:textId="694F6FBD" w:rsidR="001318A1" w:rsidRPr="007F654D" w:rsidRDefault="001318A1" w:rsidP="001318A1">
      <w:pPr>
        <w:tabs>
          <w:tab w:val="left" w:pos="915"/>
        </w:tabs>
        <w:jc w:val="both"/>
        <w:rPr>
          <w:rFonts w:ascii="Times New Roman" w:hAnsi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ab/>
        <w:t xml:space="preserve">12. </w:t>
      </w:r>
      <w:r w:rsidRPr="007F654D">
        <w:rPr>
          <w:rFonts w:ascii="Times New Roman" w:hAnsi="Times New Roman"/>
          <w:sz w:val="24"/>
          <w:szCs w:val="24"/>
        </w:rPr>
        <w:t xml:space="preserve">Комиссией проведена оценка допущенных заявок по лотам </w:t>
      </w:r>
      <w:r w:rsidR="007F5617" w:rsidRPr="007F654D">
        <w:rPr>
          <w:rFonts w:ascii="Times New Roman" w:hAnsi="Times New Roman" w:cs="Times New Roman"/>
          <w:sz w:val="23"/>
          <w:szCs w:val="23"/>
        </w:rPr>
        <w:t>№ 1, № 2, № 3, № 4, № 5, № 6, № 7, №</w:t>
      </w:r>
      <w:r w:rsidR="00C4030D" w:rsidRPr="007F654D">
        <w:rPr>
          <w:rFonts w:ascii="Times New Roman" w:hAnsi="Times New Roman" w:cs="Times New Roman"/>
          <w:sz w:val="23"/>
          <w:szCs w:val="23"/>
        </w:rPr>
        <w:t xml:space="preserve"> </w:t>
      </w:r>
      <w:r w:rsidR="007F5617" w:rsidRPr="007F654D">
        <w:rPr>
          <w:rFonts w:ascii="Times New Roman" w:hAnsi="Times New Roman" w:cs="Times New Roman"/>
          <w:sz w:val="23"/>
          <w:szCs w:val="23"/>
        </w:rPr>
        <w:t xml:space="preserve">8, № 9, № 10, № 14, № 15, № 16, № 20, № 21, № 22, № 23, № 24, № 25, № 26, № 27, № 28, № 29, № 30, № 31 </w:t>
      </w:r>
      <w:r w:rsidRPr="007F654D">
        <w:rPr>
          <w:rFonts w:ascii="Times New Roman" w:hAnsi="Times New Roman"/>
          <w:sz w:val="24"/>
          <w:szCs w:val="24"/>
        </w:rPr>
        <w:t>в части предоставления преимуществ, предоставляемых заказчиком в соответствии с Законом Приднестровской Молдавской Республики от 26 ноября 2018 года № 318-З-VI «О закупках в Приднестровской Молдавской Республике» (САЗ 18-48) (Приложение № 3 к настоящему Протоколу)</w:t>
      </w:r>
    </w:p>
    <w:p w14:paraId="574DB26C" w14:textId="277E8F3C" w:rsidR="001318A1" w:rsidRPr="007F654D" w:rsidRDefault="001318A1" w:rsidP="001318A1">
      <w:pPr>
        <w:tabs>
          <w:tab w:val="left" w:pos="915"/>
        </w:tabs>
        <w:jc w:val="both"/>
        <w:rPr>
          <w:rFonts w:ascii="Times New Roman" w:hAnsi="Times New Roman"/>
          <w:sz w:val="24"/>
          <w:szCs w:val="24"/>
        </w:rPr>
      </w:pPr>
      <w:r w:rsidRPr="007F654D">
        <w:rPr>
          <w:rFonts w:ascii="Times New Roman" w:hAnsi="Times New Roman"/>
          <w:sz w:val="24"/>
          <w:szCs w:val="24"/>
        </w:rPr>
        <w:lastRenderedPageBreak/>
        <w:tab/>
        <w:t xml:space="preserve">13. Комиссией проведена оценка допущенных заявок по лотам </w:t>
      </w:r>
      <w:r w:rsidR="007F5617" w:rsidRPr="007F654D">
        <w:rPr>
          <w:rFonts w:ascii="Times New Roman" w:hAnsi="Times New Roman" w:cs="Times New Roman"/>
          <w:sz w:val="23"/>
          <w:szCs w:val="23"/>
        </w:rPr>
        <w:t>№ 1, № 2, № 3, № 4, № 5, № 6, № 7, №</w:t>
      </w:r>
      <w:r w:rsidR="00C4030D" w:rsidRPr="007F654D">
        <w:rPr>
          <w:rFonts w:ascii="Times New Roman" w:hAnsi="Times New Roman" w:cs="Times New Roman"/>
          <w:sz w:val="23"/>
          <w:szCs w:val="23"/>
        </w:rPr>
        <w:t xml:space="preserve"> </w:t>
      </w:r>
      <w:r w:rsidR="007F5617" w:rsidRPr="007F654D">
        <w:rPr>
          <w:rFonts w:ascii="Times New Roman" w:hAnsi="Times New Roman" w:cs="Times New Roman"/>
          <w:sz w:val="23"/>
          <w:szCs w:val="23"/>
        </w:rPr>
        <w:t xml:space="preserve">8, № 9, № 10, № 14, № 15, № 16, № 20, № 21, № 22, № 23, № 24, № 25, № 26, № 27, № 28, № 29, № 30, № 31 </w:t>
      </w:r>
      <w:r w:rsidRPr="007F654D">
        <w:rPr>
          <w:rFonts w:ascii="Times New Roman" w:hAnsi="Times New Roman"/>
          <w:sz w:val="24"/>
          <w:szCs w:val="24"/>
        </w:rPr>
        <w:t>на основании критериев, указанных в документации о проведении запроса предложений, с учетом преимуществ, предоставляемых заказчиком в соответствии с Законом Приднестровской Молдавской Республики от 26 ноября 2018 года № 318-З-VI «О закупках в Приднестровской Молдавской Республике» (САЗ 18-48) (Приложение № 4 к настоящему Протоколу).</w:t>
      </w:r>
    </w:p>
    <w:p w14:paraId="5AC2B5B2" w14:textId="77777777" w:rsidR="001318A1" w:rsidRPr="007F654D" w:rsidRDefault="001318A1" w:rsidP="001318A1">
      <w:pPr>
        <w:tabs>
          <w:tab w:val="left" w:pos="915"/>
        </w:tabs>
        <w:jc w:val="both"/>
        <w:rPr>
          <w:rFonts w:ascii="Times New Roman" w:hAnsi="Times New Roman"/>
          <w:sz w:val="24"/>
          <w:szCs w:val="24"/>
        </w:rPr>
      </w:pPr>
      <w:r w:rsidRPr="007F654D">
        <w:rPr>
          <w:rFonts w:ascii="Times New Roman" w:hAnsi="Times New Roman"/>
          <w:sz w:val="24"/>
          <w:szCs w:val="24"/>
        </w:rPr>
        <w:tab/>
        <w:t>14. По итогам проведенной оценки лучшей заявкой признана заявка со следующими условиями исполнения контракта:</w:t>
      </w:r>
    </w:p>
    <w:p w14:paraId="38A36BB1" w14:textId="18377A15" w:rsidR="002830AA" w:rsidRPr="007F654D" w:rsidRDefault="005577B6" w:rsidP="005577B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54D">
        <w:rPr>
          <w:rFonts w:ascii="Times New Roman" w:hAnsi="Times New Roman" w:cs="Times New Roman"/>
          <w:b/>
          <w:bCs/>
          <w:sz w:val="23"/>
          <w:szCs w:val="23"/>
        </w:rPr>
        <w:tab/>
      </w:r>
      <w:bookmarkStart w:id="8" w:name="_Hlk174195803"/>
      <w:r w:rsidRPr="007F654D">
        <w:rPr>
          <w:rFonts w:ascii="Times New Roman" w:hAnsi="Times New Roman" w:cs="Times New Roman"/>
          <w:sz w:val="24"/>
          <w:szCs w:val="24"/>
        </w:rPr>
        <w:t xml:space="preserve">1) </w:t>
      </w:r>
      <w:r w:rsidR="001318A1" w:rsidRPr="007F654D">
        <w:rPr>
          <w:rFonts w:ascii="Times New Roman" w:hAnsi="Times New Roman" w:cs="Times New Roman"/>
          <w:sz w:val="24"/>
          <w:szCs w:val="24"/>
        </w:rPr>
        <w:t xml:space="preserve">По лоту № 1 признана лучшей заявка </w:t>
      </w:r>
      <w:r w:rsidR="007F5617" w:rsidRPr="007F654D">
        <w:rPr>
          <w:rFonts w:ascii="Times New Roman" w:hAnsi="Times New Roman" w:cs="Times New Roman"/>
          <w:sz w:val="24"/>
          <w:szCs w:val="24"/>
        </w:rPr>
        <w:t>ООО «Стерлинг»</w:t>
      </w:r>
      <w:r w:rsidRPr="007F654D">
        <w:rPr>
          <w:rFonts w:ascii="Times New Roman" w:hAnsi="Times New Roman" w:cs="Times New Roman"/>
          <w:sz w:val="24"/>
          <w:szCs w:val="24"/>
        </w:rPr>
        <w:t>, со следующими условиями исполнения контракта:</w:t>
      </w:r>
    </w:p>
    <w:bookmarkEnd w:id="8"/>
    <w:p w14:paraId="43F250C4" w14:textId="77777777" w:rsidR="007F5617" w:rsidRPr="007F654D" w:rsidRDefault="007F5617" w:rsidP="007F5617">
      <w:pPr>
        <w:pStyle w:val="ac"/>
        <w:shd w:val="clear" w:color="auto" w:fill="FFFFFF"/>
        <w:suppressAutoHyphens/>
        <w:spacing w:before="0" w:beforeAutospacing="0" w:after="0" w:afterAutospacing="0"/>
        <w:ind w:firstLine="709"/>
        <w:contextualSpacing/>
        <w:jc w:val="both"/>
        <w:rPr>
          <w:rFonts w:eastAsiaTheme="minorHAnsi"/>
          <w:sz w:val="23"/>
          <w:szCs w:val="23"/>
          <w:lang w:eastAsia="en-US"/>
        </w:rPr>
      </w:pPr>
      <w:r w:rsidRPr="007F654D">
        <w:rPr>
          <w:rFonts w:eastAsiaTheme="minorHAnsi"/>
          <w:sz w:val="23"/>
          <w:szCs w:val="23"/>
          <w:lang w:eastAsia="en-US"/>
        </w:rPr>
        <w:t xml:space="preserve">а) предмет (объект) закупки – </w:t>
      </w:r>
      <w:r w:rsidRPr="007F654D">
        <w:rPr>
          <w:sz w:val="23"/>
          <w:szCs w:val="23"/>
        </w:rPr>
        <w:t>бумага ксероксная со следующими характеристиками</w:t>
      </w:r>
      <w:r w:rsidRPr="007F654D">
        <w:rPr>
          <w:rFonts w:eastAsiaTheme="minorHAnsi"/>
          <w:sz w:val="23"/>
          <w:szCs w:val="23"/>
          <w:lang w:eastAsia="en-US"/>
        </w:rPr>
        <w:t>:</w:t>
      </w:r>
    </w:p>
    <w:p w14:paraId="42113FE7" w14:textId="77777777" w:rsidR="007F5617" w:rsidRPr="007F654D" w:rsidRDefault="007F5617" w:rsidP="007F561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F654D">
        <w:rPr>
          <w:rFonts w:ascii="Times New Roman" w:hAnsi="Times New Roman" w:cs="Times New Roman"/>
          <w:color w:val="000000"/>
          <w:sz w:val="23"/>
          <w:szCs w:val="23"/>
        </w:rPr>
        <w:t>1) плотность - 80 г/м.кв.;</w:t>
      </w:r>
    </w:p>
    <w:p w14:paraId="2ACD4C73" w14:textId="77777777" w:rsidR="007F5617" w:rsidRPr="007F654D" w:rsidRDefault="007F5617" w:rsidP="007F561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F654D">
        <w:rPr>
          <w:rFonts w:ascii="Times New Roman" w:hAnsi="Times New Roman" w:cs="Times New Roman"/>
          <w:color w:val="000000"/>
          <w:sz w:val="23"/>
          <w:szCs w:val="23"/>
        </w:rPr>
        <w:t>2) цвет – белая;</w:t>
      </w:r>
    </w:p>
    <w:p w14:paraId="20FA8EDA" w14:textId="77777777" w:rsidR="007F5617" w:rsidRPr="007F654D" w:rsidRDefault="007F5617" w:rsidP="007F561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F654D">
        <w:rPr>
          <w:rFonts w:ascii="Times New Roman" w:hAnsi="Times New Roman" w:cs="Times New Roman"/>
          <w:color w:val="000000"/>
          <w:sz w:val="23"/>
          <w:szCs w:val="23"/>
        </w:rPr>
        <w:t>3) формат – А4;</w:t>
      </w:r>
    </w:p>
    <w:p w14:paraId="47470814" w14:textId="77777777" w:rsidR="007F5617" w:rsidRPr="007F654D" w:rsidRDefault="007F5617" w:rsidP="007F561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F654D">
        <w:rPr>
          <w:rFonts w:ascii="Times New Roman" w:hAnsi="Times New Roman" w:cs="Times New Roman"/>
          <w:color w:val="000000"/>
          <w:sz w:val="23"/>
          <w:szCs w:val="23"/>
        </w:rPr>
        <w:t>4) тип – для печати больших объемов документов;</w:t>
      </w:r>
    </w:p>
    <w:p w14:paraId="0B0DBAAA" w14:textId="77777777" w:rsidR="007F5617" w:rsidRPr="007F654D" w:rsidRDefault="007F5617" w:rsidP="007F561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F654D">
        <w:rPr>
          <w:rFonts w:ascii="Times New Roman" w:hAnsi="Times New Roman" w:cs="Times New Roman"/>
          <w:color w:val="000000"/>
          <w:sz w:val="23"/>
          <w:szCs w:val="23"/>
        </w:rPr>
        <w:t>5) упаковка - пачка 500 л.;</w:t>
      </w:r>
    </w:p>
    <w:p w14:paraId="28BEC59B" w14:textId="77777777" w:rsidR="007F5617" w:rsidRPr="007F654D" w:rsidRDefault="007F5617" w:rsidP="007F561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F654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б) количество – 50 пачек; </w:t>
      </w:r>
    </w:p>
    <w:p w14:paraId="39AF877A" w14:textId="77777777" w:rsidR="007F5617" w:rsidRPr="007F654D" w:rsidRDefault="007F5617" w:rsidP="007F561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в) цена контракта – 3 486,00 (три тысячи четыреста восемьдесят шесть) рублей 00 копеек ПМР.</w:t>
      </w:r>
    </w:p>
    <w:p w14:paraId="38E9242E" w14:textId="77777777" w:rsidR="002830AA" w:rsidRPr="007F654D" w:rsidRDefault="002830AA" w:rsidP="002830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61E871" w14:textId="2C39322B" w:rsidR="00442BFD" w:rsidRPr="007F654D" w:rsidRDefault="005577B6" w:rsidP="00442BF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ab/>
      </w:r>
      <w:bookmarkStart w:id="9" w:name="_Hlk174219904"/>
      <w:r w:rsidR="00442BFD" w:rsidRPr="007F654D">
        <w:rPr>
          <w:rFonts w:ascii="Times New Roman" w:hAnsi="Times New Roman" w:cs="Times New Roman"/>
          <w:sz w:val="24"/>
          <w:szCs w:val="24"/>
        </w:rPr>
        <w:t>2) По лоту № 2 признана лучшей заявка ООО «Стерлинг», со следующими условиями исполнения контракта:</w:t>
      </w:r>
    </w:p>
    <w:p w14:paraId="4D9A860F" w14:textId="77777777" w:rsidR="00442BFD" w:rsidRPr="007F654D" w:rsidRDefault="00442BFD" w:rsidP="00442B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F654D">
        <w:rPr>
          <w:rFonts w:ascii="Times New Roman" w:hAnsi="Times New Roman" w:cs="Times New Roman"/>
          <w:sz w:val="23"/>
          <w:szCs w:val="23"/>
        </w:rPr>
        <w:t xml:space="preserve">а) предмет (объект) закупки – </w:t>
      </w:r>
      <w:r w:rsidRPr="007F654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бумага ксероксная со следующими характеристиками: </w:t>
      </w:r>
    </w:p>
    <w:p w14:paraId="3C15D5C0" w14:textId="77777777" w:rsidR="00442BFD" w:rsidRPr="007F654D" w:rsidRDefault="00442BFD" w:rsidP="00442B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1) плотность - 90 г/м.кв.;</w:t>
      </w:r>
    </w:p>
    <w:p w14:paraId="2CB5FA99" w14:textId="77777777" w:rsidR="00442BFD" w:rsidRPr="007F654D" w:rsidRDefault="00442BFD" w:rsidP="00442B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F654D">
        <w:rPr>
          <w:rFonts w:ascii="Times New Roman" w:hAnsi="Times New Roman" w:cs="Times New Roman"/>
          <w:color w:val="000000"/>
          <w:sz w:val="23"/>
          <w:szCs w:val="23"/>
        </w:rPr>
        <w:t>2) цвет – белая;</w:t>
      </w:r>
    </w:p>
    <w:p w14:paraId="5C5B7CDF" w14:textId="77777777" w:rsidR="00442BFD" w:rsidRPr="007F654D" w:rsidRDefault="00442BFD" w:rsidP="00442B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F654D">
        <w:rPr>
          <w:rFonts w:ascii="Times New Roman" w:hAnsi="Times New Roman" w:cs="Times New Roman"/>
          <w:color w:val="000000"/>
          <w:sz w:val="23"/>
          <w:szCs w:val="23"/>
        </w:rPr>
        <w:t>3) формат – А4;</w:t>
      </w:r>
    </w:p>
    <w:p w14:paraId="3CD2672E" w14:textId="77777777" w:rsidR="00442BFD" w:rsidRPr="007F654D" w:rsidRDefault="00442BFD" w:rsidP="00442B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F654D">
        <w:rPr>
          <w:rFonts w:ascii="Times New Roman" w:hAnsi="Times New Roman" w:cs="Times New Roman"/>
          <w:color w:val="000000"/>
          <w:sz w:val="23"/>
          <w:szCs w:val="23"/>
        </w:rPr>
        <w:t>4) тип – для печати больших объемов документов;</w:t>
      </w:r>
    </w:p>
    <w:p w14:paraId="6ECD2653" w14:textId="77777777" w:rsidR="00442BFD" w:rsidRPr="007F654D" w:rsidRDefault="00442BFD" w:rsidP="00442B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F654D">
        <w:rPr>
          <w:rFonts w:ascii="Times New Roman" w:hAnsi="Times New Roman" w:cs="Times New Roman"/>
          <w:color w:val="000000"/>
          <w:sz w:val="23"/>
          <w:szCs w:val="23"/>
        </w:rPr>
        <w:t>5) упаковка - пачка 500 л.;</w:t>
      </w:r>
    </w:p>
    <w:p w14:paraId="4F443D74" w14:textId="77777777" w:rsidR="00442BFD" w:rsidRPr="007F654D" w:rsidRDefault="00442BFD" w:rsidP="00442BF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б) количество – 2 пачки;</w:t>
      </w:r>
    </w:p>
    <w:p w14:paraId="07F67C5C" w14:textId="77777777" w:rsidR="00442BFD" w:rsidRPr="007F654D" w:rsidRDefault="00442BFD" w:rsidP="00442BF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в) цена контракта – 235,40 (двести тридцать пять) рублей 40 копеек ПМР.</w:t>
      </w:r>
    </w:p>
    <w:p w14:paraId="160D9A82" w14:textId="77777777" w:rsidR="00442BFD" w:rsidRPr="007F654D" w:rsidRDefault="00442BFD" w:rsidP="00442BF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371638DE" w14:textId="0CD6B058" w:rsidR="00442BFD" w:rsidRPr="007F654D" w:rsidRDefault="00442BFD" w:rsidP="00442BF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ab/>
        <w:t>3) По лоту № 3 признана лучшей заявка ООО «Стерлинг», со следующими условиями исполнения контракта:</w:t>
      </w:r>
    </w:p>
    <w:p w14:paraId="00C40BC5" w14:textId="77777777" w:rsidR="00442BFD" w:rsidRPr="007F654D" w:rsidRDefault="00442BFD" w:rsidP="00442B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а) предмет (объект) закупки – скоросшиватель картонный со следующими характеристиками:</w:t>
      </w:r>
    </w:p>
    <w:p w14:paraId="7C0437BD" w14:textId="77777777" w:rsidR="00442BFD" w:rsidRPr="007F654D" w:rsidRDefault="00442BFD" w:rsidP="00442B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1) плотность - 440 г/м.кв.;</w:t>
      </w:r>
    </w:p>
    <w:p w14:paraId="48DB5030" w14:textId="77777777" w:rsidR="00442BFD" w:rsidRPr="007F654D" w:rsidRDefault="00442BFD" w:rsidP="00442B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 xml:space="preserve">2) формат - А4; </w:t>
      </w:r>
    </w:p>
    <w:p w14:paraId="20A0107D" w14:textId="77777777" w:rsidR="00442BFD" w:rsidRPr="007F654D" w:rsidRDefault="00442BFD" w:rsidP="00442B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3) вместимость - не менее 200 л.;</w:t>
      </w:r>
    </w:p>
    <w:p w14:paraId="37A55717" w14:textId="77777777" w:rsidR="00442BFD" w:rsidRPr="007F654D" w:rsidRDefault="00442BFD" w:rsidP="00442BF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б) количество – 100 штук;</w:t>
      </w:r>
    </w:p>
    <w:p w14:paraId="5D0AD25D" w14:textId="77777777" w:rsidR="00442BFD" w:rsidRPr="007F654D" w:rsidRDefault="00442BFD" w:rsidP="00442BF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в) цена контракта – 410,00 (четыреста десять) рублей 00 копеек ПМР.</w:t>
      </w:r>
    </w:p>
    <w:p w14:paraId="03351ECB" w14:textId="77777777" w:rsidR="00442BFD" w:rsidRPr="007F654D" w:rsidRDefault="00442BFD" w:rsidP="00442BF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43BF63D7" w14:textId="12A828D9" w:rsidR="00442BFD" w:rsidRPr="007F654D" w:rsidRDefault="00442BFD" w:rsidP="00442BF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ab/>
        <w:t>4) По лоту № 4 признана лучшей заявка ООО «Стерлинг», со следующими условиями исполнения контракта:</w:t>
      </w:r>
    </w:p>
    <w:p w14:paraId="7D59B735" w14:textId="77777777" w:rsidR="00442BFD" w:rsidRPr="007F654D" w:rsidRDefault="00442BFD" w:rsidP="00442B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а) предмет (объект) закупки – папка картонная на завязках со следующими характеристиками:</w:t>
      </w:r>
    </w:p>
    <w:p w14:paraId="75D662F0" w14:textId="77777777" w:rsidR="00442BFD" w:rsidRPr="007F654D" w:rsidRDefault="00442BFD" w:rsidP="00442B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1) плотность – не менее 380 г/м.кв.;</w:t>
      </w:r>
    </w:p>
    <w:p w14:paraId="3C9E869A" w14:textId="77777777" w:rsidR="00442BFD" w:rsidRPr="007F654D" w:rsidRDefault="00442BFD" w:rsidP="00442B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2) формат - А4;</w:t>
      </w:r>
    </w:p>
    <w:p w14:paraId="289E8DB3" w14:textId="77777777" w:rsidR="00442BFD" w:rsidRPr="007F654D" w:rsidRDefault="00442BFD" w:rsidP="00442B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3) вместимость - не менее 200 л.;</w:t>
      </w:r>
    </w:p>
    <w:p w14:paraId="65AED801" w14:textId="77777777" w:rsidR="00442BFD" w:rsidRPr="007F654D" w:rsidRDefault="00442BFD" w:rsidP="00442BF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б) количество – 20 штук;</w:t>
      </w:r>
    </w:p>
    <w:p w14:paraId="7FA17F3E" w14:textId="7A4B7C18" w:rsidR="00442BFD" w:rsidRPr="007F654D" w:rsidRDefault="00442BFD" w:rsidP="00442BF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в) цена контракта – 98,80 (девяносто восемь) рублей 80 копеек ПМР.</w:t>
      </w:r>
    </w:p>
    <w:p w14:paraId="719B6867" w14:textId="77777777" w:rsidR="00442BFD" w:rsidRPr="007F654D" w:rsidRDefault="00442BFD" w:rsidP="00442BF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0549BF66" w14:textId="294D246A" w:rsidR="00442BFD" w:rsidRPr="007F654D" w:rsidRDefault="00442BFD" w:rsidP="00442BF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ab/>
        <w:t>5) По лоту № 5 признана лучшей заявка ООО «Стерлинг», со следующими условиями исполнения контракта:</w:t>
      </w:r>
    </w:p>
    <w:p w14:paraId="331EA7C0" w14:textId="77777777" w:rsidR="00442BFD" w:rsidRPr="007F654D" w:rsidRDefault="00442BFD" w:rsidP="00442B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а) предмет (объект) закупки – накопитель (лоток) для документов вертикальный со следующими характеристиками:</w:t>
      </w:r>
    </w:p>
    <w:p w14:paraId="3A1651C8" w14:textId="77777777" w:rsidR="00442BFD" w:rsidRPr="007F654D" w:rsidRDefault="00442BFD" w:rsidP="00442B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lastRenderedPageBreak/>
        <w:t>1) тип – вертикальный;</w:t>
      </w:r>
    </w:p>
    <w:p w14:paraId="054C481E" w14:textId="77777777" w:rsidR="00442BFD" w:rsidRPr="007F654D" w:rsidRDefault="00442BFD" w:rsidP="00442B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2) материал – качественный прочный пластик;</w:t>
      </w:r>
    </w:p>
    <w:p w14:paraId="5A774DEF" w14:textId="77777777" w:rsidR="00442BFD" w:rsidRPr="007F654D" w:rsidRDefault="00442BFD" w:rsidP="00442B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3) количество секций - 3;</w:t>
      </w:r>
    </w:p>
    <w:p w14:paraId="2DF5BC04" w14:textId="77777777" w:rsidR="00442BFD" w:rsidRPr="007F654D" w:rsidRDefault="00442BFD" w:rsidP="00442B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4) ширина 1 секции – не менее 8 см.;</w:t>
      </w:r>
    </w:p>
    <w:p w14:paraId="473AB866" w14:textId="77777777" w:rsidR="00442BFD" w:rsidRPr="007F654D" w:rsidRDefault="00442BFD" w:rsidP="00442B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5) назначение – для хранения документов формата А 4;</w:t>
      </w:r>
    </w:p>
    <w:p w14:paraId="32C0FDD1" w14:textId="77777777" w:rsidR="00442BFD" w:rsidRPr="007F654D" w:rsidRDefault="00442BFD" w:rsidP="00442BF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б) количество – 5 штук;</w:t>
      </w:r>
    </w:p>
    <w:p w14:paraId="30D60FD2" w14:textId="77777777" w:rsidR="00442BFD" w:rsidRPr="007F654D" w:rsidRDefault="00442BFD" w:rsidP="00442BF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в) цена контракта – 281,65 (двести восемьдесят один) рубль 65 копеек ПМР.</w:t>
      </w:r>
    </w:p>
    <w:p w14:paraId="1F29BD6A" w14:textId="77777777" w:rsidR="00442BFD" w:rsidRPr="007F654D" w:rsidRDefault="00442BFD" w:rsidP="00442BF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3872157D" w14:textId="74A635D6" w:rsidR="00442BFD" w:rsidRPr="007F654D" w:rsidRDefault="00442BFD" w:rsidP="00442BF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ab/>
        <w:t>6) По лоту № 6 признана лучшей заявка ООО «Стерлинг», со следующими условиями исполнения контракта:</w:t>
      </w:r>
    </w:p>
    <w:p w14:paraId="7E74160B" w14:textId="77777777" w:rsidR="00442BFD" w:rsidRPr="007F654D" w:rsidRDefault="00442BFD" w:rsidP="00442B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а) предмет (объект) закупки – папка регистратор со следующими характеристиками:</w:t>
      </w:r>
    </w:p>
    <w:p w14:paraId="467E985C" w14:textId="77777777" w:rsidR="00442BFD" w:rsidRPr="007F654D" w:rsidRDefault="00442BFD" w:rsidP="00442B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1) материал – плотный картон с двухсторонним ПВХ покрытием;</w:t>
      </w:r>
    </w:p>
    <w:p w14:paraId="01A7DEB6" w14:textId="77777777" w:rsidR="00442BFD" w:rsidRPr="007F654D" w:rsidRDefault="00442BFD" w:rsidP="00442B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2) формат - А4;</w:t>
      </w:r>
    </w:p>
    <w:p w14:paraId="2017A511" w14:textId="77777777" w:rsidR="00442BFD" w:rsidRPr="007F654D" w:rsidRDefault="00442BFD" w:rsidP="00442B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3) ширина 7-8 см.;</w:t>
      </w:r>
    </w:p>
    <w:p w14:paraId="46243273" w14:textId="77777777" w:rsidR="00442BFD" w:rsidRPr="007F654D" w:rsidRDefault="00442BFD" w:rsidP="00442B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4) вместимость - не менее 500 л. формата А4 (80 г/м.кв.);</w:t>
      </w:r>
    </w:p>
    <w:p w14:paraId="75B050BC" w14:textId="77777777" w:rsidR="00442BFD" w:rsidRPr="007F654D" w:rsidRDefault="00442BFD" w:rsidP="00442B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5) механизм – арочный крепежный механизм с прижимной планкой;</w:t>
      </w:r>
    </w:p>
    <w:p w14:paraId="0816347C" w14:textId="77777777" w:rsidR="00442BFD" w:rsidRPr="007F654D" w:rsidRDefault="00442BFD" w:rsidP="00442B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6) дополнительно: наличие кармашка со съемной этикеткой;</w:t>
      </w:r>
    </w:p>
    <w:p w14:paraId="56E83A02" w14:textId="77777777" w:rsidR="00442BFD" w:rsidRPr="007F654D" w:rsidRDefault="00442BFD" w:rsidP="00442BF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б) количество – 8 штук;</w:t>
      </w:r>
    </w:p>
    <w:p w14:paraId="26064B13" w14:textId="77777777" w:rsidR="00442BFD" w:rsidRPr="007F654D" w:rsidRDefault="00442BFD" w:rsidP="00442BF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в) цена контракта – 280,16 (двести восемьдесят) рублей 16 копеек ПМР.</w:t>
      </w:r>
    </w:p>
    <w:p w14:paraId="5A7AE467" w14:textId="77777777" w:rsidR="00442BFD" w:rsidRPr="007F654D" w:rsidRDefault="00442BFD" w:rsidP="00442BF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5B4E0C18" w14:textId="75398172" w:rsidR="00442BFD" w:rsidRPr="007F654D" w:rsidRDefault="00442BFD" w:rsidP="00442BF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ab/>
        <w:t>7) По лоту № 7 признана лучшей заявка ООО «Стерлинг», со следующими условиями исполнения контракта:</w:t>
      </w:r>
    </w:p>
    <w:p w14:paraId="0AA20085" w14:textId="77777777" w:rsidR="00442BFD" w:rsidRPr="007F654D" w:rsidRDefault="00442BFD" w:rsidP="00442B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а) предмет (объект) закупки – папка регистратор со следующими характеристиками:</w:t>
      </w:r>
    </w:p>
    <w:p w14:paraId="03FAA039" w14:textId="77777777" w:rsidR="00442BFD" w:rsidRPr="007F654D" w:rsidRDefault="00442BFD" w:rsidP="00442B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1) материал – плотный картон с двухсторонним ПВХ покрытием;</w:t>
      </w:r>
    </w:p>
    <w:p w14:paraId="40E15D22" w14:textId="77777777" w:rsidR="00442BFD" w:rsidRPr="007F654D" w:rsidRDefault="00442BFD" w:rsidP="00442B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2) формат - А4;</w:t>
      </w:r>
    </w:p>
    <w:p w14:paraId="20BEC48F" w14:textId="77777777" w:rsidR="00442BFD" w:rsidRPr="007F654D" w:rsidRDefault="00442BFD" w:rsidP="00442B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3) ширина - 5 см.;</w:t>
      </w:r>
    </w:p>
    <w:p w14:paraId="5187684E" w14:textId="77777777" w:rsidR="00442BFD" w:rsidRPr="007F654D" w:rsidRDefault="00442BFD" w:rsidP="00442B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4) вместимость - не менее 350 л. формата А4 (80 г/м.кв.);</w:t>
      </w:r>
    </w:p>
    <w:p w14:paraId="52B967AE" w14:textId="77777777" w:rsidR="00442BFD" w:rsidRPr="007F654D" w:rsidRDefault="00442BFD" w:rsidP="00442B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5) механизм – арочный крепежный механизм с прижимной планкой;</w:t>
      </w:r>
    </w:p>
    <w:p w14:paraId="2DCB54E8" w14:textId="77777777" w:rsidR="00442BFD" w:rsidRPr="007F654D" w:rsidRDefault="00442BFD" w:rsidP="00442B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6) дополнительно: наличие кармашка со съемной этикеткой;</w:t>
      </w:r>
    </w:p>
    <w:p w14:paraId="6C8501D3" w14:textId="77777777" w:rsidR="00442BFD" w:rsidRPr="007F654D" w:rsidRDefault="00442BFD" w:rsidP="00442BF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б) количество – 10 штук;</w:t>
      </w:r>
    </w:p>
    <w:p w14:paraId="45A3E8AC" w14:textId="77777777" w:rsidR="00442BFD" w:rsidRPr="007F654D" w:rsidRDefault="00442BFD" w:rsidP="00442BF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в) цена контракта – 314,40 (триста четырнадцать) рублей 40 копеек ПМР.</w:t>
      </w:r>
    </w:p>
    <w:p w14:paraId="3C21F36A" w14:textId="77777777" w:rsidR="00442BFD" w:rsidRPr="007F654D" w:rsidRDefault="00442BFD" w:rsidP="00442BF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25CEC2BE" w14:textId="51DB6414" w:rsidR="00442BFD" w:rsidRPr="007F654D" w:rsidRDefault="00442BFD" w:rsidP="00442BF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ab/>
        <w:t>8) По лоту № 8 признана лучшей заявка ООО «Стерлинг», со следующими условиями исполнения контракта:</w:t>
      </w:r>
    </w:p>
    <w:p w14:paraId="4A9B74DC" w14:textId="77777777" w:rsidR="00442BFD" w:rsidRPr="007F654D" w:rsidRDefault="00442BFD" w:rsidP="00442B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а) предмет (объект) закупки – папка скоросшиватель из твердого пластика со следующими характеристиками:</w:t>
      </w:r>
    </w:p>
    <w:p w14:paraId="48DEFB4E" w14:textId="77777777" w:rsidR="00442BFD" w:rsidRPr="007F654D" w:rsidRDefault="00442BFD" w:rsidP="00442B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1) материал - плотный пластик;</w:t>
      </w:r>
    </w:p>
    <w:p w14:paraId="2D5BC1F1" w14:textId="77777777" w:rsidR="00442BFD" w:rsidRPr="007F654D" w:rsidRDefault="00442BFD" w:rsidP="00442B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2) формат – А 4;</w:t>
      </w:r>
    </w:p>
    <w:p w14:paraId="342C15E4" w14:textId="77777777" w:rsidR="00442BFD" w:rsidRPr="007F654D" w:rsidRDefault="00442BFD" w:rsidP="00442B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3) ширина - 2,5 - 3,0 см.;</w:t>
      </w:r>
    </w:p>
    <w:p w14:paraId="1A508F6B" w14:textId="77777777" w:rsidR="00442BFD" w:rsidRPr="007F654D" w:rsidRDefault="00442BFD" w:rsidP="00442B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4) дополнительно: крепежный механизм – кольца, наличие прозрачного внутреннего кармана для заметок;</w:t>
      </w:r>
    </w:p>
    <w:p w14:paraId="1F9AA934" w14:textId="77777777" w:rsidR="00442BFD" w:rsidRPr="007F654D" w:rsidRDefault="00442BFD" w:rsidP="00442BF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б) количество – 15 штук;</w:t>
      </w:r>
    </w:p>
    <w:p w14:paraId="0B5A059D" w14:textId="77777777" w:rsidR="00442BFD" w:rsidRPr="007F654D" w:rsidRDefault="00442BFD" w:rsidP="00442BF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в) цена контракта – 463,50 (четыреста шестьдесят три) рубля 50 копеек ПМР.</w:t>
      </w:r>
    </w:p>
    <w:p w14:paraId="71197FB5" w14:textId="77777777" w:rsidR="00442BFD" w:rsidRPr="007F654D" w:rsidRDefault="00442BFD" w:rsidP="00442BF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9EDBA00" w14:textId="59633120" w:rsidR="00442BFD" w:rsidRPr="007F654D" w:rsidRDefault="00442BFD" w:rsidP="00442BF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ab/>
        <w:t>9) По лоту № 9 признана лучшей заявка ООО «Стерлинг», со следующими условиями исполнения контракта:</w:t>
      </w:r>
    </w:p>
    <w:p w14:paraId="4F123825" w14:textId="77777777" w:rsidR="00442BFD" w:rsidRPr="007F654D" w:rsidRDefault="00442BFD" w:rsidP="00442B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а) предмет (объект) закупки – глянцевая папка-скоросшиватель со следующими характеристиками:</w:t>
      </w:r>
    </w:p>
    <w:p w14:paraId="0900CB39" w14:textId="77777777" w:rsidR="00442BFD" w:rsidRPr="007F654D" w:rsidRDefault="00442BFD" w:rsidP="00442B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1) материал - мягкий пластик;</w:t>
      </w:r>
    </w:p>
    <w:p w14:paraId="7E80ECC5" w14:textId="77777777" w:rsidR="00442BFD" w:rsidRPr="007F654D" w:rsidRDefault="00442BFD" w:rsidP="00442B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2) плотность – на менее 160 микрон;</w:t>
      </w:r>
    </w:p>
    <w:p w14:paraId="33084212" w14:textId="77777777" w:rsidR="00442BFD" w:rsidRPr="007F654D" w:rsidRDefault="00442BFD" w:rsidP="00442B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3) формат – А 4;</w:t>
      </w:r>
    </w:p>
    <w:p w14:paraId="5EDB73CB" w14:textId="77777777" w:rsidR="00442BFD" w:rsidRPr="007F654D" w:rsidRDefault="00442BFD" w:rsidP="00442B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4) вместимость - не менее 100 л. формата А4 (80 г/м.кв.);</w:t>
      </w:r>
    </w:p>
    <w:p w14:paraId="23F628FC" w14:textId="77777777" w:rsidR="00442BFD" w:rsidRPr="007F654D" w:rsidRDefault="00442BFD" w:rsidP="00442B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5) дополнительно: прозрачный верхний лист;</w:t>
      </w:r>
    </w:p>
    <w:p w14:paraId="358F1727" w14:textId="77777777" w:rsidR="00442BFD" w:rsidRPr="007F654D" w:rsidRDefault="00442BFD" w:rsidP="00442BF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б) количество – 30 штук;</w:t>
      </w:r>
    </w:p>
    <w:p w14:paraId="4D77F135" w14:textId="77777777" w:rsidR="00442BFD" w:rsidRPr="007F654D" w:rsidRDefault="00442BFD" w:rsidP="00442BF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в) цена контракта – 92,40 (девяносто два) рубля 40 копеек ПМР.</w:t>
      </w:r>
    </w:p>
    <w:p w14:paraId="0D6D6762" w14:textId="77777777" w:rsidR="00442BFD" w:rsidRPr="007F654D" w:rsidRDefault="00442BFD" w:rsidP="00442BF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069A5BBC" w14:textId="0C2D41B4" w:rsidR="00442BFD" w:rsidRPr="007F654D" w:rsidRDefault="00442BFD" w:rsidP="00442BF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ab/>
        <w:t>10) По лоту № 10 признана лучшей заявка ООО «Стерлинг», со следующими условиями исполнения контракта:</w:t>
      </w:r>
    </w:p>
    <w:p w14:paraId="2CBCD16A" w14:textId="77777777" w:rsidR="00442BFD" w:rsidRPr="007F654D" w:rsidRDefault="00442BFD" w:rsidP="00442B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lastRenderedPageBreak/>
        <w:t xml:space="preserve">а) предмет (объект) закупки – книга конторская со следующими характеристиками: </w:t>
      </w:r>
    </w:p>
    <w:p w14:paraId="62BA9D6E" w14:textId="77777777" w:rsidR="00442BFD" w:rsidRPr="007F654D" w:rsidRDefault="00442BFD" w:rsidP="00442B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 xml:space="preserve">1) формат - А4;  </w:t>
      </w:r>
    </w:p>
    <w:p w14:paraId="2C368191" w14:textId="77777777" w:rsidR="00442BFD" w:rsidRPr="007F654D" w:rsidRDefault="00442BFD" w:rsidP="00442B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2) количество листов - 60;</w:t>
      </w:r>
    </w:p>
    <w:p w14:paraId="42157423" w14:textId="77777777" w:rsidR="00442BFD" w:rsidRPr="007F654D" w:rsidRDefault="00442BFD" w:rsidP="00442B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3) обложка - плотный картон;</w:t>
      </w:r>
    </w:p>
    <w:p w14:paraId="4C154219" w14:textId="77777777" w:rsidR="00442BFD" w:rsidRPr="007F654D" w:rsidRDefault="00442BFD" w:rsidP="00442B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 xml:space="preserve">4) линовка – клетка; </w:t>
      </w:r>
    </w:p>
    <w:p w14:paraId="66959BB0" w14:textId="77777777" w:rsidR="00442BFD" w:rsidRPr="007F654D" w:rsidRDefault="00442BFD" w:rsidP="00442B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5) дополнительно: четкие линии, белизна бумаги не менее 80%, плотность бумаги – не менее 50 г/м.кв.;</w:t>
      </w:r>
    </w:p>
    <w:p w14:paraId="14828A47" w14:textId="77777777" w:rsidR="00442BFD" w:rsidRPr="007F654D" w:rsidRDefault="00442BFD" w:rsidP="00442BF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б) количество – 15 штук;</w:t>
      </w:r>
    </w:p>
    <w:p w14:paraId="6EFF8960" w14:textId="77777777" w:rsidR="00442BFD" w:rsidRPr="007F654D" w:rsidRDefault="00442BFD" w:rsidP="00442BF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в) цена контракта – 550,05 (пятьсот пятьдесят) рублей 05 копеек ПМР.</w:t>
      </w:r>
    </w:p>
    <w:p w14:paraId="66DDAA9D" w14:textId="4DF962D7" w:rsidR="002830AA" w:rsidRPr="007F654D" w:rsidRDefault="002830AA" w:rsidP="00442BF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97AC9B" w14:textId="1164B607" w:rsidR="00977251" w:rsidRPr="007F654D" w:rsidRDefault="00977251" w:rsidP="009772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1</w:t>
      </w:r>
      <w:r w:rsidR="00442BFD" w:rsidRPr="007F654D">
        <w:rPr>
          <w:rFonts w:ascii="Times New Roman" w:hAnsi="Times New Roman" w:cs="Times New Roman"/>
          <w:sz w:val="24"/>
          <w:szCs w:val="24"/>
        </w:rPr>
        <w:t>1</w:t>
      </w:r>
      <w:r w:rsidRPr="007F654D">
        <w:rPr>
          <w:rFonts w:ascii="Times New Roman" w:hAnsi="Times New Roman" w:cs="Times New Roman"/>
          <w:sz w:val="24"/>
          <w:szCs w:val="24"/>
        </w:rPr>
        <w:t>) по лоту № 1</w:t>
      </w:r>
      <w:r w:rsidR="00442BFD" w:rsidRPr="007F654D">
        <w:rPr>
          <w:rFonts w:ascii="Times New Roman" w:hAnsi="Times New Roman" w:cs="Times New Roman"/>
          <w:sz w:val="24"/>
          <w:szCs w:val="24"/>
        </w:rPr>
        <w:t>1</w:t>
      </w:r>
      <w:r w:rsidRPr="007F654D">
        <w:rPr>
          <w:rFonts w:ascii="Times New Roman" w:hAnsi="Times New Roman" w:cs="Times New Roman"/>
          <w:sz w:val="24"/>
          <w:szCs w:val="24"/>
        </w:rPr>
        <w:t xml:space="preserve"> в соответствии с подпунктом в) части второй пункта 9 статьи 44 Закона запрос предложений признан несостоявшимся.</w:t>
      </w:r>
    </w:p>
    <w:p w14:paraId="1DC59E50" w14:textId="78CA7B21" w:rsidR="00977251" w:rsidRPr="007F654D" w:rsidRDefault="00977251" w:rsidP="009772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54D">
        <w:rPr>
          <w:rFonts w:ascii="Times New Roman" w:eastAsia="Calibri" w:hAnsi="Times New Roman" w:cs="Times New Roman"/>
          <w:sz w:val="24"/>
          <w:szCs w:val="24"/>
        </w:rPr>
        <w:t xml:space="preserve">Согласно пункта </w:t>
      </w:r>
      <w:r w:rsidR="0045571C" w:rsidRPr="007F654D">
        <w:rPr>
          <w:rFonts w:ascii="Times New Roman" w:eastAsia="Calibri" w:hAnsi="Times New Roman" w:cs="Times New Roman"/>
          <w:sz w:val="24"/>
          <w:szCs w:val="24"/>
        </w:rPr>
        <w:t>1</w:t>
      </w:r>
      <w:r w:rsidRPr="007F654D">
        <w:rPr>
          <w:rFonts w:ascii="Times New Roman" w:eastAsia="Calibri" w:hAnsi="Times New Roman" w:cs="Times New Roman"/>
          <w:sz w:val="24"/>
          <w:szCs w:val="24"/>
        </w:rPr>
        <w:t>9 статьи 44 Закона, если запрос предложений признан несостоявшимся по Лоту № 1</w:t>
      </w:r>
      <w:r w:rsidR="005D30CE" w:rsidRPr="007F654D">
        <w:rPr>
          <w:rFonts w:ascii="Times New Roman" w:eastAsia="Calibri" w:hAnsi="Times New Roman" w:cs="Times New Roman"/>
          <w:sz w:val="24"/>
          <w:szCs w:val="24"/>
        </w:rPr>
        <w:t>1</w:t>
      </w:r>
      <w:r w:rsidRPr="007F654D">
        <w:rPr>
          <w:rFonts w:ascii="Times New Roman" w:eastAsia="Calibri" w:hAnsi="Times New Roman" w:cs="Times New Roman"/>
          <w:sz w:val="24"/>
          <w:szCs w:val="24"/>
        </w:rPr>
        <w:t xml:space="preserve"> в случае определенном подпунктом в) части второй              пункта 9 статьи 44 Закона, Заказчик вправе провести повторный запрос предложений либо осуществить закупку у единственного поставщика (подрядчика, исполнителя) в порядке установленном подпунктом д) пункта 1 статьи 48 Закона, согласно которого контракт должен быть заключён с единственным поставщиком (подрядчиком, исполнителем) на условиях предусмотренных документацией о закупке, по цене, предложенной участником закупки, с которым заключается контракт.</w:t>
      </w:r>
    </w:p>
    <w:p w14:paraId="0F9800FB" w14:textId="77777777" w:rsidR="00F26827" w:rsidRPr="007F654D" w:rsidRDefault="00977251" w:rsidP="00F26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54D">
        <w:rPr>
          <w:rFonts w:ascii="Times New Roman" w:eastAsia="Calibri" w:hAnsi="Times New Roman" w:cs="Times New Roman"/>
          <w:sz w:val="24"/>
          <w:szCs w:val="24"/>
        </w:rPr>
        <w:tab/>
        <w:t>При этом, такая цена не должна превышать начальную (максимальную) цену контракта, предложенную в заявке соответствующего участника закупки</w:t>
      </w:r>
    </w:p>
    <w:p w14:paraId="29678CEB" w14:textId="2D730733" w:rsidR="00F26827" w:rsidRPr="007F654D" w:rsidRDefault="00977251" w:rsidP="00F26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54D">
        <w:rPr>
          <w:rFonts w:ascii="Times New Roman" w:eastAsia="Calibri" w:hAnsi="Times New Roman" w:cs="Times New Roman"/>
          <w:sz w:val="24"/>
          <w:szCs w:val="24"/>
        </w:rPr>
        <w:tab/>
        <w:t xml:space="preserve">Председателем комиссии по закупкам в соответствии с пунктом 19 статьи 44 Закона, вынесен на голосование комиссии вопрос об осуществлении закупки у </w:t>
      </w:r>
      <w:r w:rsidR="00442BFD" w:rsidRPr="007F654D">
        <w:rPr>
          <w:rFonts w:ascii="Times New Roman" w:hAnsi="Times New Roman" w:cs="Times New Roman"/>
          <w:sz w:val="24"/>
          <w:szCs w:val="24"/>
        </w:rPr>
        <w:t>ООО «Стерлинг»</w:t>
      </w:r>
      <w:r w:rsidRPr="007F654D">
        <w:rPr>
          <w:rFonts w:ascii="Times New Roman" w:hAnsi="Times New Roman" w:cs="Times New Roman"/>
          <w:sz w:val="24"/>
          <w:szCs w:val="24"/>
        </w:rPr>
        <w:t xml:space="preserve"> </w:t>
      </w:r>
      <w:r w:rsidRPr="007F654D">
        <w:rPr>
          <w:rFonts w:ascii="Times New Roman" w:eastAsia="Calibri" w:hAnsi="Times New Roman" w:cs="Times New Roman"/>
          <w:sz w:val="24"/>
          <w:szCs w:val="24"/>
        </w:rPr>
        <w:t>Товара по Лоту № 1</w:t>
      </w:r>
      <w:r w:rsidR="00442BFD" w:rsidRPr="007F654D">
        <w:rPr>
          <w:rFonts w:ascii="Times New Roman" w:eastAsia="Calibri" w:hAnsi="Times New Roman" w:cs="Times New Roman"/>
          <w:sz w:val="24"/>
          <w:szCs w:val="24"/>
        </w:rPr>
        <w:t>1</w:t>
      </w:r>
      <w:r w:rsidRPr="007F654D">
        <w:rPr>
          <w:rFonts w:ascii="Times New Roman" w:eastAsia="Calibri" w:hAnsi="Times New Roman" w:cs="Times New Roman"/>
          <w:sz w:val="24"/>
          <w:szCs w:val="24"/>
        </w:rPr>
        <w:t>, как у единственного поставщика в порядке, установленном подпунктом д) пункта 1 статьи 48 Закона.</w:t>
      </w:r>
    </w:p>
    <w:p w14:paraId="4A4FF2AA" w14:textId="4DC54EF6" w:rsidR="00977251" w:rsidRPr="007F654D" w:rsidRDefault="00977251" w:rsidP="00F26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54D">
        <w:rPr>
          <w:rFonts w:ascii="Times New Roman" w:eastAsia="Calibri" w:hAnsi="Times New Roman" w:cs="Times New Roman"/>
          <w:sz w:val="24"/>
          <w:szCs w:val="24"/>
        </w:rPr>
        <w:tab/>
        <w:t xml:space="preserve">Результаты голосования комиссии об осуществлении закупки у </w:t>
      </w:r>
      <w:r w:rsidR="00442BFD" w:rsidRPr="007F654D">
        <w:rPr>
          <w:rFonts w:ascii="Times New Roman" w:hAnsi="Times New Roman" w:cs="Times New Roman"/>
          <w:sz w:val="24"/>
          <w:szCs w:val="24"/>
        </w:rPr>
        <w:t>ООО «Стерлинг»</w:t>
      </w:r>
      <w:r w:rsidR="0045571C" w:rsidRPr="007F654D">
        <w:rPr>
          <w:rFonts w:ascii="Times New Roman" w:hAnsi="Times New Roman" w:cs="Times New Roman"/>
          <w:sz w:val="24"/>
          <w:szCs w:val="24"/>
        </w:rPr>
        <w:t xml:space="preserve"> </w:t>
      </w:r>
      <w:r w:rsidRPr="007F654D">
        <w:rPr>
          <w:rFonts w:ascii="Times New Roman" w:eastAsia="Calibri" w:hAnsi="Times New Roman" w:cs="Times New Roman"/>
          <w:sz w:val="24"/>
          <w:szCs w:val="24"/>
        </w:rPr>
        <w:t>товара по Лоту № 1</w:t>
      </w:r>
      <w:r w:rsidR="00442BFD" w:rsidRPr="007F654D">
        <w:rPr>
          <w:rFonts w:ascii="Times New Roman" w:eastAsia="Calibri" w:hAnsi="Times New Roman" w:cs="Times New Roman"/>
          <w:sz w:val="24"/>
          <w:szCs w:val="24"/>
        </w:rPr>
        <w:t>1</w:t>
      </w:r>
      <w:r w:rsidRPr="007F654D">
        <w:rPr>
          <w:rFonts w:ascii="Times New Roman" w:eastAsia="Calibri" w:hAnsi="Times New Roman" w:cs="Times New Roman"/>
          <w:sz w:val="24"/>
          <w:szCs w:val="24"/>
        </w:rPr>
        <w:t>, как у единственного поставщика в порядке, установленном подпунктом д) пункта 1 статьи 48 Закона: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67"/>
        <w:gridCol w:w="4107"/>
        <w:gridCol w:w="2335"/>
        <w:gridCol w:w="2336"/>
      </w:tblGrid>
      <w:tr w:rsidR="00977251" w:rsidRPr="007F654D" w14:paraId="529909F4" w14:textId="77777777" w:rsidTr="00526C60">
        <w:tc>
          <w:tcPr>
            <w:tcW w:w="567" w:type="dxa"/>
          </w:tcPr>
          <w:p w14:paraId="781D4875" w14:textId="77777777" w:rsidR="00977251" w:rsidRPr="007F654D" w:rsidRDefault="00977251" w:rsidP="00526C60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  <w:r w:rsidRPr="007F654D">
              <w:rPr>
                <w:rFonts w:eastAsia="Calibri"/>
              </w:rPr>
              <w:t>№</w:t>
            </w:r>
          </w:p>
          <w:p w14:paraId="1671B581" w14:textId="77777777" w:rsidR="00977251" w:rsidRPr="007F654D" w:rsidRDefault="00977251" w:rsidP="00526C60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  <w:r w:rsidRPr="007F654D">
              <w:rPr>
                <w:rFonts w:eastAsia="Calibri"/>
              </w:rPr>
              <w:t>п/п</w:t>
            </w:r>
          </w:p>
        </w:tc>
        <w:tc>
          <w:tcPr>
            <w:tcW w:w="4107" w:type="dxa"/>
          </w:tcPr>
          <w:p w14:paraId="234CD93A" w14:textId="77777777" w:rsidR="00977251" w:rsidRPr="007F654D" w:rsidRDefault="00977251" w:rsidP="00526C60">
            <w:pPr>
              <w:tabs>
                <w:tab w:val="left" w:pos="915"/>
              </w:tabs>
              <w:jc w:val="center"/>
              <w:rPr>
                <w:rFonts w:eastAsia="Calibri"/>
              </w:rPr>
            </w:pPr>
            <w:r w:rsidRPr="007F654D">
              <w:rPr>
                <w:rFonts w:eastAsia="Calibri"/>
              </w:rPr>
              <w:t>Член комиссии (фамилия, имя, отчество (при наличии), должность)</w:t>
            </w:r>
          </w:p>
        </w:tc>
        <w:tc>
          <w:tcPr>
            <w:tcW w:w="2335" w:type="dxa"/>
          </w:tcPr>
          <w:p w14:paraId="563644DC" w14:textId="77777777" w:rsidR="00977251" w:rsidRPr="007F654D" w:rsidRDefault="00977251" w:rsidP="00526C60">
            <w:pPr>
              <w:tabs>
                <w:tab w:val="left" w:pos="915"/>
              </w:tabs>
              <w:jc w:val="center"/>
              <w:rPr>
                <w:rFonts w:eastAsia="Calibri"/>
              </w:rPr>
            </w:pPr>
            <w:r w:rsidRPr="007F654D">
              <w:rPr>
                <w:rFonts w:eastAsia="Calibri"/>
              </w:rPr>
              <w:t xml:space="preserve">Решение </w:t>
            </w:r>
          </w:p>
          <w:p w14:paraId="7AFC8E00" w14:textId="77777777" w:rsidR="00977251" w:rsidRPr="007F654D" w:rsidRDefault="00977251" w:rsidP="00526C60">
            <w:pPr>
              <w:tabs>
                <w:tab w:val="left" w:pos="915"/>
              </w:tabs>
              <w:jc w:val="center"/>
              <w:rPr>
                <w:rFonts w:eastAsia="Calibri"/>
              </w:rPr>
            </w:pPr>
            <w:r w:rsidRPr="007F654D">
              <w:rPr>
                <w:rFonts w:eastAsia="Calibri"/>
              </w:rPr>
              <w:t>(за/против)</w:t>
            </w:r>
          </w:p>
        </w:tc>
        <w:tc>
          <w:tcPr>
            <w:tcW w:w="2336" w:type="dxa"/>
          </w:tcPr>
          <w:p w14:paraId="45E08D49" w14:textId="77777777" w:rsidR="00977251" w:rsidRPr="007F654D" w:rsidRDefault="00977251" w:rsidP="00526C60">
            <w:pPr>
              <w:tabs>
                <w:tab w:val="left" w:pos="915"/>
              </w:tabs>
              <w:jc w:val="center"/>
              <w:rPr>
                <w:rFonts w:eastAsia="Calibri"/>
              </w:rPr>
            </w:pPr>
            <w:r w:rsidRPr="007F654D">
              <w:rPr>
                <w:rFonts w:eastAsia="Calibri"/>
              </w:rPr>
              <w:t>Обоснование принятия отрицательного решения</w:t>
            </w:r>
          </w:p>
        </w:tc>
      </w:tr>
      <w:tr w:rsidR="00977251" w:rsidRPr="007F654D" w14:paraId="3B2AA0F2" w14:textId="77777777" w:rsidTr="00526C60">
        <w:tc>
          <w:tcPr>
            <w:tcW w:w="567" w:type="dxa"/>
          </w:tcPr>
          <w:p w14:paraId="541FA6B6" w14:textId="77777777" w:rsidR="00977251" w:rsidRPr="007F654D" w:rsidRDefault="00977251" w:rsidP="00526C60">
            <w:pPr>
              <w:jc w:val="center"/>
              <w:rPr>
                <w:rFonts w:eastAsia="Calibri"/>
                <w:sz w:val="22"/>
                <w:szCs w:val="22"/>
              </w:rPr>
            </w:pPr>
            <w:r w:rsidRPr="007F654D">
              <w:rPr>
                <w:sz w:val="22"/>
                <w:szCs w:val="22"/>
              </w:rPr>
              <w:t>1</w:t>
            </w:r>
          </w:p>
        </w:tc>
        <w:tc>
          <w:tcPr>
            <w:tcW w:w="4107" w:type="dxa"/>
          </w:tcPr>
          <w:p w14:paraId="5D4B827C" w14:textId="627445C3" w:rsidR="00977251" w:rsidRPr="007F654D" w:rsidRDefault="00977251" w:rsidP="00526C6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34D9BE3E" w14:textId="77777777" w:rsidR="00977251" w:rsidRPr="007F654D" w:rsidRDefault="00977251" w:rsidP="00526C60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F654D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20641948" w14:textId="77777777" w:rsidR="00977251" w:rsidRPr="007F654D" w:rsidRDefault="00977251" w:rsidP="00526C60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  <w:tr w:rsidR="00977251" w:rsidRPr="007F654D" w14:paraId="37DC981D" w14:textId="77777777" w:rsidTr="00526C60">
        <w:tc>
          <w:tcPr>
            <w:tcW w:w="567" w:type="dxa"/>
          </w:tcPr>
          <w:p w14:paraId="6D6D29D2" w14:textId="77777777" w:rsidR="00977251" w:rsidRPr="007F654D" w:rsidRDefault="00977251" w:rsidP="00526C60">
            <w:pPr>
              <w:jc w:val="center"/>
              <w:rPr>
                <w:rFonts w:eastAsia="Calibri"/>
                <w:sz w:val="22"/>
                <w:szCs w:val="22"/>
              </w:rPr>
            </w:pPr>
            <w:r w:rsidRPr="007F654D">
              <w:rPr>
                <w:sz w:val="22"/>
                <w:szCs w:val="22"/>
              </w:rPr>
              <w:t>2</w:t>
            </w:r>
          </w:p>
        </w:tc>
        <w:tc>
          <w:tcPr>
            <w:tcW w:w="4107" w:type="dxa"/>
          </w:tcPr>
          <w:p w14:paraId="0FEA4930" w14:textId="21A530DE" w:rsidR="00977251" w:rsidRPr="007F654D" w:rsidRDefault="00977251" w:rsidP="00526C6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2A067F7F" w14:textId="77777777" w:rsidR="00977251" w:rsidRPr="007F654D" w:rsidRDefault="00977251" w:rsidP="00526C60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F654D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5655E26F" w14:textId="77777777" w:rsidR="00977251" w:rsidRPr="007F654D" w:rsidRDefault="00977251" w:rsidP="00526C60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  <w:tr w:rsidR="00977251" w:rsidRPr="007F654D" w14:paraId="27C89D75" w14:textId="77777777" w:rsidTr="00526C60">
        <w:tc>
          <w:tcPr>
            <w:tcW w:w="567" w:type="dxa"/>
          </w:tcPr>
          <w:p w14:paraId="24C45792" w14:textId="77777777" w:rsidR="00977251" w:rsidRPr="007F654D" w:rsidRDefault="00977251" w:rsidP="00526C60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F654D">
              <w:rPr>
                <w:sz w:val="22"/>
                <w:szCs w:val="22"/>
              </w:rPr>
              <w:t>3</w:t>
            </w:r>
          </w:p>
        </w:tc>
        <w:tc>
          <w:tcPr>
            <w:tcW w:w="4107" w:type="dxa"/>
          </w:tcPr>
          <w:p w14:paraId="1B603703" w14:textId="5950851F" w:rsidR="00977251" w:rsidRPr="007F654D" w:rsidRDefault="00977251" w:rsidP="00526C60">
            <w:pPr>
              <w:tabs>
                <w:tab w:val="left" w:pos="915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552B1FB1" w14:textId="77777777" w:rsidR="00977251" w:rsidRPr="007F654D" w:rsidRDefault="00977251" w:rsidP="00526C60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F654D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726BAC94" w14:textId="77777777" w:rsidR="00977251" w:rsidRPr="007F654D" w:rsidRDefault="00977251" w:rsidP="00526C60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  <w:tr w:rsidR="00977251" w:rsidRPr="007F654D" w14:paraId="52D0AA2B" w14:textId="77777777" w:rsidTr="00526C60">
        <w:tc>
          <w:tcPr>
            <w:tcW w:w="567" w:type="dxa"/>
          </w:tcPr>
          <w:p w14:paraId="564D565D" w14:textId="77777777" w:rsidR="00977251" w:rsidRPr="007F654D" w:rsidRDefault="00977251" w:rsidP="00526C60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F654D">
              <w:rPr>
                <w:sz w:val="22"/>
                <w:szCs w:val="22"/>
              </w:rPr>
              <w:t>4</w:t>
            </w:r>
          </w:p>
        </w:tc>
        <w:tc>
          <w:tcPr>
            <w:tcW w:w="4107" w:type="dxa"/>
          </w:tcPr>
          <w:p w14:paraId="6FF704D9" w14:textId="010FD340" w:rsidR="00977251" w:rsidRPr="007F654D" w:rsidRDefault="00977251" w:rsidP="00526C60">
            <w:pPr>
              <w:tabs>
                <w:tab w:val="left" w:pos="915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7281FB94" w14:textId="77777777" w:rsidR="00977251" w:rsidRPr="007F654D" w:rsidRDefault="00977251" w:rsidP="00526C60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F654D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7F9D5B9E" w14:textId="77777777" w:rsidR="00977251" w:rsidRPr="007F654D" w:rsidRDefault="00977251" w:rsidP="00526C60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  <w:tr w:rsidR="00977251" w:rsidRPr="007F654D" w14:paraId="1224341D" w14:textId="77777777" w:rsidTr="00526C60">
        <w:tc>
          <w:tcPr>
            <w:tcW w:w="567" w:type="dxa"/>
          </w:tcPr>
          <w:p w14:paraId="2A1D1182" w14:textId="77777777" w:rsidR="00977251" w:rsidRPr="007F654D" w:rsidRDefault="00977251" w:rsidP="00526C60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F654D">
              <w:rPr>
                <w:sz w:val="22"/>
                <w:szCs w:val="22"/>
              </w:rPr>
              <w:t>5</w:t>
            </w:r>
          </w:p>
        </w:tc>
        <w:tc>
          <w:tcPr>
            <w:tcW w:w="4107" w:type="dxa"/>
          </w:tcPr>
          <w:p w14:paraId="3835728E" w14:textId="572801AF" w:rsidR="00977251" w:rsidRPr="007F654D" w:rsidRDefault="00977251" w:rsidP="00526C60">
            <w:pPr>
              <w:tabs>
                <w:tab w:val="left" w:pos="915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7578929D" w14:textId="77777777" w:rsidR="00977251" w:rsidRPr="007F654D" w:rsidRDefault="00977251" w:rsidP="00526C60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F654D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2D9D99DB" w14:textId="77777777" w:rsidR="00977251" w:rsidRPr="007F654D" w:rsidRDefault="00977251" w:rsidP="00526C60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  <w:tr w:rsidR="00977251" w:rsidRPr="007F654D" w14:paraId="12079EC8" w14:textId="77777777" w:rsidTr="00526C60">
        <w:tc>
          <w:tcPr>
            <w:tcW w:w="567" w:type="dxa"/>
          </w:tcPr>
          <w:p w14:paraId="11EFEFF0" w14:textId="77777777" w:rsidR="00977251" w:rsidRPr="007F654D" w:rsidRDefault="00977251" w:rsidP="00526C60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F654D">
              <w:rPr>
                <w:sz w:val="22"/>
                <w:szCs w:val="22"/>
              </w:rPr>
              <w:t>6</w:t>
            </w:r>
          </w:p>
        </w:tc>
        <w:tc>
          <w:tcPr>
            <w:tcW w:w="4107" w:type="dxa"/>
          </w:tcPr>
          <w:p w14:paraId="3CD494E4" w14:textId="34D582B3" w:rsidR="00977251" w:rsidRPr="007F654D" w:rsidRDefault="00977251" w:rsidP="00526C60">
            <w:pPr>
              <w:tabs>
                <w:tab w:val="left" w:pos="91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4260CC57" w14:textId="77777777" w:rsidR="00977251" w:rsidRPr="007F654D" w:rsidRDefault="00977251" w:rsidP="00526C60">
            <w:pPr>
              <w:tabs>
                <w:tab w:val="left" w:pos="915"/>
              </w:tabs>
              <w:jc w:val="center"/>
              <w:rPr>
                <w:rFonts w:eastAsia="Calibri"/>
              </w:rPr>
            </w:pPr>
            <w:r w:rsidRPr="007F654D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168BF375" w14:textId="77777777" w:rsidR="00977251" w:rsidRPr="007F654D" w:rsidRDefault="00977251" w:rsidP="00526C60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</w:tbl>
    <w:p w14:paraId="496318E0" w14:textId="1D7CA9BB" w:rsidR="00977251" w:rsidRPr="007F654D" w:rsidRDefault="00977251" w:rsidP="009772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54D">
        <w:rPr>
          <w:rFonts w:ascii="Times New Roman" w:eastAsia="Calibri" w:hAnsi="Times New Roman" w:cs="Times New Roman"/>
          <w:sz w:val="26"/>
          <w:szCs w:val="26"/>
        </w:rPr>
        <w:tab/>
      </w:r>
      <w:r w:rsidRPr="007F654D">
        <w:rPr>
          <w:rFonts w:ascii="Times New Roman" w:eastAsia="Calibri" w:hAnsi="Times New Roman" w:cs="Times New Roman"/>
          <w:sz w:val="24"/>
          <w:szCs w:val="24"/>
        </w:rPr>
        <w:t xml:space="preserve">Принятое решение комиссии: единогласно приято решение об осуществлении закупки у </w:t>
      </w:r>
      <w:r w:rsidR="00442BFD" w:rsidRPr="007F654D">
        <w:rPr>
          <w:rFonts w:ascii="Times New Roman" w:hAnsi="Times New Roman" w:cs="Times New Roman"/>
          <w:sz w:val="24"/>
          <w:szCs w:val="24"/>
        </w:rPr>
        <w:t>ООО «Стерлинг»</w:t>
      </w:r>
      <w:r w:rsidRPr="007F654D">
        <w:rPr>
          <w:rFonts w:ascii="Times New Roman" w:eastAsia="Calibri" w:hAnsi="Times New Roman" w:cs="Times New Roman"/>
          <w:sz w:val="24"/>
          <w:szCs w:val="24"/>
        </w:rPr>
        <w:t xml:space="preserve"> товара по Лоту № 1</w:t>
      </w:r>
      <w:r w:rsidR="00442BFD" w:rsidRPr="007F654D">
        <w:rPr>
          <w:rFonts w:ascii="Times New Roman" w:eastAsia="Calibri" w:hAnsi="Times New Roman" w:cs="Times New Roman"/>
          <w:sz w:val="24"/>
          <w:szCs w:val="24"/>
        </w:rPr>
        <w:t>1</w:t>
      </w:r>
      <w:r w:rsidRPr="007F654D">
        <w:rPr>
          <w:rFonts w:ascii="Times New Roman" w:eastAsia="Calibri" w:hAnsi="Times New Roman" w:cs="Times New Roman"/>
          <w:sz w:val="24"/>
          <w:szCs w:val="24"/>
        </w:rPr>
        <w:t xml:space="preserve">, как у единственного поставщика в порядке, установленном подпунктом д) пункта 1 статьи 48 Закона, со следующими условиями исполнения контракта: </w:t>
      </w:r>
    </w:p>
    <w:p w14:paraId="231EF820" w14:textId="77777777" w:rsidR="00442BFD" w:rsidRPr="007F654D" w:rsidRDefault="00442BFD" w:rsidP="00442B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 xml:space="preserve">а) предмет (объект) закупки - книга конторская со следующими характеристиками: </w:t>
      </w:r>
    </w:p>
    <w:p w14:paraId="7621A58F" w14:textId="77777777" w:rsidR="00442BFD" w:rsidRPr="007F654D" w:rsidRDefault="00442BFD" w:rsidP="00442B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 xml:space="preserve">1) формат - А4;  </w:t>
      </w:r>
    </w:p>
    <w:p w14:paraId="03D95929" w14:textId="77777777" w:rsidR="00442BFD" w:rsidRPr="007F654D" w:rsidRDefault="00442BFD" w:rsidP="00442B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2) количество листов – не менее 80;</w:t>
      </w:r>
    </w:p>
    <w:p w14:paraId="443E3743" w14:textId="77777777" w:rsidR="00442BFD" w:rsidRPr="007F654D" w:rsidRDefault="00442BFD" w:rsidP="00442B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3) обложка - плотный картон;</w:t>
      </w:r>
    </w:p>
    <w:p w14:paraId="21DAD61D" w14:textId="77777777" w:rsidR="00442BFD" w:rsidRPr="007F654D" w:rsidRDefault="00442BFD" w:rsidP="00442B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 xml:space="preserve">4) линовка – широкая линейка; </w:t>
      </w:r>
    </w:p>
    <w:p w14:paraId="6354E908" w14:textId="77777777" w:rsidR="00442BFD" w:rsidRPr="007F654D" w:rsidRDefault="00442BFD" w:rsidP="00442BFD">
      <w:pPr>
        <w:shd w:val="clear" w:color="auto" w:fill="FFFFFF"/>
        <w:tabs>
          <w:tab w:val="left" w:pos="31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5) дополнительно: четкие линии, белизна бумаги не менее 80%, плотность бумаги – не менее 50 г/м.кв.;</w:t>
      </w:r>
    </w:p>
    <w:p w14:paraId="4B7CB138" w14:textId="77777777" w:rsidR="00442BFD" w:rsidRPr="007F654D" w:rsidRDefault="00442BFD" w:rsidP="00442BF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б) количество – 6 штук;</w:t>
      </w:r>
    </w:p>
    <w:p w14:paraId="09A79EF8" w14:textId="77777777" w:rsidR="00442BFD" w:rsidRPr="007F654D" w:rsidRDefault="00442BFD" w:rsidP="00442BF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в) цена контракта – 389,88 (триста восемьдесят девять) рублей 88 копеек ПМР.</w:t>
      </w:r>
    </w:p>
    <w:p w14:paraId="288083E9" w14:textId="3F89F211" w:rsidR="002830AA" w:rsidRPr="007F654D" w:rsidRDefault="002830AA" w:rsidP="005D30C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8B7C24" w14:textId="1B3451C4" w:rsidR="005D30CE" w:rsidRPr="007F654D" w:rsidRDefault="005D30CE" w:rsidP="005D30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12) по лоту № 12 в соответствии с подпунктом в) части второй пункта 9 статьи 44 Закона запрос предложений признан несостоявшимся.</w:t>
      </w:r>
    </w:p>
    <w:p w14:paraId="38262E5F" w14:textId="2360A35C" w:rsidR="005D30CE" w:rsidRPr="007F654D" w:rsidRDefault="005D30CE" w:rsidP="005D30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54D">
        <w:rPr>
          <w:rFonts w:ascii="Times New Roman" w:eastAsia="Calibri" w:hAnsi="Times New Roman" w:cs="Times New Roman"/>
          <w:sz w:val="24"/>
          <w:szCs w:val="24"/>
        </w:rPr>
        <w:t xml:space="preserve">Согласно пункта 19 статьи 44 Закона, если запрос предложений признан несостоявшимся по Лоту № 12 в случае определенном подпунктом в) части второй              пункта 9 статьи 44 Закона, Заказчик вправе провести повторный запрос предложений либо </w:t>
      </w:r>
      <w:r w:rsidRPr="007F654D">
        <w:rPr>
          <w:rFonts w:ascii="Times New Roman" w:eastAsia="Calibri" w:hAnsi="Times New Roman" w:cs="Times New Roman"/>
          <w:sz w:val="24"/>
          <w:szCs w:val="24"/>
        </w:rPr>
        <w:lastRenderedPageBreak/>
        <w:t>осуществить закупку у единственного поставщика (подрядчика, исполнителя) в порядке установленном подпунктом д) пункта 1 статьи 48 Закона, согласно которого контракт должен быть заключён с единственным поставщиком (подрядчиком, исполнителем) на условиях предусмотренных документацией о закупке, по цене, предложенной участником закупки, с которым заключается контракт.</w:t>
      </w:r>
    </w:p>
    <w:p w14:paraId="2BCDBC51" w14:textId="77777777" w:rsidR="005D30CE" w:rsidRPr="007F654D" w:rsidRDefault="005D30CE" w:rsidP="005D3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54D">
        <w:rPr>
          <w:rFonts w:ascii="Times New Roman" w:eastAsia="Calibri" w:hAnsi="Times New Roman" w:cs="Times New Roman"/>
          <w:sz w:val="24"/>
          <w:szCs w:val="24"/>
        </w:rPr>
        <w:tab/>
        <w:t>При этом, такая цена не должна превышать начальную (максимальную) цену контракта, предложенную в заявке соответствующего участника закупки</w:t>
      </w:r>
    </w:p>
    <w:p w14:paraId="0EBE460C" w14:textId="1FBDA119" w:rsidR="005D30CE" w:rsidRPr="007F654D" w:rsidRDefault="005D30CE" w:rsidP="005D3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54D">
        <w:rPr>
          <w:rFonts w:ascii="Times New Roman" w:eastAsia="Calibri" w:hAnsi="Times New Roman" w:cs="Times New Roman"/>
          <w:sz w:val="24"/>
          <w:szCs w:val="24"/>
        </w:rPr>
        <w:tab/>
        <w:t xml:space="preserve">Председателем комиссии по закупкам в соответствии с пунктом 19 статьи 44 Закона, вынесен на голосование комиссии вопрос об осуществлении закупки у </w:t>
      </w:r>
      <w:r w:rsidRPr="007F654D">
        <w:rPr>
          <w:rFonts w:ascii="Times New Roman" w:hAnsi="Times New Roman" w:cs="Times New Roman"/>
          <w:sz w:val="24"/>
          <w:szCs w:val="24"/>
        </w:rPr>
        <w:t xml:space="preserve">ООО «Стерлинг» </w:t>
      </w:r>
      <w:r w:rsidRPr="007F654D">
        <w:rPr>
          <w:rFonts w:ascii="Times New Roman" w:eastAsia="Calibri" w:hAnsi="Times New Roman" w:cs="Times New Roman"/>
          <w:sz w:val="24"/>
          <w:szCs w:val="24"/>
        </w:rPr>
        <w:t>Товара по Лоту № 12, как у единственного поставщика в порядке, установленном подпунктом д) пункта 1 статьи 48 Закона.</w:t>
      </w:r>
    </w:p>
    <w:p w14:paraId="3491ECF0" w14:textId="6E3216D0" w:rsidR="005D30CE" w:rsidRPr="007F654D" w:rsidRDefault="005D30CE" w:rsidP="005D3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54D">
        <w:rPr>
          <w:rFonts w:ascii="Times New Roman" w:eastAsia="Calibri" w:hAnsi="Times New Roman" w:cs="Times New Roman"/>
          <w:sz w:val="24"/>
          <w:szCs w:val="24"/>
        </w:rPr>
        <w:tab/>
        <w:t xml:space="preserve">Результаты голосования комиссии об осуществлении закупки у </w:t>
      </w:r>
      <w:r w:rsidRPr="007F654D">
        <w:rPr>
          <w:rFonts w:ascii="Times New Roman" w:hAnsi="Times New Roman" w:cs="Times New Roman"/>
          <w:sz w:val="24"/>
          <w:szCs w:val="24"/>
        </w:rPr>
        <w:t xml:space="preserve">ООО «Стерлинг» </w:t>
      </w:r>
      <w:r w:rsidRPr="007F654D">
        <w:rPr>
          <w:rFonts w:ascii="Times New Roman" w:eastAsia="Calibri" w:hAnsi="Times New Roman" w:cs="Times New Roman"/>
          <w:sz w:val="24"/>
          <w:szCs w:val="24"/>
        </w:rPr>
        <w:t>товара по Лоту № 12, как у единственного поставщика в порядке, установленном подпунктом д) пункта 1 статьи 48 Закона: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67"/>
        <w:gridCol w:w="4107"/>
        <w:gridCol w:w="2335"/>
        <w:gridCol w:w="2336"/>
      </w:tblGrid>
      <w:tr w:rsidR="005D30CE" w:rsidRPr="007F654D" w14:paraId="5E919EE2" w14:textId="77777777" w:rsidTr="00622318">
        <w:tc>
          <w:tcPr>
            <w:tcW w:w="567" w:type="dxa"/>
          </w:tcPr>
          <w:p w14:paraId="5D3B7DF7" w14:textId="77777777" w:rsidR="005D30CE" w:rsidRPr="007F654D" w:rsidRDefault="005D30CE" w:rsidP="00622318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  <w:r w:rsidRPr="007F654D">
              <w:rPr>
                <w:rFonts w:eastAsia="Calibri"/>
              </w:rPr>
              <w:t>№</w:t>
            </w:r>
          </w:p>
          <w:p w14:paraId="4E5C5135" w14:textId="77777777" w:rsidR="005D30CE" w:rsidRPr="007F654D" w:rsidRDefault="005D30CE" w:rsidP="00622318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  <w:r w:rsidRPr="007F654D">
              <w:rPr>
                <w:rFonts w:eastAsia="Calibri"/>
              </w:rPr>
              <w:t>п/п</w:t>
            </w:r>
          </w:p>
        </w:tc>
        <w:tc>
          <w:tcPr>
            <w:tcW w:w="4107" w:type="dxa"/>
          </w:tcPr>
          <w:p w14:paraId="46A44E59" w14:textId="77777777" w:rsidR="005D30CE" w:rsidRPr="007F654D" w:rsidRDefault="005D30CE" w:rsidP="00622318">
            <w:pPr>
              <w:tabs>
                <w:tab w:val="left" w:pos="915"/>
              </w:tabs>
              <w:jc w:val="center"/>
              <w:rPr>
                <w:rFonts w:eastAsia="Calibri"/>
              </w:rPr>
            </w:pPr>
            <w:r w:rsidRPr="007F654D">
              <w:rPr>
                <w:rFonts w:eastAsia="Calibri"/>
              </w:rPr>
              <w:t>Член комиссии (фамилия, имя, отчество (при наличии), должность)</w:t>
            </w:r>
          </w:p>
        </w:tc>
        <w:tc>
          <w:tcPr>
            <w:tcW w:w="2335" w:type="dxa"/>
          </w:tcPr>
          <w:p w14:paraId="285E7BFC" w14:textId="77777777" w:rsidR="005D30CE" w:rsidRPr="007F654D" w:rsidRDefault="005D30CE" w:rsidP="00622318">
            <w:pPr>
              <w:tabs>
                <w:tab w:val="left" w:pos="915"/>
              </w:tabs>
              <w:jc w:val="center"/>
              <w:rPr>
                <w:rFonts w:eastAsia="Calibri"/>
              </w:rPr>
            </w:pPr>
            <w:r w:rsidRPr="007F654D">
              <w:rPr>
                <w:rFonts w:eastAsia="Calibri"/>
              </w:rPr>
              <w:t xml:space="preserve">Решение </w:t>
            </w:r>
          </w:p>
          <w:p w14:paraId="4BC7293E" w14:textId="77777777" w:rsidR="005D30CE" w:rsidRPr="007F654D" w:rsidRDefault="005D30CE" w:rsidP="00622318">
            <w:pPr>
              <w:tabs>
                <w:tab w:val="left" w:pos="915"/>
              </w:tabs>
              <w:jc w:val="center"/>
              <w:rPr>
                <w:rFonts w:eastAsia="Calibri"/>
              </w:rPr>
            </w:pPr>
            <w:r w:rsidRPr="007F654D">
              <w:rPr>
                <w:rFonts w:eastAsia="Calibri"/>
              </w:rPr>
              <w:t>(за/против)</w:t>
            </w:r>
          </w:p>
        </w:tc>
        <w:tc>
          <w:tcPr>
            <w:tcW w:w="2336" w:type="dxa"/>
          </w:tcPr>
          <w:p w14:paraId="3286204B" w14:textId="77777777" w:rsidR="005D30CE" w:rsidRPr="007F654D" w:rsidRDefault="005D30CE" w:rsidP="00622318">
            <w:pPr>
              <w:tabs>
                <w:tab w:val="left" w:pos="915"/>
              </w:tabs>
              <w:jc w:val="center"/>
              <w:rPr>
                <w:rFonts w:eastAsia="Calibri"/>
              </w:rPr>
            </w:pPr>
            <w:r w:rsidRPr="007F654D">
              <w:rPr>
                <w:rFonts w:eastAsia="Calibri"/>
              </w:rPr>
              <w:t>Обоснование принятия отрицательного решения</w:t>
            </w:r>
          </w:p>
        </w:tc>
      </w:tr>
      <w:tr w:rsidR="005D30CE" w:rsidRPr="007F654D" w14:paraId="1AA43198" w14:textId="77777777" w:rsidTr="00622318">
        <w:tc>
          <w:tcPr>
            <w:tcW w:w="567" w:type="dxa"/>
          </w:tcPr>
          <w:p w14:paraId="13892270" w14:textId="77777777" w:rsidR="005D30CE" w:rsidRPr="007F654D" w:rsidRDefault="005D30CE" w:rsidP="00622318">
            <w:pPr>
              <w:jc w:val="center"/>
              <w:rPr>
                <w:rFonts w:eastAsia="Calibri"/>
                <w:sz w:val="22"/>
                <w:szCs w:val="22"/>
              </w:rPr>
            </w:pPr>
            <w:r w:rsidRPr="007F654D">
              <w:rPr>
                <w:sz w:val="22"/>
                <w:szCs w:val="22"/>
              </w:rPr>
              <w:t>1</w:t>
            </w:r>
          </w:p>
        </w:tc>
        <w:tc>
          <w:tcPr>
            <w:tcW w:w="4107" w:type="dxa"/>
          </w:tcPr>
          <w:p w14:paraId="0EFAF077" w14:textId="7E03D016" w:rsidR="005D30CE" w:rsidRPr="007F654D" w:rsidRDefault="005D30CE" w:rsidP="00622318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4BE7CD89" w14:textId="77777777" w:rsidR="005D30CE" w:rsidRPr="007F654D" w:rsidRDefault="005D30CE" w:rsidP="00622318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F654D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16C4E57A" w14:textId="77777777" w:rsidR="005D30CE" w:rsidRPr="007F654D" w:rsidRDefault="005D30CE" w:rsidP="00622318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  <w:tr w:rsidR="005D30CE" w:rsidRPr="007F654D" w14:paraId="7077F7F3" w14:textId="77777777" w:rsidTr="00622318">
        <w:tc>
          <w:tcPr>
            <w:tcW w:w="567" w:type="dxa"/>
          </w:tcPr>
          <w:p w14:paraId="280F5782" w14:textId="77777777" w:rsidR="005D30CE" w:rsidRPr="007F654D" w:rsidRDefault="005D30CE" w:rsidP="00622318">
            <w:pPr>
              <w:jc w:val="center"/>
              <w:rPr>
                <w:rFonts w:eastAsia="Calibri"/>
                <w:sz w:val="22"/>
                <w:szCs w:val="22"/>
              </w:rPr>
            </w:pPr>
            <w:r w:rsidRPr="007F654D">
              <w:rPr>
                <w:sz w:val="22"/>
                <w:szCs w:val="22"/>
              </w:rPr>
              <w:t>2</w:t>
            </w:r>
          </w:p>
        </w:tc>
        <w:tc>
          <w:tcPr>
            <w:tcW w:w="4107" w:type="dxa"/>
          </w:tcPr>
          <w:p w14:paraId="6F9CCE0C" w14:textId="7352CBA2" w:rsidR="005D30CE" w:rsidRPr="007F654D" w:rsidRDefault="005D30CE" w:rsidP="00622318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6D99888F" w14:textId="77777777" w:rsidR="005D30CE" w:rsidRPr="007F654D" w:rsidRDefault="005D30CE" w:rsidP="00622318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F654D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3618CCDD" w14:textId="77777777" w:rsidR="005D30CE" w:rsidRPr="007F654D" w:rsidRDefault="005D30CE" w:rsidP="00622318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  <w:tr w:rsidR="005D30CE" w:rsidRPr="007F654D" w14:paraId="297A31F5" w14:textId="77777777" w:rsidTr="00622318">
        <w:tc>
          <w:tcPr>
            <w:tcW w:w="567" w:type="dxa"/>
          </w:tcPr>
          <w:p w14:paraId="457011EC" w14:textId="77777777" w:rsidR="005D30CE" w:rsidRPr="007F654D" w:rsidRDefault="005D30CE" w:rsidP="00622318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F654D">
              <w:rPr>
                <w:sz w:val="22"/>
                <w:szCs w:val="22"/>
              </w:rPr>
              <w:t>3</w:t>
            </w:r>
          </w:p>
        </w:tc>
        <w:tc>
          <w:tcPr>
            <w:tcW w:w="4107" w:type="dxa"/>
          </w:tcPr>
          <w:p w14:paraId="776C7342" w14:textId="4A5AF891" w:rsidR="005D30CE" w:rsidRPr="007F654D" w:rsidRDefault="005D30CE" w:rsidP="00622318">
            <w:pPr>
              <w:tabs>
                <w:tab w:val="left" w:pos="915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168E93BB" w14:textId="77777777" w:rsidR="005D30CE" w:rsidRPr="007F654D" w:rsidRDefault="005D30CE" w:rsidP="00622318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F654D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76C61E02" w14:textId="77777777" w:rsidR="005D30CE" w:rsidRPr="007F654D" w:rsidRDefault="005D30CE" w:rsidP="00622318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  <w:tr w:rsidR="005D30CE" w:rsidRPr="007F654D" w14:paraId="6CB82C4B" w14:textId="77777777" w:rsidTr="00622318">
        <w:tc>
          <w:tcPr>
            <w:tcW w:w="567" w:type="dxa"/>
          </w:tcPr>
          <w:p w14:paraId="4FDB47F7" w14:textId="77777777" w:rsidR="005D30CE" w:rsidRPr="007F654D" w:rsidRDefault="005D30CE" w:rsidP="00622318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F654D">
              <w:rPr>
                <w:sz w:val="22"/>
                <w:szCs w:val="22"/>
              </w:rPr>
              <w:t>4</w:t>
            </w:r>
          </w:p>
        </w:tc>
        <w:tc>
          <w:tcPr>
            <w:tcW w:w="4107" w:type="dxa"/>
          </w:tcPr>
          <w:p w14:paraId="2A649EE8" w14:textId="1EFEB01D" w:rsidR="005D30CE" w:rsidRPr="007F654D" w:rsidRDefault="005D30CE" w:rsidP="00622318">
            <w:pPr>
              <w:tabs>
                <w:tab w:val="left" w:pos="915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7130EB64" w14:textId="77777777" w:rsidR="005D30CE" w:rsidRPr="007F654D" w:rsidRDefault="005D30CE" w:rsidP="00622318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F654D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7CC3559C" w14:textId="77777777" w:rsidR="005D30CE" w:rsidRPr="007F654D" w:rsidRDefault="005D30CE" w:rsidP="00622318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  <w:tr w:rsidR="005D30CE" w:rsidRPr="007F654D" w14:paraId="7FB9BDEF" w14:textId="77777777" w:rsidTr="00622318">
        <w:tc>
          <w:tcPr>
            <w:tcW w:w="567" w:type="dxa"/>
          </w:tcPr>
          <w:p w14:paraId="7088255D" w14:textId="77777777" w:rsidR="005D30CE" w:rsidRPr="007F654D" w:rsidRDefault="005D30CE" w:rsidP="00622318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F654D">
              <w:rPr>
                <w:sz w:val="22"/>
                <w:szCs w:val="22"/>
              </w:rPr>
              <w:t>5</w:t>
            </w:r>
          </w:p>
        </w:tc>
        <w:tc>
          <w:tcPr>
            <w:tcW w:w="4107" w:type="dxa"/>
          </w:tcPr>
          <w:p w14:paraId="320E652F" w14:textId="2BB70F6B" w:rsidR="005D30CE" w:rsidRPr="007F654D" w:rsidRDefault="005D30CE" w:rsidP="00622318">
            <w:pPr>
              <w:tabs>
                <w:tab w:val="left" w:pos="915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6D4C946A" w14:textId="77777777" w:rsidR="005D30CE" w:rsidRPr="007F654D" w:rsidRDefault="005D30CE" w:rsidP="00622318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F654D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2DE68645" w14:textId="77777777" w:rsidR="005D30CE" w:rsidRPr="007F654D" w:rsidRDefault="005D30CE" w:rsidP="00622318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  <w:tr w:rsidR="005D30CE" w:rsidRPr="007F654D" w14:paraId="1CA7536F" w14:textId="77777777" w:rsidTr="00622318">
        <w:tc>
          <w:tcPr>
            <w:tcW w:w="567" w:type="dxa"/>
          </w:tcPr>
          <w:p w14:paraId="13B874DC" w14:textId="77777777" w:rsidR="005D30CE" w:rsidRPr="007F654D" w:rsidRDefault="005D30CE" w:rsidP="00622318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F654D">
              <w:rPr>
                <w:sz w:val="22"/>
                <w:szCs w:val="22"/>
              </w:rPr>
              <w:t>6</w:t>
            </w:r>
          </w:p>
        </w:tc>
        <w:tc>
          <w:tcPr>
            <w:tcW w:w="4107" w:type="dxa"/>
          </w:tcPr>
          <w:p w14:paraId="2667D94A" w14:textId="28D74F45" w:rsidR="005D30CE" w:rsidRPr="007F654D" w:rsidRDefault="005D30CE" w:rsidP="00622318">
            <w:pPr>
              <w:tabs>
                <w:tab w:val="left" w:pos="91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7907BCA7" w14:textId="77777777" w:rsidR="005D30CE" w:rsidRPr="007F654D" w:rsidRDefault="005D30CE" w:rsidP="00622318">
            <w:pPr>
              <w:tabs>
                <w:tab w:val="left" w:pos="915"/>
              </w:tabs>
              <w:jc w:val="center"/>
              <w:rPr>
                <w:rFonts w:eastAsia="Calibri"/>
              </w:rPr>
            </w:pPr>
            <w:r w:rsidRPr="007F654D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38DD4B87" w14:textId="77777777" w:rsidR="005D30CE" w:rsidRPr="007F654D" w:rsidRDefault="005D30CE" w:rsidP="00622318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</w:tbl>
    <w:p w14:paraId="363F5864" w14:textId="487E7937" w:rsidR="005D30CE" w:rsidRPr="007F654D" w:rsidRDefault="005D30CE" w:rsidP="005D3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54D">
        <w:rPr>
          <w:rFonts w:ascii="Times New Roman" w:eastAsia="Calibri" w:hAnsi="Times New Roman" w:cs="Times New Roman"/>
          <w:sz w:val="26"/>
          <w:szCs w:val="26"/>
        </w:rPr>
        <w:tab/>
      </w:r>
      <w:r w:rsidRPr="007F654D">
        <w:rPr>
          <w:rFonts w:ascii="Times New Roman" w:eastAsia="Calibri" w:hAnsi="Times New Roman" w:cs="Times New Roman"/>
          <w:sz w:val="24"/>
          <w:szCs w:val="24"/>
        </w:rPr>
        <w:t xml:space="preserve">Принятое решение комиссии: единогласно приято решение об осуществлении закупки у </w:t>
      </w:r>
      <w:r w:rsidRPr="007F654D">
        <w:rPr>
          <w:rFonts w:ascii="Times New Roman" w:hAnsi="Times New Roman" w:cs="Times New Roman"/>
          <w:sz w:val="24"/>
          <w:szCs w:val="24"/>
        </w:rPr>
        <w:t>ООО «Стерлинг»</w:t>
      </w:r>
      <w:r w:rsidRPr="007F654D">
        <w:rPr>
          <w:rFonts w:ascii="Times New Roman" w:eastAsia="Calibri" w:hAnsi="Times New Roman" w:cs="Times New Roman"/>
          <w:sz w:val="24"/>
          <w:szCs w:val="24"/>
        </w:rPr>
        <w:t xml:space="preserve"> товара по Лоту № 12, как у единственного поставщика в порядке, установленном подпунктом д) пункта 1 статьи 48 Закона, со следующими условиями исполнения контракта: </w:t>
      </w:r>
    </w:p>
    <w:p w14:paraId="7481FF26" w14:textId="77777777" w:rsidR="005D30CE" w:rsidRPr="007F654D" w:rsidRDefault="005D30CE" w:rsidP="005D30C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 xml:space="preserve">а) предмет (объект) закупки - книга конторская со следующими характеристиками: </w:t>
      </w:r>
    </w:p>
    <w:p w14:paraId="3A2657B5" w14:textId="77777777" w:rsidR="005D30CE" w:rsidRPr="007F654D" w:rsidRDefault="005D30CE" w:rsidP="005D30C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 xml:space="preserve">1) формат - А4;  </w:t>
      </w:r>
    </w:p>
    <w:p w14:paraId="6BFF7AD1" w14:textId="77777777" w:rsidR="005D30CE" w:rsidRPr="007F654D" w:rsidRDefault="005D30CE" w:rsidP="005D30C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2) количество листов - 96;</w:t>
      </w:r>
    </w:p>
    <w:p w14:paraId="43178961" w14:textId="77777777" w:rsidR="005D30CE" w:rsidRPr="007F654D" w:rsidRDefault="005D30CE" w:rsidP="005D30C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3) обложка - твердый картон;</w:t>
      </w:r>
    </w:p>
    <w:p w14:paraId="78FE25FA" w14:textId="77777777" w:rsidR="005D30CE" w:rsidRPr="007F654D" w:rsidRDefault="005D30CE" w:rsidP="005D30C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4) линовка – клетка;</w:t>
      </w:r>
    </w:p>
    <w:p w14:paraId="4903DC8F" w14:textId="77777777" w:rsidR="005D30CE" w:rsidRPr="007F654D" w:rsidRDefault="005D30CE" w:rsidP="005D30C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5) дополнительно: четкие линии, белизна бумаги не менее 80%, плотность бумаги – не менее 50 г/м.кв.;</w:t>
      </w:r>
    </w:p>
    <w:p w14:paraId="343133CA" w14:textId="77777777" w:rsidR="005D30CE" w:rsidRPr="007F654D" w:rsidRDefault="005D30CE" w:rsidP="005D30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б) количество – 6 штук;</w:t>
      </w:r>
    </w:p>
    <w:p w14:paraId="5E9C9E0E" w14:textId="77777777" w:rsidR="005D30CE" w:rsidRPr="007F654D" w:rsidRDefault="005D30CE" w:rsidP="005D30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в) цена контракта – 194,40 (сто девяносто четыре) рубля 40 копеек ПМР.</w:t>
      </w:r>
    </w:p>
    <w:p w14:paraId="63D102C5" w14:textId="77777777" w:rsidR="005D30CE" w:rsidRPr="007F654D" w:rsidRDefault="005D30CE" w:rsidP="005D30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4C07B5A6" w14:textId="7E3B2CDD" w:rsidR="005D30CE" w:rsidRPr="007F654D" w:rsidRDefault="005D30CE" w:rsidP="005D30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177897755"/>
      <w:r w:rsidRPr="007F654D">
        <w:rPr>
          <w:rFonts w:ascii="Times New Roman" w:hAnsi="Times New Roman" w:cs="Times New Roman"/>
          <w:sz w:val="24"/>
          <w:szCs w:val="24"/>
        </w:rPr>
        <w:t>13) по лоту № 13 в соответствии с подпунктом в) части второй пункта 9 статьи 44 Закона запрос предложений признан несостоявшимся.</w:t>
      </w:r>
    </w:p>
    <w:p w14:paraId="5ED08795" w14:textId="72B365AD" w:rsidR="005D30CE" w:rsidRPr="007F654D" w:rsidRDefault="005D30CE" w:rsidP="005D30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54D">
        <w:rPr>
          <w:rFonts w:ascii="Times New Roman" w:eastAsia="Calibri" w:hAnsi="Times New Roman" w:cs="Times New Roman"/>
          <w:sz w:val="24"/>
          <w:szCs w:val="24"/>
        </w:rPr>
        <w:t>Согласно пункта 19 статьи 44 Закона, если запрос предложений признан несостоявшимся по Лоту № 13 в случае определенном подпунктом в) части второй              пункта 9 статьи 44 Закона, Заказчик вправе провести повторный запрос предложений либо осуществить закупку у единственного поставщика (подрядчика, исполнителя) в порядке установленном подпунктом д) пункта 1 статьи 48 Закона, согласно которого контракт должен быть заключён с единственным поставщиком (подрядчиком, исполнителем) на условиях предусмотренных документацией о закупке, по цене, предложенной участником закупки, с которым заключается контракт.</w:t>
      </w:r>
    </w:p>
    <w:p w14:paraId="00EE36A6" w14:textId="77777777" w:rsidR="005D30CE" w:rsidRPr="007F654D" w:rsidRDefault="005D30CE" w:rsidP="005D3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54D">
        <w:rPr>
          <w:rFonts w:ascii="Times New Roman" w:eastAsia="Calibri" w:hAnsi="Times New Roman" w:cs="Times New Roman"/>
          <w:sz w:val="24"/>
          <w:szCs w:val="24"/>
        </w:rPr>
        <w:tab/>
        <w:t>При этом, такая цена не должна превышать начальную (максимальную) цену контракта, предложенную в заявке соответствующего участника закупки</w:t>
      </w:r>
    </w:p>
    <w:p w14:paraId="4DB337C6" w14:textId="17BB6DDA" w:rsidR="005D30CE" w:rsidRPr="007F654D" w:rsidRDefault="005D30CE" w:rsidP="005D3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54D">
        <w:rPr>
          <w:rFonts w:ascii="Times New Roman" w:eastAsia="Calibri" w:hAnsi="Times New Roman" w:cs="Times New Roman"/>
          <w:sz w:val="24"/>
          <w:szCs w:val="24"/>
        </w:rPr>
        <w:tab/>
        <w:t xml:space="preserve">Председателем комиссии по закупкам в соответствии с пунктом 19 статьи 44 Закона, вынесен на голосование комиссии вопрос об осуществлении закупки у </w:t>
      </w:r>
      <w:r w:rsidRPr="007F654D">
        <w:rPr>
          <w:rFonts w:ascii="Times New Roman" w:hAnsi="Times New Roman" w:cs="Times New Roman"/>
          <w:sz w:val="24"/>
          <w:szCs w:val="24"/>
        </w:rPr>
        <w:t xml:space="preserve">ООО «Стерлинг» </w:t>
      </w:r>
      <w:r w:rsidRPr="007F654D">
        <w:rPr>
          <w:rFonts w:ascii="Times New Roman" w:eastAsia="Calibri" w:hAnsi="Times New Roman" w:cs="Times New Roman"/>
          <w:sz w:val="24"/>
          <w:szCs w:val="24"/>
        </w:rPr>
        <w:t>Товара по Лоту № 13, как у единственного поставщика в порядке, установленном подпунктом д) пункта 1 статьи 48 Закона.</w:t>
      </w:r>
    </w:p>
    <w:p w14:paraId="6F6F8CFB" w14:textId="0F1CC649" w:rsidR="005D30CE" w:rsidRPr="007F654D" w:rsidRDefault="005D30CE" w:rsidP="005D3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54D">
        <w:rPr>
          <w:rFonts w:ascii="Times New Roman" w:eastAsia="Calibri" w:hAnsi="Times New Roman" w:cs="Times New Roman"/>
          <w:sz w:val="24"/>
          <w:szCs w:val="24"/>
        </w:rPr>
        <w:tab/>
        <w:t xml:space="preserve">Результаты голосования комиссии об осуществлении закупки у </w:t>
      </w:r>
      <w:r w:rsidRPr="007F654D">
        <w:rPr>
          <w:rFonts w:ascii="Times New Roman" w:hAnsi="Times New Roman" w:cs="Times New Roman"/>
          <w:sz w:val="24"/>
          <w:szCs w:val="24"/>
        </w:rPr>
        <w:t xml:space="preserve">ООО «Стерлинг» </w:t>
      </w:r>
      <w:r w:rsidRPr="007F654D">
        <w:rPr>
          <w:rFonts w:ascii="Times New Roman" w:eastAsia="Calibri" w:hAnsi="Times New Roman" w:cs="Times New Roman"/>
          <w:sz w:val="24"/>
          <w:szCs w:val="24"/>
        </w:rPr>
        <w:t>товара по Лоту № 13, как у единственного поставщика в порядке, установленном подпунктом д) пункта 1 статьи 48 Закона: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67"/>
        <w:gridCol w:w="4107"/>
        <w:gridCol w:w="2335"/>
        <w:gridCol w:w="2336"/>
      </w:tblGrid>
      <w:tr w:rsidR="005D30CE" w:rsidRPr="007F654D" w14:paraId="4397A86C" w14:textId="77777777" w:rsidTr="00622318">
        <w:tc>
          <w:tcPr>
            <w:tcW w:w="567" w:type="dxa"/>
          </w:tcPr>
          <w:p w14:paraId="25806DA0" w14:textId="77777777" w:rsidR="005D30CE" w:rsidRPr="007F654D" w:rsidRDefault="005D30CE" w:rsidP="00622318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  <w:r w:rsidRPr="007F654D">
              <w:rPr>
                <w:rFonts w:eastAsia="Calibri"/>
              </w:rPr>
              <w:lastRenderedPageBreak/>
              <w:t>№</w:t>
            </w:r>
          </w:p>
          <w:p w14:paraId="4AFA5117" w14:textId="77777777" w:rsidR="005D30CE" w:rsidRPr="007F654D" w:rsidRDefault="005D30CE" w:rsidP="00622318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  <w:r w:rsidRPr="007F654D">
              <w:rPr>
                <w:rFonts w:eastAsia="Calibri"/>
              </w:rPr>
              <w:t>п/п</w:t>
            </w:r>
          </w:p>
        </w:tc>
        <w:tc>
          <w:tcPr>
            <w:tcW w:w="4107" w:type="dxa"/>
          </w:tcPr>
          <w:p w14:paraId="0005C184" w14:textId="77777777" w:rsidR="005D30CE" w:rsidRPr="007F654D" w:rsidRDefault="005D30CE" w:rsidP="00622318">
            <w:pPr>
              <w:tabs>
                <w:tab w:val="left" w:pos="915"/>
              </w:tabs>
              <w:jc w:val="center"/>
              <w:rPr>
                <w:rFonts w:eastAsia="Calibri"/>
              </w:rPr>
            </w:pPr>
            <w:r w:rsidRPr="007F654D">
              <w:rPr>
                <w:rFonts w:eastAsia="Calibri"/>
              </w:rPr>
              <w:t>Член комиссии (фамилия, имя, отчество (при наличии), должность)</w:t>
            </w:r>
          </w:p>
        </w:tc>
        <w:tc>
          <w:tcPr>
            <w:tcW w:w="2335" w:type="dxa"/>
          </w:tcPr>
          <w:p w14:paraId="77DD967A" w14:textId="77777777" w:rsidR="005D30CE" w:rsidRPr="007F654D" w:rsidRDefault="005D30CE" w:rsidP="00622318">
            <w:pPr>
              <w:tabs>
                <w:tab w:val="left" w:pos="915"/>
              </w:tabs>
              <w:jc w:val="center"/>
              <w:rPr>
                <w:rFonts w:eastAsia="Calibri"/>
              </w:rPr>
            </w:pPr>
            <w:r w:rsidRPr="007F654D">
              <w:rPr>
                <w:rFonts w:eastAsia="Calibri"/>
              </w:rPr>
              <w:t xml:space="preserve">Решение </w:t>
            </w:r>
          </w:p>
          <w:p w14:paraId="0AE2C900" w14:textId="77777777" w:rsidR="005D30CE" w:rsidRPr="007F654D" w:rsidRDefault="005D30CE" w:rsidP="00622318">
            <w:pPr>
              <w:tabs>
                <w:tab w:val="left" w:pos="915"/>
              </w:tabs>
              <w:jc w:val="center"/>
              <w:rPr>
                <w:rFonts w:eastAsia="Calibri"/>
              </w:rPr>
            </w:pPr>
            <w:r w:rsidRPr="007F654D">
              <w:rPr>
                <w:rFonts w:eastAsia="Calibri"/>
              </w:rPr>
              <w:t>(за/против)</w:t>
            </w:r>
          </w:p>
        </w:tc>
        <w:tc>
          <w:tcPr>
            <w:tcW w:w="2336" w:type="dxa"/>
          </w:tcPr>
          <w:p w14:paraId="3945BE05" w14:textId="77777777" w:rsidR="005D30CE" w:rsidRPr="007F654D" w:rsidRDefault="005D30CE" w:rsidP="00622318">
            <w:pPr>
              <w:tabs>
                <w:tab w:val="left" w:pos="915"/>
              </w:tabs>
              <w:jc w:val="center"/>
              <w:rPr>
                <w:rFonts w:eastAsia="Calibri"/>
              </w:rPr>
            </w:pPr>
            <w:r w:rsidRPr="007F654D">
              <w:rPr>
                <w:rFonts w:eastAsia="Calibri"/>
              </w:rPr>
              <w:t>Обоснование принятия отрицательного решения</w:t>
            </w:r>
          </w:p>
        </w:tc>
      </w:tr>
      <w:tr w:rsidR="005D30CE" w:rsidRPr="007F654D" w14:paraId="0CE6B798" w14:textId="77777777" w:rsidTr="00622318">
        <w:tc>
          <w:tcPr>
            <w:tcW w:w="567" w:type="dxa"/>
          </w:tcPr>
          <w:p w14:paraId="2C251293" w14:textId="77777777" w:rsidR="005D30CE" w:rsidRPr="007F654D" w:rsidRDefault="005D30CE" w:rsidP="00622318">
            <w:pPr>
              <w:jc w:val="center"/>
              <w:rPr>
                <w:rFonts w:eastAsia="Calibri"/>
                <w:sz w:val="22"/>
                <w:szCs w:val="22"/>
              </w:rPr>
            </w:pPr>
            <w:r w:rsidRPr="007F654D">
              <w:rPr>
                <w:sz w:val="22"/>
                <w:szCs w:val="22"/>
              </w:rPr>
              <w:t>1</w:t>
            </w:r>
          </w:p>
        </w:tc>
        <w:tc>
          <w:tcPr>
            <w:tcW w:w="4107" w:type="dxa"/>
          </w:tcPr>
          <w:p w14:paraId="254654FD" w14:textId="6708C3E9" w:rsidR="005D30CE" w:rsidRPr="007F654D" w:rsidRDefault="005D30CE" w:rsidP="00622318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1637419C" w14:textId="77777777" w:rsidR="005D30CE" w:rsidRPr="007F654D" w:rsidRDefault="005D30CE" w:rsidP="00622318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F654D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60DCAD06" w14:textId="77777777" w:rsidR="005D30CE" w:rsidRPr="007F654D" w:rsidRDefault="005D30CE" w:rsidP="00622318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  <w:tr w:rsidR="005D30CE" w:rsidRPr="007F654D" w14:paraId="5097EC76" w14:textId="77777777" w:rsidTr="00622318">
        <w:tc>
          <w:tcPr>
            <w:tcW w:w="567" w:type="dxa"/>
          </w:tcPr>
          <w:p w14:paraId="0A1DF1BA" w14:textId="77777777" w:rsidR="005D30CE" w:rsidRPr="007F654D" w:rsidRDefault="005D30CE" w:rsidP="00622318">
            <w:pPr>
              <w:jc w:val="center"/>
              <w:rPr>
                <w:rFonts w:eastAsia="Calibri"/>
                <w:sz w:val="22"/>
                <w:szCs w:val="22"/>
              </w:rPr>
            </w:pPr>
            <w:r w:rsidRPr="007F654D">
              <w:rPr>
                <w:sz w:val="22"/>
                <w:szCs w:val="22"/>
              </w:rPr>
              <w:t>2</w:t>
            </w:r>
          </w:p>
        </w:tc>
        <w:tc>
          <w:tcPr>
            <w:tcW w:w="4107" w:type="dxa"/>
          </w:tcPr>
          <w:p w14:paraId="39CF2631" w14:textId="5650A42D" w:rsidR="005D30CE" w:rsidRPr="007F654D" w:rsidRDefault="005D30CE" w:rsidP="00622318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5AF8F36D" w14:textId="77777777" w:rsidR="005D30CE" w:rsidRPr="007F654D" w:rsidRDefault="005D30CE" w:rsidP="00622318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F654D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1B9F7D55" w14:textId="77777777" w:rsidR="005D30CE" w:rsidRPr="007F654D" w:rsidRDefault="005D30CE" w:rsidP="00622318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  <w:tr w:rsidR="005D30CE" w:rsidRPr="007F654D" w14:paraId="7245BE65" w14:textId="77777777" w:rsidTr="00622318">
        <w:tc>
          <w:tcPr>
            <w:tcW w:w="567" w:type="dxa"/>
          </w:tcPr>
          <w:p w14:paraId="6F5748C0" w14:textId="77777777" w:rsidR="005D30CE" w:rsidRPr="007F654D" w:rsidRDefault="005D30CE" w:rsidP="00622318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F654D">
              <w:rPr>
                <w:sz w:val="22"/>
                <w:szCs w:val="22"/>
              </w:rPr>
              <w:t>3</w:t>
            </w:r>
          </w:p>
        </w:tc>
        <w:tc>
          <w:tcPr>
            <w:tcW w:w="4107" w:type="dxa"/>
          </w:tcPr>
          <w:p w14:paraId="028EDE72" w14:textId="6EB726B7" w:rsidR="005D30CE" w:rsidRPr="007F654D" w:rsidRDefault="005D30CE" w:rsidP="00622318">
            <w:pPr>
              <w:tabs>
                <w:tab w:val="left" w:pos="915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3DF87615" w14:textId="77777777" w:rsidR="005D30CE" w:rsidRPr="007F654D" w:rsidRDefault="005D30CE" w:rsidP="00622318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F654D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7FD6E615" w14:textId="77777777" w:rsidR="005D30CE" w:rsidRPr="007F654D" w:rsidRDefault="005D30CE" w:rsidP="00622318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  <w:tr w:rsidR="005D30CE" w:rsidRPr="007F654D" w14:paraId="799F7118" w14:textId="77777777" w:rsidTr="00622318">
        <w:tc>
          <w:tcPr>
            <w:tcW w:w="567" w:type="dxa"/>
          </w:tcPr>
          <w:p w14:paraId="78A611D0" w14:textId="77777777" w:rsidR="005D30CE" w:rsidRPr="007F654D" w:rsidRDefault="005D30CE" w:rsidP="00622318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F654D">
              <w:rPr>
                <w:sz w:val="22"/>
                <w:szCs w:val="22"/>
              </w:rPr>
              <w:t>4</w:t>
            </w:r>
          </w:p>
        </w:tc>
        <w:tc>
          <w:tcPr>
            <w:tcW w:w="4107" w:type="dxa"/>
          </w:tcPr>
          <w:p w14:paraId="160652C6" w14:textId="0355288E" w:rsidR="005D30CE" w:rsidRPr="007F654D" w:rsidRDefault="005D30CE" w:rsidP="00622318">
            <w:pPr>
              <w:tabs>
                <w:tab w:val="left" w:pos="915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0BA2334D" w14:textId="77777777" w:rsidR="005D30CE" w:rsidRPr="007F654D" w:rsidRDefault="005D30CE" w:rsidP="00622318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F654D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6896BB61" w14:textId="77777777" w:rsidR="005D30CE" w:rsidRPr="007F654D" w:rsidRDefault="005D30CE" w:rsidP="00622318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  <w:tr w:rsidR="005D30CE" w:rsidRPr="007F654D" w14:paraId="57603EAD" w14:textId="77777777" w:rsidTr="00622318">
        <w:tc>
          <w:tcPr>
            <w:tcW w:w="567" w:type="dxa"/>
          </w:tcPr>
          <w:p w14:paraId="74C2A565" w14:textId="77777777" w:rsidR="005D30CE" w:rsidRPr="007F654D" w:rsidRDefault="005D30CE" w:rsidP="00622318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F654D">
              <w:rPr>
                <w:sz w:val="22"/>
                <w:szCs w:val="22"/>
              </w:rPr>
              <w:t>5</w:t>
            </w:r>
          </w:p>
        </w:tc>
        <w:tc>
          <w:tcPr>
            <w:tcW w:w="4107" w:type="dxa"/>
          </w:tcPr>
          <w:p w14:paraId="6A50014F" w14:textId="75017C9D" w:rsidR="005D30CE" w:rsidRPr="007F654D" w:rsidRDefault="005D30CE" w:rsidP="00622318">
            <w:pPr>
              <w:tabs>
                <w:tab w:val="left" w:pos="915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1A4F2A03" w14:textId="77777777" w:rsidR="005D30CE" w:rsidRPr="007F654D" w:rsidRDefault="005D30CE" w:rsidP="00622318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F654D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6A0B87A9" w14:textId="77777777" w:rsidR="005D30CE" w:rsidRPr="007F654D" w:rsidRDefault="005D30CE" w:rsidP="00622318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  <w:tr w:rsidR="005D30CE" w:rsidRPr="007F654D" w14:paraId="31DE8E95" w14:textId="77777777" w:rsidTr="00622318">
        <w:tc>
          <w:tcPr>
            <w:tcW w:w="567" w:type="dxa"/>
          </w:tcPr>
          <w:p w14:paraId="22515C59" w14:textId="77777777" w:rsidR="005D30CE" w:rsidRPr="007F654D" w:rsidRDefault="005D30CE" w:rsidP="00622318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F654D">
              <w:rPr>
                <w:sz w:val="22"/>
                <w:szCs w:val="22"/>
              </w:rPr>
              <w:t>6</w:t>
            </w:r>
          </w:p>
        </w:tc>
        <w:tc>
          <w:tcPr>
            <w:tcW w:w="4107" w:type="dxa"/>
          </w:tcPr>
          <w:p w14:paraId="26509295" w14:textId="5516999C" w:rsidR="005D30CE" w:rsidRPr="007F654D" w:rsidRDefault="005D30CE" w:rsidP="00622318">
            <w:pPr>
              <w:tabs>
                <w:tab w:val="left" w:pos="91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7C142635" w14:textId="77777777" w:rsidR="005D30CE" w:rsidRPr="007F654D" w:rsidRDefault="005D30CE" w:rsidP="00622318">
            <w:pPr>
              <w:tabs>
                <w:tab w:val="left" w:pos="915"/>
              </w:tabs>
              <w:jc w:val="center"/>
              <w:rPr>
                <w:rFonts w:eastAsia="Calibri"/>
              </w:rPr>
            </w:pPr>
            <w:r w:rsidRPr="007F654D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2C0AB56B" w14:textId="77777777" w:rsidR="005D30CE" w:rsidRPr="007F654D" w:rsidRDefault="005D30CE" w:rsidP="00622318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</w:tbl>
    <w:p w14:paraId="70473976" w14:textId="491A2852" w:rsidR="005D30CE" w:rsidRPr="007F654D" w:rsidRDefault="005D30CE" w:rsidP="005D3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54D">
        <w:rPr>
          <w:rFonts w:ascii="Times New Roman" w:eastAsia="Calibri" w:hAnsi="Times New Roman" w:cs="Times New Roman"/>
          <w:sz w:val="26"/>
          <w:szCs w:val="26"/>
        </w:rPr>
        <w:tab/>
      </w:r>
      <w:r w:rsidRPr="007F654D">
        <w:rPr>
          <w:rFonts w:ascii="Times New Roman" w:eastAsia="Calibri" w:hAnsi="Times New Roman" w:cs="Times New Roman"/>
          <w:sz w:val="24"/>
          <w:szCs w:val="24"/>
        </w:rPr>
        <w:t xml:space="preserve">Принятое решение комиссии: единогласно приято решение об осуществлении закупки у </w:t>
      </w:r>
      <w:r w:rsidRPr="007F654D">
        <w:rPr>
          <w:rFonts w:ascii="Times New Roman" w:hAnsi="Times New Roman" w:cs="Times New Roman"/>
          <w:sz w:val="24"/>
          <w:szCs w:val="24"/>
        </w:rPr>
        <w:t>ООО «Стерлинг»</w:t>
      </w:r>
      <w:r w:rsidRPr="007F654D">
        <w:rPr>
          <w:rFonts w:ascii="Times New Roman" w:eastAsia="Calibri" w:hAnsi="Times New Roman" w:cs="Times New Roman"/>
          <w:sz w:val="24"/>
          <w:szCs w:val="24"/>
        </w:rPr>
        <w:t xml:space="preserve"> товара по Лоту № 13, как у единственного поставщика в порядке, установленном подпунктом д) пункта 1 статьи 48 Закона, со следующими условиями исполнения контракта: </w:t>
      </w:r>
    </w:p>
    <w:p w14:paraId="45885FC5" w14:textId="77777777" w:rsidR="005D30CE" w:rsidRPr="007F654D" w:rsidRDefault="005D30CE" w:rsidP="005D30C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а) предмет (объект) закупки - журнал регистрации исходящей корреспонденции со следующими характеристиками:</w:t>
      </w:r>
    </w:p>
    <w:p w14:paraId="1BCEDC1D" w14:textId="77777777" w:rsidR="005D30CE" w:rsidRPr="007F654D" w:rsidRDefault="005D30CE" w:rsidP="005D30C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 xml:space="preserve">1) формат - А4;  </w:t>
      </w:r>
    </w:p>
    <w:p w14:paraId="69DF0C50" w14:textId="77777777" w:rsidR="005D30CE" w:rsidRPr="007F654D" w:rsidRDefault="005D30CE" w:rsidP="005D30C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2) количество листов – не менее 90;</w:t>
      </w:r>
    </w:p>
    <w:p w14:paraId="2CE859B7" w14:textId="77777777" w:rsidR="005D30CE" w:rsidRPr="007F654D" w:rsidRDefault="005D30CE" w:rsidP="005D30C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3) обложка - твердый картон;</w:t>
      </w:r>
    </w:p>
    <w:p w14:paraId="68C69699" w14:textId="77777777" w:rsidR="005D30CE" w:rsidRPr="007F654D" w:rsidRDefault="005D30CE" w:rsidP="005D30C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4) переплет – твердый;</w:t>
      </w:r>
    </w:p>
    <w:p w14:paraId="258C529C" w14:textId="77777777" w:rsidR="005D30CE" w:rsidRPr="007F654D" w:rsidRDefault="005D30CE" w:rsidP="005D30C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5) количество граф – не менее 6;</w:t>
      </w:r>
    </w:p>
    <w:p w14:paraId="1349FB26" w14:textId="77777777" w:rsidR="005D30CE" w:rsidRPr="007F654D" w:rsidRDefault="005D30CE" w:rsidP="005D30C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 xml:space="preserve">6) обязательное наличие граф со следующим наименованием - № документа, дата регистрации, кому (куда) адресован документ, краткое содержание документа, расписка в получении документа; </w:t>
      </w:r>
    </w:p>
    <w:p w14:paraId="1834976E" w14:textId="77777777" w:rsidR="005D30CE" w:rsidRPr="007F654D" w:rsidRDefault="005D30CE" w:rsidP="005D30C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7) язык наименования граф – русский;</w:t>
      </w:r>
    </w:p>
    <w:p w14:paraId="34A21A66" w14:textId="77777777" w:rsidR="005D30CE" w:rsidRPr="007F654D" w:rsidRDefault="005D30CE" w:rsidP="005D30C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8) дополнительно: четкие линии, белизна бумаги не менее 80%, плотность бумаги – не менее 50 г/м.кв.;</w:t>
      </w:r>
    </w:p>
    <w:p w14:paraId="49DB80D0" w14:textId="77777777" w:rsidR="005D30CE" w:rsidRPr="007F654D" w:rsidRDefault="005D30CE" w:rsidP="005D30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б) количество – 1 штука;</w:t>
      </w:r>
    </w:p>
    <w:p w14:paraId="04E98987" w14:textId="77777777" w:rsidR="005D30CE" w:rsidRPr="007F654D" w:rsidRDefault="005D30CE" w:rsidP="005D30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в) цена контракта – 124,45 (сто двадцать четыре) рубля 45 копеек ПМР.</w:t>
      </w:r>
    </w:p>
    <w:p w14:paraId="7125D099" w14:textId="77777777" w:rsidR="005D30CE" w:rsidRPr="007F654D" w:rsidRDefault="005D30CE" w:rsidP="005D30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10"/>
    <w:p w14:paraId="5BDEC5D4" w14:textId="42367089" w:rsidR="005D30CE" w:rsidRPr="007F654D" w:rsidRDefault="005D30CE" w:rsidP="005D30C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ab/>
        <w:t>14) По лоту № 14 признана лучшей заявка ООО «Стерлинг», со следующими условиями исполнения контракта:</w:t>
      </w:r>
    </w:p>
    <w:p w14:paraId="364DA9EE" w14:textId="77777777" w:rsidR="005D30CE" w:rsidRPr="007F654D" w:rsidRDefault="005D30CE" w:rsidP="005D30C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а) предмет (объект) закупки – тетрадь со следующими характеристиками:</w:t>
      </w:r>
    </w:p>
    <w:p w14:paraId="5C7CD657" w14:textId="77777777" w:rsidR="005D30CE" w:rsidRPr="007F654D" w:rsidRDefault="005D30CE" w:rsidP="005D30C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 xml:space="preserve">1) формат – А5;  </w:t>
      </w:r>
    </w:p>
    <w:p w14:paraId="3C37C15D" w14:textId="77777777" w:rsidR="005D30CE" w:rsidRPr="007F654D" w:rsidRDefault="005D30CE" w:rsidP="005D30C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2) количество листов – 48;</w:t>
      </w:r>
    </w:p>
    <w:p w14:paraId="4201ECFE" w14:textId="77777777" w:rsidR="005D30CE" w:rsidRPr="007F654D" w:rsidRDefault="005D30CE" w:rsidP="005D30C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3) обложка - мелованный картон;</w:t>
      </w:r>
    </w:p>
    <w:p w14:paraId="5EEDAECD" w14:textId="77777777" w:rsidR="005D30CE" w:rsidRPr="007F654D" w:rsidRDefault="005D30CE" w:rsidP="005D30C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4) дополнительно: четкие линии, белизна бумаги не менее 80%, плотность бумаги – не менее 50 г/м.кв.;</w:t>
      </w:r>
    </w:p>
    <w:p w14:paraId="5F57E934" w14:textId="77777777" w:rsidR="005D30CE" w:rsidRPr="007F654D" w:rsidRDefault="005D30CE" w:rsidP="005D30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б) количество – 30 штук;</w:t>
      </w:r>
    </w:p>
    <w:p w14:paraId="4A9A5DF6" w14:textId="77777777" w:rsidR="005D30CE" w:rsidRPr="007F654D" w:rsidRDefault="005D30CE" w:rsidP="005D30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в) цена контракта – 226,80 (двести двадцать шесть) рублей 80 копеек ПМР.</w:t>
      </w:r>
    </w:p>
    <w:p w14:paraId="5B44A4F6" w14:textId="0996BD92" w:rsidR="005D30CE" w:rsidRPr="007F654D" w:rsidRDefault="005D30CE" w:rsidP="005D30C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5BB19A" w14:textId="2763477E" w:rsidR="005D30CE" w:rsidRPr="007F654D" w:rsidRDefault="005D30CE" w:rsidP="005D30C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ab/>
        <w:t>15) По лоту № 15 признана лучшей заявка ООО «Стерлинг», со следующими условиями исполнения контракта:</w:t>
      </w:r>
    </w:p>
    <w:p w14:paraId="12A4BCFB" w14:textId="77777777" w:rsidR="005D30CE" w:rsidRPr="007F654D" w:rsidRDefault="005D30CE" w:rsidP="005D30C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 xml:space="preserve">а) предмет (объект) закупки – пакет-файл со следующими характеристиками: </w:t>
      </w:r>
    </w:p>
    <w:p w14:paraId="54F29ED5" w14:textId="77777777" w:rsidR="005D30CE" w:rsidRPr="007F654D" w:rsidRDefault="005D30CE" w:rsidP="005D30C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 xml:space="preserve">1) формат – А4;  </w:t>
      </w:r>
    </w:p>
    <w:p w14:paraId="7AC42D50" w14:textId="77777777" w:rsidR="005D30CE" w:rsidRPr="007F654D" w:rsidRDefault="005D30CE" w:rsidP="005D30C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2) цвет - прозрачный;</w:t>
      </w:r>
    </w:p>
    <w:p w14:paraId="530B5165" w14:textId="77777777" w:rsidR="005D30CE" w:rsidRPr="007F654D" w:rsidRDefault="005D30CE" w:rsidP="005D30C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 xml:space="preserve">3) плотность – на менее 35 микрон; </w:t>
      </w:r>
    </w:p>
    <w:p w14:paraId="743E68EE" w14:textId="77777777" w:rsidR="005D30CE" w:rsidRPr="007F654D" w:rsidRDefault="005D30CE" w:rsidP="005D30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б) количество – 1500 штук;</w:t>
      </w:r>
    </w:p>
    <w:p w14:paraId="194C591E" w14:textId="00444790" w:rsidR="005D30CE" w:rsidRPr="007F654D" w:rsidRDefault="005D30CE" w:rsidP="005D30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в) цена контракта – 615,00 (шестьсот пятнадцать) рублей 00 копеек ПМР.</w:t>
      </w:r>
    </w:p>
    <w:p w14:paraId="567A1110" w14:textId="77777777" w:rsidR="005D30CE" w:rsidRPr="007F654D" w:rsidRDefault="005D30CE" w:rsidP="005D30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0ABA5E3B" w14:textId="04205B53" w:rsidR="005D30CE" w:rsidRPr="007F654D" w:rsidRDefault="005D30CE" w:rsidP="005D30C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ab/>
        <w:t>16) По лоту № 16 признана лучшей заявка ООО «Стерлинг», со следующими условиями исполнения контракта:</w:t>
      </w:r>
    </w:p>
    <w:p w14:paraId="66825DF9" w14:textId="77777777" w:rsidR="003C3C0C" w:rsidRPr="007F654D" w:rsidRDefault="003C3C0C" w:rsidP="003C3C0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 xml:space="preserve">а) предмет (объект) закупки – ручка (I-Pen Radius, Maxriter или аналог) со следующими характеристиками: </w:t>
      </w:r>
    </w:p>
    <w:p w14:paraId="325C0A26" w14:textId="77777777" w:rsidR="003C3C0C" w:rsidRPr="007F654D" w:rsidRDefault="003C3C0C" w:rsidP="003C3C0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 xml:space="preserve">1) тип – шариковая на масляной основе;  </w:t>
      </w:r>
    </w:p>
    <w:p w14:paraId="0FFE34D7" w14:textId="77777777" w:rsidR="003C3C0C" w:rsidRPr="007F654D" w:rsidRDefault="003C3C0C" w:rsidP="003C3C0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2) толщина линии – 0,7 мм;</w:t>
      </w:r>
    </w:p>
    <w:p w14:paraId="263DD833" w14:textId="77777777" w:rsidR="003C3C0C" w:rsidRPr="007F654D" w:rsidRDefault="003C3C0C" w:rsidP="003C3C0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3) цвет - черный;</w:t>
      </w:r>
    </w:p>
    <w:p w14:paraId="2D9BE9EE" w14:textId="77777777" w:rsidR="003C3C0C" w:rsidRPr="007F654D" w:rsidRDefault="003C3C0C" w:rsidP="003C3C0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 xml:space="preserve">4) дополнительно – наличие резинового держателя; </w:t>
      </w:r>
    </w:p>
    <w:p w14:paraId="516A1B4A" w14:textId="77777777" w:rsidR="003C3C0C" w:rsidRPr="007F654D" w:rsidRDefault="003C3C0C" w:rsidP="003C3C0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б) количество – 100 штук;</w:t>
      </w:r>
    </w:p>
    <w:p w14:paraId="6EA5B8D3" w14:textId="1EBD419A" w:rsidR="003C3C0C" w:rsidRPr="007F654D" w:rsidRDefault="003C3C0C" w:rsidP="003C3C0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lastRenderedPageBreak/>
        <w:t>в) цена контракта – 3</w:t>
      </w:r>
      <w:r w:rsidR="00EA2BF5" w:rsidRPr="007F654D">
        <w:rPr>
          <w:rFonts w:ascii="Times New Roman" w:hAnsi="Times New Roman" w:cs="Times New Roman"/>
          <w:sz w:val="23"/>
          <w:szCs w:val="23"/>
        </w:rPr>
        <w:t>23</w:t>
      </w:r>
      <w:r w:rsidRPr="007F654D">
        <w:rPr>
          <w:rFonts w:ascii="Times New Roman" w:hAnsi="Times New Roman" w:cs="Times New Roman"/>
          <w:sz w:val="23"/>
          <w:szCs w:val="23"/>
        </w:rPr>
        <w:t xml:space="preserve">,00 (триста </w:t>
      </w:r>
      <w:r w:rsidR="00EA2BF5" w:rsidRPr="007F654D">
        <w:rPr>
          <w:rFonts w:ascii="Times New Roman" w:hAnsi="Times New Roman" w:cs="Times New Roman"/>
          <w:sz w:val="23"/>
          <w:szCs w:val="23"/>
        </w:rPr>
        <w:t>двадцать три</w:t>
      </w:r>
      <w:r w:rsidRPr="007F654D">
        <w:rPr>
          <w:rFonts w:ascii="Times New Roman" w:hAnsi="Times New Roman" w:cs="Times New Roman"/>
          <w:sz w:val="23"/>
          <w:szCs w:val="23"/>
        </w:rPr>
        <w:t>) рубл</w:t>
      </w:r>
      <w:r w:rsidR="00EA2BF5" w:rsidRPr="007F654D">
        <w:rPr>
          <w:rFonts w:ascii="Times New Roman" w:hAnsi="Times New Roman" w:cs="Times New Roman"/>
          <w:sz w:val="23"/>
          <w:szCs w:val="23"/>
        </w:rPr>
        <w:t>я</w:t>
      </w:r>
      <w:r w:rsidRPr="007F654D">
        <w:rPr>
          <w:rFonts w:ascii="Times New Roman" w:hAnsi="Times New Roman" w:cs="Times New Roman"/>
          <w:sz w:val="23"/>
          <w:szCs w:val="23"/>
        </w:rPr>
        <w:t xml:space="preserve"> 00 копеек ПМР.</w:t>
      </w:r>
    </w:p>
    <w:p w14:paraId="6ED20944" w14:textId="77777777" w:rsidR="005D30CE" w:rsidRPr="007F654D" w:rsidRDefault="005D30CE" w:rsidP="003C3C0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6B553" w14:textId="7F6DBE62" w:rsidR="003C3C0C" w:rsidRPr="007F654D" w:rsidRDefault="003C3C0C" w:rsidP="003C3C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17) по лоту № 17 в соответствии с подпунктом в) части второй пункта 9 статьи 44 Закона запрос предложений признан несостоявшимся.</w:t>
      </w:r>
    </w:p>
    <w:p w14:paraId="5716F0B1" w14:textId="4882D112" w:rsidR="003C3C0C" w:rsidRPr="007F654D" w:rsidRDefault="003C3C0C" w:rsidP="003C3C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54D">
        <w:rPr>
          <w:rFonts w:ascii="Times New Roman" w:eastAsia="Calibri" w:hAnsi="Times New Roman" w:cs="Times New Roman"/>
          <w:sz w:val="24"/>
          <w:szCs w:val="24"/>
        </w:rPr>
        <w:t>Согласно пункта 19 статьи 44 Закона, если запрос предложений признан несостоявшимся по Лоту № 17 в случае определенном подпунктом в) части второй              пункта 9 статьи 44 Закона, Заказчик вправе провести повторный запрос предложений либо осуществить закупку у единственного поставщика (подрядчика, исполнителя) в порядке установленном подпунктом д) пункта 1 статьи 48 Закона, согласно которого контракт должен быть заключён с единственным поставщиком (подрядчиком, исполнителем) на условиях предусмотренных документацией о закупке, по цене, предложенной участником закупки, с которым заключается контракт.</w:t>
      </w:r>
    </w:p>
    <w:p w14:paraId="261C9157" w14:textId="77777777" w:rsidR="003C3C0C" w:rsidRPr="007F654D" w:rsidRDefault="003C3C0C" w:rsidP="003C3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54D">
        <w:rPr>
          <w:rFonts w:ascii="Times New Roman" w:eastAsia="Calibri" w:hAnsi="Times New Roman" w:cs="Times New Roman"/>
          <w:sz w:val="24"/>
          <w:szCs w:val="24"/>
        </w:rPr>
        <w:tab/>
        <w:t>При этом, такая цена не должна превышать начальную (максимальную) цену контракта, предложенную в заявке соответствующего участника закупки</w:t>
      </w:r>
    </w:p>
    <w:p w14:paraId="310084AF" w14:textId="31472781" w:rsidR="003C3C0C" w:rsidRPr="007F654D" w:rsidRDefault="003C3C0C" w:rsidP="003C3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54D">
        <w:rPr>
          <w:rFonts w:ascii="Times New Roman" w:eastAsia="Calibri" w:hAnsi="Times New Roman" w:cs="Times New Roman"/>
          <w:sz w:val="24"/>
          <w:szCs w:val="24"/>
        </w:rPr>
        <w:tab/>
        <w:t xml:space="preserve">Председателем комиссии по закупкам в соответствии с пунктом 19 статьи 44 Закона, вынесен на голосование комиссии вопрос об осуществлении закупки у </w:t>
      </w:r>
      <w:r w:rsidRPr="007F654D">
        <w:rPr>
          <w:rFonts w:ascii="Times New Roman" w:hAnsi="Times New Roman" w:cs="Times New Roman"/>
          <w:sz w:val="24"/>
          <w:szCs w:val="24"/>
        </w:rPr>
        <w:t xml:space="preserve">ООО «Стерлинг» </w:t>
      </w:r>
      <w:r w:rsidRPr="007F654D">
        <w:rPr>
          <w:rFonts w:ascii="Times New Roman" w:eastAsia="Calibri" w:hAnsi="Times New Roman" w:cs="Times New Roman"/>
          <w:sz w:val="24"/>
          <w:szCs w:val="24"/>
        </w:rPr>
        <w:t>Товара по Лоту № 17, как у единственного поставщика в порядке, установленном подпунктом д) пункта 1 статьи 48 Закона.</w:t>
      </w:r>
    </w:p>
    <w:p w14:paraId="7BEEEB63" w14:textId="0E5DBFAE" w:rsidR="003C3C0C" w:rsidRPr="007F654D" w:rsidRDefault="003C3C0C" w:rsidP="003C3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54D">
        <w:rPr>
          <w:rFonts w:ascii="Times New Roman" w:eastAsia="Calibri" w:hAnsi="Times New Roman" w:cs="Times New Roman"/>
          <w:sz w:val="24"/>
          <w:szCs w:val="24"/>
        </w:rPr>
        <w:tab/>
        <w:t xml:space="preserve">Результаты голосования комиссии об осуществлении закупки у </w:t>
      </w:r>
      <w:r w:rsidRPr="007F654D">
        <w:rPr>
          <w:rFonts w:ascii="Times New Roman" w:hAnsi="Times New Roman" w:cs="Times New Roman"/>
          <w:sz w:val="24"/>
          <w:szCs w:val="24"/>
        </w:rPr>
        <w:t xml:space="preserve">ООО «Стерлинг» </w:t>
      </w:r>
      <w:r w:rsidRPr="007F654D">
        <w:rPr>
          <w:rFonts w:ascii="Times New Roman" w:eastAsia="Calibri" w:hAnsi="Times New Roman" w:cs="Times New Roman"/>
          <w:sz w:val="24"/>
          <w:szCs w:val="24"/>
        </w:rPr>
        <w:t>товара по Лоту № 17, как у единственного поставщика в порядке, установленном подпунктом д) пункта 1 статьи 48 Закона: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67"/>
        <w:gridCol w:w="4107"/>
        <w:gridCol w:w="2335"/>
        <w:gridCol w:w="2336"/>
      </w:tblGrid>
      <w:tr w:rsidR="003C3C0C" w:rsidRPr="007F654D" w14:paraId="4DEEDDDC" w14:textId="77777777" w:rsidTr="00622318">
        <w:tc>
          <w:tcPr>
            <w:tcW w:w="567" w:type="dxa"/>
          </w:tcPr>
          <w:p w14:paraId="17C92F8D" w14:textId="77777777" w:rsidR="003C3C0C" w:rsidRPr="007F654D" w:rsidRDefault="003C3C0C" w:rsidP="00622318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  <w:r w:rsidRPr="007F654D">
              <w:rPr>
                <w:rFonts w:eastAsia="Calibri"/>
              </w:rPr>
              <w:t>№</w:t>
            </w:r>
          </w:p>
          <w:p w14:paraId="1C31EDFF" w14:textId="77777777" w:rsidR="003C3C0C" w:rsidRPr="007F654D" w:rsidRDefault="003C3C0C" w:rsidP="00622318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  <w:r w:rsidRPr="007F654D">
              <w:rPr>
                <w:rFonts w:eastAsia="Calibri"/>
              </w:rPr>
              <w:t>п/п</w:t>
            </w:r>
          </w:p>
        </w:tc>
        <w:tc>
          <w:tcPr>
            <w:tcW w:w="4107" w:type="dxa"/>
          </w:tcPr>
          <w:p w14:paraId="428404D6" w14:textId="77777777" w:rsidR="003C3C0C" w:rsidRPr="007F654D" w:rsidRDefault="003C3C0C" w:rsidP="00622318">
            <w:pPr>
              <w:tabs>
                <w:tab w:val="left" w:pos="915"/>
              </w:tabs>
              <w:jc w:val="center"/>
              <w:rPr>
                <w:rFonts w:eastAsia="Calibri"/>
              </w:rPr>
            </w:pPr>
            <w:r w:rsidRPr="007F654D">
              <w:rPr>
                <w:rFonts w:eastAsia="Calibri"/>
              </w:rPr>
              <w:t>Член комиссии (фамилия, имя, отчество (при наличии), должность)</w:t>
            </w:r>
          </w:p>
        </w:tc>
        <w:tc>
          <w:tcPr>
            <w:tcW w:w="2335" w:type="dxa"/>
          </w:tcPr>
          <w:p w14:paraId="5DBA5E3B" w14:textId="77777777" w:rsidR="003C3C0C" w:rsidRPr="007F654D" w:rsidRDefault="003C3C0C" w:rsidP="00622318">
            <w:pPr>
              <w:tabs>
                <w:tab w:val="left" w:pos="915"/>
              </w:tabs>
              <w:jc w:val="center"/>
              <w:rPr>
                <w:rFonts w:eastAsia="Calibri"/>
              </w:rPr>
            </w:pPr>
            <w:r w:rsidRPr="007F654D">
              <w:rPr>
                <w:rFonts w:eastAsia="Calibri"/>
              </w:rPr>
              <w:t xml:space="preserve">Решение </w:t>
            </w:r>
          </w:p>
          <w:p w14:paraId="51BDEB21" w14:textId="77777777" w:rsidR="003C3C0C" w:rsidRPr="007F654D" w:rsidRDefault="003C3C0C" w:rsidP="00622318">
            <w:pPr>
              <w:tabs>
                <w:tab w:val="left" w:pos="915"/>
              </w:tabs>
              <w:jc w:val="center"/>
              <w:rPr>
                <w:rFonts w:eastAsia="Calibri"/>
              </w:rPr>
            </w:pPr>
            <w:r w:rsidRPr="007F654D">
              <w:rPr>
                <w:rFonts w:eastAsia="Calibri"/>
              </w:rPr>
              <w:t>(за/против)</w:t>
            </w:r>
          </w:p>
        </w:tc>
        <w:tc>
          <w:tcPr>
            <w:tcW w:w="2336" w:type="dxa"/>
          </w:tcPr>
          <w:p w14:paraId="7DF227D4" w14:textId="77777777" w:rsidR="003C3C0C" w:rsidRPr="007F654D" w:rsidRDefault="003C3C0C" w:rsidP="00622318">
            <w:pPr>
              <w:tabs>
                <w:tab w:val="left" w:pos="915"/>
              </w:tabs>
              <w:jc w:val="center"/>
              <w:rPr>
                <w:rFonts w:eastAsia="Calibri"/>
              </w:rPr>
            </w:pPr>
            <w:r w:rsidRPr="007F654D">
              <w:rPr>
                <w:rFonts w:eastAsia="Calibri"/>
              </w:rPr>
              <w:t>Обоснование принятия отрицательного решения</w:t>
            </w:r>
          </w:p>
        </w:tc>
      </w:tr>
      <w:tr w:rsidR="003C3C0C" w:rsidRPr="007F654D" w14:paraId="3D6D1F82" w14:textId="77777777" w:rsidTr="00622318">
        <w:tc>
          <w:tcPr>
            <w:tcW w:w="567" w:type="dxa"/>
          </w:tcPr>
          <w:p w14:paraId="5FC225D9" w14:textId="77777777" w:rsidR="003C3C0C" w:rsidRPr="007F654D" w:rsidRDefault="003C3C0C" w:rsidP="00622318">
            <w:pPr>
              <w:jc w:val="center"/>
              <w:rPr>
                <w:rFonts w:eastAsia="Calibri"/>
                <w:sz w:val="22"/>
                <w:szCs w:val="22"/>
              </w:rPr>
            </w:pPr>
            <w:r w:rsidRPr="007F654D">
              <w:rPr>
                <w:sz w:val="22"/>
                <w:szCs w:val="22"/>
              </w:rPr>
              <w:t>1</w:t>
            </w:r>
          </w:p>
        </w:tc>
        <w:tc>
          <w:tcPr>
            <w:tcW w:w="4107" w:type="dxa"/>
          </w:tcPr>
          <w:p w14:paraId="3632E95F" w14:textId="5F0FC8EA" w:rsidR="003C3C0C" w:rsidRPr="007F654D" w:rsidRDefault="003C3C0C" w:rsidP="00622318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5A2FBECC" w14:textId="77777777" w:rsidR="003C3C0C" w:rsidRPr="007F654D" w:rsidRDefault="003C3C0C" w:rsidP="00622318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F654D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74B7776A" w14:textId="77777777" w:rsidR="003C3C0C" w:rsidRPr="007F654D" w:rsidRDefault="003C3C0C" w:rsidP="00622318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  <w:tr w:rsidR="003C3C0C" w:rsidRPr="007F654D" w14:paraId="151D3BA0" w14:textId="77777777" w:rsidTr="00622318">
        <w:tc>
          <w:tcPr>
            <w:tcW w:w="567" w:type="dxa"/>
          </w:tcPr>
          <w:p w14:paraId="1E5E9DC3" w14:textId="77777777" w:rsidR="003C3C0C" w:rsidRPr="007F654D" w:rsidRDefault="003C3C0C" w:rsidP="00622318">
            <w:pPr>
              <w:jc w:val="center"/>
              <w:rPr>
                <w:rFonts w:eastAsia="Calibri"/>
                <w:sz w:val="22"/>
                <w:szCs w:val="22"/>
              </w:rPr>
            </w:pPr>
            <w:r w:rsidRPr="007F654D">
              <w:rPr>
                <w:sz w:val="22"/>
                <w:szCs w:val="22"/>
              </w:rPr>
              <w:t>2</w:t>
            </w:r>
          </w:p>
        </w:tc>
        <w:tc>
          <w:tcPr>
            <w:tcW w:w="4107" w:type="dxa"/>
          </w:tcPr>
          <w:p w14:paraId="2ED70C05" w14:textId="7B9BB1A4" w:rsidR="003C3C0C" w:rsidRPr="007F654D" w:rsidRDefault="003C3C0C" w:rsidP="00622318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0AF4EEEA" w14:textId="77777777" w:rsidR="003C3C0C" w:rsidRPr="007F654D" w:rsidRDefault="003C3C0C" w:rsidP="00622318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F654D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717E4B57" w14:textId="77777777" w:rsidR="003C3C0C" w:rsidRPr="007F654D" w:rsidRDefault="003C3C0C" w:rsidP="00622318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  <w:tr w:rsidR="003C3C0C" w:rsidRPr="007F654D" w14:paraId="36F5387B" w14:textId="77777777" w:rsidTr="00622318">
        <w:tc>
          <w:tcPr>
            <w:tcW w:w="567" w:type="dxa"/>
          </w:tcPr>
          <w:p w14:paraId="1D8515B6" w14:textId="77777777" w:rsidR="003C3C0C" w:rsidRPr="007F654D" w:rsidRDefault="003C3C0C" w:rsidP="00622318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F654D">
              <w:rPr>
                <w:sz w:val="22"/>
                <w:szCs w:val="22"/>
              </w:rPr>
              <w:t>3</w:t>
            </w:r>
          </w:p>
        </w:tc>
        <w:tc>
          <w:tcPr>
            <w:tcW w:w="4107" w:type="dxa"/>
          </w:tcPr>
          <w:p w14:paraId="159E9D85" w14:textId="1EFACB5A" w:rsidR="003C3C0C" w:rsidRPr="007F654D" w:rsidRDefault="003C3C0C" w:rsidP="00622318">
            <w:pPr>
              <w:tabs>
                <w:tab w:val="left" w:pos="915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010DA5DA" w14:textId="77777777" w:rsidR="003C3C0C" w:rsidRPr="007F654D" w:rsidRDefault="003C3C0C" w:rsidP="00622318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F654D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03A047F5" w14:textId="77777777" w:rsidR="003C3C0C" w:rsidRPr="007F654D" w:rsidRDefault="003C3C0C" w:rsidP="00622318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  <w:tr w:rsidR="003C3C0C" w:rsidRPr="007F654D" w14:paraId="768E98EA" w14:textId="77777777" w:rsidTr="00622318">
        <w:tc>
          <w:tcPr>
            <w:tcW w:w="567" w:type="dxa"/>
          </w:tcPr>
          <w:p w14:paraId="788487AD" w14:textId="77777777" w:rsidR="003C3C0C" w:rsidRPr="007F654D" w:rsidRDefault="003C3C0C" w:rsidP="00622318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F654D">
              <w:rPr>
                <w:sz w:val="22"/>
                <w:szCs w:val="22"/>
              </w:rPr>
              <w:t>4</w:t>
            </w:r>
          </w:p>
        </w:tc>
        <w:tc>
          <w:tcPr>
            <w:tcW w:w="4107" w:type="dxa"/>
          </w:tcPr>
          <w:p w14:paraId="0F55F342" w14:textId="16580F65" w:rsidR="003C3C0C" w:rsidRPr="007F654D" w:rsidRDefault="003C3C0C" w:rsidP="00622318">
            <w:pPr>
              <w:tabs>
                <w:tab w:val="left" w:pos="915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6F61E4BE" w14:textId="77777777" w:rsidR="003C3C0C" w:rsidRPr="007F654D" w:rsidRDefault="003C3C0C" w:rsidP="00622318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F654D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19914EF4" w14:textId="77777777" w:rsidR="003C3C0C" w:rsidRPr="007F654D" w:rsidRDefault="003C3C0C" w:rsidP="00622318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  <w:tr w:rsidR="003C3C0C" w:rsidRPr="007F654D" w14:paraId="37271CAE" w14:textId="77777777" w:rsidTr="00622318">
        <w:tc>
          <w:tcPr>
            <w:tcW w:w="567" w:type="dxa"/>
          </w:tcPr>
          <w:p w14:paraId="578D44A3" w14:textId="77777777" w:rsidR="003C3C0C" w:rsidRPr="007F654D" w:rsidRDefault="003C3C0C" w:rsidP="00622318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F654D">
              <w:rPr>
                <w:sz w:val="22"/>
                <w:szCs w:val="22"/>
              </w:rPr>
              <w:t>5</w:t>
            </w:r>
          </w:p>
        </w:tc>
        <w:tc>
          <w:tcPr>
            <w:tcW w:w="4107" w:type="dxa"/>
          </w:tcPr>
          <w:p w14:paraId="618F1653" w14:textId="4B53450C" w:rsidR="003C3C0C" w:rsidRPr="007F654D" w:rsidRDefault="003C3C0C" w:rsidP="00622318">
            <w:pPr>
              <w:tabs>
                <w:tab w:val="left" w:pos="915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49586AAF" w14:textId="77777777" w:rsidR="003C3C0C" w:rsidRPr="007F654D" w:rsidRDefault="003C3C0C" w:rsidP="00622318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F654D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60019111" w14:textId="77777777" w:rsidR="003C3C0C" w:rsidRPr="007F654D" w:rsidRDefault="003C3C0C" w:rsidP="00622318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  <w:tr w:rsidR="003C3C0C" w:rsidRPr="007F654D" w14:paraId="674C0A91" w14:textId="77777777" w:rsidTr="00622318">
        <w:tc>
          <w:tcPr>
            <w:tcW w:w="567" w:type="dxa"/>
          </w:tcPr>
          <w:p w14:paraId="72842170" w14:textId="77777777" w:rsidR="003C3C0C" w:rsidRPr="007F654D" w:rsidRDefault="003C3C0C" w:rsidP="00622318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F654D">
              <w:rPr>
                <w:sz w:val="22"/>
                <w:szCs w:val="22"/>
              </w:rPr>
              <w:t>6</w:t>
            </w:r>
          </w:p>
        </w:tc>
        <w:tc>
          <w:tcPr>
            <w:tcW w:w="4107" w:type="dxa"/>
          </w:tcPr>
          <w:p w14:paraId="5203CAE9" w14:textId="548CAF68" w:rsidR="003C3C0C" w:rsidRPr="007F654D" w:rsidRDefault="003C3C0C" w:rsidP="00622318">
            <w:pPr>
              <w:tabs>
                <w:tab w:val="left" w:pos="91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768C24FB" w14:textId="77777777" w:rsidR="003C3C0C" w:rsidRPr="007F654D" w:rsidRDefault="003C3C0C" w:rsidP="00622318">
            <w:pPr>
              <w:tabs>
                <w:tab w:val="left" w:pos="915"/>
              </w:tabs>
              <w:jc w:val="center"/>
              <w:rPr>
                <w:rFonts w:eastAsia="Calibri"/>
              </w:rPr>
            </w:pPr>
            <w:r w:rsidRPr="007F654D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7973B74D" w14:textId="77777777" w:rsidR="003C3C0C" w:rsidRPr="007F654D" w:rsidRDefault="003C3C0C" w:rsidP="00622318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</w:tbl>
    <w:p w14:paraId="7FAFC7D0" w14:textId="36538CBA" w:rsidR="003C3C0C" w:rsidRPr="007F654D" w:rsidRDefault="003C3C0C" w:rsidP="003C3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54D">
        <w:rPr>
          <w:rFonts w:ascii="Times New Roman" w:eastAsia="Calibri" w:hAnsi="Times New Roman" w:cs="Times New Roman"/>
          <w:sz w:val="26"/>
          <w:szCs w:val="26"/>
        </w:rPr>
        <w:tab/>
      </w:r>
      <w:r w:rsidRPr="007F654D">
        <w:rPr>
          <w:rFonts w:ascii="Times New Roman" w:eastAsia="Calibri" w:hAnsi="Times New Roman" w:cs="Times New Roman"/>
          <w:sz w:val="24"/>
          <w:szCs w:val="24"/>
        </w:rPr>
        <w:t xml:space="preserve">Принятое решение комиссии: единогласно приято решение об осуществлении закупки у </w:t>
      </w:r>
      <w:r w:rsidRPr="007F654D">
        <w:rPr>
          <w:rFonts w:ascii="Times New Roman" w:hAnsi="Times New Roman" w:cs="Times New Roman"/>
          <w:sz w:val="24"/>
          <w:szCs w:val="24"/>
        </w:rPr>
        <w:t>ООО «Стерлинг»</w:t>
      </w:r>
      <w:r w:rsidRPr="007F654D">
        <w:rPr>
          <w:rFonts w:ascii="Times New Roman" w:eastAsia="Calibri" w:hAnsi="Times New Roman" w:cs="Times New Roman"/>
          <w:sz w:val="24"/>
          <w:szCs w:val="24"/>
        </w:rPr>
        <w:t xml:space="preserve"> товара по Лоту № 17, как у единственного поставщика в порядке, установленном подпунктом д) пункта 1 статьи 48 Закона, со следующими условиями исполнения контракта: </w:t>
      </w:r>
    </w:p>
    <w:p w14:paraId="08849A52" w14:textId="77777777" w:rsidR="003C3C0C" w:rsidRPr="007F654D" w:rsidRDefault="003C3C0C" w:rsidP="003C3C0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 xml:space="preserve">а) предмет (объект) закупки – ручка (I-Pen Radius, Maxriter или аналог) со следующими характеристиками: </w:t>
      </w:r>
    </w:p>
    <w:p w14:paraId="6221000C" w14:textId="77777777" w:rsidR="003C3C0C" w:rsidRPr="007F654D" w:rsidRDefault="003C3C0C" w:rsidP="003C3C0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 xml:space="preserve">1) тип – шариковая на масляной основе;  </w:t>
      </w:r>
    </w:p>
    <w:p w14:paraId="270BB868" w14:textId="77777777" w:rsidR="003C3C0C" w:rsidRPr="007F654D" w:rsidRDefault="003C3C0C" w:rsidP="003C3C0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2) толщина линии – 0,7 мм;</w:t>
      </w:r>
    </w:p>
    <w:p w14:paraId="07AE44C7" w14:textId="77777777" w:rsidR="003C3C0C" w:rsidRPr="007F654D" w:rsidRDefault="003C3C0C" w:rsidP="003C3C0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3) цвет - красный;</w:t>
      </w:r>
    </w:p>
    <w:p w14:paraId="43913559" w14:textId="77777777" w:rsidR="003C3C0C" w:rsidRPr="007F654D" w:rsidRDefault="003C3C0C" w:rsidP="003C3C0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 xml:space="preserve">4) дополнительно – наличие резинового держателя; </w:t>
      </w:r>
    </w:p>
    <w:p w14:paraId="34B873DF" w14:textId="77777777" w:rsidR="003C3C0C" w:rsidRPr="007F654D" w:rsidRDefault="003C3C0C" w:rsidP="003C3C0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б) количество – 30 штук;</w:t>
      </w:r>
    </w:p>
    <w:p w14:paraId="2341F201" w14:textId="77777777" w:rsidR="003C3C0C" w:rsidRPr="007F654D" w:rsidRDefault="003C3C0C" w:rsidP="003C3C0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в) цена контракта – 108,30 (сто восемь) рублей 30 копеек ПМР.</w:t>
      </w:r>
    </w:p>
    <w:p w14:paraId="1CCACD68" w14:textId="77777777" w:rsidR="003C3C0C" w:rsidRPr="007F654D" w:rsidRDefault="003C3C0C" w:rsidP="003C3C0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21DE72" w14:textId="03B6BFFB" w:rsidR="003C3C0C" w:rsidRPr="007F654D" w:rsidRDefault="003C3C0C" w:rsidP="003C3C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18) по лоту № 18 в соответствии с подпунктом в) части второй пункта 9 статьи 44 Закона запрос предложений признан несостоявшимся.</w:t>
      </w:r>
    </w:p>
    <w:p w14:paraId="655F7E53" w14:textId="6582735E" w:rsidR="003C3C0C" w:rsidRPr="007F654D" w:rsidRDefault="003C3C0C" w:rsidP="003C3C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54D">
        <w:rPr>
          <w:rFonts w:ascii="Times New Roman" w:eastAsia="Calibri" w:hAnsi="Times New Roman" w:cs="Times New Roman"/>
          <w:sz w:val="24"/>
          <w:szCs w:val="24"/>
        </w:rPr>
        <w:t>Согласно пункта 19 статьи 44 Закона, если запрос предложений признан несостоявшимся по Лоту № 18 в случае определенном подпунктом в) части второй              пункта 9 статьи 44 Закона, Заказчик вправе провести повторный запрос предложений либо осуществить закупку у единственного поставщика (подрядчика, исполнителя) в порядке установленном подпунктом д) пункта 1 статьи 48 Закона, согласно которого контракт должен быть заключён с единственным поставщиком (подрядчиком, исполнителем) на условиях предусмотренных документацией о закупке, по цене, предложенной участником закупки, с которым заключается контракт.</w:t>
      </w:r>
    </w:p>
    <w:p w14:paraId="1B7E17DD" w14:textId="77777777" w:rsidR="003C3C0C" w:rsidRPr="007F654D" w:rsidRDefault="003C3C0C" w:rsidP="003C3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54D">
        <w:rPr>
          <w:rFonts w:ascii="Times New Roman" w:eastAsia="Calibri" w:hAnsi="Times New Roman" w:cs="Times New Roman"/>
          <w:sz w:val="24"/>
          <w:szCs w:val="24"/>
        </w:rPr>
        <w:tab/>
        <w:t>При этом, такая цена не должна превышать начальную (максимальную) цену контракта, предложенную в заявке соответствующего участника закупки</w:t>
      </w:r>
    </w:p>
    <w:p w14:paraId="4F66275E" w14:textId="48325B3F" w:rsidR="003C3C0C" w:rsidRPr="007F654D" w:rsidRDefault="003C3C0C" w:rsidP="003C3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54D">
        <w:rPr>
          <w:rFonts w:ascii="Times New Roman" w:eastAsia="Calibri" w:hAnsi="Times New Roman" w:cs="Times New Roman"/>
          <w:sz w:val="24"/>
          <w:szCs w:val="24"/>
        </w:rPr>
        <w:tab/>
        <w:t xml:space="preserve">Председателем комиссии по закупкам в соответствии с пунктом 19 статьи 44 Закона, вынесен на голосование комиссии вопрос об осуществлении закупки у </w:t>
      </w:r>
      <w:r w:rsidRPr="007F654D">
        <w:rPr>
          <w:rFonts w:ascii="Times New Roman" w:hAnsi="Times New Roman" w:cs="Times New Roman"/>
          <w:sz w:val="24"/>
          <w:szCs w:val="24"/>
        </w:rPr>
        <w:t xml:space="preserve">ООО «Стерлинг» </w:t>
      </w:r>
      <w:r w:rsidRPr="007F654D">
        <w:rPr>
          <w:rFonts w:ascii="Times New Roman" w:eastAsia="Calibri" w:hAnsi="Times New Roman" w:cs="Times New Roman"/>
          <w:sz w:val="24"/>
          <w:szCs w:val="24"/>
        </w:rPr>
        <w:lastRenderedPageBreak/>
        <w:t>Товара по Лоту № 18, как у единственного поставщика в порядке, установленном подпунктом д) пункта 1 статьи 48 Закона.</w:t>
      </w:r>
    </w:p>
    <w:p w14:paraId="1D010FD3" w14:textId="0F372223" w:rsidR="003C3C0C" w:rsidRPr="007F654D" w:rsidRDefault="003C3C0C" w:rsidP="003C3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54D">
        <w:rPr>
          <w:rFonts w:ascii="Times New Roman" w:eastAsia="Calibri" w:hAnsi="Times New Roman" w:cs="Times New Roman"/>
          <w:sz w:val="24"/>
          <w:szCs w:val="24"/>
        </w:rPr>
        <w:tab/>
        <w:t xml:space="preserve">Результаты голосования комиссии об осуществлении закупки у </w:t>
      </w:r>
      <w:r w:rsidRPr="007F654D">
        <w:rPr>
          <w:rFonts w:ascii="Times New Roman" w:hAnsi="Times New Roman" w:cs="Times New Roman"/>
          <w:sz w:val="24"/>
          <w:szCs w:val="24"/>
        </w:rPr>
        <w:t xml:space="preserve">ООО «Стерлинг» </w:t>
      </w:r>
      <w:r w:rsidRPr="007F654D">
        <w:rPr>
          <w:rFonts w:ascii="Times New Roman" w:eastAsia="Calibri" w:hAnsi="Times New Roman" w:cs="Times New Roman"/>
          <w:sz w:val="24"/>
          <w:szCs w:val="24"/>
        </w:rPr>
        <w:t>товара по Лоту № 18, как у единственного поставщика в порядке, установленном подпунктом д) пункта 1 статьи 48 Закона: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67"/>
        <w:gridCol w:w="4107"/>
        <w:gridCol w:w="2335"/>
        <w:gridCol w:w="2336"/>
      </w:tblGrid>
      <w:tr w:rsidR="003C3C0C" w:rsidRPr="007F654D" w14:paraId="424B8558" w14:textId="77777777" w:rsidTr="00622318">
        <w:tc>
          <w:tcPr>
            <w:tcW w:w="567" w:type="dxa"/>
          </w:tcPr>
          <w:p w14:paraId="4CC8E0DA" w14:textId="77777777" w:rsidR="003C3C0C" w:rsidRPr="007F654D" w:rsidRDefault="003C3C0C" w:rsidP="00622318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  <w:r w:rsidRPr="007F654D">
              <w:rPr>
                <w:rFonts w:eastAsia="Calibri"/>
              </w:rPr>
              <w:t>№</w:t>
            </w:r>
          </w:p>
          <w:p w14:paraId="5166E4CF" w14:textId="77777777" w:rsidR="003C3C0C" w:rsidRPr="007F654D" w:rsidRDefault="003C3C0C" w:rsidP="00622318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  <w:r w:rsidRPr="007F654D">
              <w:rPr>
                <w:rFonts w:eastAsia="Calibri"/>
              </w:rPr>
              <w:t>п/п</w:t>
            </w:r>
          </w:p>
        </w:tc>
        <w:tc>
          <w:tcPr>
            <w:tcW w:w="4107" w:type="dxa"/>
          </w:tcPr>
          <w:p w14:paraId="7364BC54" w14:textId="77777777" w:rsidR="003C3C0C" w:rsidRPr="007F654D" w:rsidRDefault="003C3C0C" w:rsidP="00622318">
            <w:pPr>
              <w:tabs>
                <w:tab w:val="left" w:pos="915"/>
              </w:tabs>
              <w:jc w:val="center"/>
              <w:rPr>
                <w:rFonts w:eastAsia="Calibri"/>
              </w:rPr>
            </w:pPr>
            <w:r w:rsidRPr="007F654D">
              <w:rPr>
                <w:rFonts w:eastAsia="Calibri"/>
              </w:rPr>
              <w:t>Член комиссии (фамилия, имя, отчество (при наличии), должность)</w:t>
            </w:r>
          </w:p>
        </w:tc>
        <w:tc>
          <w:tcPr>
            <w:tcW w:w="2335" w:type="dxa"/>
          </w:tcPr>
          <w:p w14:paraId="7A99C844" w14:textId="77777777" w:rsidR="003C3C0C" w:rsidRPr="007F654D" w:rsidRDefault="003C3C0C" w:rsidP="00622318">
            <w:pPr>
              <w:tabs>
                <w:tab w:val="left" w:pos="915"/>
              </w:tabs>
              <w:jc w:val="center"/>
              <w:rPr>
                <w:rFonts w:eastAsia="Calibri"/>
              </w:rPr>
            </w:pPr>
            <w:r w:rsidRPr="007F654D">
              <w:rPr>
                <w:rFonts w:eastAsia="Calibri"/>
              </w:rPr>
              <w:t xml:space="preserve">Решение </w:t>
            </w:r>
          </w:p>
          <w:p w14:paraId="78A4CC50" w14:textId="77777777" w:rsidR="003C3C0C" w:rsidRPr="007F654D" w:rsidRDefault="003C3C0C" w:rsidP="00622318">
            <w:pPr>
              <w:tabs>
                <w:tab w:val="left" w:pos="915"/>
              </w:tabs>
              <w:jc w:val="center"/>
              <w:rPr>
                <w:rFonts w:eastAsia="Calibri"/>
              </w:rPr>
            </w:pPr>
            <w:r w:rsidRPr="007F654D">
              <w:rPr>
                <w:rFonts w:eastAsia="Calibri"/>
              </w:rPr>
              <w:t>(за/против)</w:t>
            </w:r>
          </w:p>
        </w:tc>
        <w:tc>
          <w:tcPr>
            <w:tcW w:w="2336" w:type="dxa"/>
          </w:tcPr>
          <w:p w14:paraId="653F23C1" w14:textId="77777777" w:rsidR="003C3C0C" w:rsidRPr="007F654D" w:rsidRDefault="003C3C0C" w:rsidP="00622318">
            <w:pPr>
              <w:tabs>
                <w:tab w:val="left" w:pos="915"/>
              </w:tabs>
              <w:jc w:val="center"/>
              <w:rPr>
                <w:rFonts w:eastAsia="Calibri"/>
              </w:rPr>
            </w:pPr>
            <w:r w:rsidRPr="007F654D">
              <w:rPr>
                <w:rFonts w:eastAsia="Calibri"/>
              </w:rPr>
              <w:t>Обоснование принятия отрицательного решения</w:t>
            </w:r>
          </w:p>
        </w:tc>
      </w:tr>
      <w:tr w:rsidR="003C3C0C" w:rsidRPr="007F654D" w14:paraId="3B97187E" w14:textId="77777777" w:rsidTr="00622318">
        <w:tc>
          <w:tcPr>
            <w:tcW w:w="567" w:type="dxa"/>
          </w:tcPr>
          <w:p w14:paraId="66475FD3" w14:textId="77777777" w:rsidR="003C3C0C" w:rsidRPr="007F654D" w:rsidRDefault="003C3C0C" w:rsidP="00622318">
            <w:pPr>
              <w:jc w:val="center"/>
              <w:rPr>
                <w:rFonts w:eastAsia="Calibri"/>
                <w:sz w:val="22"/>
                <w:szCs w:val="22"/>
              </w:rPr>
            </w:pPr>
            <w:r w:rsidRPr="007F654D">
              <w:rPr>
                <w:sz w:val="22"/>
                <w:szCs w:val="22"/>
              </w:rPr>
              <w:t>1</w:t>
            </w:r>
          </w:p>
        </w:tc>
        <w:tc>
          <w:tcPr>
            <w:tcW w:w="4107" w:type="dxa"/>
          </w:tcPr>
          <w:p w14:paraId="5B342034" w14:textId="3431FEA6" w:rsidR="003C3C0C" w:rsidRPr="007F654D" w:rsidRDefault="003C3C0C" w:rsidP="00622318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79C46313" w14:textId="77777777" w:rsidR="003C3C0C" w:rsidRPr="007F654D" w:rsidRDefault="003C3C0C" w:rsidP="00622318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F654D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7E19B73A" w14:textId="77777777" w:rsidR="003C3C0C" w:rsidRPr="007F654D" w:rsidRDefault="003C3C0C" w:rsidP="00622318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  <w:tr w:rsidR="003C3C0C" w:rsidRPr="007F654D" w14:paraId="479331E1" w14:textId="77777777" w:rsidTr="00622318">
        <w:tc>
          <w:tcPr>
            <w:tcW w:w="567" w:type="dxa"/>
          </w:tcPr>
          <w:p w14:paraId="2E936D52" w14:textId="77777777" w:rsidR="003C3C0C" w:rsidRPr="007F654D" w:rsidRDefault="003C3C0C" w:rsidP="00622318">
            <w:pPr>
              <w:jc w:val="center"/>
              <w:rPr>
                <w:rFonts w:eastAsia="Calibri"/>
                <w:sz w:val="22"/>
                <w:szCs w:val="22"/>
              </w:rPr>
            </w:pPr>
            <w:r w:rsidRPr="007F654D">
              <w:rPr>
                <w:sz w:val="22"/>
                <w:szCs w:val="22"/>
              </w:rPr>
              <w:t>2</w:t>
            </w:r>
          </w:p>
        </w:tc>
        <w:tc>
          <w:tcPr>
            <w:tcW w:w="4107" w:type="dxa"/>
          </w:tcPr>
          <w:p w14:paraId="68D5AA91" w14:textId="7D030649" w:rsidR="003C3C0C" w:rsidRPr="007F654D" w:rsidRDefault="003C3C0C" w:rsidP="00622318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67FD7D53" w14:textId="77777777" w:rsidR="003C3C0C" w:rsidRPr="007F654D" w:rsidRDefault="003C3C0C" w:rsidP="00622318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F654D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02BDD4A3" w14:textId="77777777" w:rsidR="003C3C0C" w:rsidRPr="007F654D" w:rsidRDefault="003C3C0C" w:rsidP="00622318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  <w:tr w:rsidR="003C3C0C" w:rsidRPr="007F654D" w14:paraId="4BA716A7" w14:textId="77777777" w:rsidTr="00622318">
        <w:tc>
          <w:tcPr>
            <w:tcW w:w="567" w:type="dxa"/>
          </w:tcPr>
          <w:p w14:paraId="74ED5536" w14:textId="77777777" w:rsidR="003C3C0C" w:rsidRPr="007F654D" w:rsidRDefault="003C3C0C" w:rsidP="00622318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F654D">
              <w:rPr>
                <w:sz w:val="22"/>
                <w:szCs w:val="22"/>
              </w:rPr>
              <w:t>3</w:t>
            </w:r>
          </w:p>
        </w:tc>
        <w:tc>
          <w:tcPr>
            <w:tcW w:w="4107" w:type="dxa"/>
          </w:tcPr>
          <w:p w14:paraId="4FEAEC9B" w14:textId="78151281" w:rsidR="003C3C0C" w:rsidRPr="007F654D" w:rsidRDefault="003C3C0C" w:rsidP="00622318">
            <w:pPr>
              <w:tabs>
                <w:tab w:val="left" w:pos="915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0283D70C" w14:textId="77777777" w:rsidR="003C3C0C" w:rsidRPr="007F654D" w:rsidRDefault="003C3C0C" w:rsidP="00622318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F654D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16DD8795" w14:textId="77777777" w:rsidR="003C3C0C" w:rsidRPr="007F654D" w:rsidRDefault="003C3C0C" w:rsidP="00622318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  <w:tr w:rsidR="003C3C0C" w:rsidRPr="007F654D" w14:paraId="518065BB" w14:textId="77777777" w:rsidTr="00622318">
        <w:tc>
          <w:tcPr>
            <w:tcW w:w="567" w:type="dxa"/>
          </w:tcPr>
          <w:p w14:paraId="641CE5FF" w14:textId="77777777" w:rsidR="003C3C0C" w:rsidRPr="007F654D" w:rsidRDefault="003C3C0C" w:rsidP="00622318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F654D">
              <w:rPr>
                <w:sz w:val="22"/>
                <w:szCs w:val="22"/>
              </w:rPr>
              <w:t>4</w:t>
            </w:r>
          </w:p>
        </w:tc>
        <w:tc>
          <w:tcPr>
            <w:tcW w:w="4107" w:type="dxa"/>
          </w:tcPr>
          <w:p w14:paraId="43B065F7" w14:textId="5B73E5F5" w:rsidR="003C3C0C" w:rsidRPr="007F654D" w:rsidRDefault="003C3C0C" w:rsidP="00622318">
            <w:pPr>
              <w:tabs>
                <w:tab w:val="left" w:pos="915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61449802" w14:textId="77777777" w:rsidR="003C3C0C" w:rsidRPr="007F654D" w:rsidRDefault="003C3C0C" w:rsidP="00622318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F654D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1F88786B" w14:textId="77777777" w:rsidR="003C3C0C" w:rsidRPr="007F654D" w:rsidRDefault="003C3C0C" w:rsidP="00622318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  <w:tr w:rsidR="003C3C0C" w:rsidRPr="007F654D" w14:paraId="194609B2" w14:textId="77777777" w:rsidTr="00622318">
        <w:tc>
          <w:tcPr>
            <w:tcW w:w="567" w:type="dxa"/>
          </w:tcPr>
          <w:p w14:paraId="45CB8E00" w14:textId="77777777" w:rsidR="003C3C0C" w:rsidRPr="007F654D" w:rsidRDefault="003C3C0C" w:rsidP="00622318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F654D">
              <w:rPr>
                <w:sz w:val="22"/>
                <w:szCs w:val="22"/>
              </w:rPr>
              <w:t>5</w:t>
            </w:r>
          </w:p>
        </w:tc>
        <w:tc>
          <w:tcPr>
            <w:tcW w:w="4107" w:type="dxa"/>
          </w:tcPr>
          <w:p w14:paraId="2D137263" w14:textId="0849D507" w:rsidR="003C3C0C" w:rsidRPr="007F654D" w:rsidRDefault="003C3C0C" w:rsidP="00622318">
            <w:pPr>
              <w:tabs>
                <w:tab w:val="left" w:pos="915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5E181861" w14:textId="77777777" w:rsidR="003C3C0C" w:rsidRPr="007F654D" w:rsidRDefault="003C3C0C" w:rsidP="00622318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F654D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5D6C27F7" w14:textId="77777777" w:rsidR="003C3C0C" w:rsidRPr="007F654D" w:rsidRDefault="003C3C0C" w:rsidP="00622318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  <w:tr w:rsidR="003C3C0C" w:rsidRPr="007F654D" w14:paraId="54B707C4" w14:textId="77777777" w:rsidTr="00622318">
        <w:tc>
          <w:tcPr>
            <w:tcW w:w="567" w:type="dxa"/>
          </w:tcPr>
          <w:p w14:paraId="2EEEB8C6" w14:textId="77777777" w:rsidR="003C3C0C" w:rsidRPr="007F654D" w:rsidRDefault="003C3C0C" w:rsidP="00622318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F654D">
              <w:rPr>
                <w:sz w:val="22"/>
                <w:szCs w:val="22"/>
              </w:rPr>
              <w:t>6</w:t>
            </w:r>
          </w:p>
        </w:tc>
        <w:tc>
          <w:tcPr>
            <w:tcW w:w="4107" w:type="dxa"/>
          </w:tcPr>
          <w:p w14:paraId="173345DF" w14:textId="137E2C09" w:rsidR="003C3C0C" w:rsidRPr="007F654D" w:rsidRDefault="003C3C0C" w:rsidP="00622318">
            <w:pPr>
              <w:tabs>
                <w:tab w:val="left" w:pos="91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250C297F" w14:textId="77777777" w:rsidR="003C3C0C" w:rsidRPr="007F654D" w:rsidRDefault="003C3C0C" w:rsidP="00622318">
            <w:pPr>
              <w:tabs>
                <w:tab w:val="left" w:pos="915"/>
              </w:tabs>
              <w:jc w:val="center"/>
              <w:rPr>
                <w:rFonts w:eastAsia="Calibri"/>
              </w:rPr>
            </w:pPr>
            <w:r w:rsidRPr="007F654D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5EA0AA6D" w14:textId="77777777" w:rsidR="003C3C0C" w:rsidRPr="007F654D" w:rsidRDefault="003C3C0C" w:rsidP="00622318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</w:tbl>
    <w:p w14:paraId="0B3355B7" w14:textId="1D4AD819" w:rsidR="003C3C0C" w:rsidRPr="007F654D" w:rsidRDefault="003C3C0C" w:rsidP="003C3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54D">
        <w:rPr>
          <w:rFonts w:ascii="Times New Roman" w:eastAsia="Calibri" w:hAnsi="Times New Roman" w:cs="Times New Roman"/>
          <w:sz w:val="26"/>
          <w:szCs w:val="26"/>
        </w:rPr>
        <w:tab/>
      </w:r>
      <w:r w:rsidRPr="007F654D">
        <w:rPr>
          <w:rFonts w:ascii="Times New Roman" w:eastAsia="Calibri" w:hAnsi="Times New Roman" w:cs="Times New Roman"/>
          <w:sz w:val="24"/>
          <w:szCs w:val="24"/>
        </w:rPr>
        <w:t xml:space="preserve">Принятое решение комиссии: единогласно приято решение об осуществлении закупки у </w:t>
      </w:r>
      <w:r w:rsidRPr="007F654D">
        <w:rPr>
          <w:rFonts w:ascii="Times New Roman" w:hAnsi="Times New Roman" w:cs="Times New Roman"/>
          <w:sz w:val="24"/>
          <w:szCs w:val="24"/>
        </w:rPr>
        <w:t>ООО «Стерлинг»</w:t>
      </w:r>
      <w:r w:rsidRPr="007F654D">
        <w:rPr>
          <w:rFonts w:ascii="Times New Roman" w:eastAsia="Calibri" w:hAnsi="Times New Roman" w:cs="Times New Roman"/>
          <w:sz w:val="24"/>
          <w:szCs w:val="24"/>
        </w:rPr>
        <w:t xml:space="preserve"> товара по Лоту № 18, как у единственного поставщика в порядке, установленном подпунктом д) пункта 1 статьи 48 Закона, со следующими условиями исполнения контракта: </w:t>
      </w:r>
    </w:p>
    <w:p w14:paraId="2690C45B" w14:textId="77777777" w:rsidR="003C3C0C" w:rsidRPr="007F654D" w:rsidRDefault="003C3C0C" w:rsidP="003C3C0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 xml:space="preserve">а) предмет (объект) закупки – стержень к шариковой ручке (I-Pen Radius, Maxriter или аналог) со следующими характеристиками: </w:t>
      </w:r>
    </w:p>
    <w:p w14:paraId="1AC99C25" w14:textId="77777777" w:rsidR="003C3C0C" w:rsidRPr="007F654D" w:rsidRDefault="003C3C0C" w:rsidP="003C3C0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 xml:space="preserve">1) тип – шариковый на масляной основе;  </w:t>
      </w:r>
    </w:p>
    <w:p w14:paraId="4377FD0D" w14:textId="77777777" w:rsidR="003C3C0C" w:rsidRPr="007F654D" w:rsidRDefault="003C3C0C" w:rsidP="003C3C0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2) толщина линии – 0,7 мм;</w:t>
      </w:r>
    </w:p>
    <w:p w14:paraId="6D33ABBE" w14:textId="77777777" w:rsidR="003C3C0C" w:rsidRPr="007F654D" w:rsidRDefault="003C3C0C" w:rsidP="003C3C0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 xml:space="preserve">3) цвет - черный; </w:t>
      </w:r>
    </w:p>
    <w:p w14:paraId="725097EC" w14:textId="77777777" w:rsidR="003C3C0C" w:rsidRPr="007F654D" w:rsidRDefault="003C3C0C" w:rsidP="003C3C0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б) количество – 120 штук;</w:t>
      </w:r>
    </w:p>
    <w:p w14:paraId="18E13B56" w14:textId="4CAF48AB" w:rsidR="003C3C0C" w:rsidRPr="007F654D" w:rsidRDefault="003C3C0C" w:rsidP="003C3C0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в) цена контракта – 136,80 (сто тридцать шесть) рублей 80 копеек ПМР.</w:t>
      </w:r>
    </w:p>
    <w:p w14:paraId="5865C213" w14:textId="77777777" w:rsidR="003C3C0C" w:rsidRPr="007F654D" w:rsidRDefault="003C3C0C" w:rsidP="003C3C0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EFA14E" w14:textId="1BDDE53E" w:rsidR="003C3C0C" w:rsidRPr="007F654D" w:rsidRDefault="003C3C0C" w:rsidP="003C3C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19) по лоту № 19 в соответствии с подпунктом в) части второй пункта 9 статьи 44 Закона запрос предложений признан несостоявшимся.</w:t>
      </w:r>
    </w:p>
    <w:p w14:paraId="480BEBC0" w14:textId="02371F92" w:rsidR="003C3C0C" w:rsidRPr="007F654D" w:rsidRDefault="003C3C0C" w:rsidP="003C3C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54D">
        <w:rPr>
          <w:rFonts w:ascii="Times New Roman" w:eastAsia="Calibri" w:hAnsi="Times New Roman" w:cs="Times New Roman"/>
          <w:sz w:val="24"/>
          <w:szCs w:val="24"/>
        </w:rPr>
        <w:t>Согласно пункта 19 статьи 44 Закона, если запрос предложений признан несостоявшимся по Лоту № 19 в случае определенном подпунктом в) части второй              пункта 9 статьи 44 Закона, Заказчик вправе провести повторный запрос предложений либо осуществить закупку у единственного поставщика (подрядчика, исполнителя) в порядке установленном подпунктом д) пункта 1 статьи 48 Закона, согласно которого контракт должен быть заключён с единственным поставщиком (подрядчиком, исполнителем) на условиях предусмотренных документацией о закупке, по цене, предложенной участником закупки, с которым заключается контракт.</w:t>
      </w:r>
    </w:p>
    <w:p w14:paraId="0C600A5B" w14:textId="77777777" w:rsidR="003C3C0C" w:rsidRPr="007F654D" w:rsidRDefault="003C3C0C" w:rsidP="003C3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54D">
        <w:rPr>
          <w:rFonts w:ascii="Times New Roman" w:eastAsia="Calibri" w:hAnsi="Times New Roman" w:cs="Times New Roman"/>
          <w:sz w:val="24"/>
          <w:szCs w:val="24"/>
        </w:rPr>
        <w:tab/>
        <w:t>При этом, такая цена не должна превышать начальную (максимальную) цену контракта, предложенную в заявке соответствующего участника закупки</w:t>
      </w:r>
    </w:p>
    <w:p w14:paraId="5B7A0439" w14:textId="2A0926A9" w:rsidR="003C3C0C" w:rsidRPr="007F654D" w:rsidRDefault="003C3C0C" w:rsidP="003C3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54D">
        <w:rPr>
          <w:rFonts w:ascii="Times New Roman" w:eastAsia="Calibri" w:hAnsi="Times New Roman" w:cs="Times New Roman"/>
          <w:sz w:val="24"/>
          <w:szCs w:val="24"/>
        </w:rPr>
        <w:tab/>
        <w:t xml:space="preserve">Председателем комиссии по закупкам в соответствии с пунктом 19 статьи 44 Закона, вынесен на голосование комиссии вопрос об осуществлении закупки у </w:t>
      </w:r>
      <w:r w:rsidRPr="007F654D">
        <w:rPr>
          <w:rFonts w:ascii="Times New Roman" w:hAnsi="Times New Roman" w:cs="Times New Roman"/>
          <w:sz w:val="24"/>
          <w:szCs w:val="24"/>
        </w:rPr>
        <w:t xml:space="preserve">ООО «Стерлинг» </w:t>
      </w:r>
      <w:r w:rsidRPr="007F654D">
        <w:rPr>
          <w:rFonts w:ascii="Times New Roman" w:eastAsia="Calibri" w:hAnsi="Times New Roman" w:cs="Times New Roman"/>
          <w:sz w:val="24"/>
          <w:szCs w:val="24"/>
        </w:rPr>
        <w:t>Товара по Лоту № 19, как у единственного поставщика в порядке, установленном подпунктом д) пункта 1 статьи 48 Закона.</w:t>
      </w:r>
    </w:p>
    <w:p w14:paraId="7300DD44" w14:textId="3ECADF60" w:rsidR="003C3C0C" w:rsidRPr="007F654D" w:rsidRDefault="003C3C0C" w:rsidP="003C3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54D">
        <w:rPr>
          <w:rFonts w:ascii="Times New Roman" w:eastAsia="Calibri" w:hAnsi="Times New Roman" w:cs="Times New Roman"/>
          <w:sz w:val="24"/>
          <w:szCs w:val="24"/>
        </w:rPr>
        <w:tab/>
        <w:t xml:space="preserve">Результаты голосования комиссии об осуществлении закупки у </w:t>
      </w:r>
      <w:r w:rsidRPr="007F654D">
        <w:rPr>
          <w:rFonts w:ascii="Times New Roman" w:hAnsi="Times New Roman" w:cs="Times New Roman"/>
          <w:sz w:val="24"/>
          <w:szCs w:val="24"/>
        </w:rPr>
        <w:t xml:space="preserve">ООО «Стерлинг» </w:t>
      </w:r>
      <w:r w:rsidRPr="007F654D">
        <w:rPr>
          <w:rFonts w:ascii="Times New Roman" w:eastAsia="Calibri" w:hAnsi="Times New Roman" w:cs="Times New Roman"/>
          <w:sz w:val="24"/>
          <w:szCs w:val="24"/>
        </w:rPr>
        <w:t>товара по Лоту № 19, как у единственного поставщика в порядке, установленном подпунктом д) пункта 1 статьи 48 Закона: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67"/>
        <w:gridCol w:w="4107"/>
        <w:gridCol w:w="2335"/>
        <w:gridCol w:w="2336"/>
      </w:tblGrid>
      <w:tr w:rsidR="003C3C0C" w:rsidRPr="007F654D" w14:paraId="739B2433" w14:textId="77777777" w:rsidTr="00622318">
        <w:tc>
          <w:tcPr>
            <w:tcW w:w="567" w:type="dxa"/>
          </w:tcPr>
          <w:p w14:paraId="03355C63" w14:textId="77777777" w:rsidR="003C3C0C" w:rsidRPr="007F654D" w:rsidRDefault="003C3C0C" w:rsidP="00622318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  <w:r w:rsidRPr="007F654D">
              <w:rPr>
                <w:rFonts w:eastAsia="Calibri"/>
              </w:rPr>
              <w:t>№</w:t>
            </w:r>
          </w:p>
          <w:p w14:paraId="3125FDFC" w14:textId="77777777" w:rsidR="003C3C0C" w:rsidRPr="007F654D" w:rsidRDefault="003C3C0C" w:rsidP="00622318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  <w:r w:rsidRPr="007F654D">
              <w:rPr>
                <w:rFonts w:eastAsia="Calibri"/>
              </w:rPr>
              <w:t>п/п</w:t>
            </w:r>
          </w:p>
        </w:tc>
        <w:tc>
          <w:tcPr>
            <w:tcW w:w="4107" w:type="dxa"/>
          </w:tcPr>
          <w:p w14:paraId="198D72FC" w14:textId="77777777" w:rsidR="003C3C0C" w:rsidRPr="007F654D" w:rsidRDefault="003C3C0C" w:rsidP="00622318">
            <w:pPr>
              <w:tabs>
                <w:tab w:val="left" w:pos="915"/>
              </w:tabs>
              <w:jc w:val="center"/>
              <w:rPr>
                <w:rFonts w:eastAsia="Calibri"/>
              </w:rPr>
            </w:pPr>
            <w:r w:rsidRPr="007F654D">
              <w:rPr>
                <w:rFonts w:eastAsia="Calibri"/>
              </w:rPr>
              <w:t>Член комиссии (фамилия, имя, отчество (при наличии), должность)</w:t>
            </w:r>
          </w:p>
        </w:tc>
        <w:tc>
          <w:tcPr>
            <w:tcW w:w="2335" w:type="dxa"/>
          </w:tcPr>
          <w:p w14:paraId="6280EE22" w14:textId="77777777" w:rsidR="003C3C0C" w:rsidRPr="007F654D" w:rsidRDefault="003C3C0C" w:rsidP="00622318">
            <w:pPr>
              <w:tabs>
                <w:tab w:val="left" w:pos="915"/>
              </w:tabs>
              <w:jc w:val="center"/>
              <w:rPr>
                <w:rFonts w:eastAsia="Calibri"/>
              </w:rPr>
            </w:pPr>
            <w:r w:rsidRPr="007F654D">
              <w:rPr>
                <w:rFonts w:eastAsia="Calibri"/>
              </w:rPr>
              <w:t xml:space="preserve">Решение </w:t>
            </w:r>
          </w:p>
          <w:p w14:paraId="073C7E39" w14:textId="77777777" w:rsidR="003C3C0C" w:rsidRPr="007F654D" w:rsidRDefault="003C3C0C" w:rsidP="00622318">
            <w:pPr>
              <w:tabs>
                <w:tab w:val="left" w:pos="915"/>
              </w:tabs>
              <w:jc w:val="center"/>
              <w:rPr>
                <w:rFonts w:eastAsia="Calibri"/>
              </w:rPr>
            </w:pPr>
            <w:r w:rsidRPr="007F654D">
              <w:rPr>
                <w:rFonts w:eastAsia="Calibri"/>
              </w:rPr>
              <w:t>(за/против)</w:t>
            </w:r>
          </w:p>
        </w:tc>
        <w:tc>
          <w:tcPr>
            <w:tcW w:w="2336" w:type="dxa"/>
          </w:tcPr>
          <w:p w14:paraId="36C30B74" w14:textId="77777777" w:rsidR="003C3C0C" w:rsidRPr="007F654D" w:rsidRDefault="003C3C0C" w:rsidP="00622318">
            <w:pPr>
              <w:tabs>
                <w:tab w:val="left" w:pos="915"/>
              </w:tabs>
              <w:jc w:val="center"/>
              <w:rPr>
                <w:rFonts w:eastAsia="Calibri"/>
              </w:rPr>
            </w:pPr>
            <w:r w:rsidRPr="007F654D">
              <w:rPr>
                <w:rFonts w:eastAsia="Calibri"/>
              </w:rPr>
              <w:t>Обоснование принятия отрицательного решения</w:t>
            </w:r>
          </w:p>
        </w:tc>
      </w:tr>
      <w:tr w:rsidR="003C3C0C" w:rsidRPr="007F654D" w14:paraId="42251039" w14:textId="77777777" w:rsidTr="00622318">
        <w:tc>
          <w:tcPr>
            <w:tcW w:w="567" w:type="dxa"/>
          </w:tcPr>
          <w:p w14:paraId="21C8A82C" w14:textId="77777777" w:rsidR="003C3C0C" w:rsidRPr="007F654D" w:rsidRDefault="003C3C0C" w:rsidP="00622318">
            <w:pPr>
              <w:jc w:val="center"/>
              <w:rPr>
                <w:rFonts w:eastAsia="Calibri"/>
                <w:sz w:val="22"/>
                <w:szCs w:val="22"/>
              </w:rPr>
            </w:pPr>
            <w:r w:rsidRPr="007F654D">
              <w:rPr>
                <w:sz w:val="22"/>
                <w:szCs w:val="22"/>
              </w:rPr>
              <w:t>1</w:t>
            </w:r>
          </w:p>
        </w:tc>
        <w:tc>
          <w:tcPr>
            <w:tcW w:w="4107" w:type="dxa"/>
          </w:tcPr>
          <w:p w14:paraId="29E86C57" w14:textId="6A6C1B7A" w:rsidR="003C3C0C" w:rsidRPr="007F654D" w:rsidRDefault="003C3C0C" w:rsidP="00622318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5490FC9A" w14:textId="77777777" w:rsidR="003C3C0C" w:rsidRPr="007F654D" w:rsidRDefault="003C3C0C" w:rsidP="00622318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F654D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59378639" w14:textId="77777777" w:rsidR="003C3C0C" w:rsidRPr="007F654D" w:rsidRDefault="003C3C0C" w:rsidP="00622318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  <w:tr w:rsidR="003C3C0C" w:rsidRPr="007F654D" w14:paraId="3612D684" w14:textId="77777777" w:rsidTr="00622318">
        <w:tc>
          <w:tcPr>
            <w:tcW w:w="567" w:type="dxa"/>
          </w:tcPr>
          <w:p w14:paraId="22EC3A8B" w14:textId="77777777" w:rsidR="003C3C0C" w:rsidRPr="007F654D" w:rsidRDefault="003C3C0C" w:rsidP="00622318">
            <w:pPr>
              <w:jc w:val="center"/>
              <w:rPr>
                <w:rFonts w:eastAsia="Calibri"/>
                <w:sz w:val="22"/>
                <w:szCs w:val="22"/>
              </w:rPr>
            </w:pPr>
            <w:r w:rsidRPr="007F654D">
              <w:rPr>
                <w:sz w:val="22"/>
                <w:szCs w:val="22"/>
              </w:rPr>
              <w:t>2</w:t>
            </w:r>
          </w:p>
        </w:tc>
        <w:tc>
          <w:tcPr>
            <w:tcW w:w="4107" w:type="dxa"/>
          </w:tcPr>
          <w:p w14:paraId="5B8EA62F" w14:textId="5066F8BA" w:rsidR="003C3C0C" w:rsidRPr="007F654D" w:rsidRDefault="003C3C0C" w:rsidP="00622318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0A8A420D" w14:textId="77777777" w:rsidR="003C3C0C" w:rsidRPr="007F654D" w:rsidRDefault="003C3C0C" w:rsidP="00622318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F654D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7514B28E" w14:textId="77777777" w:rsidR="003C3C0C" w:rsidRPr="007F654D" w:rsidRDefault="003C3C0C" w:rsidP="00622318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  <w:tr w:rsidR="003C3C0C" w:rsidRPr="007F654D" w14:paraId="0CFBDA71" w14:textId="77777777" w:rsidTr="00622318">
        <w:tc>
          <w:tcPr>
            <w:tcW w:w="567" w:type="dxa"/>
          </w:tcPr>
          <w:p w14:paraId="0BBC5335" w14:textId="77777777" w:rsidR="003C3C0C" w:rsidRPr="007F654D" w:rsidRDefault="003C3C0C" w:rsidP="00622318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F654D">
              <w:rPr>
                <w:sz w:val="22"/>
                <w:szCs w:val="22"/>
              </w:rPr>
              <w:t>3</w:t>
            </w:r>
          </w:p>
        </w:tc>
        <w:tc>
          <w:tcPr>
            <w:tcW w:w="4107" w:type="dxa"/>
          </w:tcPr>
          <w:p w14:paraId="52D0D625" w14:textId="1960D682" w:rsidR="003C3C0C" w:rsidRPr="007F654D" w:rsidRDefault="003C3C0C" w:rsidP="00622318">
            <w:pPr>
              <w:tabs>
                <w:tab w:val="left" w:pos="915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30B424A1" w14:textId="77777777" w:rsidR="003C3C0C" w:rsidRPr="007F654D" w:rsidRDefault="003C3C0C" w:rsidP="00622318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F654D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09EE1081" w14:textId="77777777" w:rsidR="003C3C0C" w:rsidRPr="007F654D" w:rsidRDefault="003C3C0C" w:rsidP="00622318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  <w:tr w:rsidR="003C3C0C" w:rsidRPr="007F654D" w14:paraId="62B472ED" w14:textId="77777777" w:rsidTr="00622318">
        <w:tc>
          <w:tcPr>
            <w:tcW w:w="567" w:type="dxa"/>
          </w:tcPr>
          <w:p w14:paraId="34F7CFA8" w14:textId="77777777" w:rsidR="003C3C0C" w:rsidRPr="007F654D" w:rsidRDefault="003C3C0C" w:rsidP="00622318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F654D">
              <w:rPr>
                <w:sz w:val="22"/>
                <w:szCs w:val="22"/>
              </w:rPr>
              <w:t>4</w:t>
            </w:r>
          </w:p>
        </w:tc>
        <w:tc>
          <w:tcPr>
            <w:tcW w:w="4107" w:type="dxa"/>
          </w:tcPr>
          <w:p w14:paraId="21E63920" w14:textId="3311F206" w:rsidR="003C3C0C" w:rsidRPr="007F654D" w:rsidRDefault="003C3C0C" w:rsidP="00622318">
            <w:pPr>
              <w:tabs>
                <w:tab w:val="left" w:pos="915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182A32FB" w14:textId="77777777" w:rsidR="003C3C0C" w:rsidRPr="007F654D" w:rsidRDefault="003C3C0C" w:rsidP="00622318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F654D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25F27D0F" w14:textId="77777777" w:rsidR="003C3C0C" w:rsidRPr="007F654D" w:rsidRDefault="003C3C0C" w:rsidP="00622318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  <w:tr w:rsidR="003C3C0C" w:rsidRPr="007F654D" w14:paraId="2C923791" w14:textId="77777777" w:rsidTr="00622318">
        <w:tc>
          <w:tcPr>
            <w:tcW w:w="567" w:type="dxa"/>
          </w:tcPr>
          <w:p w14:paraId="3FA9DD11" w14:textId="77777777" w:rsidR="003C3C0C" w:rsidRPr="007F654D" w:rsidRDefault="003C3C0C" w:rsidP="00622318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F654D">
              <w:rPr>
                <w:sz w:val="22"/>
                <w:szCs w:val="22"/>
              </w:rPr>
              <w:t>5</w:t>
            </w:r>
          </w:p>
        </w:tc>
        <w:tc>
          <w:tcPr>
            <w:tcW w:w="4107" w:type="dxa"/>
          </w:tcPr>
          <w:p w14:paraId="7292AF63" w14:textId="527E9DE1" w:rsidR="003C3C0C" w:rsidRPr="007F654D" w:rsidRDefault="003C3C0C" w:rsidP="00622318">
            <w:pPr>
              <w:tabs>
                <w:tab w:val="left" w:pos="915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005F5D7C" w14:textId="77777777" w:rsidR="003C3C0C" w:rsidRPr="007F654D" w:rsidRDefault="003C3C0C" w:rsidP="00622318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F654D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6591FC8A" w14:textId="77777777" w:rsidR="003C3C0C" w:rsidRPr="007F654D" w:rsidRDefault="003C3C0C" w:rsidP="00622318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  <w:tr w:rsidR="003C3C0C" w:rsidRPr="007F654D" w14:paraId="039A360C" w14:textId="77777777" w:rsidTr="00622318">
        <w:tc>
          <w:tcPr>
            <w:tcW w:w="567" w:type="dxa"/>
          </w:tcPr>
          <w:p w14:paraId="006A7A17" w14:textId="77777777" w:rsidR="003C3C0C" w:rsidRPr="007F654D" w:rsidRDefault="003C3C0C" w:rsidP="00622318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F654D">
              <w:rPr>
                <w:sz w:val="22"/>
                <w:szCs w:val="22"/>
              </w:rPr>
              <w:t>6</w:t>
            </w:r>
          </w:p>
        </w:tc>
        <w:tc>
          <w:tcPr>
            <w:tcW w:w="4107" w:type="dxa"/>
          </w:tcPr>
          <w:p w14:paraId="0FDA719E" w14:textId="5E7BA870" w:rsidR="003C3C0C" w:rsidRPr="007F654D" w:rsidRDefault="003C3C0C" w:rsidP="00622318">
            <w:pPr>
              <w:tabs>
                <w:tab w:val="left" w:pos="91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4A4562C9" w14:textId="77777777" w:rsidR="003C3C0C" w:rsidRPr="007F654D" w:rsidRDefault="003C3C0C" w:rsidP="00622318">
            <w:pPr>
              <w:tabs>
                <w:tab w:val="left" w:pos="915"/>
              </w:tabs>
              <w:jc w:val="center"/>
              <w:rPr>
                <w:rFonts w:eastAsia="Calibri"/>
              </w:rPr>
            </w:pPr>
            <w:r w:rsidRPr="007F654D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62EB9AB0" w14:textId="77777777" w:rsidR="003C3C0C" w:rsidRPr="007F654D" w:rsidRDefault="003C3C0C" w:rsidP="00622318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</w:tbl>
    <w:p w14:paraId="79F0D3D6" w14:textId="7262D25A" w:rsidR="003C3C0C" w:rsidRPr="007F654D" w:rsidRDefault="003C3C0C" w:rsidP="003C3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54D">
        <w:rPr>
          <w:rFonts w:ascii="Times New Roman" w:eastAsia="Calibri" w:hAnsi="Times New Roman" w:cs="Times New Roman"/>
          <w:sz w:val="26"/>
          <w:szCs w:val="26"/>
        </w:rPr>
        <w:tab/>
      </w:r>
      <w:r w:rsidRPr="007F654D">
        <w:rPr>
          <w:rFonts w:ascii="Times New Roman" w:eastAsia="Calibri" w:hAnsi="Times New Roman" w:cs="Times New Roman"/>
          <w:sz w:val="24"/>
          <w:szCs w:val="24"/>
        </w:rPr>
        <w:t xml:space="preserve">Принятое решение комиссии: единогласно приято решение об осуществлении закупки у </w:t>
      </w:r>
      <w:r w:rsidRPr="007F654D">
        <w:rPr>
          <w:rFonts w:ascii="Times New Roman" w:hAnsi="Times New Roman" w:cs="Times New Roman"/>
          <w:sz w:val="24"/>
          <w:szCs w:val="24"/>
        </w:rPr>
        <w:t>ООО «Стерлинг»</w:t>
      </w:r>
      <w:r w:rsidRPr="007F654D">
        <w:rPr>
          <w:rFonts w:ascii="Times New Roman" w:eastAsia="Calibri" w:hAnsi="Times New Roman" w:cs="Times New Roman"/>
          <w:sz w:val="24"/>
          <w:szCs w:val="24"/>
        </w:rPr>
        <w:t xml:space="preserve"> товара по Лоту № 19, как у единственного поставщика в порядке, установленном подпунктом д) пункта 1 статьи 48 Закона, со следующими условиями исполнения контракта: </w:t>
      </w:r>
    </w:p>
    <w:p w14:paraId="0438DB68" w14:textId="77777777" w:rsidR="003C3C0C" w:rsidRPr="007F654D" w:rsidRDefault="003C3C0C" w:rsidP="003C3C0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lastRenderedPageBreak/>
        <w:t>а) предмет (объект) закупки – стержень гелевый (DELI или аналог) со следующими характеристиками:</w:t>
      </w:r>
    </w:p>
    <w:p w14:paraId="1445DDCE" w14:textId="77777777" w:rsidR="003C3C0C" w:rsidRPr="007F654D" w:rsidRDefault="003C3C0C" w:rsidP="003C3C0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 xml:space="preserve">1) тип – гелевый;  </w:t>
      </w:r>
    </w:p>
    <w:p w14:paraId="575AE414" w14:textId="77777777" w:rsidR="003C3C0C" w:rsidRPr="007F654D" w:rsidRDefault="003C3C0C" w:rsidP="003C3C0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2) толщина линии – 0,5 мм;</w:t>
      </w:r>
    </w:p>
    <w:p w14:paraId="54ECAE9A" w14:textId="77777777" w:rsidR="003C3C0C" w:rsidRPr="007F654D" w:rsidRDefault="003C3C0C" w:rsidP="003C3C0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3) цвет - черный;</w:t>
      </w:r>
    </w:p>
    <w:p w14:paraId="16F333E6" w14:textId="77777777" w:rsidR="003C3C0C" w:rsidRPr="007F654D" w:rsidRDefault="003C3C0C" w:rsidP="003C3C0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б) количество – 30 штук;</w:t>
      </w:r>
    </w:p>
    <w:p w14:paraId="0B1AABE4" w14:textId="76EF4520" w:rsidR="003C3C0C" w:rsidRPr="007F654D" w:rsidRDefault="003C3C0C" w:rsidP="003C3C0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в) цена контракта – 57,00 (пятьдесят семь) рублей 00 копеек ПМР.</w:t>
      </w:r>
    </w:p>
    <w:p w14:paraId="63A1BD38" w14:textId="4EE50754" w:rsidR="003C3C0C" w:rsidRPr="007F654D" w:rsidRDefault="003C3C0C" w:rsidP="002830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3B9845" w14:textId="1A888334" w:rsidR="003C3C0C" w:rsidRPr="007F654D" w:rsidRDefault="003C3C0C" w:rsidP="003C3C0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ab/>
        <w:t>20) По лоту № 20 признана лучшей заявка ООО «Шериф», со следующими условиями исполнения контракта:</w:t>
      </w:r>
    </w:p>
    <w:p w14:paraId="5EDAB170" w14:textId="77777777" w:rsidR="003C3C0C" w:rsidRPr="007F654D" w:rsidRDefault="003C3C0C" w:rsidP="003C3C0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 xml:space="preserve">а) предмет (объект) закупки – карандаш простой со следующими характеристиками: </w:t>
      </w:r>
    </w:p>
    <w:p w14:paraId="06D60F3A" w14:textId="77777777" w:rsidR="003C3C0C" w:rsidRPr="007F654D" w:rsidRDefault="003C3C0C" w:rsidP="003C3C0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 xml:space="preserve">1) тип – чернографитовый;  </w:t>
      </w:r>
    </w:p>
    <w:p w14:paraId="5D12C902" w14:textId="77777777" w:rsidR="003C3C0C" w:rsidRPr="007F654D" w:rsidRDefault="003C3C0C" w:rsidP="003C3C0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2) твердость – НВ;</w:t>
      </w:r>
    </w:p>
    <w:p w14:paraId="34B6409F" w14:textId="77777777" w:rsidR="003C3C0C" w:rsidRPr="007F654D" w:rsidRDefault="003C3C0C" w:rsidP="003C3C0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 xml:space="preserve">3) дополнительно – наличие ластика, устойчивость корпуса и графита карандаша к изломам; </w:t>
      </w:r>
    </w:p>
    <w:p w14:paraId="4ED9E702" w14:textId="77777777" w:rsidR="003C3C0C" w:rsidRPr="007F654D" w:rsidRDefault="003C3C0C" w:rsidP="003C3C0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б) количество – 100 шт.</w:t>
      </w:r>
    </w:p>
    <w:p w14:paraId="18800A00" w14:textId="3463495C" w:rsidR="003C3C0C" w:rsidRPr="007F654D" w:rsidRDefault="003C3C0C" w:rsidP="003C3C0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в) цена контракта – 99,00 (девяносто девять) рублей 00 копеек ПМР.</w:t>
      </w:r>
    </w:p>
    <w:p w14:paraId="60021215" w14:textId="77777777" w:rsidR="003C3C0C" w:rsidRPr="007F654D" w:rsidRDefault="003C3C0C" w:rsidP="003C3C0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605B285B" w14:textId="7F3912B9" w:rsidR="003C3C0C" w:rsidRPr="007F654D" w:rsidRDefault="003C3C0C" w:rsidP="003C3C0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ab/>
        <w:t>21) По лоту № 21 признана лучшей заявка ООО «Шериф», со следующими условиями исполнения контракта:</w:t>
      </w:r>
    </w:p>
    <w:p w14:paraId="1BB4A4CA" w14:textId="77777777" w:rsidR="003C3C0C" w:rsidRPr="007F654D" w:rsidRDefault="003C3C0C" w:rsidP="003C3C0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а) предмет (объект) закупки – ластик со следующими характеристиками:</w:t>
      </w:r>
    </w:p>
    <w:p w14:paraId="7C228E47" w14:textId="77777777" w:rsidR="003C3C0C" w:rsidRPr="007F654D" w:rsidRDefault="003C3C0C" w:rsidP="003C3C0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 xml:space="preserve">1) материал – мягкий каучук;  </w:t>
      </w:r>
    </w:p>
    <w:p w14:paraId="54B94323" w14:textId="77777777" w:rsidR="003C3C0C" w:rsidRPr="007F654D" w:rsidRDefault="003C3C0C" w:rsidP="003C3C0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2) размер - не менее 32x22x8 мм;</w:t>
      </w:r>
    </w:p>
    <w:p w14:paraId="62516D9B" w14:textId="77777777" w:rsidR="003C3C0C" w:rsidRPr="007F654D" w:rsidRDefault="003C3C0C" w:rsidP="003C3C0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 xml:space="preserve">3) назначение - для стирания чернографитовых карандашей любой твердости; </w:t>
      </w:r>
    </w:p>
    <w:p w14:paraId="68E6AF9E" w14:textId="77777777" w:rsidR="003C3C0C" w:rsidRPr="007F654D" w:rsidRDefault="003C3C0C" w:rsidP="003C3C0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б) количество – 40 штук;</w:t>
      </w:r>
    </w:p>
    <w:p w14:paraId="74EC3835" w14:textId="77777777" w:rsidR="003C3C0C" w:rsidRPr="007F654D" w:rsidRDefault="003C3C0C" w:rsidP="003C3C0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в) цена контракта – 66,00 (шестьдесят шесть) рублей 00 копеек ПМР</w:t>
      </w:r>
    </w:p>
    <w:p w14:paraId="2535341B" w14:textId="77777777" w:rsidR="003C3C0C" w:rsidRPr="007F654D" w:rsidRDefault="003C3C0C" w:rsidP="003C3C0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2550E785" w14:textId="365C729A" w:rsidR="00622318" w:rsidRPr="007F654D" w:rsidRDefault="00622318" w:rsidP="0062231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ab/>
        <w:t>22) По лоту № 22 признана лучшей заявка ООО «Стерлинг», со следующими условиями исполнения контракта:</w:t>
      </w:r>
    </w:p>
    <w:p w14:paraId="64B7940F" w14:textId="7B2C7379" w:rsidR="00622318" w:rsidRPr="007F654D" w:rsidRDefault="00622318" w:rsidP="0062231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а а) предмет (объект) закупки – скотч канцелярский со следующими характеристиками:</w:t>
      </w:r>
    </w:p>
    <w:p w14:paraId="71B7F2DD" w14:textId="77777777" w:rsidR="00622318" w:rsidRPr="007F654D" w:rsidRDefault="00622318" w:rsidP="0062231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1) ширина – 48 мм;</w:t>
      </w:r>
    </w:p>
    <w:p w14:paraId="38ED0C4F" w14:textId="77777777" w:rsidR="00622318" w:rsidRPr="007F654D" w:rsidRDefault="00622318" w:rsidP="0062231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2) намотка – не менее 30 м.;</w:t>
      </w:r>
    </w:p>
    <w:p w14:paraId="78FE0EA2" w14:textId="77777777" w:rsidR="00622318" w:rsidRPr="007F654D" w:rsidRDefault="00622318" w:rsidP="0062231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 xml:space="preserve">3) цвет – прозрачный; </w:t>
      </w:r>
    </w:p>
    <w:p w14:paraId="4584582F" w14:textId="77777777" w:rsidR="00622318" w:rsidRPr="007F654D" w:rsidRDefault="00622318" w:rsidP="0062231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б) количество – 15 рулонов;</w:t>
      </w:r>
    </w:p>
    <w:p w14:paraId="0137DC51" w14:textId="3D49C804" w:rsidR="00622318" w:rsidRPr="007F654D" w:rsidRDefault="00622318" w:rsidP="0062231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в) цена контракта – 169,50 (сто шестьдесят девять) рублей 50 копеек ПМР.</w:t>
      </w:r>
    </w:p>
    <w:p w14:paraId="528B056A" w14:textId="77777777" w:rsidR="00C4030D" w:rsidRPr="007F654D" w:rsidRDefault="00C4030D" w:rsidP="0062231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12DA8C9D" w14:textId="3A41639B" w:rsidR="00622318" w:rsidRPr="007F654D" w:rsidRDefault="00622318" w:rsidP="0062231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1" w:name="_Hlk177898877"/>
      <w:r w:rsidRPr="007F654D">
        <w:rPr>
          <w:rFonts w:ascii="Times New Roman" w:hAnsi="Times New Roman" w:cs="Times New Roman"/>
          <w:sz w:val="24"/>
          <w:szCs w:val="24"/>
        </w:rPr>
        <w:t>23) По лоту № 23 признана лучшей заявка ООО «Стерлинг», со следующими условиями исполнения контракта:</w:t>
      </w:r>
    </w:p>
    <w:bookmarkEnd w:id="11"/>
    <w:p w14:paraId="6E6B9C76" w14:textId="77777777" w:rsidR="00622318" w:rsidRPr="007F654D" w:rsidRDefault="00622318" w:rsidP="0062231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а) предмет (объект) закупки – скотч канцелярский со следующими характеристиками:</w:t>
      </w:r>
    </w:p>
    <w:p w14:paraId="315E5FCB" w14:textId="77777777" w:rsidR="00622318" w:rsidRPr="007F654D" w:rsidRDefault="00622318" w:rsidP="0062231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1) ширина – 18 мм;</w:t>
      </w:r>
    </w:p>
    <w:p w14:paraId="0C8DAB37" w14:textId="77777777" w:rsidR="00622318" w:rsidRPr="007F654D" w:rsidRDefault="00622318" w:rsidP="0062231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2) намотка – не менее 30 м.;</w:t>
      </w:r>
    </w:p>
    <w:p w14:paraId="31EE26DC" w14:textId="77777777" w:rsidR="00622318" w:rsidRPr="007F654D" w:rsidRDefault="00622318" w:rsidP="0062231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 xml:space="preserve">3) цвет – прозрачный; </w:t>
      </w:r>
    </w:p>
    <w:p w14:paraId="1855A383" w14:textId="77777777" w:rsidR="00622318" w:rsidRPr="007F654D" w:rsidRDefault="00622318" w:rsidP="0062231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б) количество – 15 рулонов;</w:t>
      </w:r>
    </w:p>
    <w:p w14:paraId="1FFB365A" w14:textId="5ECD4258" w:rsidR="00622318" w:rsidRPr="007F654D" w:rsidRDefault="00622318" w:rsidP="0062231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в) цена контракта – 44,10 (сорок четыре) рубля 10 копеек ПМР.</w:t>
      </w:r>
    </w:p>
    <w:p w14:paraId="7BE1DE80" w14:textId="77777777" w:rsidR="003C3C0C" w:rsidRPr="007F654D" w:rsidRDefault="003C3C0C" w:rsidP="0062231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8DBC46" w14:textId="02580EAA" w:rsidR="00737AC7" w:rsidRPr="007F654D" w:rsidRDefault="005577B6" w:rsidP="005577B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ab/>
      </w:r>
      <w:r w:rsidR="00526C60" w:rsidRPr="007F654D">
        <w:rPr>
          <w:rFonts w:ascii="Times New Roman" w:hAnsi="Times New Roman" w:cs="Times New Roman"/>
          <w:sz w:val="24"/>
          <w:szCs w:val="24"/>
        </w:rPr>
        <w:t>2</w:t>
      </w:r>
      <w:r w:rsidR="00622318" w:rsidRPr="007F654D">
        <w:rPr>
          <w:rFonts w:ascii="Times New Roman" w:hAnsi="Times New Roman" w:cs="Times New Roman"/>
          <w:sz w:val="24"/>
          <w:szCs w:val="24"/>
        </w:rPr>
        <w:t>4</w:t>
      </w:r>
      <w:r w:rsidRPr="007F654D">
        <w:rPr>
          <w:rFonts w:ascii="Times New Roman" w:hAnsi="Times New Roman" w:cs="Times New Roman"/>
          <w:sz w:val="24"/>
          <w:szCs w:val="24"/>
        </w:rPr>
        <w:t>) По лоту № 2</w:t>
      </w:r>
      <w:r w:rsidR="00622318" w:rsidRPr="007F654D">
        <w:rPr>
          <w:rFonts w:ascii="Times New Roman" w:hAnsi="Times New Roman" w:cs="Times New Roman"/>
          <w:sz w:val="24"/>
          <w:szCs w:val="24"/>
        </w:rPr>
        <w:t>4</w:t>
      </w:r>
      <w:r w:rsidRPr="007F654D">
        <w:rPr>
          <w:rFonts w:ascii="Times New Roman" w:hAnsi="Times New Roman" w:cs="Times New Roman"/>
          <w:sz w:val="24"/>
          <w:szCs w:val="24"/>
        </w:rPr>
        <w:t xml:space="preserve"> в</w:t>
      </w:r>
      <w:r w:rsidR="00737AC7" w:rsidRPr="007F654D">
        <w:rPr>
          <w:rFonts w:ascii="Times New Roman" w:hAnsi="Times New Roman" w:cs="Times New Roman"/>
          <w:sz w:val="24"/>
          <w:szCs w:val="24"/>
        </w:rPr>
        <w:t xml:space="preserve"> соответствии с пунктом 17 статьи 44 Закона</w:t>
      </w:r>
      <w:r w:rsidR="00C619AB" w:rsidRPr="007F654D">
        <w:rPr>
          <w:rFonts w:ascii="Times New Roman" w:hAnsi="Times New Roman" w:cs="Times New Roman"/>
          <w:sz w:val="24"/>
          <w:szCs w:val="24"/>
        </w:rPr>
        <w:t>,</w:t>
      </w:r>
      <w:r w:rsidR="00737AC7" w:rsidRPr="007F654D">
        <w:rPr>
          <w:rFonts w:ascii="Times New Roman" w:hAnsi="Times New Roman" w:cs="Times New Roman"/>
          <w:sz w:val="24"/>
          <w:szCs w:val="24"/>
        </w:rPr>
        <w:t xml:space="preserve"> в случае если в нескольких предложениях содержатся одинаковые условия исполнения контракта, выигрышным предложением признается предложение, которое поступило раньше.</w:t>
      </w:r>
    </w:p>
    <w:p w14:paraId="5D9295E8" w14:textId="11690514" w:rsidR="00737AC7" w:rsidRPr="007F654D" w:rsidRDefault="005577B6" w:rsidP="005577B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ab/>
        <w:t>Таким образом лучшей заявкой признана заявка ООО «</w:t>
      </w:r>
      <w:r w:rsidR="00622318" w:rsidRPr="007F654D">
        <w:rPr>
          <w:rFonts w:ascii="Times New Roman" w:hAnsi="Times New Roman" w:cs="Times New Roman"/>
          <w:sz w:val="24"/>
          <w:szCs w:val="24"/>
        </w:rPr>
        <w:t>Шериф</w:t>
      </w:r>
      <w:r w:rsidRPr="007F654D">
        <w:rPr>
          <w:rFonts w:ascii="Times New Roman" w:hAnsi="Times New Roman" w:cs="Times New Roman"/>
          <w:sz w:val="24"/>
          <w:szCs w:val="24"/>
        </w:rPr>
        <w:t>», со следующими условиями исполнения контракта:</w:t>
      </w:r>
    </w:p>
    <w:p w14:paraId="214616A8" w14:textId="77777777" w:rsidR="00622318" w:rsidRPr="007F654D" w:rsidRDefault="00622318" w:rsidP="0062231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а) предмет (объект) закупки – скрепки канцелярские со следующими характеристиками:</w:t>
      </w:r>
    </w:p>
    <w:p w14:paraId="18DFF6DD" w14:textId="77777777" w:rsidR="00622318" w:rsidRPr="007F654D" w:rsidRDefault="00622318" w:rsidP="0062231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1) материал – металлические никелированные;</w:t>
      </w:r>
    </w:p>
    <w:p w14:paraId="630E28DE" w14:textId="77777777" w:rsidR="00622318" w:rsidRPr="007F654D" w:rsidRDefault="00622318" w:rsidP="0062231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2) форма – круглая;</w:t>
      </w:r>
    </w:p>
    <w:p w14:paraId="3142A969" w14:textId="77777777" w:rsidR="00622318" w:rsidRPr="007F654D" w:rsidRDefault="00622318" w:rsidP="0062231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 xml:space="preserve">3) размер - 28 мм; </w:t>
      </w:r>
    </w:p>
    <w:p w14:paraId="6569F609" w14:textId="77777777" w:rsidR="00622318" w:rsidRPr="007F654D" w:rsidRDefault="00622318" w:rsidP="0062231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4) количество в пачке – 100 шт.</w:t>
      </w:r>
    </w:p>
    <w:p w14:paraId="2D10AFC1" w14:textId="77777777" w:rsidR="00622318" w:rsidRPr="007F654D" w:rsidRDefault="00622318" w:rsidP="0062231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б) количество – 30 пачек;</w:t>
      </w:r>
    </w:p>
    <w:p w14:paraId="74335BF2" w14:textId="392394D4" w:rsidR="00622318" w:rsidRPr="007F654D" w:rsidRDefault="00622318" w:rsidP="0062231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в) цена контракта – 146,10 (сто сорок шесть) рубл</w:t>
      </w:r>
      <w:r w:rsidR="001C1B63" w:rsidRPr="007F654D">
        <w:rPr>
          <w:rFonts w:ascii="Times New Roman" w:hAnsi="Times New Roman" w:cs="Times New Roman"/>
          <w:sz w:val="23"/>
          <w:szCs w:val="23"/>
        </w:rPr>
        <w:t>ей</w:t>
      </w:r>
      <w:r w:rsidRPr="007F654D">
        <w:rPr>
          <w:rFonts w:ascii="Times New Roman" w:hAnsi="Times New Roman" w:cs="Times New Roman"/>
          <w:sz w:val="23"/>
          <w:szCs w:val="23"/>
        </w:rPr>
        <w:t xml:space="preserve"> 10 копеек ПМР.</w:t>
      </w:r>
    </w:p>
    <w:bookmarkEnd w:id="9"/>
    <w:p w14:paraId="59317564" w14:textId="3A5B83AF" w:rsidR="00622318" w:rsidRPr="007F654D" w:rsidRDefault="00622318" w:rsidP="0062231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0525A179" w14:textId="69126EA5" w:rsidR="00622318" w:rsidRPr="007F654D" w:rsidRDefault="00622318" w:rsidP="0062231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lastRenderedPageBreak/>
        <w:t>25) По лоту № 25 признана лучшей заявка ООО «Стерлинг», со следующими условиями исполнения контракта:</w:t>
      </w:r>
    </w:p>
    <w:p w14:paraId="6EA521B6" w14:textId="77777777" w:rsidR="00622318" w:rsidRPr="007F654D" w:rsidRDefault="00622318" w:rsidP="0062231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а) предмет (объект) закупки – скрепки канцелярские со следующими характеристиками:</w:t>
      </w:r>
    </w:p>
    <w:p w14:paraId="500B2679" w14:textId="77777777" w:rsidR="00622318" w:rsidRPr="007F654D" w:rsidRDefault="00622318" w:rsidP="0062231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1) материал – металлические никелированные;</w:t>
      </w:r>
    </w:p>
    <w:p w14:paraId="56CFC466" w14:textId="77777777" w:rsidR="00622318" w:rsidRPr="007F654D" w:rsidRDefault="00622318" w:rsidP="0062231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2) форма – круглая;</w:t>
      </w:r>
    </w:p>
    <w:p w14:paraId="7BAE7217" w14:textId="77777777" w:rsidR="00622318" w:rsidRPr="007F654D" w:rsidRDefault="00622318" w:rsidP="0062231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 xml:space="preserve">3) размер - 50 мм; </w:t>
      </w:r>
    </w:p>
    <w:p w14:paraId="6E5BD1EA" w14:textId="77777777" w:rsidR="00622318" w:rsidRPr="007F654D" w:rsidRDefault="00622318" w:rsidP="0062231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4) количество в пачке – 100 шт.</w:t>
      </w:r>
    </w:p>
    <w:p w14:paraId="5390FE0F" w14:textId="77777777" w:rsidR="00622318" w:rsidRPr="007F654D" w:rsidRDefault="00622318" w:rsidP="0062231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б) количество – 10 пачек;</w:t>
      </w:r>
    </w:p>
    <w:p w14:paraId="7C6F6F9F" w14:textId="1B24BF95" w:rsidR="00622318" w:rsidRPr="007F654D" w:rsidRDefault="00622318" w:rsidP="0062231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в) цена контракта – 111,10 (сто одиннадцать) рублей 10 копеек ПМР</w:t>
      </w:r>
      <w:r w:rsidR="00966155" w:rsidRPr="007F654D">
        <w:rPr>
          <w:rFonts w:ascii="Times New Roman" w:hAnsi="Times New Roman" w:cs="Times New Roman"/>
          <w:sz w:val="23"/>
          <w:szCs w:val="23"/>
        </w:rPr>
        <w:t>.</w:t>
      </w:r>
    </w:p>
    <w:p w14:paraId="5A1A0F5C" w14:textId="77777777" w:rsidR="00622318" w:rsidRPr="007F654D" w:rsidRDefault="00622318" w:rsidP="0062231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032B9566" w14:textId="1F24219F" w:rsidR="00622318" w:rsidRPr="007F654D" w:rsidRDefault="00622318" w:rsidP="0062231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26) По лоту № 26 признана лучшей заявка ООО «Стерлинг», со следующими условиями исполнения контракта:</w:t>
      </w:r>
    </w:p>
    <w:p w14:paraId="17C63440" w14:textId="77777777" w:rsidR="00622318" w:rsidRPr="007F654D" w:rsidRDefault="00622318" w:rsidP="0062231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а) предмет (объект) закупки – корректор со следующими характеристиками:</w:t>
      </w:r>
    </w:p>
    <w:p w14:paraId="29CF468E" w14:textId="77777777" w:rsidR="00622318" w:rsidRPr="007F654D" w:rsidRDefault="00622318" w:rsidP="0062231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1) тип – на водной или спиртовой основе;</w:t>
      </w:r>
    </w:p>
    <w:p w14:paraId="0FD27E1F" w14:textId="77777777" w:rsidR="00622318" w:rsidRPr="007F654D" w:rsidRDefault="00622318" w:rsidP="0062231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2) объем - не менее 20 мл.;</w:t>
      </w:r>
    </w:p>
    <w:p w14:paraId="193D1825" w14:textId="77777777" w:rsidR="00622318" w:rsidRPr="007F654D" w:rsidRDefault="00622318" w:rsidP="0062231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 xml:space="preserve">3) дополнительно – быстрое высыхание, однородная консистенция; </w:t>
      </w:r>
    </w:p>
    <w:p w14:paraId="57D415B6" w14:textId="77777777" w:rsidR="00622318" w:rsidRPr="007F654D" w:rsidRDefault="00622318" w:rsidP="0062231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б) количество – 25 штук;</w:t>
      </w:r>
    </w:p>
    <w:p w14:paraId="7E51D1E3" w14:textId="66F68A4E" w:rsidR="00622318" w:rsidRPr="007F654D" w:rsidRDefault="00622318" w:rsidP="0062231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в) цена контракта – 149,50 (сто сорок девять) рублей 50 копеек ПМР</w:t>
      </w:r>
      <w:r w:rsidR="00966155" w:rsidRPr="007F654D">
        <w:rPr>
          <w:rFonts w:ascii="Times New Roman" w:hAnsi="Times New Roman" w:cs="Times New Roman"/>
          <w:sz w:val="23"/>
          <w:szCs w:val="23"/>
        </w:rPr>
        <w:t>.</w:t>
      </w:r>
    </w:p>
    <w:p w14:paraId="23EDEB73" w14:textId="77777777" w:rsidR="00622318" w:rsidRPr="007F654D" w:rsidRDefault="00622318" w:rsidP="0062231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482AA1D5" w14:textId="3E8B1E41" w:rsidR="00622318" w:rsidRPr="007F654D" w:rsidRDefault="00622318" w:rsidP="0062231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27) По лоту № 27 признана лучшей заявка ООО «Стерлинг», со следующими условиями исполнения контракта:</w:t>
      </w:r>
    </w:p>
    <w:p w14:paraId="1BD33637" w14:textId="77777777" w:rsidR="00622318" w:rsidRPr="007F654D" w:rsidRDefault="00622318" w:rsidP="0062231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а) предмет (объект) закупки – корректор со следующими характеристиками:</w:t>
      </w:r>
    </w:p>
    <w:p w14:paraId="10D38B43" w14:textId="77777777" w:rsidR="00622318" w:rsidRPr="007F654D" w:rsidRDefault="00622318" w:rsidP="0062231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1) тип – ленточный;</w:t>
      </w:r>
    </w:p>
    <w:p w14:paraId="1E92546C" w14:textId="77777777" w:rsidR="00622318" w:rsidRPr="007F654D" w:rsidRDefault="00622318" w:rsidP="0062231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 xml:space="preserve">2) размер корректирующей ленты - ширина 5 мм., длина не менее 6 м; </w:t>
      </w:r>
    </w:p>
    <w:p w14:paraId="6EBD66DC" w14:textId="77777777" w:rsidR="00622318" w:rsidRPr="007F654D" w:rsidRDefault="00622318" w:rsidP="0062231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б) количество – 10 штук;</w:t>
      </w:r>
    </w:p>
    <w:p w14:paraId="731FE587" w14:textId="1DDDF46C" w:rsidR="00622318" w:rsidRPr="007F654D" w:rsidRDefault="00622318" w:rsidP="0062231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в) цена контракта – 101,60 (сто один) рубль 60 копеек ПМР</w:t>
      </w:r>
      <w:r w:rsidR="00966155" w:rsidRPr="007F654D">
        <w:rPr>
          <w:rFonts w:ascii="Times New Roman" w:hAnsi="Times New Roman" w:cs="Times New Roman"/>
          <w:sz w:val="23"/>
          <w:szCs w:val="23"/>
        </w:rPr>
        <w:t>.</w:t>
      </w:r>
    </w:p>
    <w:p w14:paraId="29B5638E" w14:textId="77777777" w:rsidR="00622318" w:rsidRPr="007F654D" w:rsidRDefault="00622318" w:rsidP="0062231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18EBAA0A" w14:textId="7AC22FC3" w:rsidR="00622318" w:rsidRPr="007F654D" w:rsidRDefault="00622318" w:rsidP="0062231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28) По лоту № 28 признана лучшей заявка ООО «Стерлинг», со следующими условиями исполнения контракта:</w:t>
      </w:r>
    </w:p>
    <w:p w14:paraId="0C4CF1E5" w14:textId="77777777" w:rsidR="00622318" w:rsidRPr="007F654D" w:rsidRDefault="00622318" w:rsidP="0062231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а) предмет (объект) закупки – клей канцелярский со следующими характеристиками:</w:t>
      </w:r>
    </w:p>
    <w:p w14:paraId="7EE8A332" w14:textId="77777777" w:rsidR="00622318" w:rsidRPr="007F654D" w:rsidRDefault="00622318" w:rsidP="0062231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1) тип – клей карандаш;</w:t>
      </w:r>
    </w:p>
    <w:p w14:paraId="3DC9C088" w14:textId="77777777" w:rsidR="00622318" w:rsidRPr="007F654D" w:rsidRDefault="00622318" w:rsidP="0062231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2) основа - PVA (PVP);</w:t>
      </w:r>
    </w:p>
    <w:p w14:paraId="7FEBF58C" w14:textId="77777777" w:rsidR="00622318" w:rsidRPr="007F654D" w:rsidRDefault="00622318" w:rsidP="0062231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3) вес – не менее 20 г.;</w:t>
      </w:r>
    </w:p>
    <w:p w14:paraId="1A37FB64" w14:textId="77777777" w:rsidR="00622318" w:rsidRPr="007F654D" w:rsidRDefault="00622318" w:rsidP="0062231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4) назначение – для склеивания бумаги и картона;</w:t>
      </w:r>
    </w:p>
    <w:p w14:paraId="70B3E4CC" w14:textId="77777777" w:rsidR="00622318" w:rsidRPr="007F654D" w:rsidRDefault="00622318" w:rsidP="0062231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 xml:space="preserve">5) дополнительно – быстрое высыхание, однородная консистенция; </w:t>
      </w:r>
    </w:p>
    <w:p w14:paraId="405D4C29" w14:textId="77777777" w:rsidR="00622318" w:rsidRPr="007F654D" w:rsidRDefault="00622318" w:rsidP="0062231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б) количество – 15 штук;</w:t>
      </w:r>
    </w:p>
    <w:p w14:paraId="563FAA05" w14:textId="528A84D8" w:rsidR="00622318" w:rsidRPr="007F654D" w:rsidRDefault="00622318" w:rsidP="0062231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в) цена контракта – 87,90 (восемьдесят семь) рубл</w:t>
      </w:r>
      <w:r w:rsidR="001C1B63" w:rsidRPr="007F654D">
        <w:rPr>
          <w:rFonts w:ascii="Times New Roman" w:hAnsi="Times New Roman" w:cs="Times New Roman"/>
          <w:sz w:val="23"/>
          <w:szCs w:val="23"/>
        </w:rPr>
        <w:t>ей</w:t>
      </w:r>
      <w:r w:rsidRPr="007F654D">
        <w:rPr>
          <w:rFonts w:ascii="Times New Roman" w:hAnsi="Times New Roman" w:cs="Times New Roman"/>
          <w:sz w:val="23"/>
          <w:szCs w:val="23"/>
        </w:rPr>
        <w:t xml:space="preserve"> 90 копеек ПМР</w:t>
      </w:r>
      <w:r w:rsidR="00966155" w:rsidRPr="007F654D">
        <w:rPr>
          <w:rFonts w:ascii="Times New Roman" w:hAnsi="Times New Roman" w:cs="Times New Roman"/>
          <w:sz w:val="23"/>
          <w:szCs w:val="23"/>
        </w:rPr>
        <w:t>.</w:t>
      </w:r>
    </w:p>
    <w:p w14:paraId="6D79AE4E" w14:textId="77777777" w:rsidR="00966155" w:rsidRPr="007F654D" w:rsidRDefault="00966155" w:rsidP="0062231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4F61F52B" w14:textId="549476C8" w:rsidR="00966155" w:rsidRPr="007F654D" w:rsidRDefault="00966155" w:rsidP="009661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ab/>
        <w:t>29) По лоту № 29 признана лучшей заявка ООО «Шериф», со следующими условиями исполнения контракта:</w:t>
      </w:r>
    </w:p>
    <w:p w14:paraId="6252ECC7" w14:textId="77777777" w:rsidR="00966155" w:rsidRPr="007F654D" w:rsidRDefault="00966155" w:rsidP="0096615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а) предмет (объект) закупки – клей канцелярский со следующими характеристиками:</w:t>
      </w:r>
    </w:p>
    <w:p w14:paraId="22527F5D" w14:textId="77777777" w:rsidR="00966155" w:rsidRPr="007F654D" w:rsidRDefault="00966155" w:rsidP="0096615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1) тип – ПВА;</w:t>
      </w:r>
    </w:p>
    <w:p w14:paraId="51ECC9EE" w14:textId="77777777" w:rsidR="00966155" w:rsidRPr="007F654D" w:rsidRDefault="00966155" w:rsidP="0096615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2) вес – не менее 120 г.;</w:t>
      </w:r>
    </w:p>
    <w:p w14:paraId="040BA3AE" w14:textId="77777777" w:rsidR="00966155" w:rsidRPr="007F654D" w:rsidRDefault="00966155" w:rsidP="0096615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 xml:space="preserve">3) назначение – для склеивания бумаги, картона, дерева, ткани; </w:t>
      </w:r>
    </w:p>
    <w:p w14:paraId="4D92F31F" w14:textId="77777777" w:rsidR="00966155" w:rsidRPr="007F654D" w:rsidRDefault="00966155" w:rsidP="0096615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 xml:space="preserve">б) количество – 15 штук; </w:t>
      </w:r>
    </w:p>
    <w:p w14:paraId="1985CCD9" w14:textId="0C4B8771" w:rsidR="00966155" w:rsidRPr="007F654D" w:rsidRDefault="00966155" w:rsidP="009661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в) цена контракта – 133,50 (сто тридцать три) рубля 50 копеек ПМР.</w:t>
      </w:r>
    </w:p>
    <w:p w14:paraId="3D10597A" w14:textId="77777777" w:rsidR="00966155" w:rsidRPr="007F654D" w:rsidRDefault="00966155" w:rsidP="009661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5E9DC8FF" w14:textId="463BBDF2" w:rsidR="00966155" w:rsidRPr="007F654D" w:rsidRDefault="00966155" w:rsidP="009661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ab/>
        <w:t>30) По лоту № 30 признана лучшей заявка ООО «Шериф», со следующими условиями исполнения контракта:</w:t>
      </w:r>
    </w:p>
    <w:p w14:paraId="00D09C5C" w14:textId="77777777" w:rsidR="00966155" w:rsidRPr="007F654D" w:rsidRDefault="00966155" w:rsidP="0096615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а) предмет (объект) закупки – ножницы канцелярские со следующими характеристиками:</w:t>
      </w:r>
    </w:p>
    <w:p w14:paraId="5E0B3722" w14:textId="77777777" w:rsidR="00966155" w:rsidRPr="007F654D" w:rsidRDefault="00966155" w:rsidP="0096615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1) длина - 17,5-21 см;</w:t>
      </w:r>
    </w:p>
    <w:p w14:paraId="6F4EF8A7" w14:textId="77777777" w:rsidR="00966155" w:rsidRPr="007F654D" w:rsidRDefault="00966155" w:rsidP="0096615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2) материал ручек - пластик с резиновыми вставками;</w:t>
      </w:r>
    </w:p>
    <w:p w14:paraId="43A61A26" w14:textId="77777777" w:rsidR="00966155" w:rsidRPr="007F654D" w:rsidRDefault="00966155" w:rsidP="0096615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 xml:space="preserve">3) материал лезвия - нержавеющая сталь; </w:t>
      </w:r>
    </w:p>
    <w:p w14:paraId="56460AD4" w14:textId="77777777" w:rsidR="00966155" w:rsidRPr="007F654D" w:rsidRDefault="00966155" w:rsidP="0096615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б) количество – 5 штук;</w:t>
      </w:r>
    </w:p>
    <w:p w14:paraId="581A5DDA" w14:textId="4897A5A9" w:rsidR="00966155" w:rsidRPr="007F654D" w:rsidRDefault="00966155" w:rsidP="009661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в) цена контракта – 95,00 (девяносто пять) рублей 00 копеек ПМР.</w:t>
      </w:r>
    </w:p>
    <w:p w14:paraId="37F9FC29" w14:textId="77777777" w:rsidR="00966155" w:rsidRPr="007F654D" w:rsidRDefault="00966155" w:rsidP="009661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0AC51483" w14:textId="6A00AFB8" w:rsidR="00966155" w:rsidRPr="007F654D" w:rsidRDefault="00966155" w:rsidP="0096615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31) По лоту № 31 признана лучшей заявка ООО «Стерлинг», со следующими условиями исполнения контракта:</w:t>
      </w:r>
    </w:p>
    <w:p w14:paraId="432A3B83" w14:textId="77777777" w:rsidR="00966155" w:rsidRPr="007F654D" w:rsidRDefault="00966155" w:rsidP="0096615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lastRenderedPageBreak/>
        <w:t>а) предмет (объект) закупки – нож канцелярский со следующими характеристиками:</w:t>
      </w:r>
    </w:p>
    <w:p w14:paraId="4639D659" w14:textId="77777777" w:rsidR="00966155" w:rsidRPr="007F654D" w:rsidRDefault="00966155" w:rsidP="0096615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1) ширина лезвия - 18 мм;</w:t>
      </w:r>
    </w:p>
    <w:p w14:paraId="33E0F24B" w14:textId="77777777" w:rsidR="00966155" w:rsidRPr="007F654D" w:rsidRDefault="00966155" w:rsidP="0096615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2) материал ручки - пластик с резиновыми вставками;</w:t>
      </w:r>
    </w:p>
    <w:p w14:paraId="57BBF88B" w14:textId="77777777" w:rsidR="00966155" w:rsidRPr="007F654D" w:rsidRDefault="00966155" w:rsidP="0096615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3) материал лезвия - прочная сталь;</w:t>
      </w:r>
    </w:p>
    <w:p w14:paraId="613AC968" w14:textId="77777777" w:rsidR="00966155" w:rsidRPr="007F654D" w:rsidRDefault="00966155" w:rsidP="0096615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 xml:space="preserve">4) дополнительно – наличие металлических направляющих для лезвий; </w:t>
      </w:r>
    </w:p>
    <w:p w14:paraId="274D7D9D" w14:textId="77777777" w:rsidR="00966155" w:rsidRPr="007F654D" w:rsidRDefault="00966155" w:rsidP="009661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б) количество – 3 штуки;</w:t>
      </w:r>
    </w:p>
    <w:p w14:paraId="62D8B9EA" w14:textId="7CBB134A" w:rsidR="00966155" w:rsidRPr="007F654D" w:rsidRDefault="00966155" w:rsidP="009661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в) цена контракта – 76,95 (семьдесят шесть) рублей 95 копеек ПМР.</w:t>
      </w:r>
    </w:p>
    <w:p w14:paraId="2F612398" w14:textId="77777777" w:rsidR="00966155" w:rsidRPr="007F654D" w:rsidRDefault="00966155" w:rsidP="009661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461222B5" w14:textId="77C23F39" w:rsidR="00966155" w:rsidRPr="007F654D" w:rsidRDefault="00966155" w:rsidP="009661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32) по лоту № 32 в соответствии с подпунктом в) части второй пункта 9 статьи 44 Закона запрос предложений признан несостоявшимся.</w:t>
      </w:r>
    </w:p>
    <w:p w14:paraId="40CA41AF" w14:textId="6E3A8448" w:rsidR="00966155" w:rsidRPr="007F654D" w:rsidRDefault="00966155" w:rsidP="009661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54D">
        <w:rPr>
          <w:rFonts w:ascii="Times New Roman" w:eastAsia="Calibri" w:hAnsi="Times New Roman" w:cs="Times New Roman"/>
          <w:sz w:val="24"/>
          <w:szCs w:val="24"/>
        </w:rPr>
        <w:t>Согласно пункта 19 статьи 44 Закона, если запрос предложений признан несостоявшимся по Лоту № 32 в случае определенном подпунктом в) части второй              пункта 9 статьи 44 Закона, Заказчик вправе провести повторный запрос предложений либо осуществить закупку у единственного поставщика (подрядчика, исполнителя) в порядке установленном подпунктом д) пункта 1 статьи 48 Закона, согласно которого контракт должен быть заключён с единственным поставщиком (подрядчиком, исполнителем) на условиях предусмотренных документацией о закупке, по цене, предложенной участником закупки, с которым заключается контракт.</w:t>
      </w:r>
    </w:p>
    <w:p w14:paraId="2A46BECD" w14:textId="77777777" w:rsidR="00966155" w:rsidRPr="007F654D" w:rsidRDefault="00966155" w:rsidP="00966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54D">
        <w:rPr>
          <w:rFonts w:ascii="Times New Roman" w:eastAsia="Calibri" w:hAnsi="Times New Roman" w:cs="Times New Roman"/>
          <w:sz w:val="24"/>
          <w:szCs w:val="24"/>
        </w:rPr>
        <w:tab/>
        <w:t>При этом, такая цена не должна превышать начальную (максимальную) цену контракта, предложенную в заявке соответствующего участника закупки</w:t>
      </w:r>
    </w:p>
    <w:p w14:paraId="77128B59" w14:textId="6E578191" w:rsidR="00966155" w:rsidRPr="007F654D" w:rsidRDefault="00966155" w:rsidP="00966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54D">
        <w:rPr>
          <w:rFonts w:ascii="Times New Roman" w:eastAsia="Calibri" w:hAnsi="Times New Roman" w:cs="Times New Roman"/>
          <w:sz w:val="24"/>
          <w:szCs w:val="24"/>
        </w:rPr>
        <w:tab/>
        <w:t xml:space="preserve">Председателем комиссии по закупкам в соответствии с пунктом 19 статьи 44 Закона, вынесен на голосование комиссии вопрос об осуществлении закупки у </w:t>
      </w:r>
      <w:r w:rsidRPr="007F654D">
        <w:rPr>
          <w:rFonts w:ascii="Times New Roman" w:hAnsi="Times New Roman" w:cs="Times New Roman"/>
          <w:sz w:val="24"/>
          <w:szCs w:val="24"/>
        </w:rPr>
        <w:t xml:space="preserve">ООО «Стерлинг» </w:t>
      </w:r>
      <w:r w:rsidRPr="007F654D">
        <w:rPr>
          <w:rFonts w:ascii="Times New Roman" w:eastAsia="Calibri" w:hAnsi="Times New Roman" w:cs="Times New Roman"/>
          <w:sz w:val="24"/>
          <w:szCs w:val="24"/>
        </w:rPr>
        <w:t>Товара по Лоту № 32, как у единственного поставщика в порядке, установленном подпунктом д) пункта 1 статьи 48 Закона.</w:t>
      </w:r>
    </w:p>
    <w:p w14:paraId="1D78BD1C" w14:textId="16606A0E" w:rsidR="00966155" w:rsidRPr="007F654D" w:rsidRDefault="00966155" w:rsidP="00966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54D">
        <w:rPr>
          <w:rFonts w:ascii="Times New Roman" w:eastAsia="Calibri" w:hAnsi="Times New Roman" w:cs="Times New Roman"/>
          <w:sz w:val="24"/>
          <w:szCs w:val="24"/>
        </w:rPr>
        <w:tab/>
        <w:t xml:space="preserve">Результаты голосования комиссии об осуществлении закупки у </w:t>
      </w:r>
      <w:r w:rsidRPr="007F654D">
        <w:rPr>
          <w:rFonts w:ascii="Times New Roman" w:hAnsi="Times New Roman" w:cs="Times New Roman"/>
          <w:sz w:val="24"/>
          <w:szCs w:val="24"/>
        </w:rPr>
        <w:t xml:space="preserve">ООО «Стерлинг» </w:t>
      </w:r>
      <w:r w:rsidRPr="007F654D">
        <w:rPr>
          <w:rFonts w:ascii="Times New Roman" w:eastAsia="Calibri" w:hAnsi="Times New Roman" w:cs="Times New Roman"/>
          <w:sz w:val="24"/>
          <w:szCs w:val="24"/>
        </w:rPr>
        <w:t>товара по Лоту № 32, как у единственного поставщика в порядке, установленном подпунктом д) пункта 1 статьи 48 Закона: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67"/>
        <w:gridCol w:w="4107"/>
        <w:gridCol w:w="2335"/>
        <w:gridCol w:w="2336"/>
      </w:tblGrid>
      <w:tr w:rsidR="00966155" w:rsidRPr="007F654D" w14:paraId="05EA57A7" w14:textId="77777777" w:rsidTr="00E759CF">
        <w:tc>
          <w:tcPr>
            <w:tcW w:w="567" w:type="dxa"/>
          </w:tcPr>
          <w:p w14:paraId="3BFBA4AD" w14:textId="77777777" w:rsidR="00966155" w:rsidRPr="007F654D" w:rsidRDefault="00966155" w:rsidP="00E759CF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  <w:r w:rsidRPr="007F654D">
              <w:rPr>
                <w:rFonts w:eastAsia="Calibri"/>
              </w:rPr>
              <w:t>№</w:t>
            </w:r>
          </w:p>
          <w:p w14:paraId="3FE961F4" w14:textId="77777777" w:rsidR="00966155" w:rsidRPr="007F654D" w:rsidRDefault="00966155" w:rsidP="00E759CF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  <w:r w:rsidRPr="007F654D">
              <w:rPr>
                <w:rFonts w:eastAsia="Calibri"/>
              </w:rPr>
              <w:t>п/п</w:t>
            </w:r>
          </w:p>
        </w:tc>
        <w:tc>
          <w:tcPr>
            <w:tcW w:w="4107" w:type="dxa"/>
          </w:tcPr>
          <w:p w14:paraId="775FB710" w14:textId="77777777" w:rsidR="00966155" w:rsidRPr="007F654D" w:rsidRDefault="00966155" w:rsidP="00E759CF">
            <w:pPr>
              <w:tabs>
                <w:tab w:val="left" w:pos="915"/>
              </w:tabs>
              <w:jc w:val="center"/>
              <w:rPr>
                <w:rFonts w:eastAsia="Calibri"/>
              </w:rPr>
            </w:pPr>
            <w:r w:rsidRPr="007F654D">
              <w:rPr>
                <w:rFonts w:eastAsia="Calibri"/>
              </w:rPr>
              <w:t>Член комиссии (фамилия, имя, отчество (при наличии), должность)</w:t>
            </w:r>
          </w:p>
        </w:tc>
        <w:tc>
          <w:tcPr>
            <w:tcW w:w="2335" w:type="dxa"/>
          </w:tcPr>
          <w:p w14:paraId="2DFED075" w14:textId="77777777" w:rsidR="00966155" w:rsidRPr="007F654D" w:rsidRDefault="00966155" w:rsidP="00E759CF">
            <w:pPr>
              <w:tabs>
                <w:tab w:val="left" w:pos="915"/>
              </w:tabs>
              <w:jc w:val="center"/>
              <w:rPr>
                <w:rFonts w:eastAsia="Calibri"/>
              </w:rPr>
            </w:pPr>
            <w:r w:rsidRPr="007F654D">
              <w:rPr>
                <w:rFonts w:eastAsia="Calibri"/>
              </w:rPr>
              <w:t xml:space="preserve">Решение </w:t>
            </w:r>
          </w:p>
          <w:p w14:paraId="238FE4DC" w14:textId="77777777" w:rsidR="00966155" w:rsidRPr="007F654D" w:rsidRDefault="00966155" w:rsidP="00E759CF">
            <w:pPr>
              <w:tabs>
                <w:tab w:val="left" w:pos="915"/>
              </w:tabs>
              <w:jc w:val="center"/>
              <w:rPr>
                <w:rFonts w:eastAsia="Calibri"/>
              </w:rPr>
            </w:pPr>
            <w:r w:rsidRPr="007F654D">
              <w:rPr>
                <w:rFonts w:eastAsia="Calibri"/>
              </w:rPr>
              <w:t>(за/против)</w:t>
            </w:r>
          </w:p>
        </w:tc>
        <w:tc>
          <w:tcPr>
            <w:tcW w:w="2336" w:type="dxa"/>
          </w:tcPr>
          <w:p w14:paraId="624B82EB" w14:textId="77777777" w:rsidR="00966155" w:rsidRPr="007F654D" w:rsidRDefault="00966155" w:rsidP="00E759CF">
            <w:pPr>
              <w:tabs>
                <w:tab w:val="left" w:pos="915"/>
              </w:tabs>
              <w:jc w:val="center"/>
              <w:rPr>
                <w:rFonts w:eastAsia="Calibri"/>
              </w:rPr>
            </w:pPr>
            <w:r w:rsidRPr="007F654D">
              <w:rPr>
                <w:rFonts w:eastAsia="Calibri"/>
              </w:rPr>
              <w:t>Обоснование принятия отрицательного решения</w:t>
            </w:r>
          </w:p>
        </w:tc>
      </w:tr>
      <w:tr w:rsidR="00966155" w:rsidRPr="007F654D" w14:paraId="2D82A078" w14:textId="77777777" w:rsidTr="00E759CF">
        <w:tc>
          <w:tcPr>
            <w:tcW w:w="567" w:type="dxa"/>
          </w:tcPr>
          <w:p w14:paraId="0A3152D3" w14:textId="77777777" w:rsidR="00966155" w:rsidRPr="007F654D" w:rsidRDefault="00966155" w:rsidP="00E759CF">
            <w:pPr>
              <w:jc w:val="center"/>
              <w:rPr>
                <w:rFonts w:eastAsia="Calibri"/>
                <w:sz w:val="22"/>
                <w:szCs w:val="22"/>
              </w:rPr>
            </w:pPr>
            <w:r w:rsidRPr="007F654D">
              <w:rPr>
                <w:sz w:val="22"/>
                <w:szCs w:val="22"/>
              </w:rPr>
              <w:t>1</w:t>
            </w:r>
          </w:p>
        </w:tc>
        <w:tc>
          <w:tcPr>
            <w:tcW w:w="4107" w:type="dxa"/>
          </w:tcPr>
          <w:p w14:paraId="21432220" w14:textId="48F9B983" w:rsidR="00966155" w:rsidRPr="007F654D" w:rsidRDefault="00966155" w:rsidP="00E759C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2780E551" w14:textId="77777777" w:rsidR="00966155" w:rsidRPr="007F654D" w:rsidRDefault="00966155" w:rsidP="00E759CF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F654D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16EA170A" w14:textId="77777777" w:rsidR="00966155" w:rsidRPr="007F654D" w:rsidRDefault="00966155" w:rsidP="00E759CF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  <w:tr w:rsidR="00966155" w:rsidRPr="007F654D" w14:paraId="5C7C1D01" w14:textId="77777777" w:rsidTr="00E759CF">
        <w:tc>
          <w:tcPr>
            <w:tcW w:w="567" w:type="dxa"/>
          </w:tcPr>
          <w:p w14:paraId="0752DA2A" w14:textId="77777777" w:rsidR="00966155" w:rsidRPr="007F654D" w:rsidRDefault="00966155" w:rsidP="00E759CF">
            <w:pPr>
              <w:jc w:val="center"/>
              <w:rPr>
                <w:rFonts w:eastAsia="Calibri"/>
                <w:sz w:val="22"/>
                <w:szCs w:val="22"/>
              </w:rPr>
            </w:pPr>
            <w:r w:rsidRPr="007F654D">
              <w:rPr>
                <w:sz w:val="22"/>
                <w:szCs w:val="22"/>
              </w:rPr>
              <w:t>2</w:t>
            </w:r>
          </w:p>
        </w:tc>
        <w:tc>
          <w:tcPr>
            <w:tcW w:w="4107" w:type="dxa"/>
          </w:tcPr>
          <w:p w14:paraId="10882413" w14:textId="2F4EB4DA" w:rsidR="00966155" w:rsidRPr="007F654D" w:rsidRDefault="00966155" w:rsidP="00E759C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51DCA3D3" w14:textId="77777777" w:rsidR="00966155" w:rsidRPr="007F654D" w:rsidRDefault="00966155" w:rsidP="00E759CF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F654D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1885B4F7" w14:textId="77777777" w:rsidR="00966155" w:rsidRPr="007F654D" w:rsidRDefault="00966155" w:rsidP="00E759CF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  <w:tr w:rsidR="00966155" w:rsidRPr="007F654D" w14:paraId="5CD856D3" w14:textId="77777777" w:rsidTr="00E759CF">
        <w:tc>
          <w:tcPr>
            <w:tcW w:w="567" w:type="dxa"/>
          </w:tcPr>
          <w:p w14:paraId="20718ED3" w14:textId="77777777" w:rsidR="00966155" w:rsidRPr="007F654D" w:rsidRDefault="00966155" w:rsidP="00E759CF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F654D">
              <w:rPr>
                <w:sz w:val="22"/>
                <w:szCs w:val="22"/>
              </w:rPr>
              <w:t>3</w:t>
            </w:r>
          </w:p>
        </w:tc>
        <w:tc>
          <w:tcPr>
            <w:tcW w:w="4107" w:type="dxa"/>
          </w:tcPr>
          <w:p w14:paraId="3F80F7DD" w14:textId="797CD600" w:rsidR="00966155" w:rsidRPr="007F654D" w:rsidRDefault="00966155" w:rsidP="00E759CF">
            <w:pPr>
              <w:tabs>
                <w:tab w:val="left" w:pos="915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51B1B080" w14:textId="77777777" w:rsidR="00966155" w:rsidRPr="007F654D" w:rsidRDefault="00966155" w:rsidP="00E759CF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F654D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28CD08D3" w14:textId="77777777" w:rsidR="00966155" w:rsidRPr="007F654D" w:rsidRDefault="00966155" w:rsidP="00E759CF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  <w:tr w:rsidR="00966155" w:rsidRPr="007F654D" w14:paraId="50A61ADF" w14:textId="77777777" w:rsidTr="00E759CF">
        <w:tc>
          <w:tcPr>
            <w:tcW w:w="567" w:type="dxa"/>
          </w:tcPr>
          <w:p w14:paraId="7287C420" w14:textId="77777777" w:rsidR="00966155" w:rsidRPr="007F654D" w:rsidRDefault="00966155" w:rsidP="00E759CF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F654D">
              <w:rPr>
                <w:sz w:val="22"/>
                <w:szCs w:val="22"/>
              </w:rPr>
              <w:t>4</w:t>
            </w:r>
          </w:p>
        </w:tc>
        <w:tc>
          <w:tcPr>
            <w:tcW w:w="4107" w:type="dxa"/>
          </w:tcPr>
          <w:p w14:paraId="5D7BF9E8" w14:textId="452AB0CA" w:rsidR="00966155" w:rsidRPr="007F654D" w:rsidRDefault="00966155" w:rsidP="00E759CF">
            <w:pPr>
              <w:tabs>
                <w:tab w:val="left" w:pos="915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782F23E7" w14:textId="77777777" w:rsidR="00966155" w:rsidRPr="007F654D" w:rsidRDefault="00966155" w:rsidP="00E759CF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F654D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438140F7" w14:textId="77777777" w:rsidR="00966155" w:rsidRPr="007F654D" w:rsidRDefault="00966155" w:rsidP="00E759CF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  <w:tr w:rsidR="00966155" w:rsidRPr="007F654D" w14:paraId="01B7249E" w14:textId="77777777" w:rsidTr="00E759CF">
        <w:tc>
          <w:tcPr>
            <w:tcW w:w="567" w:type="dxa"/>
          </w:tcPr>
          <w:p w14:paraId="0F61C05F" w14:textId="77777777" w:rsidR="00966155" w:rsidRPr="007F654D" w:rsidRDefault="00966155" w:rsidP="00E759CF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F654D">
              <w:rPr>
                <w:sz w:val="22"/>
                <w:szCs w:val="22"/>
              </w:rPr>
              <w:t>5</w:t>
            </w:r>
          </w:p>
        </w:tc>
        <w:tc>
          <w:tcPr>
            <w:tcW w:w="4107" w:type="dxa"/>
          </w:tcPr>
          <w:p w14:paraId="341DAA72" w14:textId="11CD19B7" w:rsidR="00966155" w:rsidRPr="007F654D" w:rsidRDefault="00966155" w:rsidP="00E759CF">
            <w:pPr>
              <w:tabs>
                <w:tab w:val="left" w:pos="915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71209826" w14:textId="77777777" w:rsidR="00966155" w:rsidRPr="007F654D" w:rsidRDefault="00966155" w:rsidP="00E759CF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F654D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0A79E79D" w14:textId="77777777" w:rsidR="00966155" w:rsidRPr="007F654D" w:rsidRDefault="00966155" w:rsidP="00E759CF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  <w:tr w:rsidR="00966155" w:rsidRPr="007F654D" w14:paraId="0F25BCD7" w14:textId="77777777" w:rsidTr="00E759CF">
        <w:tc>
          <w:tcPr>
            <w:tcW w:w="567" w:type="dxa"/>
          </w:tcPr>
          <w:p w14:paraId="6A0465D0" w14:textId="77777777" w:rsidR="00966155" w:rsidRPr="007F654D" w:rsidRDefault="00966155" w:rsidP="00E759CF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F654D">
              <w:rPr>
                <w:sz w:val="22"/>
                <w:szCs w:val="22"/>
              </w:rPr>
              <w:t>6</w:t>
            </w:r>
          </w:p>
        </w:tc>
        <w:tc>
          <w:tcPr>
            <w:tcW w:w="4107" w:type="dxa"/>
          </w:tcPr>
          <w:p w14:paraId="45C2C10B" w14:textId="04603D47" w:rsidR="00966155" w:rsidRPr="007F654D" w:rsidRDefault="00966155" w:rsidP="00E759CF">
            <w:pPr>
              <w:tabs>
                <w:tab w:val="left" w:pos="91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5B74A3BA" w14:textId="77777777" w:rsidR="00966155" w:rsidRPr="007F654D" w:rsidRDefault="00966155" w:rsidP="00E759CF">
            <w:pPr>
              <w:tabs>
                <w:tab w:val="left" w:pos="915"/>
              </w:tabs>
              <w:jc w:val="center"/>
              <w:rPr>
                <w:rFonts w:eastAsia="Calibri"/>
              </w:rPr>
            </w:pPr>
            <w:r w:rsidRPr="007F654D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24BA0385" w14:textId="77777777" w:rsidR="00966155" w:rsidRPr="007F654D" w:rsidRDefault="00966155" w:rsidP="00E759CF">
            <w:pPr>
              <w:tabs>
                <w:tab w:val="left" w:pos="915"/>
              </w:tabs>
              <w:jc w:val="both"/>
              <w:rPr>
                <w:rFonts w:eastAsia="Calibri"/>
              </w:rPr>
            </w:pPr>
          </w:p>
        </w:tc>
      </w:tr>
    </w:tbl>
    <w:p w14:paraId="087E8C6A" w14:textId="76022A2F" w:rsidR="00966155" w:rsidRPr="007F654D" w:rsidRDefault="00966155" w:rsidP="00966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54D">
        <w:rPr>
          <w:rFonts w:ascii="Times New Roman" w:eastAsia="Calibri" w:hAnsi="Times New Roman" w:cs="Times New Roman"/>
          <w:sz w:val="26"/>
          <w:szCs w:val="26"/>
        </w:rPr>
        <w:tab/>
      </w:r>
      <w:r w:rsidRPr="007F654D">
        <w:rPr>
          <w:rFonts w:ascii="Times New Roman" w:eastAsia="Calibri" w:hAnsi="Times New Roman" w:cs="Times New Roman"/>
          <w:sz w:val="24"/>
          <w:szCs w:val="24"/>
        </w:rPr>
        <w:t xml:space="preserve">Принятое решение комиссии: единогласно приято решение об осуществлении закупки у </w:t>
      </w:r>
      <w:r w:rsidRPr="007F654D">
        <w:rPr>
          <w:rFonts w:ascii="Times New Roman" w:hAnsi="Times New Roman" w:cs="Times New Roman"/>
          <w:sz w:val="24"/>
          <w:szCs w:val="24"/>
        </w:rPr>
        <w:t>ООО «Стерлинг»</w:t>
      </w:r>
      <w:r w:rsidRPr="007F654D">
        <w:rPr>
          <w:rFonts w:ascii="Times New Roman" w:eastAsia="Calibri" w:hAnsi="Times New Roman" w:cs="Times New Roman"/>
          <w:sz w:val="24"/>
          <w:szCs w:val="24"/>
        </w:rPr>
        <w:t xml:space="preserve"> товара по Лоту № 32, как у единственного поставщика в порядке, установленном подпунктом д) пункта 1 статьи 48 Закона, со следующими условиями исполнения контракта: </w:t>
      </w:r>
    </w:p>
    <w:p w14:paraId="76AD0258" w14:textId="77777777" w:rsidR="00966155" w:rsidRPr="007F654D" w:rsidRDefault="00966155" w:rsidP="0096615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а) предмет (объект) закупки – степлер брошюровочный со следующими характеристиками:</w:t>
      </w:r>
    </w:p>
    <w:p w14:paraId="663FF03D" w14:textId="77777777" w:rsidR="00966155" w:rsidRPr="007F654D" w:rsidRDefault="00966155" w:rsidP="0096615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1) максимальное количество прошиваемых листов – не менее 20;</w:t>
      </w:r>
    </w:p>
    <w:p w14:paraId="3DF0412E" w14:textId="77777777" w:rsidR="00966155" w:rsidRPr="007F654D" w:rsidRDefault="00966155" w:rsidP="0096615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2) глубина закладки бумаги – 310 мм;</w:t>
      </w:r>
    </w:p>
    <w:p w14:paraId="45016690" w14:textId="77777777" w:rsidR="00966155" w:rsidRPr="007F654D" w:rsidRDefault="00966155" w:rsidP="0096615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3) режимы скрепления – 2 режима: закрытый – скобы загибаются внутрь и открытый – скобы загибаются наружу;</w:t>
      </w:r>
    </w:p>
    <w:p w14:paraId="61C88EE2" w14:textId="77777777" w:rsidR="00966155" w:rsidRPr="007F654D" w:rsidRDefault="00966155" w:rsidP="0096615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4) назначение – для скрепления крупноформатных документов, для скрепления в центре листа;</w:t>
      </w:r>
    </w:p>
    <w:p w14:paraId="661E5582" w14:textId="77777777" w:rsidR="00966155" w:rsidRPr="007F654D" w:rsidRDefault="00966155" w:rsidP="009661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б) количество – 1 штука;</w:t>
      </w:r>
    </w:p>
    <w:p w14:paraId="34C33B29" w14:textId="77777777" w:rsidR="00966155" w:rsidRPr="007F654D" w:rsidRDefault="00966155" w:rsidP="00966155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ab/>
        <w:t>в) цена контракта – 95,00 (девяносто пять) рублей 00 копеек ПМР.</w:t>
      </w:r>
    </w:p>
    <w:p w14:paraId="036E3BF4" w14:textId="77777777" w:rsidR="00966155" w:rsidRPr="007F654D" w:rsidRDefault="00966155" w:rsidP="0096615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11214BA" w14:textId="448E9A7A" w:rsidR="00FB0A66" w:rsidRPr="007F654D" w:rsidRDefault="00466C25" w:rsidP="0062231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ab/>
      </w:r>
      <w:r w:rsidR="00FB0A66" w:rsidRPr="007F654D">
        <w:rPr>
          <w:rFonts w:ascii="Times New Roman" w:hAnsi="Times New Roman" w:cs="Times New Roman"/>
          <w:sz w:val="24"/>
          <w:szCs w:val="24"/>
        </w:rPr>
        <w:t xml:space="preserve">15. Во исполнение пункта 13 статьи 44 Закона, в рамках части второй пункта 11 статьи 44 Закона, комиссией предложено участникам или участнику запроса предложений, подавшему единственную заявку, направить окончательные предложения о поставке указанных Товаров в срок до </w:t>
      </w:r>
      <w:r w:rsidR="00966155" w:rsidRPr="007F654D">
        <w:rPr>
          <w:rFonts w:ascii="Times New Roman" w:hAnsi="Times New Roman" w:cs="Times New Roman"/>
          <w:sz w:val="24"/>
          <w:szCs w:val="24"/>
        </w:rPr>
        <w:t>13</w:t>
      </w:r>
      <w:r w:rsidR="00FB0A66" w:rsidRPr="007F654D">
        <w:rPr>
          <w:rFonts w:ascii="Times New Roman" w:hAnsi="Times New Roman" w:cs="Times New Roman"/>
          <w:sz w:val="24"/>
          <w:szCs w:val="24"/>
        </w:rPr>
        <w:t xml:space="preserve"> часов 00 минут </w:t>
      </w:r>
      <w:r w:rsidR="00966155" w:rsidRPr="007F654D">
        <w:rPr>
          <w:rFonts w:ascii="Times New Roman" w:hAnsi="Times New Roman" w:cs="Times New Roman"/>
          <w:sz w:val="24"/>
          <w:szCs w:val="24"/>
        </w:rPr>
        <w:t>23 сентября</w:t>
      </w:r>
      <w:r w:rsidR="00FB0A66" w:rsidRPr="007F654D">
        <w:rPr>
          <w:rFonts w:ascii="Times New Roman" w:hAnsi="Times New Roman" w:cs="Times New Roman"/>
          <w:sz w:val="24"/>
          <w:szCs w:val="24"/>
        </w:rPr>
        <w:t xml:space="preserve"> 2024 года по адресу: г. Тирасполь, Луначарского, 1/1</w:t>
      </w:r>
    </w:p>
    <w:p w14:paraId="552D7136" w14:textId="77777777" w:rsidR="004B7384" w:rsidRPr="007F654D" w:rsidRDefault="004B7384" w:rsidP="004B7384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F654D">
        <w:rPr>
          <w:rFonts w:ascii="Times New Roman" w:hAnsi="Times New Roman" w:cs="Times New Roman"/>
          <w:sz w:val="23"/>
          <w:szCs w:val="23"/>
        </w:rPr>
        <w:t>В телефонном режиме представители участника запроса предложений высказали отказ направлять окончательные предложения.</w:t>
      </w:r>
    </w:p>
    <w:p w14:paraId="205FCDB3" w14:textId="77777777" w:rsidR="00FB0A66" w:rsidRPr="007F654D" w:rsidRDefault="00FB0A66" w:rsidP="00FB0A66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086FC6" w14:textId="2D95C0E1" w:rsidR="00466C25" w:rsidRPr="007F654D" w:rsidRDefault="00FD386A" w:rsidP="00541F1B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ab/>
        <w:t>16</w:t>
      </w:r>
      <w:r w:rsidR="00F14056" w:rsidRPr="007F654D">
        <w:rPr>
          <w:rFonts w:ascii="Times New Roman" w:hAnsi="Times New Roman" w:cs="Times New Roman"/>
          <w:sz w:val="24"/>
          <w:szCs w:val="24"/>
        </w:rPr>
        <w:t>. Результаты вскрытия конвертов с заявками на участие в запросе предложений.</w:t>
      </w:r>
    </w:p>
    <w:p w14:paraId="651540A4" w14:textId="77777777" w:rsidR="004E485D" w:rsidRPr="007F654D" w:rsidRDefault="004E485D" w:rsidP="00541F1B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DFD041" w14:textId="26DD46CA" w:rsidR="00F14056" w:rsidRPr="007F654D" w:rsidRDefault="004A369F" w:rsidP="00584202">
      <w:pPr>
        <w:tabs>
          <w:tab w:val="left" w:pos="915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По итогам зас</w:t>
      </w:r>
      <w:r w:rsidR="00C32C54" w:rsidRPr="007F654D">
        <w:rPr>
          <w:rFonts w:ascii="Times New Roman" w:hAnsi="Times New Roman" w:cs="Times New Roman"/>
          <w:sz w:val="24"/>
          <w:szCs w:val="24"/>
        </w:rPr>
        <w:t>едания Комиссии было</w:t>
      </w:r>
      <w:r w:rsidR="00F14056" w:rsidRPr="007F654D">
        <w:rPr>
          <w:rFonts w:ascii="Times New Roman" w:hAnsi="Times New Roman" w:cs="Times New Roman"/>
          <w:sz w:val="24"/>
          <w:szCs w:val="24"/>
        </w:rPr>
        <w:t xml:space="preserve"> рассмотрено заявок:</w:t>
      </w:r>
    </w:p>
    <w:p w14:paraId="71BCB1D5" w14:textId="3563D02E" w:rsidR="004E485D" w:rsidRPr="007F654D" w:rsidRDefault="004E485D" w:rsidP="004F2A75">
      <w:pPr>
        <w:pStyle w:val="ab"/>
        <w:numPr>
          <w:ilvl w:val="0"/>
          <w:numId w:val="1"/>
        </w:numPr>
        <w:suppressAutoHyphens/>
        <w:spacing w:after="0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по лоту № 1 - 2 (две) заявки;</w:t>
      </w:r>
    </w:p>
    <w:p w14:paraId="6EFF3E46" w14:textId="5136335A" w:rsidR="004E485D" w:rsidRPr="007F654D" w:rsidRDefault="004E485D" w:rsidP="004F2A75">
      <w:pPr>
        <w:pStyle w:val="ab"/>
        <w:numPr>
          <w:ilvl w:val="0"/>
          <w:numId w:val="1"/>
        </w:numPr>
        <w:suppressAutoHyphens/>
        <w:spacing w:after="0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 по лоту № 2 - 2 (две) заявки;</w:t>
      </w:r>
    </w:p>
    <w:p w14:paraId="5104F40C" w14:textId="275CD7D7" w:rsidR="004E485D" w:rsidRPr="007F654D" w:rsidRDefault="004E485D" w:rsidP="004F2A75">
      <w:pPr>
        <w:pStyle w:val="ab"/>
        <w:numPr>
          <w:ilvl w:val="0"/>
          <w:numId w:val="1"/>
        </w:numPr>
        <w:suppressAutoHyphens/>
        <w:spacing w:after="0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 по лоту № 3 - 2 (две) заявки;</w:t>
      </w:r>
    </w:p>
    <w:p w14:paraId="46134A80" w14:textId="2FD12C45" w:rsidR="004E485D" w:rsidRPr="007F654D" w:rsidRDefault="004E485D" w:rsidP="004F2A75">
      <w:pPr>
        <w:pStyle w:val="ab"/>
        <w:numPr>
          <w:ilvl w:val="0"/>
          <w:numId w:val="1"/>
        </w:numPr>
        <w:suppressAutoHyphens/>
        <w:spacing w:after="0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 по лоту № 4 - 2 (две) заявки;</w:t>
      </w:r>
    </w:p>
    <w:p w14:paraId="6D1DD7AE" w14:textId="069C32C1" w:rsidR="004E485D" w:rsidRPr="007F654D" w:rsidRDefault="004E485D" w:rsidP="004F2A75">
      <w:pPr>
        <w:pStyle w:val="ab"/>
        <w:numPr>
          <w:ilvl w:val="0"/>
          <w:numId w:val="1"/>
        </w:numPr>
        <w:suppressAutoHyphens/>
        <w:spacing w:after="0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 по лоту № 5 - 2 (две) заявки;</w:t>
      </w:r>
    </w:p>
    <w:p w14:paraId="2CE81D7B" w14:textId="3153C7DE" w:rsidR="004E485D" w:rsidRPr="007F654D" w:rsidRDefault="004E485D" w:rsidP="004F2A75">
      <w:pPr>
        <w:pStyle w:val="ab"/>
        <w:numPr>
          <w:ilvl w:val="0"/>
          <w:numId w:val="1"/>
        </w:numPr>
        <w:suppressAutoHyphens/>
        <w:spacing w:after="0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 по лоту № 6 - 2 (две) заявки;</w:t>
      </w:r>
    </w:p>
    <w:p w14:paraId="5FBFC77B" w14:textId="76275A80" w:rsidR="004E485D" w:rsidRPr="007F654D" w:rsidRDefault="004E485D" w:rsidP="004F2A75">
      <w:pPr>
        <w:pStyle w:val="ab"/>
        <w:numPr>
          <w:ilvl w:val="0"/>
          <w:numId w:val="1"/>
        </w:numPr>
        <w:suppressAutoHyphens/>
        <w:spacing w:after="0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 по лоту № 7 - 2 (две) заявки;</w:t>
      </w:r>
    </w:p>
    <w:p w14:paraId="5B54A4AE" w14:textId="31788D91" w:rsidR="004E485D" w:rsidRPr="007F654D" w:rsidRDefault="004E485D" w:rsidP="004F2A75">
      <w:pPr>
        <w:pStyle w:val="ab"/>
        <w:numPr>
          <w:ilvl w:val="0"/>
          <w:numId w:val="1"/>
        </w:numPr>
        <w:suppressAutoHyphens/>
        <w:spacing w:after="0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 по лоту № 8 - </w:t>
      </w:r>
      <w:r w:rsidR="00C57B39" w:rsidRPr="007F654D">
        <w:rPr>
          <w:rFonts w:ascii="Times New Roman" w:hAnsi="Times New Roman" w:cs="Times New Roman"/>
          <w:sz w:val="24"/>
          <w:szCs w:val="24"/>
        </w:rPr>
        <w:t>2 (две) заявки;</w:t>
      </w:r>
    </w:p>
    <w:p w14:paraId="593E8FBC" w14:textId="0A5E754E" w:rsidR="004E485D" w:rsidRPr="007F654D" w:rsidRDefault="004E485D" w:rsidP="004F2A75">
      <w:pPr>
        <w:pStyle w:val="ab"/>
        <w:numPr>
          <w:ilvl w:val="0"/>
          <w:numId w:val="1"/>
        </w:numPr>
        <w:suppressAutoHyphens/>
        <w:spacing w:after="0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 по лоту № 9 - 2 (две) заявки;</w:t>
      </w:r>
    </w:p>
    <w:p w14:paraId="501D080C" w14:textId="206B7507" w:rsidR="004E485D" w:rsidRPr="007F654D" w:rsidRDefault="004E485D" w:rsidP="004F2A75">
      <w:pPr>
        <w:pStyle w:val="ab"/>
        <w:numPr>
          <w:ilvl w:val="0"/>
          <w:numId w:val="1"/>
        </w:numPr>
        <w:suppressAutoHyphens/>
        <w:spacing w:after="0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 по лоту № 10 - </w:t>
      </w:r>
      <w:r w:rsidR="00C57B39" w:rsidRPr="007F654D">
        <w:rPr>
          <w:rFonts w:ascii="Times New Roman" w:hAnsi="Times New Roman" w:cs="Times New Roman"/>
          <w:sz w:val="24"/>
          <w:szCs w:val="24"/>
        </w:rPr>
        <w:t>2 (две) заявки;</w:t>
      </w:r>
    </w:p>
    <w:p w14:paraId="04CA8BA8" w14:textId="253CA319" w:rsidR="004E485D" w:rsidRPr="007F654D" w:rsidRDefault="004E485D" w:rsidP="004F2A75">
      <w:pPr>
        <w:pStyle w:val="ab"/>
        <w:numPr>
          <w:ilvl w:val="0"/>
          <w:numId w:val="1"/>
        </w:numPr>
        <w:suppressAutoHyphens/>
        <w:spacing w:after="0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 по лоту № 11 - </w:t>
      </w:r>
      <w:r w:rsidR="00C57B39" w:rsidRPr="007F654D">
        <w:rPr>
          <w:rFonts w:ascii="Times New Roman" w:hAnsi="Times New Roman" w:cs="Times New Roman"/>
          <w:sz w:val="24"/>
          <w:szCs w:val="24"/>
        </w:rPr>
        <w:t>1 (одна) заявка;</w:t>
      </w:r>
    </w:p>
    <w:p w14:paraId="695C5098" w14:textId="5385A979" w:rsidR="004E485D" w:rsidRPr="007F654D" w:rsidRDefault="004E485D" w:rsidP="004F2A75">
      <w:pPr>
        <w:pStyle w:val="ab"/>
        <w:numPr>
          <w:ilvl w:val="0"/>
          <w:numId w:val="1"/>
        </w:numPr>
        <w:suppressAutoHyphens/>
        <w:spacing w:after="0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 по лоту № 12 - 1 (одна) заявка;</w:t>
      </w:r>
    </w:p>
    <w:p w14:paraId="158CC9A3" w14:textId="001A17B1" w:rsidR="004E485D" w:rsidRPr="007F654D" w:rsidRDefault="004E485D" w:rsidP="004F2A75">
      <w:pPr>
        <w:pStyle w:val="ab"/>
        <w:numPr>
          <w:ilvl w:val="0"/>
          <w:numId w:val="1"/>
        </w:numPr>
        <w:suppressAutoHyphens/>
        <w:spacing w:after="0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 по лоту № 13 - </w:t>
      </w:r>
      <w:r w:rsidR="00C57B39" w:rsidRPr="007F654D">
        <w:rPr>
          <w:rFonts w:ascii="Times New Roman" w:hAnsi="Times New Roman" w:cs="Times New Roman"/>
          <w:sz w:val="24"/>
          <w:szCs w:val="24"/>
        </w:rPr>
        <w:t>1 (одна) заявка;</w:t>
      </w:r>
    </w:p>
    <w:p w14:paraId="552033B4" w14:textId="180946C2" w:rsidR="004E485D" w:rsidRPr="007F654D" w:rsidRDefault="004E485D" w:rsidP="004F2A75">
      <w:pPr>
        <w:pStyle w:val="ab"/>
        <w:numPr>
          <w:ilvl w:val="0"/>
          <w:numId w:val="1"/>
        </w:numPr>
        <w:suppressAutoHyphens/>
        <w:spacing w:after="0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 по лоту № 14 - </w:t>
      </w:r>
      <w:r w:rsidR="00C57B39" w:rsidRPr="007F654D">
        <w:rPr>
          <w:rFonts w:ascii="Times New Roman" w:hAnsi="Times New Roman" w:cs="Times New Roman"/>
          <w:sz w:val="24"/>
          <w:szCs w:val="24"/>
        </w:rPr>
        <w:t>2 (две) заявки;</w:t>
      </w:r>
    </w:p>
    <w:p w14:paraId="4F6C50CA" w14:textId="229F9AA1" w:rsidR="004E485D" w:rsidRPr="007F654D" w:rsidRDefault="004E485D" w:rsidP="004F2A75">
      <w:pPr>
        <w:pStyle w:val="ab"/>
        <w:numPr>
          <w:ilvl w:val="0"/>
          <w:numId w:val="1"/>
        </w:numPr>
        <w:suppressAutoHyphens/>
        <w:spacing w:after="0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 по лоту № 15 - </w:t>
      </w:r>
      <w:r w:rsidR="00C57B39" w:rsidRPr="007F654D">
        <w:rPr>
          <w:rFonts w:ascii="Times New Roman" w:hAnsi="Times New Roman" w:cs="Times New Roman"/>
          <w:sz w:val="24"/>
          <w:szCs w:val="24"/>
        </w:rPr>
        <w:t>2 (две) заявки;</w:t>
      </w:r>
    </w:p>
    <w:p w14:paraId="09642B67" w14:textId="5A19F890" w:rsidR="004E485D" w:rsidRPr="007F654D" w:rsidRDefault="004E485D" w:rsidP="004F2A75">
      <w:pPr>
        <w:pStyle w:val="ab"/>
        <w:numPr>
          <w:ilvl w:val="0"/>
          <w:numId w:val="1"/>
        </w:numPr>
        <w:suppressAutoHyphens/>
        <w:spacing w:after="0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 по лоту № 16 - </w:t>
      </w:r>
      <w:r w:rsidR="00C57B39" w:rsidRPr="007F654D">
        <w:rPr>
          <w:rFonts w:ascii="Times New Roman" w:hAnsi="Times New Roman" w:cs="Times New Roman"/>
          <w:sz w:val="24"/>
          <w:szCs w:val="24"/>
        </w:rPr>
        <w:t>2 (две) заявки;</w:t>
      </w:r>
    </w:p>
    <w:p w14:paraId="62E1D5F9" w14:textId="4CC197AC" w:rsidR="004E485D" w:rsidRPr="007F654D" w:rsidRDefault="004E485D" w:rsidP="004F2A75">
      <w:pPr>
        <w:pStyle w:val="ab"/>
        <w:numPr>
          <w:ilvl w:val="0"/>
          <w:numId w:val="1"/>
        </w:numPr>
        <w:suppressAutoHyphens/>
        <w:spacing w:after="0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 по лоту № 17 - </w:t>
      </w:r>
      <w:r w:rsidR="00C57B39" w:rsidRPr="007F654D">
        <w:rPr>
          <w:rFonts w:ascii="Times New Roman" w:hAnsi="Times New Roman" w:cs="Times New Roman"/>
          <w:sz w:val="24"/>
          <w:szCs w:val="24"/>
        </w:rPr>
        <w:t>1 (одна) заявка;</w:t>
      </w:r>
    </w:p>
    <w:p w14:paraId="0CDA9D35" w14:textId="71D05D35" w:rsidR="004E485D" w:rsidRPr="007F654D" w:rsidRDefault="004E485D" w:rsidP="004F2A75">
      <w:pPr>
        <w:pStyle w:val="ab"/>
        <w:numPr>
          <w:ilvl w:val="0"/>
          <w:numId w:val="1"/>
        </w:numPr>
        <w:suppressAutoHyphens/>
        <w:spacing w:after="0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 по лоту № 18 - 1 (одна) заявка;</w:t>
      </w:r>
    </w:p>
    <w:p w14:paraId="39CDB55F" w14:textId="0C5E7244" w:rsidR="004E485D" w:rsidRPr="007F654D" w:rsidRDefault="004E485D" w:rsidP="004F2A75">
      <w:pPr>
        <w:pStyle w:val="ab"/>
        <w:numPr>
          <w:ilvl w:val="0"/>
          <w:numId w:val="1"/>
        </w:numPr>
        <w:suppressAutoHyphens/>
        <w:spacing w:after="0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 по лоту № 19 - </w:t>
      </w:r>
      <w:r w:rsidR="00C57B39" w:rsidRPr="007F654D">
        <w:rPr>
          <w:rFonts w:ascii="Times New Roman" w:hAnsi="Times New Roman" w:cs="Times New Roman"/>
          <w:sz w:val="24"/>
          <w:szCs w:val="24"/>
        </w:rPr>
        <w:t>1 (одна) заявка;</w:t>
      </w:r>
    </w:p>
    <w:p w14:paraId="23B3E36B" w14:textId="083B9720" w:rsidR="004E485D" w:rsidRPr="007F654D" w:rsidRDefault="004E485D" w:rsidP="004F2A75">
      <w:pPr>
        <w:pStyle w:val="ab"/>
        <w:numPr>
          <w:ilvl w:val="0"/>
          <w:numId w:val="1"/>
        </w:numPr>
        <w:suppressAutoHyphens/>
        <w:spacing w:after="0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 по лоту № 20 - </w:t>
      </w:r>
      <w:r w:rsidR="00C57B39" w:rsidRPr="007F654D">
        <w:rPr>
          <w:rFonts w:ascii="Times New Roman" w:hAnsi="Times New Roman" w:cs="Times New Roman"/>
          <w:sz w:val="24"/>
          <w:szCs w:val="24"/>
        </w:rPr>
        <w:t>2 (две) заявки;</w:t>
      </w:r>
    </w:p>
    <w:p w14:paraId="4728348C" w14:textId="0E392D60" w:rsidR="004E485D" w:rsidRPr="007F654D" w:rsidRDefault="004E485D" w:rsidP="004F2A75">
      <w:pPr>
        <w:pStyle w:val="ab"/>
        <w:numPr>
          <w:ilvl w:val="0"/>
          <w:numId w:val="1"/>
        </w:numPr>
        <w:suppressAutoHyphens/>
        <w:spacing w:after="0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 по лоту № 21 - 2 (две) заявки;</w:t>
      </w:r>
    </w:p>
    <w:p w14:paraId="6C74ACEF" w14:textId="428E7AE4" w:rsidR="004E485D" w:rsidRPr="007F654D" w:rsidRDefault="004E485D" w:rsidP="004F2A75">
      <w:pPr>
        <w:pStyle w:val="ab"/>
        <w:numPr>
          <w:ilvl w:val="0"/>
          <w:numId w:val="1"/>
        </w:numPr>
        <w:suppressAutoHyphens/>
        <w:spacing w:after="0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 по лоту № 22 - 2 (две) заявки;</w:t>
      </w:r>
    </w:p>
    <w:p w14:paraId="531B3101" w14:textId="6F0D4D73" w:rsidR="004E485D" w:rsidRPr="007F654D" w:rsidRDefault="004E485D" w:rsidP="004F2A75">
      <w:pPr>
        <w:pStyle w:val="ab"/>
        <w:numPr>
          <w:ilvl w:val="0"/>
          <w:numId w:val="1"/>
        </w:numPr>
        <w:suppressAutoHyphens/>
        <w:spacing w:after="0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 по лоту № 23 - 2 (две) заявки;</w:t>
      </w:r>
    </w:p>
    <w:p w14:paraId="5533C7A8" w14:textId="6C611FB3" w:rsidR="004E485D" w:rsidRPr="007F654D" w:rsidRDefault="004E485D" w:rsidP="004F2A75">
      <w:pPr>
        <w:pStyle w:val="ab"/>
        <w:numPr>
          <w:ilvl w:val="0"/>
          <w:numId w:val="1"/>
        </w:numPr>
        <w:suppressAutoHyphens/>
        <w:spacing w:after="0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 по лоту № 24 - 2 (две) заявки;</w:t>
      </w:r>
    </w:p>
    <w:p w14:paraId="3E7F5F22" w14:textId="267395AA" w:rsidR="004E485D" w:rsidRPr="007F654D" w:rsidRDefault="004E485D" w:rsidP="004F2A75">
      <w:pPr>
        <w:pStyle w:val="ab"/>
        <w:numPr>
          <w:ilvl w:val="0"/>
          <w:numId w:val="1"/>
        </w:numPr>
        <w:suppressAutoHyphens/>
        <w:spacing w:after="0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 по лоту № 25 - </w:t>
      </w:r>
      <w:r w:rsidR="00C57B39" w:rsidRPr="007F654D">
        <w:rPr>
          <w:rFonts w:ascii="Times New Roman" w:hAnsi="Times New Roman" w:cs="Times New Roman"/>
          <w:sz w:val="24"/>
          <w:szCs w:val="24"/>
        </w:rPr>
        <w:t>2 (две) заявки;</w:t>
      </w:r>
    </w:p>
    <w:p w14:paraId="377172CB" w14:textId="46F74ABB" w:rsidR="004E485D" w:rsidRPr="007F654D" w:rsidRDefault="004E485D" w:rsidP="004F2A75">
      <w:pPr>
        <w:pStyle w:val="ab"/>
        <w:numPr>
          <w:ilvl w:val="0"/>
          <w:numId w:val="1"/>
        </w:numPr>
        <w:suppressAutoHyphens/>
        <w:spacing w:after="0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 по лоту № 26 - 2 (две) заявки;</w:t>
      </w:r>
    </w:p>
    <w:p w14:paraId="164DAE9D" w14:textId="29CA0A3B" w:rsidR="004E485D" w:rsidRPr="007F654D" w:rsidRDefault="004E485D" w:rsidP="004F2A75">
      <w:pPr>
        <w:pStyle w:val="ab"/>
        <w:numPr>
          <w:ilvl w:val="0"/>
          <w:numId w:val="1"/>
        </w:numPr>
        <w:suppressAutoHyphens/>
        <w:spacing w:after="0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 по лоту № 27 - 2 (две) заявки;</w:t>
      </w:r>
    </w:p>
    <w:p w14:paraId="3D3080D9" w14:textId="31E7EF09" w:rsidR="004E485D" w:rsidRPr="007F654D" w:rsidRDefault="004E485D" w:rsidP="004F2A75">
      <w:pPr>
        <w:pStyle w:val="ab"/>
        <w:numPr>
          <w:ilvl w:val="0"/>
          <w:numId w:val="1"/>
        </w:numPr>
        <w:suppressAutoHyphens/>
        <w:spacing w:after="0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 по лоту № 28 - 2 (две) заявки;</w:t>
      </w:r>
    </w:p>
    <w:p w14:paraId="436E5F8D" w14:textId="13642307" w:rsidR="00015F26" w:rsidRPr="007F654D" w:rsidRDefault="004E485D" w:rsidP="004F2A75">
      <w:pPr>
        <w:pStyle w:val="ab"/>
        <w:numPr>
          <w:ilvl w:val="0"/>
          <w:numId w:val="1"/>
        </w:numPr>
        <w:suppressAutoHyphens/>
        <w:spacing w:after="0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 по лоту № 29 - </w:t>
      </w:r>
      <w:r w:rsidR="00C57B39" w:rsidRPr="007F654D">
        <w:rPr>
          <w:rFonts w:ascii="Times New Roman" w:hAnsi="Times New Roman" w:cs="Times New Roman"/>
          <w:sz w:val="24"/>
          <w:szCs w:val="24"/>
        </w:rPr>
        <w:t>2 (две) заявки;</w:t>
      </w:r>
    </w:p>
    <w:p w14:paraId="03A06D5B" w14:textId="0FACD364" w:rsidR="00C57B39" w:rsidRPr="007F654D" w:rsidRDefault="00C57B39" w:rsidP="004F2A75">
      <w:pPr>
        <w:pStyle w:val="ab"/>
        <w:numPr>
          <w:ilvl w:val="0"/>
          <w:numId w:val="1"/>
        </w:numPr>
        <w:suppressAutoHyphens/>
        <w:spacing w:after="0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по лоту № 30 - 2 (две) заявки;</w:t>
      </w:r>
    </w:p>
    <w:p w14:paraId="74364A70" w14:textId="7A5DB349" w:rsidR="00C57B39" w:rsidRPr="007F654D" w:rsidRDefault="00C57B39" w:rsidP="004F2A75">
      <w:pPr>
        <w:pStyle w:val="ab"/>
        <w:numPr>
          <w:ilvl w:val="0"/>
          <w:numId w:val="1"/>
        </w:numPr>
        <w:suppressAutoHyphens/>
        <w:spacing w:after="0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по лоту № 31 - 2 (две) заявки;</w:t>
      </w:r>
    </w:p>
    <w:p w14:paraId="77B3EE47" w14:textId="60A8C824" w:rsidR="00C57B39" w:rsidRPr="007F654D" w:rsidRDefault="00C57B39" w:rsidP="004F2A75">
      <w:pPr>
        <w:pStyle w:val="ab"/>
        <w:numPr>
          <w:ilvl w:val="0"/>
          <w:numId w:val="1"/>
        </w:numPr>
        <w:suppressAutoHyphens/>
        <w:spacing w:after="0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по лоту № 32 - 1 (одна) заявка.</w:t>
      </w:r>
    </w:p>
    <w:p w14:paraId="2F5DAE26" w14:textId="77777777" w:rsidR="00752146" w:rsidRPr="007F654D" w:rsidRDefault="00752146" w:rsidP="00C57B39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56AF2F" w14:textId="77777777" w:rsidR="004E485D" w:rsidRPr="007F654D" w:rsidRDefault="004E485D" w:rsidP="004E485D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Запрос предложений признан:</w:t>
      </w:r>
    </w:p>
    <w:p w14:paraId="1B15C0EB" w14:textId="77777777" w:rsidR="00C57B39" w:rsidRPr="007F654D" w:rsidRDefault="00C57B39" w:rsidP="00C57B39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а) по Лотам № 1, № 2, № 3, № 4, № 5, № 6, № 7, № 8, № 9, № 10, № 14, № 15, № 16, № 20, № 21, № 22, № 23, № 24, № 25, № 26, № 27, № 28, № 29, № 30, № 31 – запрос предложений признан состоявшимся;</w:t>
      </w:r>
    </w:p>
    <w:p w14:paraId="2C96BBB5" w14:textId="77777777" w:rsidR="00C57B39" w:rsidRPr="007F654D" w:rsidRDefault="00C57B39" w:rsidP="00C57B3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б) по Лотам № 11, № 12, № 13, № 17, № 18, № 19, № 32 - в соответствии с подпунктом в) части второй пункта 9 статьи 44 Закона Приднестровской Молдавской Республики от 26 ноября 2018 года № 318 – З – </w:t>
      </w:r>
      <w:r w:rsidRPr="007F654D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7F654D">
        <w:rPr>
          <w:rFonts w:ascii="Times New Roman" w:hAnsi="Times New Roman" w:cs="Times New Roman"/>
          <w:sz w:val="24"/>
          <w:szCs w:val="24"/>
        </w:rPr>
        <w:t xml:space="preserve"> «О закупках в Приднестровской Молдавской Республике» - запрос предложений признан несостоявшимся.</w:t>
      </w:r>
    </w:p>
    <w:p w14:paraId="7FED9AC0" w14:textId="77777777" w:rsidR="004E485D" w:rsidRPr="007F654D" w:rsidRDefault="004E485D" w:rsidP="004E485D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E3F646" w14:textId="63FD1A7A" w:rsidR="00015F26" w:rsidRPr="007F654D" w:rsidRDefault="00014E65" w:rsidP="00015F26">
      <w:pPr>
        <w:tabs>
          <w:tab w:val="left" w:pos="915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1</w:t>
      </w:r>
      <w:r w:rsidR="004E485D" w:rsidRPr="007F654D">
        <w:rPr>
          <w:rFonts w:ascii="Times New Roman" w:hAnsi="Times New Roman" w:cs="Times New Roman"/>
          <w:sz w:val="24"/>
          <w:szCs w:val="24"/>
        </w:rPr>
        <w:t>7</w:t>
      </w:r>
      <w:r w:rsidR="005F6C17" w:rsidRPr="007F654D">
        <w:rPr>
          <w:rFonts w:ascii="Times New Roman" w:hAnsi="Times New Roman" w:cs="Times New Roman"/>
          <w:sz w:val="24"/>
          <w:szCs w:val="24"/>
        </w:rPr>
        <w:t>. Публикация и хранения протокола.</w:t>
      </w:r>
      <w:r w:rsidR="00584202" w:rsidRPr="007F65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840E39" w14:textId="77777777" w:rsidR="00015F26" w:rsidRPr="007F654D" w:rsidRDefault="00015F26" w:rsidP="00015F26">
      <w:pPr>
        <w:tabs>
          <w:tab w:val="left" w:pos="915"/>
        </w:tabs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7F654D">
        <w:rPr>
          <w:rFonts w:ascii="Times New Roman" w:hAnsi="Times New Roman"/>
          <w:sz w:val="24"/>
          <w:szCs w:val="24"/>
        </w:rPr>
        <w:t xml:space="preserve">Копия настоящего протокола, не содержащая персональные данные, подлежит размещению в информационной системе в сфере закупок. </w:t>
      </w:r>
    </w:p>
    <w:p w14:paraId="3D750D18" w14:textId="722282B6" w:rsidR="00015F26" w:rsidRPr="007F654D" w:rsidRDefault="00015F26" w:rsidP="00015F26">
      <w:pPr>
        <w:tabs>
          <w:tab w:val="left" w:pos="915"/>
        </w:tabs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7F654D">
        <w:rPr>
          <w:rFonts w:ascii="Times New Roman" w:hAnsi="Times New Roman"/>
          <w:sz w:val="24"/>
          <w:szCs w:val="24"/>
        </w:rPr>
        <w:t>Настоящий протокол подлежит хранению в течение 5 (пяти) лет с даты подведения итогов данного запроса предложений.</w:t>
      </w:r>
    </w:p>
    <w:p w14:paraId="2BC48F24" w14:textId="726201AA" w:rsidR="00833130" w:rsidRPr="007F654D" w:rsidRDefault="00FD386A" w:rsidP="00371C90">
      <w:pPr>
        <w:tabs>
          <w:tab w:val="left" w:pos="915"/>
        </w:tabs>
        <w:spacing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1</w:t>
      </w:r>
      <w:r w:rsidR="004E485D" w:rsidRPr="007F654D">
        <w:rPr>
          <w:rFonts w:ascii="Times New Roman" w:hAnsi="Times New Roman" w:cs="Times New Roman"/>
          <w:sz w:val="24"/>
          <w:szCs w:val="24"/>
        </w:rPr>
        <w:t>8</w:t>
      </w:r>
      <w:r w:rsidR="008E4154" w:rsidRPr="007F654D">
        <w:rPr>
          <w:rFonts w:ascii="Times New Roman" w:hAnsi="Times New Roman" w:cs="Times New Roman"/>
          <w:sz w:val="24"/>
          <w:szCs w:val="24"/>
        </w:rPr>
        <w:t>. Подписи членов комиссии по осуществлению закупок:</w:t>
      </w:r>
    </w:p>
    <w:p w14:paraId="34E6C1D5" w14:textId="77777777" w:rsidR="00C619AB" w:rsidRPr="007F654D" w:rsidRDefault="00C619AB" w:rsidP="00371C90">
      <w:pPr>
        <w:tabs>
          <w:tab w:val="left" w:pos="915"/>
        </w:tabs>
        <w:spacing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1349D51A" w14:textId="68C9EC19" w:rsidR="008E4154" w:rsidRPr="007F654D" w:rsidRDefault="008E4154" w:rsidP="002725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r w:rsidR="0027253B" w:rsidRPr="007F654D">
        <w:rPr>
          <w:rFonts w:ascii="Times New Roman" w:hAnsi="Times New Roman" w:cs="Times New Roman"/>
          <w:sz w:val="24"/>
          <w:szCs w:val="24"/>
        </w:rPr>
        <w:t xml:space="preserve">_________________ </w:t>
      </w:r>
    </w:p>
    <w:p w14:paraId="74C1BC72" w14:textId="7FAF6E10" w:rsidR="004E485D" w:rsidRPr="007F654D" w:rsidRDefault="004E485D" w:rsidP="004E48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14:paraId="47675A59" w14:textId="081E5114" w:rsidR="004E485D" w:rsidRPr="007F654D" w:rsidRDefault="004E485D" w:rsidP="004E48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_________________ </w:t>
      </w:r>
    </w:p>
    <w:p w14:paraId="6301E8C3" w14:textId="0E192A16" w:rsidR="004E485D" w:rsidRPr="007F654D" w:rsidRDefault="004E485D" w:rsidP="004E48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_________________ </w:t>
      </w:r>
    </w:p>
    <w:p w14:paraId="5B4B7846" w14:textId="76703BD8" w:rsidR="004E485D" w:rsidRPr="007F654D" w:rsidRDefault="004E485D" w:rsidP="004E48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_______________</w:t>
      </w:r>
      <w:r w:rsidR="008643BA" w:rsidRPr="007F654D">
        <w:rPr>
          <w:rFonts w:ascii="Times New Roman" w:hAnsi="Times New Roman" w:cs="Times New Roman"/>
          <w:sz w:val="24"/>
          <w:szCs w:val="24"/>
        </w:rPr>
        <w:t>_</w:t>
      </w:r>
      <w:r w:rsidRPr="007F65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5203CC" w14:textId="4AB4D3F7" w:rsidR="004E485D" w:rsidRPr="007F654D" w:rsidRDefault="004E485D" w:rsidP="004E48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________________ </w:t>
      </w:r>
    </w:p>
    <w:p w14:paraId="79A7B117" w14:textId="16E1AA9A" w:rsidR="004E485D" w:rsidRPr="007F654D" w:rsidRDefault="004E485D" w:rsidP="004E48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5A9841" w14:textId="77777777" w:rsidR="008643BA" w:rsidRPr="007F654D" w:rsidRDefault="008643BA" w:rsidP="004E48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0C5313" w14:textId="1634865F" w:rsidR="0054047D" w:rsidRPr="007F654D" w:rsidRDefault="004E485D" w:rsidP="00DC53F9">
      <w:pPr>
        <w:jc w:val="both"/>
        <w:rPr>
          <w:rFonts w:ascii="Times New Roman" w:hAnsi="Times New Roman" w:cs="Times New Roman"/>
        </w:rPr>
        <w:sectPr w:rsidR="0054047D" w:rsidRPr="007F654D" w:rsidSect="00D44F64">
          <w:pgSz w:w="11906" w:h="16838"/>
          <w:pgMar w:top="709" w:right="566" w:bottom="568" w:left="1701" w:header="708" w:footer="708" w:gutter="0"/>
          <w:cols w:space="708"/>
          <w:docGrid w:linePitch="360"/>
        </w:sectPr>
      </w:pPr>
      <w:r w:rsidRPr="007F654D">
        <w:rPr>
          <w:rFonts w:ascii="Times New Roman" w:hAnsi="Times New Roman" w:cs="Times New Roman"/>
          <w:sz w:val="24"/>
          <w:szCs w:val="24"/>
        </w:rPr>
        <w:tab/>
        <w:t xml:space="preserve">Секретарь комиссии: _________ </w:t>
      </w:r>
    </w:p>
    <w:p w14:paraId="69DBF204" w14:textId="77777777" w:rsidR="00AB02F8" w:rsidRPr="007F654D" w:rsidRDefault="00AB02F8" w:rsidP="00AB02F8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14:paraId="35E075DF" w14:textId="77777777" w:rsidR="00AB02F8" w:rsidRPr="007F654D" w:rsidRDefault="00AB02F8" w:rsidP="00AB02F8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7F16AD7F" w14:textId="41626DF7" w:rsidR="00AB02F8" w:rsidRPr="007F654D" w:rsidRDefault="00AB02F8" w:rsidP="00AB02F8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AB231D" w:rsidRPr="007F654D">
        <w:rPr>
          <w:rFonts w:ascii="Times New Roman" w:hAnsi="Times New Roman" w:cs="Times New Roman"/>
          <w:sz w:val="24"/>
          <w:szCs w:val="24"/>
        </w:rPr>
        <w:t xml:space="preserve">         </w:t>
      </w:r>
      <w:r w:rsidR="00D904E8" w:rsidRPr="007F654D">
        <w:rPr>
          <w:rFonts w:ascii="Times New Roman" w:hAnsi="Times New Roman" w:cs="Times New Roman"/>
          <w:sz w:val="24"/>
          <w:szCs w:val="24"/>
        </w:rPr>
        <w:t xml:space="preserve">от </w:t>
      </w:r>
      <w:r w:rsidR="00CE5033" w:rsidRPr="007F654D">
        <w:rPr>
          <w:rFonts w:ascii="Times New Roman" w:hAnsi="Times New Roman" w:cs="Times New Roman"/>
          <w:sz w:val="24"/>
          <w:szCs w:val="24"/>
        </w:rPr>
        <w:t>«</w:t>
      </w:r>
      <w:r w:rsidR="00C73868" w:rsidRPr="007F654D">
        <w:rPr>
          <w:rFonts w:ascii="Times New Roman" w:hAnsi="Times New Roman" w:cs="Times New Roman"/>
          <w:sz w:val="24"/>
          <w:szCs w:val="24"/>
        </w:rPr>
        <w:t>20</w:t>
      </w:r>
      <w:r w:rsidR="00CE5033" w:rsidRPr="007F654D">
        <w:rPr>
          <w:rFonts w:ascii="Times New Roman" w:hAnsi="Times New Roman" w:cs="Times New Roman"/>
          <w:sz w:val="24"/>
          <w:szCs w:val="24"/>
        </w:rPr>
        <w:t>»</w:t>
      </w:r>
      <w:r w:rsidR="00AB231D" w:rsidRPr="007F654D">
        <w:rPr>
          <w:rFonts w:ascii="Times New Roman" w:hAnsi="Times New Roman" w:cs="Times New Roman"/>
          <w:sz w:val="24"/>
          <w:szCs w:val="24"/>
        </w:rPr>
        <w:t xml:space="preserve"> </w:t>
      </w:r>
      <w:r w:rsidR="00C73868" w:rsidRPr="007F654D">
        <w:rPr>
          <w:rFonts w:ascii="Times New Roman" w:hAnsi="Times New Roman" w:cs="Times New Roman"/>
          <w:sz w:val="24"/>
          <w:szCs w:val="24"/>
        </w:rPr>
        <w:t>сентября</w:t>
      </w:r>
      <w:r w:rsidR="00015F26" w:rsidRPr="007F654D">
        <w:rPr>
          <w:rFonts w:ascii="Times New Roman" w:hAnsi="Times New Roman" w:cs="Times New Roman"/>
          <w:sz w:val="24"/>
          <w:szCs w:val="24"/>
        </w:rPr>
        <w:t xml:space="preserve"> </w:t>
      </w:r>
      <w:r w:rsidR="00CE5033" w:rsidRPr="007F654D">
        <w:rPr>
          <w:rFonts w:ascii="Times New Roman" w:hAnsi="Times New Roman" w:cs="Times New Roman"/>
          <w:sz w:val="24"/>
          <w:szCs w:val="24"/>
        </w:rPr>
        <w:t>2024 г.</w:t>
      </w:r>
      <w:r w:rsidR="00AB231D" w:rsidRPr="007F654D">
        <w:rPr>
          <w:rFonts w:ascii="Times New Roman" w:hAnsi="Times New Roman" w:cs="Times New Roman"/>
          <w:sz w:val="24"/>
          <w:szCs w:val="24"/>
        </w:rPr>
        <w:t xml:space="preserve"> </w:t>
      </w:r>
      <w:r w:rsidR="00CE5033" w:rsidRPr="007F654D">
        <w:rPr>
          <w:rFonts w:ascii="Times New Roman" w:hAnsi="Times New Roman" w:cs="Times New Roman"/>
          <w:sz w:val="24"/>
          <w:szCs w:val="24"/>
        </w:rPr>
        <w:t>№</w:t>
      </w:r>
      <w:r w:rsidR="00AB231D" w:rsidRPr="007F654D">
        <w:rPr>
          <w:rFonts w:ascii="Times New Roman" w:hAnsi="Times New Roman" w:cs="Times New Roman"/>
          <w:sz w:val="24"/>
          <w:szCs w:val="24"/>
        </w:rPr>
        <w:t xml:space="preserve"> </w:t>
      </w:r>
      <w:r w:rsidR="00C73868" w:rsidRPr="007F654D">
        <w:rPr>
          <w:rFonts w:ascii="Times New Roman" w:hAnsi="Times New Roman" w:cs="Times New Roman"/>
          <w:sz w:val="24"/>
          <w:szCs w:val="24"/>
        </w:rPr>
        <w:t>5</w:t>
      </w:r>
    </w:p>
    <w:p w14:paraId="240AD7E6" w14:textId="77777777" w:rsidR="00AB02F8" w:rsidRPr="007F654D" w:rsidRDefault="00AB02F8" w:rsidP="00AB02F8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F0968A6" w14:textId="77777777" w:rsidR="00AB02F8" w:rsidRPr="007F654D" w:rsidRDefault="00AB02F8" w:rsidP="00AB02F8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Журнал регистрации представителей участников запроса предложений, подавших заявки на участие, присутствующих на процедуре вскрытия конвертов на участие в запросе предложений и открытия доступа к поданным в форме электронных документов заявкам и оглашении заявки, содержащей лучшие условия исполнения контракта</w:t>
      </w:r>
    </w:p>
    <w:p w14:paraId="370076D5" w14:textId="77777777" w:rsidR="00FE17B9" w:rsidRPr="007F654D" w:rsidRDefault="00FE17B9" w:rsidP="00FE17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2" w:type="dxa"/>
        <w:tblInd w:w="-431" w:type="dxa"/>
        <w:tblLook w:val="04A0" w:firstRow="1" w:lastRow="0" w:firstColumn="1" w:lastColumn="0" w:noHBand="0" w:noVBand="1"/>
      </w:tblPr>
      <w:tblGrid>
        <w:gridCol w:w="568"/>
        <w:gridCol w:w="4536"/>
        <w:gridCol w:w="4111"/>
        <w:gridCol w:w="2977"/>
        <w:gridCol w:w="1984"/>
        <w:gridCol w:w="1276"/>
      </w:tblGrid>
      <w:tr w:rsidR="00FE17B9" w:rsidRPr="007F654D" w14:paraId="2CD1B9E7" w14:textId="77777777" w:rsidTr="006A46F6">
        <w:tc>
          <w:tcPr>
            <w:tcW w:w="568" w:type="dxa"/>
          </w:tcPr>
          <w:p w14:paraId="27DB8AA5" w14:textId="77777777" w:rsidR="00AB02F8" w:rsidRPr="007F654D" w:rsidRDefault="00AB02F8" w:rsidP="006A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29770" w14:textId="77777777" w:rsidR="00FE17B9" w:rsidRPr="007F654D" w:rsidRDefault="00FE17B9" w:rsidP="006A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D585FB4" w14:textId="77777777" w:rsidR="00FE17B9" w:rsidRPr="007F654D" w:rsidRDefault="00FE17B9" w:rsidP="006A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36" w:type="dxa"/>
          </w:tcPr>
          <w:p w14:paraId="225C6930" w14:textId="77777777" w:rsidR="00FE17B9" w:rsidRPr="007F654D" w:rsidRDefault="00FE17B9" w:rsidP="006A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111" w:type="dxa"/>
          </w:tcPr>
          <w:p w14:paraId="4E3C2663" w14:textId="77777777" w:rsidR="00FE17B9" w:rsidRPr="007F654D" w:rsidRDefault="00FE17B9" w:rsidP="006A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представителя участника, подавшего заявку на участие в запросе предложений</w:t>
            </w:r>
          </w:p>
        </w:tc>
        <w:tc>
          <w:tcPr>
            <w:tcW w:w="2977" w:type="dxa"/>
          </w:tcPr>
          <w:p w14:paraId="74997688" w14:textId="77777777" w:rsidR="00FE17B9" w:rsidRPr="007F654D" w:rsidRDefault="00FE17B9" w:rsidP="006A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5460E" w14:textId="77777777" w:rsidR="00FE17B9" w:rsidRPr="007F654D" w:rsidRDefault="00FE17B9" w:rsidP="006A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</w:tc>
        <w:tc>
          <w:tcPr>
            <w:tcW w:w="1984" w:type="dxa"/>
          </w:tcPr>
          <w:p w14:paraId="4E3D4A4C" w14:textId="77777777" w:rsidR="00FE17B9" w:rsidRPr="007F654D" w:rsidRDefault="00FE17B9" w:rsidP="006A46F6">
            <w:pPr>
              <w:tabs>
                <w:tab w:val="center" w:pos="6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0581CD4" w14:textId="77777777" w:rsidR="00FE17B9" w:rsidRPr="007F654D" w:rsidRDefault="00FE17B9" w:rsidP="006A46F6">
            <w:pPr>
              <w:tabs>
                <w:tab w:val="center" w:pos="6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Доверенность</w:t>
            </w:r>
          </w:p>
        </w:tc>
        <w:tc>
          <w:tcPr>
            <w:tcW w:w="1276" w:type="dxa"/>
          </w:tcPr>
          <w:p w14:paraId="6F56B4F9" w14:textId="77777777" w:rsidR="00FE17B9" w:rsidRPr="007F654D" w:rsidRDefault="00FE17B9" w:rsidP="006A46F6">
            <w:pPr>
              <w:tabs>
                <w:tab w:val="left" w:pos="420"/>
                <w:tab w:val="center" w:pos="1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C69AAFE" w14:textId="77777777" w:rsidR="00FE17B9" w:rsidRPr="007F654D" w:rsidRDefault="00FE17B9" w:rsidP="006A46F6">
            <w:pPr>
              <w:tabs>
                <w:tab w:val="left" w:pos="420"/>
                <w:tab w:val="center" w:pos="10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FE17B9" w:rsidRPr="007F654D" w14:paraId="2E0A5263" w14:textId="77777777" w:rsidTr="006A46F6">
        <w:tc>
          <w:tcPr>
            <w:tcW w:w="568" w:type="dxa"/>
          </w:tcPr>
          <w:p w14:paraId="04D58E7D" w14:textId="77777777" w:rsidR="00FE17B9" w:rsidRPr="007F654D" w:rsidRDefault="00FE17B9" w:rsidP="006A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0FC81466" w14:textId="77777777" w:rsidR="00FE17B9" w:rsidRPr="007F654D" w:rsidRDefault="00FE17B9" w:rsidP="006A46F6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9C34F5F" w14:textId="77777777" w:rsidR="00FE17B9" w:rsidRPr="007F654D" w:rsidRDefault="00FE17B9" w:rsidP="006A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89979" w14:textId="77777777" w:rsidR="00FE17B9" w:rsidRPr="007F654D" w:rsidRDefault="00FE17B9" w:rsidP="006A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EB48602" w14:textId="77777777" w:rsidR="00FE17B9" w:rsidRPr="007F654D" w:rsidRDefault="00FE17B9" w:rsidP="006A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E85C668" w14:textId="77777777" w:rsidR="00FE17B9" w:rsidRPr="007F654D" w:rsidRDefault="00FE17B9" w:rsidP="006A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1948CA" w14:textId="77777777" w:rsidR="00FE17B9" w:rsidRPr="007F654D" w:rsidRDefault="00FE17B9" w:rsidP="006A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7B9" w:rsidRPr="007F654D" w14:paraId="78D33E0E" w14:textId="77777777" w:rsidTr="006F3512">
        <w:trPr>
          <w:trHeight w:val="531"/>
        </w:trPr>
        <w:tc>
          <w:tcPr>
            <w:tcW w:w="568" w:type="dxa"/>
          </w:tcPr>
          <w:p w14:paraId="5D07741C" w14:textId="77777777" w:rsidR="00FE17B9" w:rsidRPr="007F654D" w:rsidRDefault="00FE17B9" w:rsidP="006A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01FE2F57" w14:textId="77777777" w:rsidR="00FE17B9" w:rsidRPr="007F654D" w:rsidRDefault="00FE17B9" w:rsidP="006A4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F6AD5EE" w14:textId="77777777" w:rsidR="00FE17B9" w:rsidRPr="007F654D" w:rsidRDefault="00FE17B9" w:rsidP="004C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09DBD38" w14:textId="77777777" w:rsidR="00FE17B9" w:rsidRPr="007F654D" w:rsidRDefault="00FE17B9" w:rsidP="006A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E70C8D7" w14:textId="77777777" w:rsidR="00FE17B9" w:rsidRPr="007F654D" w:rsidRDefault="00FE17B9" w:rsidP="006A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D59C20" w14:textId="77777777" w:rsidR="00FE17B9" w:rsidRPr="007F654D" w:rsidRDefault="00FE17B9" w:rsidP="006A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512" w:rsidRPr="007F654D" w14:paraId="4824AAC8" w14:textId="77777777" w:rsidTr="006A46F6">
        <w:trPr>
          <w:trHeight w:val="240"/>
        </w:trPr>
        <w:tc>
          <w:tcPr>
            <w:tcW w:w="568" w:type="dxa"/>
          </w:tcPr>
          <w:p w14:paraId="5B009565" w14:textId="77777777" w:rsidR="006F3512" w:rsidRPr="007F654D" w:rsidRDefault="006F3512" w:rsidP="006A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0703CB3" w14:textId="77777777" w:rsidR="006F3512" w:rsidRPr="007F654D" w:rsidRDefault="006F3512" w:rsidP="006F351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58648" w14:textId="77777777" w:rsidR="006F3512" w:rsidRPr="007F654D" w:rsidRDefault="006F3512" w:rsidP="006F351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68D372C" w14:textId="77777777" w:rsidR="006F3512" w:rsidRPr="007F654D" w:rsidRDefault="006F3512" w:rsidP="004C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28A639B" w14:textId="77777777" w:rsidR="006F3512" w:rsidRPr="007F654D" w:rsidRDefault="006F3512" w:rsidP="006A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21C1C3B" w14:textId="77777777" w:rsidR="006F3512" w:rsidRPr="007F654D" w:rsidRDefault="006F3512" w:rsidP="006A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73E4FE" w14:textId="77777777" w:rsidR="006F3512" w:rsidRPr="007F654D" w:rsidRDefault="006F3512" w:rsidP="006A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D8222D" w14:textId="77777777" w:rsidR="00FE17B9" w:rsidRPr="007F654D" w:rsidRDefault="00FE17B9" w:rsidP="00FE17B9">
      <w:pPr>
        <w:tabs>
          <w:tab w:val="left" w:pos="10590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ab/>
      </w:r>
    </w:p>
    <w:p w14:paraId="25261E93" w14:textId="38436765" w:rsidR="00AB231D" w:rsidRPr="007F654D" w:rsidRDefault="00AB231D" w:rsidP="00AB231D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Секретарь комиссии: _______ </w:t>
      </w:r>
    </w:p>
    <w:p w14:paraId="426FC598" w14:textId="77777777" w:rsidR="00AB231D" w:rsidRPr="007F654D" w:rsidRDefault="00AB231D" w:rsidP="00AB231D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Дата: «___» ______ 2024 г.</w:t>
      </w:r>
    </w:p>
    <w:p w14:paraId="40A3D3FE" w14:textId="77777777" w:rsidR="00FE17B9" w:rsidRPr="007F654D" w:rsidRDefault="00FE17B9" w:rsidP="00FE17B9">
      <w:pPr>
        <w:tabs>
          <w:tab w:val="left" w:pos="10590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6808813A" w14:textId="77777777" w:rsidR="0054047D" w:rsidRPr="007F654D" w:rsidRDefault="0054047D">
      <w:pPr>
        <w:rPr>
          <w:rFonts w:ascii="Times New Roman" w:hAnsi="Times New Roman" w:cs="Times New Roman"/>
        </w:rPr>
      </w:pPr>
    </w:p>
    <w:p w14:paraId="295272A0" w14:textId="77777777" w:rsidR="00FE17B9" w:rsidRPr="007F654D" w:rsidRDefault="00FE17B9">
      <w:pPr>
        <w:rPr>
          <w:rFonts w:ascii="Times New Roman" w:hAnsi="Times New Roman" w:cs="Times New Roman"/>
        </w:rPr>
      </w:pPr>
    </w:p>
    <w:p w14:paraId="5B0434D2" w14:textId="77777777" w:rsidR="00FC43A9" w:rsidRPr="007F654D" w:rsidRDefault="00FC43A9">
      <w:pPr>
        <w:rPr>
          <w:rFonts w:ascii="Times New Roman" w:hAnsi="Times New Roman" w:cs="Times New Roman"/>
        </w:rPr>
      </w:pPr>
    </w:p>
    <w:p w14:paraId="4B6B4E2E" w14:textId="77777777" w:rsidR="00FC43A9" w:rsidRPr="007F654D" w:rsidRDefault="00FC43A9">
      <w:pPr>
        <w:rPr>
          <w:rFonts w:ascii="Times New Roman" w:hAnsi="Times New Roman" w:cs="Times New Roman"/>
        </w:rPr>
      </w:pPr>
    </w:p>
    <w:p w14:paraId="6EA31825" w14:textId="7635202F" w:rsidR="00AB02F8" w:rsidRPr="007F654D" w:rsidRDefault="00AB02F8">
      <w:pPr>
        <w:rPr>
          <w:rFonts w:ascii="Times New Roman" w:hAnsi="Times New Roman" w:cs="Times New Roman"/>
        </w:rPr>
      </w:pPr>
    </w:p>
    <w:p w14:paraId="6F20B251" w14:textId="5465C862" w:rsidR="00CE5033" w:rsidRPr="007F654D" w:rsidRDefault="00CE5033">
      <w:pPr>
        <w:rPr>
          <w:rFonts w:ascii="Times New Roman" w:hAnsi="Times New Roman" w:cs="Times New Roman"/>
        </w:rPr>
      </w:pPr>
    </w:p>
    <w:p w14:paraId="5FC53449" w14:textId="2B73C8CF" w:rsidR="00CE5033" w:rsidRPr="007F654D" w:rsidRDefault="00CE5033">
      <w:pPr>
        <w:rPr>
          <w:rFonts w:ascii="Times New Roman" w:hAnsi="Times New Roman" w:cs="Times New Roman"/>
        </w:rPr>
      </w:pPr>
    </w:p>
    <w:p w14:paraId="13EB8372" w14:textId="77777777" w:rsidR="00CE5033" w:rsidRPr="007F654D" w:rsidRDefault="00CE5033">
      <w:pPr>
        <w:rPr>
          <w:rFonts w:ascii="Times New Roman" w:hAnsi="Times New Roman" w:cs="Times New Roman"/>
        </w:rPr>
      </w:pPr>
    </w:p>
    <w:p w14:paraId="2B6ADE70" w14:textId="7D159888" w:rsidR="00F0082A" w:rsidRPr="007F654D" w:rsidRDefault="00F0082A" w:rsidP="00CE5033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</w:t>
      </w:r>
      <w:r w:rsidR="00CE5033" w:rsidRPr="007F654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F654D">
        <w:rPr>
          <w:rFonts w:ascii="Times New Roman" w:hAnsi="Times New Roman" w:cs="Times New Roman"/>
          <w:sz w:val="24"/>
          <w:szCs w:val="24"/>
        </w:rPr>
        <w:t>Приложение №</w:t>
      </w:r>
      <w:r w:rsidR="00CE5033" w:rsidRPr="007F654D">
        <w:rPr>
          <w:rFonts w:ascii="Times New Roman" w:hAnsi="Times New Roman" w:cs="Times New Roman"/>
          <w:sz w:val="24"/>
          <w:szCs w:val="24"/>
        </w:rPr>
        <w:t xml:space="preserve"> </w:t>
      </w:r>
      <w:r w:rsidRPr="007F654D">
        <w:rPr>
          <w:rFonts w:ascii="Times New Roman" w:hAnsi="Times New Roman" w:cs="Times New Roman"/>
          <w:sz w:val="24"/>
          <w:szCs w:val="24"/>
        </w:rPr>
        <w:t>2</w:t>
      </w:r>
    </w:p>
    <w:p w14:paraId="381D217D" w14:textId="5E5F8757" w:rsidR="00CE5033" w:rsidRPr="007F654D" w:rsidRDefault="00F0082A" w:rsidP="00CE5033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к Протоколу запроса предложений                                                                       </w:t>
      </w:r>
      <w:r w:rsidR="00CE5033" w:rsidRPr="007F65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6636A4" w:rsidRPr="007F654D">
        <w:rPr>
          <w:rFonts w:ascii="Times New Roman" w:hAnsi="Times New Roman" w:cs="Times New Roman"/>
          <w:sz w:val="24"/>
          <w:szCs w:val="24"/>
        </w:rPr>
        <w:t>от «20» сентября 2024 г. № 5</w:t>
      </w:r>
    </w:p>
    <w:p w14:paraId="76B1EBA0" w14:textId="77777777" w:rsidR="00CE5033" w:rsidRPr="007F654D" w:rsidRDefault="00CE5033" w:rsidP="00F0082A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739C82C" w14:textId="408984A1" w:rsidR="00F0082A" w:rsidRPr="007F654D" w:rsidRDefault="00F0082A" w:rsidP="00F0082A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Информация о наличии и соответствии документов, представленных участником, перечню документов, заявленных в извещении и документации о проведении запроса предложений</w:t>
      </w:r>
    </w:p>
    <w:p w14:paraId="611F2C03" w14:textId="02B606D0" w:rsidR="00AB231D" w:rsidRPr="007F654D" w:rsidRDefault="00F0082A" w:rsidP="00AB231D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ЛОТ </w:t>
      </w:r>
      <w:r w:rsidR="006636A4" w:rsidRPr="007F654D">
        <w:rPr>
          <w:rFonts w:ascii="Times New Roman" w:hAnsi="Times New Roman" w:cs="Times New Roman"/>
          <w:sz w:val="24"/>
          <w:szCs w:val="24"/>
        </w:rPr>
        <w:t>№ 1, № 2, № 3, № 4, № 5, № 6, № 7, № 8, № 9, № 10, № 14, № 15, № 16, № 20</w:t>
      </w:r>
      <w:r w:rsidR="004B7384" w:rsidRPr="007F654D">
        <w:rPr>
          <w:rFonts w:ascii="Times New Roman" w:hAnsi="Times New Roman" w:cs="Times New Roman"/>
          <w:sz w:val="24"/>
          <w:szCs w:val="24"/>
        </w:rPr>
        <w:t>,</w:t>
      </w:r>
      <w:r w:rsidR="006636A4" w:rsidRPr="007F654D">
        <w:rPr>
          <w:rFonts w:ascii="Times New Roman" w:hAnsi="Times New Roman" w:cs="Times New Roman"/>
          <w:sz w:val="24"/>
          <w:szCs w:val="24"/>
        </w:rPr>
        <w:t xml:space="preserve"> № 21, № 22, № 23, № 24, № 25, № 26, № 27, № 28, № 29, № 30, № 31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718"/>
        <w:gridCol w:w="7280"/>
      </w:tblGrid>
      <w:tr w:rsidR="00F0082A" w:rsidRPr="007F654D" w14:paraId="43E31C8B" w14:textId="77777777" w:rsidTr="00270969">
        <w:tc>
          <w:tcPr>
            <w:tcW w:w="562" w:type="dxa"/>
            <w:vMerge w:val="restart"/>
          </w:tcPr>
          <w:p w14:paraId="35191682" w14:textId="77777777" w:rsidR="00F0082A" w:rsidRPr="007F654D" w:rsidRDefault="00F0082A" w:rsidP="00270969">
            <w:pPr>
              <w:tabs>
                <w:tab w:val="left" w:pos="6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156F7" w14:textId="77777777" w:rsidR="00F0082A" w:rsidRPr="007F654D" w:rsidRDefault="00F0082A" w:rsidP="00270969">
            <w:pPr>
              <w:tabs>
                <w:tab w:val="left" w:pos="6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1FE1F" w14:textId="77777777" w:rsidR="00F0082A" w:rsidRPr="007F654D" w:rsidRDefault="00F0082A" w:rsidP="00270969">
            <w:pPr>
              <w:tabs>
                <w:tab w:val="left" w:pos="6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14:paraId="78AED488" w14:textId="77777777" w:rsidR="00F0082A" w:rsidRPr="007F654D" w:rsidRDefault="00F0082A" w:rsidP="00270969">
            <w:pPr>
              <w:tabs>
                <w:tab w:val="left" w:pos="6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 w:val="restart"/>
          </w:tcPr>
          <w:p w14:paraId="661C6D79" w14:textId="77777777" w:rsidR="00F0082A" w:rsidRPr="007F654D" w:rsidRDefault="00F0082A" w:rsidP="00270969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0B5C3" w14:textId="77777777" w:rsidR="00F0082A" w:rsidRPr="007F654D" w:rsidRDefault="00F0082A" w:rsidP="00270969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9EEE2" w14:textId="77777777" w:rsidR="00F0082A" w:rsidRPr="007F654D" w:rsidRDefault="00F0082A" w:rsidP="00270969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документов, заявленных в извещении и документации о проведении запроса предложений</w:t>
            </w:r>
          </w:p>
        </w:tc>
        <w:tc>
          <w:tcPr>
            <w:tcW w:w="7280" w:type="dxa"/>
          </w:tcPr>
          <w:p w14:paraId="6DFDFD16" w14:textId="77777777" w:rsidR="00F0082A" w:rsidRPr="007F654D" w:rsidRDefault="00F0082A" w:rsidP="00270969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участников закупки, подавших заявки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F0082A" w:rsidRPr="007F654D" w14:paraId="68637243" w14:textId="77777777" w:rsidTr="00270969">
        <w:tc>
          <w:tcPr>
            <w:tcW w:w="562" w:type="dxa"/>
            <w:vMerge/>
          </w:tcPr>
          <w:p w14:paraId="7ACADB88" w14:textId="77777777" w:rsidR="00F0082A" w:rsidRPr="007F654D" w:rsidRDefault="00F0082A" w:rsidP="00270969">
            <w:pPr>
              <w:tabs>
                <w:tab w:val="left" w:pos="6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</w:tcPr>
          <w:p w14:paraId="5354E4D8" w14:textId="77777777" w:rsidR="00F0082A" w:rsidRPr="007F654D" w:rsidRDefault="00F0082A" w:rsidP="00270969">
            <w:pPr>
              <w:tabs>
                <w:tab w:val="left" w:pos="6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</w:tcPr>
          <w:p w14:paraId="7ADC16CB" w14:textId="141049AB" w:rsidR="00F0082A" w:rsidRPr="007F654D" w:rsidRDefault="004D7CD3" w:rsidP="00270969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6636A4" w:rsidRPr="007F654D">
              <w:rPr>
                <w:rFonts w:ascii="Times New Roman" w:hAnsi="Times New Roman" w:cs="Times New Roman"/>
                <w:sz w:val="24"/>
                <w:szCs w:val="24"/>
              </w:rPr>
              <w:t>Шериф</w:t>
            </w:r>
            <w:r w:rsidR="00F0082A" w:rsidRPr="007F6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0082A" w:rsidRPr="007F654D" w14:paraId="2AF63053" w14:textId="77777777" w:rsidTr="00270969">
        <w:tc>
          <w:tcPr>
            <w:tcW w:w="562" w:type="dxa"/>
            <w:vMerge/>
          </w:tcPr>
          <w:p w14:paraId="4A2372BE" w14:textId="77777777" w:rsidR="00F0082A" w:rsidRPr="007F654D" w:rsidRDefault="00F0082A" w:rsidP="00270969">
            <w:pPr>
              <w:tabs>
                <w:tab w:val="left" w:pos="6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</w:tcPr>
          <w:p w14:paraId="4CF5CD45" w14:textId="77777777" w:rsidR="00F0082A" w:rsidRPr="007F654D" w:rsidRDefault="00F0082A" w:rsidP="00270969">
            <w:pPr>
              <w:tabs>
                <w:tab w:val="left" w:pos="6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</w:tcPr>
          <w:p w14:paraId="0CD0BFA3" w14:textId="77777777" w:rsidR="00F0082A" w:rsidRPr="007F654D" w:rsidRDefault="00F0082A" w:rsidP="00270969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 №1</w:t>
            </w:r>
          </w:p>
          <w:p w14:paraId="3F549573" w14:textId="77777777" w:rsidR="00F0082A" w:rsidRPr="007F654D" w:rsidRDefault="00F0082A" w:rsidP="00270969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82A" w:rsidRPr="007F654D" w14:paraId="0949CCB3" w14:textId="77777777" w:rsidTr="00270969">
        <w:tc>
          <w:tcPr>
            <w:tcW w:w="562" w:type="dxa"/>
          </w:tcPr>
          <w:p w14:paraId="41A8A7EF" w14:textId="77777777" w:rsidR="00F0082A" w:rsidRPr="007F654D" w:rsidRDefault="00F0082A" w:rsidP="00270969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8" w:type="dxa"/>
          </w:tcPr>
          <w:p w14:paraId="7E3F561C" w14:textId="77777777" w:rsidR="00F0082A" w:rsidRPr="007F654D" w:rsidRDefault="00F0082A" w:rsidP="00270969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0" w:type="dxa"/>
          </w:tcPr>
          <w:p w14:paraId="5ED76BA7" w14:textId="77777777" w:rsidR="00F0082A" w:rsidRPr="007F654D" w:rsidRDefault="00F0082A" w:rsidP="00270969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231D" w:rsidRPr="007F654D" w14:paraId="003621C9" w14:textId="77777777" w:rsidTr="00270969">
        <w:tc>
          <w:tcPr>
            <w:tcW w:w="562" w:type="dxa"/>
          </w:tcPr>
          <w:p w14:paraId="6F3E9922" w14:textId="77777777" w:rsidR="00AB231D" w:rsidRPr="007F654D" w:rsidRDefault="00AB231D" w:rsidP="00AB231D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8" w:type="dxa"/>
          </w:tcPr>
          <w:p w14:paraId="4F85B0B3" w14:textId="7C15929A" w:rsidR="00AB231D" w:rsidRPr="007F654D" w:rsidRDefault="00AB231D" w:rsidP="00C619AB">
            <w:pPr>
              <w:tabs>
                <w:tab w:val="left" w:pos="6075"/>
              </w:tabs>
              <w:jc w:val="both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eastAsia="Times New Roman" w:hAnsi="Times New Roman" w:cs="Times New Roman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</w:t>
            </w:r>
          </w:p>
        </w:tc>
        <w:tc>
          <w:tcPr>
            <w:tcW w:w="7280" w:type="dxa"/>
          </w:tcPr>
          <w:p w14:paraId="516DE6A5" w14:textId="05B0377E" w:rsidR="00AB231D" w:rsidRPr="007F654D" w:rsidRDefault="00AB231D" w:rsidP="00AB231D">
            <w:pPr>
              <w:pStyle w:val="ab"/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наличии</w:t>
            </w:r>
          </w:p>
        </w:tc>
      </w:tr>
      <w:tr w:rsidR="00AB231D" w:rsidRPr="007F654D" w14:paraId="4307862B" w14:textId="77777777" w:rsidTr="00270969">
        <w:tc>
          <w:tcPr>
            <w:tcW w:w="562" w:type="dxa"/>
          </w:tcPr>
          <w:p w14:paraId="37BAC754" w14:textId="77777777" w:rsidR="00AB231D" w:rsidRPr="007F654D" w:rsidRDefault="00AB231D" w:rsidP="00AB231D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18" w:type="dxa"/>
          </w:tcPr>
          <w:p w14:paraId="137DBAE9" w14:textId="1960EF3F" w:rsidR="00AB231D" w:rsidRPr="007F654D" w:rsidRDefault="00AB231D" w:rsidP="00C619AB">
            <w:pPr>
              <w:tabs>
                <w:tab w:val="left" w:pos="6075"/>
              </w:tabs>
              <w:jc w:val="both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eastAsia="Times New Roman" w:hAnsi="Times New Roman" w:cs="Times New Roman"/>
              </w:rPr>
              <w:t>документ, подтверждающий полномочия лица на осуществление действий от имени участника закупки</w:t>
            </w:r>
          </w:p>
        </w:tc>
        <w:tc>
          <w:tcPr>
            <w:tcW w:w="7280" w:type="dxa"/>
          </w:tcPr>
          <w:p w14:paraId="73454225" w14:textId="544D9E04" w:rsidR="00AB231D" w:rsidRPr="007F654D" w:rsidRDefault="00AB231D" w:rsidP="00AB231D">
            <w:pPr>
              <w:pStyle w:val="ab"/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наличии</w:t>
            </w:r>
          </w:p>
        </w:tc>
      </w:tr>
      <w:tr w:rsidR="00AB231D" w:rsidRPr="007F654D" w14:paraId="145C5179" w14:textId="77777777" w:rsidTr="00270969">
        <w:tc>
          <w:tcPr>
            <w:tcW w:w="562" w:type="dxa"/>
          </w:tcPr>
          <w:p w14:paraId="12B2FBDC" w14:textId="77777777" w:rsidR="00AB231D" w:rsidRPr="007F654D" w:rsidRDefault="00AB231D" w:rsidP="00AB231D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18" w:type="dxa"/>
          </w:tcPr>
          <w:p w14:paraId="7774F166" w14:textId="09742351" w:rsidR="00AB231D" w:rsidRPr="007F654D" w:rsidRDefault="00AB231D" w:rsidP="00C619AB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eastAsia="Times New Roman" w:hAnsi="Times New Roman" w:cs="Times New Roman"/>
              </w:rPr>
              <w:t>копии учредительных документов участника закупки (для юридического лица)</w:t>
            </w:r>
          </w:p>
        </w:tc>
        <w:tc>
          <w:tcPr>
            <w:tcW w:w="7280" w:type="dxa"/>
          </w:tcPr>
          <w:p w14:paraId="5C5DC506" w14:textId="40B3E929" w:rsidR="00AB231D" w:rsidRPr="007F654D" w:rsidRDefault="00AB231D" w:rsidP="00AB231D">
            <w:pPr>
              <w:pStyle w:val="ab"/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наличии</w:t>
            </w:r>
          </w:p>
        </w:tc>
      </w:tr>
      <w:tr w:rsidR="00AB231D" w:rsidRPr="007F654D" w14:paraId="273082FF" w14:textId="77777777" w:rsidTr="00270969">
        <w:tc>
          <w:tcPr>
            <w:tcW w:w="562" w:type="dxa"/>
          </w:tcPr>
          <w:p w14:paraId="34AE3DB7" w14:textId="77777777" w:rsidR="00AB231D" w:rsidRPr="007F654D" w:rsidRDefault="00AB231D" w:rsidP="00AB231D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18" w:type="dxa"/>
          </w:tcPr>
          <w:p w14:paraId="1B825625" w14:textId="682B1DAB" w:rsidR="00AB231D" w:rsidRPr="007F654D" w:rsidRDefault="00AB231D" w:rsidP="00C619AB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eastAsia="Times New Roman" w:hAnsi="Times New Roman" w:cs="Times New Roman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      </w:r>
          </w:p>
        </w:tc>
        <w:tc>
          <w:tcPr>
            <w:tcW w:w="7280" w:type="dxa"/>
          </w:tcPr>
          <w:p w14:paraId="722F99E9" w14:textId="4C201DFD" w:rsidR="00AB231D" w:rsidRPr="007F654D" w:rsidRDefault="00AB231D" w:rsidP="00AB231D">
            <w:pPr>
              <w:pStyle w:val="ab"/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231D" w:rsidRPr="007F654D" w14:paraId="38FAB4D6" w14:textId="77777777" w:rsidTr="00270969">
        <w:tc>
          <w:tcPr>
            <w:tcW w:w="562" w:type="dxa"/>
          </w:tcPr>
          <w:p w14:paraId="0B1E3427" w14:textId="77777777" w:rsidR="00AB231D" w:rsidRPr="007F654D" w:rsidRDefault="00AB231D" w:rsidP="00AB231D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18" w:type="dxa"/>
          </w:tcPr>
          <w:p w14:paraId="7241680F" w14:textId="77777777" w:rsidR="00AB231D" w:rsidRPr="007F654D" w:rsidRDefault="00AB231D" w:rsidP="00C619AB">
            <w:pPr>
              <w:ind w:left="-101"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eastAsia="Times New Roman" w:hAnsi="Times New Roman" w:cs="Times New Roman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 (сертификаты качества, свидетельства, лицензии, аккредитации, а также иные документы, необходимые для осуществления данного вида деятельности):</w:t>
            </w:r>
          </w:p>
          <w:p w14:paraId="5241F824" w14:textId="77777777" w:rsidR="00AB231D" w:rsidRPr="007F654D" w:rsidRDefault="00AB231D" w:rsidP="00C619AB">
            <w:pPr>
              <w:ind w:left="-101"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eastAsia="Times New Roman" w:hAnsi="Times New Roman" w:cs="Times New Roman"/>
              </w:rPr>
              <w:t>1) предложение о цене контракта (лота № ______): _____________;</w:t>
            </w:r>
          </w:p>
          <w:p w14:paraId="20C36289" w14:textId="47D95E1C" w:rsidR="00AB231D" w:rsidRPr="007F654D" w:rsidRDefault="00AB231D" w:rsidP="00C619AB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eastAsia="Times New Roman" w:hAnsi="Times New Roman" w:cs="Times New Roman"/>
              </w:rPr>
              <w:t xml:space="preserve"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</w:t>
            </w:r>
            <w:r w:rsidRPr="007F654D">
              <w:rPr>
                <w:rFonts w:ascii="Times New Roman" w:eastAsia="Times New Roman" w:hAnsi="Times New Roman" w:cs="Times New Roman"/>
              </w:rPr>
              <w:lastRenderedPageBreak/>
              <w:t>документации о закупке, и указание на товарный знак), количества (объема)</w:t>
            </w:r>
          </w:p>
        </w:tc>
        <w:tc>
          <w:tcPr>
            <w:tcW w:w="7280" w:type="dxa"/>
          </w:tcPr>
          <w:p w14:paraId="290B7E58" w14:textId="6E350379" w:rsidR="00AB231D" w:rsidRPr="007F654D" w:rsidRDefault="00AB231D" w:rsidP="00AB231D">
            <w:pPr>
              <w:ind w:firstLine="6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наличии</w:t>
            </w:r>
          </w:p>
        </w:tc>
      </w:tr>
      <w:tr w:rsidR="00AB231D" w:rsidRPr="007F654D" w14:paraId="05E562DC" w14:textId="77777777" w:rsidTr="00270969">
        <w:tc>
          <w:tcPr>
            <w:tcW w:w="562" w:type="dxa"/>
          </w:tcPr>
          <w:p w14:paraId="04F8386F" w14:textId="77777777" w:rsidR="00AB231D" w:rsidRPr="007F654D" w:rsidRDefault="00AB231D" w:rsidP="00AB231D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718" w:type="dxa"/>
          </w:tcPr>
          <w:p w14:paraId="4199A0C3" w14:textId="7F61FFE3" w:rsidR="00AB231D" w:rsidRPr="007F654D" w:rsidRDefault="00AB231D" w:rsidP="00C619AB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eastAsia="Times New Roman" w:hAnsi="Times New Roman" w:cs="Times New Roman"/>
              </w:rPr>
              <w:t>документ, подтверждающий отсутствие у участника закупки недоимки по налогам, сборам, задолженности по иным обязательным платежам в бюджеты</w:t>
            </w:r>
          </w:p>
        </w:tc>
        <w:tc>
          <w:tcPr>
            <w:tcW w:w="7280" w:type="dxa"/>
          </w:tcPr>
          <w:p w14:paraId="3DB939A6" w14:textId="02D31A5E" w:rsidR="00AB231D" w:rsidRPr="007F654D" w:rsidRDefault="00AB231D" w:rsidP="00AB231D">
            <w:pPr>
              <w:pStyle w:val="ab"/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наличии</w:t>
            </w:r>
          </w:p>
        </w:tc>
      </w:tr>
      <w:tr w:rsidR="00AB231D" w:rsidRPr="007F654D" w14:paraId="5F0629AD" w14:textId="77777777" w:rsidTr="00270969">
        <w:tc>
          <w:tcPr>
            <w:tcW w:w="562" w:type="dxa"/>
          </w:tcPr>
          <w:p w14:paraId="4C0E4553" w14:textId="77777777" w:rsidR="00AB231D" w:rsidRPr="007F654D" w:rsidRDefault="00AB231D" w:rsidP="00AB231D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18" w:type="dxa"/>
          </w:tcPr>
          <w:p w14:paraId="5A864BDB" w14:textId="11F074ED" w:rsidR="00AB231D" w:rsidRPr="007F654D" w:rsidRDefault="00AB231D" w:rsidP="00C619AB">
            <w:pPr>
              <w:tabs>
                <w:tab w:val="left" w:pos="6075"/>
              </w:tabs>
              <w:jc w:val="both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eastAsia="Times New Roman" w:hAnsi="Times New Roman" w:cs="Times New Roman"/>
              </w:rPr>
      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интересов, согласно формы утвержденной Приложением к Распоряжению Правительства Приднестровской Молдавской Республики от 15 января 2024 года № 15р «Об утверждении формы Декларации об отсутствии личной заинтересованности при осуществлении закупок товаров (работ, услуг), которая может привести к конфликту интересов»</w:t>
            </w:r>
          </w:p>
        </w:tc>
        <w:tc>
          <w:tcPr>
            <w:tcW w:w="7280" w:type="dxa"/>
          </w:tcPr>
          <w:p w14:paraId="7071F663" w14:textId="4ABAD57E" w:rsidR="00AB231D" w:rsidRPr="007F654D" w:rsidRDefault="00AB231D" w:rsidP="00AB231D">
            <w:pPr>
              <w:tabs>
                <w:tab w:val="left" w:pos="6075"/>
              </w:tabs>
              <w:ind w:firstLine="8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наличии</w:t>
            </w:r>
          </w:p>
        </w:tc>
      </w:tr>
    </w:tbl>
    <w:p w14:paraId="6280D1CF" w14:textId="77777777" w:rsidR="00AB231D" w:rsidRPr="007F654D" w:rsidRDefault="00AB231D" w:rsidP="00F0082A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14:paraId="0A79B97A" w14:textId="0CE258A0" w:rsidR="00F0082A" w:rsidRPr="007F654D" w:rsidRDefault="00F0082A" w:rsidP="00F0082A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Секретарь комиссии: _______ </w:t>
      </w:r>
    </w:p>
    <w:p w14:paraId="7ACD38CF" w14:textId="73E3256F" w:rsidR="00F0082A" w:rsidRPr="007F654D" w:rsidRDefault="004D7CD3" w:rsidP="00F0082A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Дата: «___» ______ 2024</w:t>
      </w:r>
      <w:r w:rsidR="00F0082A" w:rsidRPr="007F654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694A8F8" w14:textId="77777777" w:rsidR="00961AC8" w:rsidRPr="007F654D" w:rsidRDefault="00961AC8" w:rsidP="00AB02F8">
      <w:pPr>
        <w:tabs>
          <w:tab w:val="left" w:pos="6075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14:paraId="6022E964" w14:textId="27C5F39F" w:rsidR="00EE69DB" w:rsidRPr="007F654D" w:rsidRDefault="00EE69DB" w:rsidP="00AB02F8">
      <w:pPr>
        <w:tabs>
          <w:tab w:val="left" w:pos="6075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14:paraId="701FD5E1" w14:textId="105CFEA5" w:rsidR="00100146" w:rsidRPr="007F654D" w:rsidRDefault="00100146" w:rsidP="00AB02F8">
      <w:pPr>
        <w:tabs>
          <w:tab w:val="left" w:pos="6075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14:paraId="5AA1B49D" w14:textId="089ADF7A" w:rsidR="00100146" w:rsidRPr="007F654D" w:rsidRDefault="00100146" w:rsidP="00AB02F8">
      <w:pPr>
        <w:tabs>
          <w:tab w:val="left" w:pos="6075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14:paraId="387C0923" w14:textId="097757F0" w:rsidR="00100146" w:rsidRPr="007F654D" w:rsidRDefault="00100146" w:rsidP="00AB02F8">
      <w:pPr>
        <w:tabs>
          <w:tab w:val="left" w:pos="6075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14:paraId="42754BF5" w14:textId="28EFD191" w:rsidR="00100146" w:rsidRPr="007F654D" w:rsidRDefault="00100146" w:rsidP="00AB02F8">
      <w:pPr>
        <w:tabs>
          <w:tab w:val="left" w:pos="6075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14:paraId="1347802B" w14:textId="390CB8F4" w:rsidR="00100146" w:rsidRPr="007F654D" w:rsidRDefault="00100146" w:rsidP="00AB02F8">
      <w:pPr>
        <w:tabs>
          <w:tab w:val="left" w:pos="6075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14:paraId="38203F7C" w14:textId="48303F87" w:rsidR="00100146" w:rsidRPr="007F654D" w:rsidRDefault="00100146" w:rsidP="00AB02F8">
      <w:pPr>
        <w:tabs>
          <w:tab w:val="left" w:pos="6075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14:paraId="7E0202D1" w14:textId="2E3317E5" w:rsidR="00100146" w:rsidRPr="007F654D" w:rsidRDefault="00100146" w:rsidP="00AB02F8">
      <w:pPr>
        <w:tabs>
          <w:tab w:val="left" w:pos="6075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14:paraId="79286B5A" w14:textId="1EAB609F" w:rsidR="00100146" w:rsidRPr="007F654D" w:rsidRDefault="00100146" w:rsidP="00AB02F8">
      <w:pPr>
        <w:tabs>
          <w:tab w:val="left" w:pos="6075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14:paraId="2FA6703B" w14:textId="1F2C5151" w:rsidR="00100146" w:rsidRPr="007F654D" w:rsidRDefault="00100146" w:rsidP="00AB02F8">
      <w:pPr>
        <w:tabs>
          <w:tab w:val="left" w:pos="6075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14:paraId="023847A7" w14:textId="44218020" w:rsidR="00100146" w:rsidRPr="007F654D" w:rsidRDefault="00100146" w:rsidP="00AB02F8">
      <w:pPr>
        <w:tabs>
          <w:tab w:val="left" w:pos="6075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14:paraId="543D16C8" w14:textId="469FC841" w:rsidR="00100146" w:rsidRPr="007F654D" w:rsidRDefault="00100146" w:rsidP="00AB02F8">
      <w:pPr>
        <w:tabs>
          <w:tab w:val="left" w:pos="6075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14:paraId="7AD23808" w14:textId="6DBC839D" w:rsidR="00100146" w:rsidRPr="007F654D" w:rsidRDefault="00100146" w:rsidP="00AB02F8">
      <w:pPr>
        <w:tabs>
          <w:tab w:val="left" w:pos="6075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14:paraId="74120FD9" w14:textId="73F6F4BC" w:rsidR="00100146" w:rsidRPr="007F654D" w:rsidRDefault="00100146" w:rsidP="00AB02F8">
      <w:pPr>
        <w:tabs>
          <w:tab w:val="left" w:pos="6075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14:paraId="35287863" w14:textId="77777777" w:rsidR="00100146" w:rsidRPr="007F654D" w:rsidRDefault="00100146" w:rsidP="00100146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Приложение № 2</w:t>
      </w:r>
    </w:p>
    <w:p w14:paraId="186C71C4" w14:textId="77777777" w:rsidR="006636A4" w:rsidRPr="007F654D" w:rsidRDefault="00100146" w:rsidP="006636A4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к Протоколу запроса предложений                                                                                                                                                                                                                                  </w:t>
      </w:r>
      <w:r w:rsidR="006636A4" w:rsidRPr="007F654D">
        <w:rPr>
          <w:rFonts w:ascii="Times New Roman" w:hAnsi="Times New Roman" w:cs="Times New Roman"/>
          <w:sz w:val="24"/>
          <w:szCs w:val="24"/>
        </w:rPr>
        <w:t>от «20» сентября 2024 г. № 5</w:t>
      </w:r>
    </w:p>
    <w:p w14:paraId="13551857" w14:textId="77777777" w:rsidR="006636A4" w:rsidRPr="007F654D" w:rsidRDefault="006636A4" w:rsidP="006636A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3333F6CC" w14:textId="77777777" w:rsidR="00100146" w:rsidRPr="007F654D" w:rsidRDefault="00100146" w:rsidP="006636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8FBCC2" w14:textId="77777777" w:rsidR="00100146" w:rsidRPr="007F654D" w:rsidRDefault="00100146" w:rsidP="00100146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Информация о наличии и соответствии документов, представленных участником, перечню документов, заявленных в извещении и документации о проведении запроса предложений</w:t>
      </w:r>
    </w:p>
    <w:p w14:paraId="044957B7" w14:textId="1C300A1E" w:rsidR="00100146" w:rsidRPr="007F654D" w:rsidRDefault="00100146" w:rsidP="00100146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ЛОТ № </w:t>
      </w:r>
      <w:r w:rsidR="006636A4" w:rsidRPr="007F654D">
        <w:rPr>
          <w:rFonts w:ascii="Times New Roman" w:hAnsi="Times New Roman" w:cs="Times New Roman"/>
          <w:sz w:val="24"/>
          <w:szCs w:val="24"/>
        </w:rPr>
        <w:t>1, № 2, № 3, № 4, № 5, № 6, № 7, № 8, № 9, № 10, № 11, № 12, № 13, № 14, № 15, № 16, № 17, № 18, № 19, № 20</w:t>
      </w:r>
      <w:r w:rsidR="004B7384" w:rsidRPr="007F654D">
        <w:rPr>
          <w:rFonts w:ascii="Times New Roman" w:hAnsi="Times New Roman" w:cs="Times New Roman"/>
          <w:sz w:val="24"/>
          <w:szCs w:val="24"/>
        </w:rPr>
        <w:t>,</w:t>
      </w:r>
      <w:r w:rsidR="006636A4" w:rsidRPr="007F654D">
        <w:rPr>
          <w:rFonts w:ascii="Times New Roman" w:hAnsi="Times New Roman" w:cs="Times New Roman"/>
          <w:sz w:val="24"/>
          <w:szCs w:val="24"/>
        </w:rPr>
        <w:t xml:space="preserve"> № 21, № 22, № 23, № 24, № 25, № 26, № 27, № 28, № 29, № 30, № 31, № 32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718"/>
        <w:gridCol w:w="7280"/>
      </w:tblGrid>
      <w:tr w:rsidR="00100146" w:rsidRPr="007F654D" w14:paraId="2E9036CD" w14:textId="77777777" w:rsidTr="00DC07B7">
        <w:tc>
          <w:tcPr>
            <w:tcW w:w="562" w:type="dxa"/>
            <w:vMerge w:val="restart"/>
          </w:tcPr>
          <w:p w14:paraId="0CB6B710" w14:textId="77777777" w:rsidR="00100146" w:rsidRPr="007F654D" w:rsidRDefault="00100146" w:rsidP="00DC07B7">
            <w:pPr>
              <w:tabs>
                <w:tab w:val="left" w:pos="6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9A166" w14:textId="77777777" w:rsidR="00100146" w:rsidRPr="007F654D" w:rsidRDefault="00100146" w:rsidP="00DC07B7">
            <w:pPr>
              <w:tabs>
                <w:tab w:val="left" w:pos="6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1B5ED" w14:textId="77777777" w:rsidR="00100146" w:rsidRPr="007F654D" w:rsidRDefault="00100146" w:rsidP="00DC07B7">
            <w:pPr>
              <w:tabs>
                <w:tab w:val="left" w:pos="6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14:paraId="403CFFD7" w14:textId="77777777" w:rsidR="00100146" w:rsidRPr="007F654D" w:rsidRDefault="00100146" w:rsidP="00DC07B7">
            <w:pPr>
              <w:tabs>
                <w:tab w:val="left" w:pos="6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 w:val="restart"/>
          </w:tcPr>
          <w:p w14:paraId="7F2FC487" w14:textId="77777777" w:rsidR="00100146" w:rsidRPr="007F654D" w:rsidRDefault="00100146" w:rsidP="00DC07B7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35EAF" w14:textId="77777777" w:rsidR="00100146" w:rsidRPr="007F654D" w:rsidRDefault="00100146" w:rsidP="00DC07B7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4524A" w14:textId="77777777" w:rsidR="00100146" w:rsidRPr="007F654D" w:rsidRDefault="00100146" w:rsidP="00DC07B7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документов, заявленных в извещении и документации о проведении запроса предложений</w:t>
            </w:r>
          </w:p>
        </w:tc>
        <w:tc>
          <w:tcPr>
            <w:tcW w:w="7280" w:type="dxa"/>
          </w:tcPr>
          <w:p w14:paraId="40F5BE3E" w14:textId="77777777" w:rsidR="00100146" w:rsidRPr="007F654D" w:rsidRDefault="00100146" w:rsidP="00DC07B7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участников закупки, подавших заявки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100146" w:rsidRPr="007F654D" w14:paraId="2380D6C0" w14:textId="77777777" w:rsidTr="00DC07B7">
        <w:tc>
          <w:tcPr>
            <w:tcW w:w="562" w:type="dxa"/>
            <w:vMerge/>
          </w:tcPr>
          <w:p w14:paraId="6D932DFD" w14:textId="77777777" w:rsidR="00100146" w:rsidRPr="007F654D" w:rsidRDefault="00100146" w:rsidP="00DC07B7">
            <w:pPr>
              <w:tabs>
                <w:tab w:val="left" w:pos="6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</w:tcPr>
          <w:p w14:paraId="425822BE" w14:textId="77777777" w:rsidR="00100146" w:rsidRPr="007F654D" w:rsidRDefault="00100146" w:rsidP="00DC07B7">
            <w:pPr>
              <w:tabs>
                <w:tab w:val="left" w:pos="6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</w:tcPr>
          <w:p w14:paraId="4A39B927" w14:textId="20E13FC4" w:rsidR="00100146" w:rsidRPr="007F654D" w:rsidRDefault="00100146" w:rsidP="00DC07B7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6636A4" w:rsidRPr="007F654D">
              <w:rPr>
                <w:rFonts w:ascii="Times New Roman" w:hAnsi="Times New Roman" w:cs="Times New Roman"/>
                <w:sz w:val="24"/>
                <w:szCs w:val="24"/>
              </w:rPr>
              <w:t>Стерлинг</w:t>
            </w: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00146" w:rsidRPr="007F654D" w14:paraId="0C049350" w14:textId="77777777" w:rsidTr="00DC07B7">
        <w:tc>
          <w:tcPr>
            <w:tcW w:w="562" w:type="dxa"/>
            <w:vMerge/>
          </w:tcPr>
          <w:p w14:paraId="20BB4577" w14:textId="77777777" w:rsidR="00100146" w:rsidRPr="007F654D" w:rsidRDefault="00100146" w:rsidP="00DC07B7">
            <w:pPr>
              <w:tabs>
                <w:tab w:val="left" w:pos="6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</w:tcPr>
          <w:p w14:paraId="4B64A52B" w14:textId="77777777" w:rsidR="00100146" w:rsidRPr="007F654D" w:rsidRDefault="00100146" w:rsidP="00DC07B7">
            <w:pPr>
              <w:tabs>
                <w:tab w:val="left" w:pos="6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</w:tcPr>
          <w:p w14:paraId="6F2152A3" w14:textId="77777777" w:rsidR="00100146" w:rsidRPr="007F654D" w:rsidRDefault="00100146" w:rsidP="00DC07B7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 №1</w:t>
            </w:r>
          </w:p>
          <w:p w14:paraId="6C6C2642" w14:textId="77777777" w:rsidR="00100146" w:rsidRPr="007F654D" w:rsidRDefault="00100146" w:rsidP="00DC07B7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146" w:rsidRPr="007F654D" w14:paraId="590BFC6E" w14:textId="77777777" w:rsidTr="00DC07B7">
        <w:tc>
          <w:tcPr>
            <w:tcW w:w="562" w:type="dxa"/>
          </w:tcPr>
          <w:p w14:paraId="269415BE" w14:textId="77777777" w:rsidR="00100146" w:rsidRPr="007F654D" w:rsidRDefault="00100146" w:rsidP="00DC07B7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8" w:type="dxa"/>
          </w:tcPr>
          <w:p w14:paraId="1A12DDE9" w14:textId="77777777" w:rsidR="00100146" w:rsidRPr="007F654D" w:rsidRDefault="00100146" w:rsidP="00DC07B7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0" w:type="dxa"/>
          </w:tcPr>
          <w:p w14:paraId="60D7FCD9" w14:textId="77777777" w:rsidR="00100146" w:rsidRPr="007F654D" w:rsidRDefault="00100146" w:rsidP="00DC07B7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0146" w:rsidRPr="007F654D" w14:paraId="0CE17B93" w14:textId="77777777" w:rsidTr="00DC07B7">
        <w:tc>
          <w:tcPr>
            <w:tcW w:w="562" w:type="dxa"/>
          </w:tcPr>
          <w:p w14:paraId="3BDFDB82" w14:textId="77777777" w:rsidR="00100146" w:rsidRPr="007F654D" w:rsidRDefault="00100146" w:rsidP="00DC07B7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8" w:type="dxa"/>
          </w:tcPr>
          <w:p w14:paraId="15F4D203" w14:textId="77777777" w:rsidR="00100146" w:rsidRPr="007F654D" w:rsidRDefault="00100146" w:rsidP="00C619AB">
            <w:pPr>
              <w:tabs>
                <w:tab w:val="left" w:pos="6075"/>
              </w:tabs>
              <w:jc w:val="both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eastAsia="Times New Roman" w:hAnsi="Times New Roman" w:cs="Times New Roman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</w:t>
            </w:r>
          </w:p>
        </w:tc>
        <w:tc>
          <w:tcPr>
            <w:tcW w:w="7280" w:type="dxa"/>
          </w:tcPr>
          <w:p w14:paraId="6C297103" w14:textId="77777777" w:rsidR="00100146" w:rsidRPr="007F654D" w:rsidRDefault="00100146" w:rsidP="00DC07B7">
            <w:pPr>
              <w:pStyle w:val="ab"/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наличии</w:t>
            </w:r>
          </w:p>
        </w:tc>
      </w:tr>
      <w:tr w:rsidR="00100146" w:rsidRPr="007F654D" w14:paraId="745738C1" w14:textId="77777777" w:rsidTr="00DC07B7">
        <w:tc>
          <w:tcPr>
            <w:tcW w:w="562" w:type="dxa"/>
          </w:tcPr>
          <w:p w14:paraId="414E7711" w14:textId="77777777" w:rsidR="00100146" w:rsidRPr="007F654D" w:rsidRDefault="00100146" w:rsidP="00DC07B7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18" w:type="dxa"/>
          </w:tcPr>
          <w:p w14:paraId="7A3A97A5" w14:textId="77777777" w:rsidR="00100146" w:rsidRPr="007F654D" w:rsidRDefault="00100146" w:rsidP="00C619AB">
            <w:pPr>
              <w:tabs>
                <w:tab w:val="left" w:pos="6075"/>
              </w:tabs>
              <w:jc w:val="both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eastAsia="Times New Roman" w:hAnsi="Times New Roman" w:cs="Times New Roman"/>
              </w:rPr>
              <w:t>документ, подтверждающий полномочия лица на осуществление действий от имени участника закупки</w:t>
            </w:r>
          </w:p>
        </w:tc>
        <w:tc>
          <w:tcPr>
            <w:tcW w:w="7280" w:type="dxa"/>
          </w:tcPr>
          <w:p w14:paraId="34D8984B" w14:textId="77777777" w:rsidR="00100146" w:rsidRPr="007F654D" w:rsidRDefault="00100146" w:rsidP="00DC07B7">
            <w:pPr>
              <w:pStyle w:val="ab"/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наличии</w:t>
            </w:r>
          </w:p>
        </w:tc>
      </w:tr>
      <w:tr w:rsidR="00100146" w:rsidRPr="007F654D" w14:paraId="02F305B4" w14:textId="77777777" w:rsidTr="00DC07B7">
        <w:tc>
          <w:tcPr>
            <w:tcW w:w="562" w:type="dxa"/>
          </w:tcPr>
          <w:p w14:paraId="51293734" w14:textId="77777777" w:rsidR="00100146" w:rsidRPr="007F654D" w:rsidRDefault="00100146" w:rsidP="00DC07B7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18" w:type="dxa"/>
          </w:tcPr>
          <w:p w14:paraId="35379FBB" w14:textId="77777777" w:rsidR="00100146" w:rsidRPr="007F654D" w:rsidRDefault="00100146" w:rsidP="00C619AB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eastAsia="Times New Roman" w:hAnsi="Times New Roman" w:cs="Times New Roman"/>
              </w:rPr>
              <w:t>копии учредительных документов участника закупки (для юридического лица)</w:t>
            </w:r>
          </w:p>
        </w:tc>
        <w:tc>
          <w:tcPr>
            <w:tcW w:w="7280" w:type="dxa"/>
          </w:tcPr>
          <w:p w14:paraId="31F79A9B" w14:textId="77777777" w:rsidR="00100146" w:rsidRPr="007F654D" w:rsidRDefault="00100146" w:rsidP="00DC07B7">
            <w:pPr>
              <w:pStyle w:val="ab"/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наличии</w:t>
            </w:r>
          </w:p>
        </w:tc>
      </w:tr>
      <w:tr w:rsidR="00100146" w:rsidRPr="007F654D" w14:paraId="13A309CF" w14:textId="77777777" w:rsidTr="00DC07B7">
        <w:tc>
          <w:tcPr>
            <w:tcW w:w="562" w:type="dxa"/>
          </w:tcPr>
          <w:p w14:paraId="402E7241" w14:textId="77777777" w:rsidR="00100146" w:rsidRPr="007F654D" w:rsidRDefault="00100146" w:rsidP="00DC07B7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18" w:type="dxa"/>
          </w:tcPr>
          <w:p w14:paraId="50E1F35E" w14:textId="77777777" w:rsidR="00100146" w:rsidRPr="007F654D" w:rsidRDefault="00100146" w:rsidP="00C619AB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eastAsia="Times New Roman" w:hAnsi="Times New Roman" w:cs="Times New Roman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      </w:r>
          </w:p>
        </w:tc>
        <w:tc>
          <w:tcPr>
            <w:tcW w:w="7280" w:type="dxa"/>
          </w:tcPr>
          <w:p w14:paraId="07424022" w14:textId="77777777" w:rsidR="00100146" w:rsidRPr="007F654D" w:rsidRDefault="00100146" w:rsidP="00DC07B7">
            <w:pPr>
              <w:pStyle w:val="ab"/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0146" w:rsidRPr="007F654D" w14:paraId="1F3115F3" w14:textId="77777777" w:rsidTr="00DC07B7">
        <w:tc>
          <w:tcPr>
            <w:tcW w:w="562" w:type="dxa"/>
          </w:tcPr>
          <w:p w14:paraId="70BBF92D" w14:textId="77777777" w:rsidR="00100146" w:rsidRPr="007F654D" w:rsidRDefault="00100146" w:rsidP="00DC07B7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18" w:type="dxa"/>
          </w:tcPr>
          <w:p w14:paraId="76532F47" w14:textId="77777777" w:rsidR="00100146" w:rsidRPr="007F654D" w:rsidRDefault="00100146" w:rsidP="00C619AB">
            <w:pPr>
              <w:ind w:left="-101"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eastAsia="Times New Roman" w:hAnsi="Times New Roman" w:cs="Times New Roman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 (сертификаты качества, свидетельства, лицензии, аккредитации, а также иные документы, необходимые для осуществления данного вида деятельности):</w:t>
            </w:r>
          </w:p>
          <w:p w14:paraId="7049A16A" w14:textId="77777777" w:rsidR="00100146" w:rsidRPr="007F654D" w:rsidRDefault="00100146" w:rsidP="00C619AB">
            <w:pPr>
              <w:ind w:left="-101"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eastAsia="Times New Roman" w:hAnsi="Times New Roman" w:cs="Times New Roman"/>
              </w:rPr>
              <w:t>1) предложение о цене контракта (лота № ______): _____________;</w:t>
            </w:r>
          </w:p>
          <w:p w14:paraId="53C24BA1" w14:textId="77777777" w:rsidR="00100146" w:rsidRPr="007F654D" w:rsidRDefault="00100146" w:rsidP="00C619AB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eastAsia="Times New Roman" w:hAnsi="Times New Roman" w:cs="Times New Roman"/>
              </w:rPr>
              <w:lastRenderedPageBreak/>
      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</w:t>
            </w:r>
          </w:p>
        </w:tc>
        <w:tc>
          <w:tcPr>
            <w:tcW w:w="7280" w:type="dxa"/>
          </w:tcPr>
          <w:p w14:paraId="5FDC3D86" w14:textId="77777777" w:rsidR="00100146" w:rsidRPr="007F654D" w:rsidRDefault="00100146" w:rsidP="00DC07B7">
            <w:pPr>
              <w:ind w:firstLine="6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наличии</w:t>
            </w:r>
          </w:p>
        </w:tc>
      </w:tr>
      <w:tr w:rsidR="00100146" w:rsidRPr="007F654D" w14:paraId="77CD5A87" w14:textId="77777777" w:rsidTr="00DC07B7">
        <w:tc>
          <w:tcPr>
            <w:tcW w:w="562" w:type="dxa"/>
          </w:tcPr>
          <w:p w14:paraId="3923BDB4" w14:textId="77777777" w:rsidR="00100146" w:rsidRPr="007F654D" w:rsidRDefault="00100146" w:rsidP="00DC07B7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718" w:type="dxa"/>
          </w:tcPr>
          <w:p w14:paraId="2B318599" w14:textId="77777777" w:rsidR="00100146" w:rsidRPr="007F654D" w:rsidRDefault="00100146" w:rsidP="00C619AB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eastAsia="Times New Roman" w:hAnsi="Times New Roman" w:cs="Times New Roman"/>
              </w:rPr>
              <w:t>документ, подтверждающий отсутствие у участника закупки недоимки по налогам, сборам, задолженности по иным обязательным платежам в бюджеты</w:t>
            </w:r>
          </w:p>
        </w:tc>
        <w:tc>
          <w:tcPr>
            <w:tcW w:w="7280" w:type="dxa"/>
          </w:tcPr>
          <w:p w14:paraId="25DF04F1" w14:textId="77777777" w:rsidR="00100146" w:rsidRPr="007F654D" w:rsidRDefault="00100146" w:rsidP="00DC07B7">
            <w:pPr>
              <w:pStyle w:val="ab"/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наличии</w:t>
            </w:r>
          </w:p>
        </w:tc>
      </w:tr>
      <w:tr w:rsidR="00100146" w:rsidRPr="007F654D" w14:paraId="2EA75735" w14:textId="77777777" w:rsidTr="00DC07B7">
        <w:tc>
          <w:tcPr>
            <w:tcW w:w="562" w:type="dxa"/>
          </w:tcPr>
          <w:p w14:paraId="1C16EA1A" w14:textId="77777777" w:rsidR="00100146" w:rsidRPr="007F654D" w:rsidRDefault="00100146" w:rsidP="00DC07B7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18" w:type="dxa"/>
          </w:tcPr>
          <w:p w14:paraId="361FA111" w14:textId="77777777" w:rsidR="00100146" w:rsidRPr="007F654D" w:rsidRDefault="00100146" w:rsidP="00C619AB">
            <w:pPr>
              <w:tabs>
                <w:tab w:val="left" w:pos="6075"/>
              </w:tabs>
              <w:jc w:val="both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eastAsia="Times New Roman" w:hAnsi="Times New Roman" w:cs="Times New Roman"/>
              </w:rPr>
      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интересов, согласно формы утвержденной Приложением к Распоряжению Правительства Приднестровской Молдавской Республики от 15 января 2024 года № 15р «Об утверждении формы Декларации об отсутствии личной заинтересованности при осуществлении закупок товаров (работ, услуг), которая может привести к конфликту интересов»</w:t>
            </w:r>
          </w:p>
        </w:tc>
        <w:tc>
          <w:tcPr>
            <w:tcW w:w="7280" w:type="dxa"/>
          </w:tcPr>
          <w:p w14:paraId="7672D6CC" w14:textId="77777777" w:rsidR="00100146" w:rsidRPr="007F654D" w:rsidRDefault="00100146" w:rsidP="00DC07B7">
            <w:pPr>
              <w:tabs>
                <w:tab w:val="left" w:pos="6075"/>
              </w:tabs>
              <w:ind w:firstLine="8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наличии</w:t>
            </w:r>
          </w:p>
        </w:tc>
      </w:tr>
    </w:tbl>
    <w:p w14:paraId="64C952E9" w14:textId="77777777" w:rsidR="00100146" w:rsidRPr="007F654D" w:rsidRDefault="00100146" w:rsidP="00100146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14:paraId="1A7E9980" w14:textId="626E97D0" w:rsidR="00100146" w:rsidRPr="007F654D" w:rsidRDefault="00100146" w:rsidP="00100146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Секретарь комиссии: _______ </w:t>
      </w:r>
    </w:p>
    <w:p w14:paraId="05D389B6" w14:textId="0676EB89" w:rsidR="00100146" w:rsidRPr="007F654D" w:rsidRDefault="00100146" w:rsidP="00100146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Дата: «___» ______ 2024 г.</w:t>
      </w:r>
    </w:p>
    <w:p w14:paraId="1B36AA0F" w14:textId="1B26B946" w:rsidR="002D5DD6" w:rsidRPr="007F654D" w:rsidRDefault="002D5DD6" w:rsidP="00100146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14:paraId="379E7245" w14:textId="5492919D" w:rsidR="002D5DD6" w:rsidRPr="007F654D" w:rsidRDefault="002D5DD6" w:rsidP="00100146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14:paraId="15E917FE" w14:textId="2A4A2A97" w:rsidR="002D5DD6" w:rsidRPr="007F654D" w:rsidRDefault="002D5DD6" w:rsidP="00100146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14:paraId="7A50A8FC" w14:textId="036FCC5A" w:rsidR="002D5DD6" w:rsidRPr="007F654D" w:rsidRDefault="002D5DD6" w:rsidP="00100146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14:paraId="72FF5576" w14:textId="487E759F" w:rsidR="002D5DD6" w:rsidRPr="007F654D" w:rsidRDefault="002D5DD6" w:rsidP="00100146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14:paraId="36732204" w14:textId="79ECB157" w:rsidR="002D5DD6" w:rsidRPr="007F654D" w:rsidRDefault="002D5DD6" w:rsidP="00100146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14:paraId="085C5829" w14:textId="59AED29E" w:rsidR="002D5DD6" w:rsidRPr="007F654D" w:rsidRDefault="002D5DD6" w:rsidP="00100146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14:paraId="22D2DA4E" w14:textId="0E0DB330" w:rsidR="002D5DD6" w:rsidRPr="007F654D" w:rsidRDefault="002D5DD6" w:rsidP="00100146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14:paraId="3E9FEB8A" w14:textId="181BE254" w:rsidR="002D5DD6" w:rsidRPr="007F654D" w:rsidRDefault="002D5DD6" w:rsidP="00100146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14:paraId="00C67827" w14:textId="58FC1628" w:rsidR="002D5DD6" w:rsidRPr="007F654D" w:rsidRDefault="002D5DD6" w:rsidP="00100146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14:paraId="59EAD9E4" w14:textId="21B5F192" w:rsidR="002D5DD6" w:rsidRPr="007F654D" w:rsidRDefault="002D5DD6" w:rsidP="00100146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14:paraId="5C013D89" w14:textId="36A2A642" w:rsidR="002D5DD6" w:rsidRPr="007F654D" w:rsidRDefault="002D5DD6" w:rsidP="00100146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14:paraId="18D104A0" w14:textId="25AB2F04" w:rsidR="002D5DD6" w:rsidRPr="007F654D" w:rsidRDefault="002D5DD6" w:rsidP="00100146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14:paraId="33376B78" w14:textId="7022AB37" w:rsidR="002D5DD6" w:rsidRPr="007F654D" w:rsidRDefault="002D5DD6" w:rsidP="00100146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14:paraId="7D0F47E6" w14:textId="4E464A8D" w:rsidR="002D5DD6" w:rsidRPr="007F654D" w:rsidRDefault="002D5DD6" w:rsidP="00100146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14:paraId="79A6D0C5" w14:textId="0FA415B2" w:rsidR="002D5DD6" w:rsidRPr="007F654D" w:rsidRDefault="002D5DD6" w:rsidP="00100146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14:paraId="24E11885" w14:textId="6A766B66" w:rsidR="002D5DD6" w:rsidRPr="007F654D" w:rsidRDefault="002D5DD6" w:rsidP="00100146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14:paraId="5C031406" w14:textId="7D242090" w:rsidR="002D5DD6" w:rsidRPr="007F654D" w:rsidRDefault="002D5DD6" w:rsidP="00100146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14:paraId="6E023436" w14:textId="6599FE37" w:rsidR="002D5DD6" w:rsidRPr="007F654D" w:rsidRDefault="002D5DD6" w:rsidP="00100146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14:paraId="1C54E133" w14:textId="7F5023D6" w:rsidR="002D5DD6" w:rsidRPr="007F654D" w:rsidRDefault="002D5DD6" w:rsidP="006636A4">
      <w:pPr>
        <w:tabs>
          <w:tab w:val="left" w:pos="6075"/>
        </w:tabs>
        <w:spacing w:after="0"/>
        <w:rPr>
          <w:rFonts w:ascii="Times New Roman" w:hAnsi="Times New Roman" w:cs="Times New Roman"/>
          <w:sz w:val="24"/>
          <w:szCs w:val="24"/>
        </w:rPr>
      </w:pPr>
      <w:bookmarkStart w:id="12" w:name="_Hlk174201411"/>
    </w:p>
    <w:p w14:paraId="6711BEF6" w14:textId="77777777" w:rsidR="002D5DD6" w:rsidRPr="007F654D" w:rsidRDefault="002D5DD6" w:rsidP="002D5DD6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bookmarkStart w:id="13" w:name="_Hlk177900897"/>
      <w:r w:rsidRPr="007F654D">
        <w:rPr>
          <w:rFonts w:ascii="Times New Roman" w:hAnsi="Times New Roman" w:cs="Times New Roman"/>
          <w:sz w:val="24"/>
          <w:szCs w:val="24"/>
        </w:rPr>
        <w:t xml:space="preserve">Приложение № 3 </w:t>
      </w:r>
    </w:p>
    <w:p w14:paraId="2ED7E260" w14:textId="77777777" w:rsidR="002D5DD6" w:rsidRPr="007F654D" w:rsidRDefault="002D5DD6" w:rsidP="002D5DD6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2DEB5935" w14:textId="77777777" w:rsidR="006636A4" w:rsidRPr="007F654D" w:rsidRDefault="006636A4" w:rsidP="006636A4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от «20» сентября 2024 г. № 5</w:t>
      </w:r>
    </w:p>
    <w:p w14:paraId="38CA1621" w14:textId="77777777" w:rsidR="006636A4" w:rsidRPr="007F654D" w:rsidRDefault="006636A4" w:rsidP="006636A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60C9864C" w14:textId="77777777" w:rsidR="00D904E8" w:rsidRPr="007F654D" w:rsidRDefault="00D904E8" w:rsidP="002D5DD6">
      <w:pPr>
        <w:tabs>
          <w:tab w:val="left" w:pos="915"/>
          <w:tab w:val="left" w:pos="322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D30B6A4" w14:textId="77777777" w:rsidR="002D5DD6" w:rsidRPr="007F654D" w:rsidRDefault="002D5DD6" w:rsidP="002D5DD6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Информация о цене контракта и преимуществах, предоставляемых заказчиком в соответствии</w:t>
      </w:r>
    </w:p>
    <w:p w14:paraId="30DB8F3D" w14:textId="77777777" w:rsidR="002D5DD6" w:rsidRPr="007F654D" w:rsidRDefault="002D5DD6" w:rsidP="002D5DD6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законодательством Приднестровской Молдавской Республики в сфере закупок</w:t>
      </w:r>
    </w:p>
    <w:p w14:paraId="7212F2F2" w14:textId="77777777" w:rsidR="002D5DD6" w:rsidRPr="007F654D" w:rsidRDefault="002D5DD6" w:rsidP="002D5DD6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14:paraId="5BFF1B4F" w14:textId="77777777" w:rsidR="002D5DD6" w:rsidRPr="007F654D" w:rsidRDefault="002D5DD6" w:rsidP="002D5DD6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1</w:t>
      </w:r>
    </w:p>
    <w:p w14:paraId="64C78707" w14:textId="77777777" w:rsidR="002D5DD6" w:rsidRPr="007F654D" w:rsidRDefault="002D5DD6" w:rsidP="002D5DD6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tbl>
      <w:tblPr>
        <w:tblStyle w:val="21"/>
        <w:tblW w:w="14769" w:type="dxa"/>
        <w:tblInd w:w="600" w:type="dxa"/>
        <w:tblLook w:val="04A0" w:firstRow="1" w:lastRow="0" w:firstColumn="1" w:lastColumn="0" w:noHBand="0" w:noVBand="1"/>
      </w:tblPr>
      <w:tblGrid>
        <w:gridCol w:w="775"/>
        <w:gridCol w:w="1886"/>
        <w:gridCol w:w="4480"/>
        <w:gridCol w:w="1654"/>
        <w:gridCol w:w="1645"/>
        <w:gridCol w:w="1827"/>
        <w:gridCol w:w="2502"/>
      </w:tblGrid>
      <w:tr w:rsidR="002D5DD6" w:rsidRPr="007F654D" w14:paraId="3394702A" w14:textId="77777777" w:rsidTr="00DC07B7">
        <w:tc>
          <w:tcPr>
            <w:tcW w:w="775" w:type="dxa"/>
          </w:tcPr>
          <w:p w14:paraId="559415DF" w14:textId="77777777" w:rsidR="002D5DD6" w:rsidRPr="007F654D" w:rsidRDefault="002D5DD6" w:rsidP="00DC07B7">
            <w:pPr>
              <w:ind w:left="-172" w:right="-117"/>
              <w:jc w:val="center"/>
              <w:rPr>
                <w:rFonts w:eastAsia="Times New Roman"/>
              </w:rPr>
            </w:pPr>
            <w:bookmarkStart w:id="14" w:name="_Hlk177900727"/>
            <w:r w:rsidRPr="007F654D">
              <w:rPr>
                <w:rFonts w:eastAsia="Times New Roman"/>
              </w:rPr>
              <w:t>№</w:t>
            </w:r>
          </w:p>
          <w:p w14:paraId="2D17EF4B" w14:textId="77777777" w:rsidR="002D5DD6" w:rsidRPr="007F654D" w:rsidRDefault="002D5DD6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п/п</w:t>
            </w:r>
          </w:p>
        </w:tc>
        <w:tc>
          <w:tcPr>
            <w:tcW w:w="1886" w:type="dxa"/>
          </w:tcPr>
          <w:p w14:paraId="0A43DD93" w14:textId="77777777" w:rsidR="002D5DD6" w:rsidRPr="007F654D" w:rsidRDefault="002D5DD6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Регистрационный</w:t>
            </w:r>
          </w:p>
          <w:p w14:paraId="68981542" w14:textId="77777777" w:rsidR="002D5DD6" w:rsidRPr="007F654D" w:rsidRDefault="002D5DD6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номер заявки</w:t>
            </w:r>
          </w:p>
        </w:tc>
        <w:tc>
          <w:tcPr>
            <w:tcW w:w="4480" w:type="dxa"/>
          </w:tcPr>
          <w:p w14:paraId="2D748268" w14:textId="77777777" w:rsidR="002D5DD6" w:rsidRPr="007F654D" w:rsidRDefault="002D5DD6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Наименование участника закупки, подавшего заявку на участие в запросе предложений (наименование организации, фамилия, имя,</w:t>
            </w:r>
          </w:p>
          <w:p w14:paraId="69BBAC2A" w14:textId="77777777" w:rsidR="002D5DD6" w:rsidRPr="007F654D" w:rsidRDefault="002D5DD6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отчество (при наличии) для индивидуального</w:t>
            </w:r>
          </w:p>
          <w:p w14:paraId="5FC8C609" w14:textId="77777777" w:rsidR="002D5DD6" w:rsidRPr="007F654D" w:rsidRDefault="002D5DD6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 xml:space="preserve">предпринимателя) </w:t>
            </w:r>
          </w:p>
        </w:tc>
        <w:tc>
          <w:tcPr>
            <w:tcW w:w="1654" w:type="dxa"/>
          </w:tcPr>
          <w:p w14:paraId="34622DFF" w14:textId="77777777" w:rsidR="002D5DD6" w:rsidRPr="007F654D" w:rsidRDefault="002D5DD6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Цена контракта,</w:t>
            </w:r>
          </w:p>
          <w:p w14:paraId="358B6A9A" w14:textId="77777777" w:rsidR="002D5DD6" w:rsidRPr="007F654D" w:rsidRDefault="002D5DD6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предложенная</w:t>
            </w:r>
          </w:p>
          <w:p w14:paraId="40855D0D" w14:textId="77777777" w:rsidR="002D5DD6" w:rsidRPr="007F654D" w:rsidRDefault="002D5DD6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участником</w:t>
            </w:r>
          </w:p>
          <w:p w14:paraId="574FA406" w14:textId="77777777" w:rsidR="002D5DD6" w:rsidRPr="007F654D" w:rsidRDefault="002D5DD6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запроса</w:t>
            </w:r>
          </w:p>
          <w:p w14:paraId="25544E07" w14:textId="77777777" w:rsidR="002D5DD6" w:rsidRPr="007F654D" w:rsidRDefault="002D5DD6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предложений, руб. ПМР</w:t>
            </w:r>
          </w:p>
        </w:tc>
        <w:tc>
          <w:tcPr>
            <w:tcW w:w="1645" w:type="dxa"/>
          </w:tcPr>
          <w:p w14:paraId="2E421FD6" w14:textId="77777777" w:rsidR="002D5DD6" w:rsidRPr="007F654D" w:rsidRDefault="002D5DD6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Размер</w:t>
            </w:r>
          </w:p>
          <w:p w14:paraId="39CC1E8C" w14:textId="77777777" w:rsidR="002D5DD6" w:rsidRPr="007F654D" w:rsidRDefault="002D5DD6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преимущества,</w:t>
            </w:r>
          </w:p>
          <w:p w14:paraId="66BCB779" w14:textId="77777777" w:rsidR="002D5DD6" w:rsidRPr="007F654D" w:rsidRDefault="002D5DD6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установленный</w:t>
            </w:r>
          </w:p>
          <w:p w14:paraId="70D79C42" w14:textId="77777777" w:rsidR="002D5DD6" w:rsidRPr="007F654D" w:rsidRDefault="002D5DD6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Законом о</w:t>
            </w:r>
          </w:p>
          <w:p w14:paraId="1A92811F" w14:textId="77777777" w:rsidR="002D5DD6" w:rsidRPr="007F654D" w:rsidRDefault="002D5DD6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закупках,</w:t>
            </w:r>
          </w:p>
          <w:p w14:paraId="01704088" w14:textId="77777777" w:rsidR="002D5DD6" w:rsidRPr="007F654D" w:rsidRDefault="002D5DD6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%</w:t>
            </w:r>
          </w:p>
        </w:tc>
        <w:tc>
          <w:tcPr>
            <w:tcW w:w="1827" w:type="dxa"/>
          </w:tcPr>
          <w:p w14:paraId="4A6852B5" w14:textId="77777777" w:rsidR="002D5DD6" w:rsidRPr="007F654D" w:rsidRDefault="002D5DD6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Предоставленное</w:t>
            </w:r>
          </w:p>
          <w:p w14:paraId="1F39D787" w14:textId="77777777" w:rsidR="002D5DD6" w:rsidRPr="007F654D" w:rsidRDefault="002D5DD6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преимущество</w:t>
            </w:r>
          </w:p>
          <w:p w14:paraId="090E18F5" w14:textId="77777777" w:rsidR="002D5DD6" w:rsidRPr="007F654D" w:rsidRDefault="002D5DD6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(Обоснование</w:t>
            </w:r>
          </w:p>
          <w:p w14:paraId="7CE02A58" w14:textId="77777777" w:rsidR="002D5DD6" w:rsidRPr="007F654D" w:rsidRDefault="002D5DD6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предоставления</w:t>
            </w:r>
          </w:p>
          <w:p w14:paraId="3EC56CC7" w14:textId="77777777" w:rsidR="002D5DD6" w:rsidRPr="007F654D" w:rsidRDefault="002D5DD6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преимущества)</w:t>
            </w:r>
          </w:p>
        </w:tc>
        <w:tc>
          <w:tcPr>
            <w:tcW w:w="2502" w:type="dxa"/>
          </w:tcPr>
          <w:p w14:paraId="36EADD0B" w14:textId="77777777" w:rsidR="002D5DD6" w:rsidRPr="007F654D" w:rsidRDefault="002D5DD6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Цена контракта, предложенная</w:t>
            </w:r>
          </w:p>
          <w:p w14:paraId="6B2EC529" w14:textId="77777777" w:rsidR="002D5DD6" w:rsidRPr="007F654D" w:rsidRDefault="002D5DD6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участником запроса</w:t>
            </w:r>
          </w:p>
          <w:p w14:paraId="7C4EB1BF" w14:textId="77777777" w:rsidR="002D5DD6" w:rsidRPr="007F654D" w:rsidRDefault="002D5DD6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предложений с учетом</w:t>
            </w:r>
          </w:p>
          <w:p w14:paraId="7205F654" w14:textId="77777777" w:rsidR="002D5DD6" w:rsidRPr="007F654D" w:rsidRDefault="002D5DD6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 xml:space="preserve">преимущества, </w:t>
            </w:r>
          </w:p>
          <w:p w14:paraId="69C7DDCA" w14:textId="77777777" w:rsidR="002D5DD6" w:rsidRPr="007F654D" w:rsidRDefault="002D5DD6" w:rsidP="00DC07B7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руб. ПМР</w:t>
            </w:r>
          </w:p>
        </w:tc>
      </w:tr>
      <w:tr w:rsidR="002D5DD6" w:rsidRPr="007F654D" w14:paraId="5CDA3D94" w14:textId="77777777" w:rsidTr="00DC07B7">
        <w:tc>
          <w:tcPr>
            <w:tcW w:w="775" w:type="dxa"/>
          </w:tcPr>
          <w:p w14:paraId="609FD6AB" w14:textId="77777777" w:rsidR="002D5DD6" w:rsidRPr="007F654D" w:rsidRDefault="002D5DD6" w:rsidP="00DC07B7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1</w:t>
            </w:r>
          </w:p>
        </w:tc>
        <w:tc>
          <w:tcPr>
            <w:tcW w:w="1886" w:type="dxa"/>
          </w:tcPr>
          <w:p w14:paraId="6EFB4F09" w14:textId="77777777" w:rsidR="002D5DD6" w:rsidRPr="007F654D" w:rsidRDefault="002D5DD6" w:rsidP="00DC07B7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2</w:t>
            </w:r>
          </w:p>
        </w:tc>
        <w:tc>
          <w:tcPr>
            <w:tcW w:w="4480" w:type="dxa"/>
          </w:tcPr>
          <w:p w14:paraId="3A140235" w14:textId="77777777" w:rsidR="002D5DD6" w:rsidRPr="007F654D" w:rsidRDefault="002D5DD6" w:rsidP="00DC07B7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3</w:t>
            </w:r>
          </w:p>
        </w:tc>
        <w:tc>
          <w:tcPr>
            <w:tcW w:w="1654" w:type="dxa"/>
          </w:tcPr>
          <w:p w14:paraId="2CA5817F" w14:textId="77777777" w:rsidR="002D5DD6" w:rsidRPr="007F654D" w:rsidRDefault="002D5DD6" w:rsidP="00DC07B7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4</w:t>
            </w:r>
          </w:p>
        </w:tc>
        <w:tc>
          <w:tcPr>
            <w:tcW w:w="1645" w:type="dxa"/>
          </w:tcPr>
          <w:p w14:paraId="6465C199" w14:textId="77777777" w:rsidR="002D5DD6" w:rsidRPr="007F654D" w:rsidRDefault="002D5DD6" w:rsidP="00DC07B7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5</w:t>
            </w:r>
          </w:p>
        </w:tc>
        <w:tc>
          <w:tcPr>
            <w:tcW w:w="1827" w:type="dxa"/>
          </w:tcPr>
          <w:p w14:paraId="2EC0E9F8" w14:textId="77777777" w:rsidR="002D5DD6" w:rsidRPr="007F654D" w:rsidRDefault="002D5DD6" w:rsidP="00DC07B7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6</w:t>
            </w:r>
          </w:p>
        </w:tc>
        <w:tc>
          <w:tcPr>
            <w:tcW w:w="2502" w:type="dxa"/>
          </w:tcPr>
          <w:p w14:paraId="39DC8B56" w14:textId="77777777" w:rsidR="002D5DD6" w:rsidRPr="007F654D" w:rsidRDefault="002D5DD6" w:rsidP="00DC07B7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7</w:t>
            </w:r>
          </w:p>
        </w:tc>
      </w:tr>
      <w:tr w:rsidR="00B129D8" w:rsidRPr="007F654D" w14:paraId="4B8E1975" w14:textId="77777777" w:rsidTr="00D76FD6">
        <w:tc>
          <w:tcPr>
            <w:tcW w:w="775" w:type="dxa"/>
          </w:tcPr>
          <w:p w14:paraId="3B7940B7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1</w:t>
            </w:r>
          </w:p>
        </w:tc>
        <w:tc>
          <w:tcPr>
            <w:tcW w:w="1886" w:type="dxa"/>
          </w:tcPr>
          <w:p w14:paraId="35B4802D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1</w:t>
            </w:r>
          </w:p>
        </w:tc>
        <w:tc>
          <w:tcPr>
            <w:tcW w:w="4480" w:type="dxa"/>
          </w:tcPr>
          <w:p w14:paraId="68A61410" w14:textId="7178E86C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sz w:val="24"/>
                <w:szCs w:val="24"/>
              </w:rPr>
              <w:t>ООО «Шериф»</w:t>
            </w:r>
          </w:p>
        </w:tc>
        <w:tc>
          <w:tcPr>
            <w:tcW w:w="1654" w:type="dxa"/>
            <w:vAlign w:val="center"/>
          </w:tcPr>
          <w:p w14:paraId="465CA239" w14:textId="1D188D9E" w:rsidR="00B129D8" w:rsidRPr="007F654D" w:rsidRDefault="00B129D8" w:rsidP="00B129D8">
            <w:pPr>
              <w:jc w:val="center"/>
              <w:rPr>
                <w:sz w:val="24"/>
                <w:szCs w:val="24"/>
              </w:rPr>
            </w:pPr>
            <w:r w:rsidRPr="007F654D">
              <w:rPr>
                <w:sz w:val="24"/>
                <w:szCs w:val="24"/>
              </w:rPr>
              <w:t>3 500,00</w:t>
            </w:r>
          </w:p>
        </w:tc>
        <w:tc>
          <w:tcPr>
            <w:tcW w:w="1645" w:type="dxa"/>
          </w:tcPr>
          <w:p w14:paraId="6AC83A93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-</w:t>
            </w:r>
          </w:p>
        </w:tc>
        <w:tc>
          <w:tcPr>
            <w:tcW w:w="1827" w:type="dxa"/>
          </w:tcPr>
          <w:p w14:paraId="1E7BF963" w14:textId="77777777" w:rsidR="00B129D8" w:rsidRPr="007F654D" w:rsidRDefault="00B129D8" w:rsidP="00B129D8">
            <w:pPr>
              <w:ind w:left="-104" w:right="-115"/>
              <w:jc w:val="center"/>
              <w:rPr>
                <w:rFonts w:eastAsia="Times New Roman"/>
                <w:sz w:val="22"/>
                <w:szCs w:val="22"/>
              </w:rPr>
            </w:pPr>
            <w:r w:rsidRPr="007F654D">
              <w:rPr>
                <w:rFonts w:eastAsia="Times New Roman"/>
                <w:sz w:val="22"/>
                <w:szCs w:val="22"/>
              </w:rPr>
              <w:t>не предоставлено</w:t>
            </w:r>
          </w:p>
        </w:tc>
        <w:tc>
          <w:tcPr>
            <w:tcW w:w="2502" w:type="dxa"/>
            <w:vAlign w:val="center"/>
          </w:tcPr>
          <w:p w14:paraId="151B18AB" w14:textId="3414DFBE" w:rsidR="00B129D8" w:rsidRPr="007F654D" w:rsidRDefault="00B129D8" w:rsidP="00B129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F654D">
              <w:rPr>
                <w:sz w:val="24"/>
                <w:szCs w:val="24"/>
              </w:rPr>
              <w:t>3 500,00</w:t>
            </w:r>
          </w:p>
        </w:tc>
      </w:tr>
      <w:tr w:rsidR="00B129D8" w:rsidRPr="007F654D" w14:paraId="767C383E" w14:textId="77777777" w:rsidTr="00D76FD6">
        <w:trPr>
          <w:trHeight w:val="81"/>
        </w:trPr>
        <w:tc>
          <w:tcPr>
            <w:tcW w:w="775" w:type="dxa"/>
          </w:tcPr>
          <w:p w14:paraId="25738655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2</w:t>
            </w:r>
          </w:p>
        </w:tc>
        <w:tc>
          <w:tcPr>
            <w:tcW w:w="1886" w:type="dxa"/>
          </w:tcPr>
          <w:p w14:paraId="5BF522C6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2</w:t>
            </w:r>
          </w:p>
        </w:tc>
        <w:tc>
          <w:tcPr>
            <w:tcW w:w="4480" w:type="dxa"/>
          </w:tcPr>
          <w:p w14:paraId="6643F319" w14:textId="32BF68E2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sz w:val="24"/>
                <w:szCs w:val="24"/>
              </w:rPr>
              <w:t>ООО «Стерлинг»</w:t>
            </w:r>
          </w:p>
        </w:tc>
        <w:tc>
          <w:tcPr>
            <w:tcW w:w="1654" w:type="dxa"/>
            <w:vAlign w:val="center"/>
          </w:tcPr>
          <w:p w14:paraId="57D1F8DF" w14:textId="068B1CCC" w:rsidR="00B129D8" w:rsidRPr="007F654D" w:rsidRDefault="00B129D8" w:rsidP="00B129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F654D">
              <w:rPr>
                <w:rFonts w:eastAsia="Times New Roman"/>
                <w:sz w:val="24"/>
                <w:szCs w:val="24"/>
              </w:rPr>
              <w:t>3 486,00</w:t>
            </w:r>
          </w:p>
        </w:tc>
        <w:tc>
          <w:tcPr>
            <w:tcW w:w="1645" w:type="dxa"/>
          </w:tcPr>
          <w:p w14:paraId="2D456758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-</w:t>
            </w:r>
          </w:p>
        </w:tc>
        <w:tc>
          <w:tcPr>
            <w:tcW w:w="1827" w:type="dxa"/>
          </w:tcPr>
          <w:p w14:paraId="5A9A56C3" w14:textId="77777777" w:rsidR="00B129D8" w:rsidRPr="007F654D" w:rsidRDefault="00B129D8" w:rsidP="00B129D8">
            <w:pPr>
              <w:ind w:left="-104" w:right="-115"/>
              <w:jc w:val="center"/>
              <w:rPr>
                <w:rFonts w:eastAsia="Times New Roman"/>
                <w:sz w:val="22"/>
                <w:szCs w:val="22"/>
              </w:rPr>
            </w:pPr>
            <w:r w:rsidRPr="007F654D">
              <w:rPr>
                <w:rFonts w:eastAsia="Times New Roman"/>
                <w:sz w:val="22"/>
                <w:szCs w:val="22"/>
              </w:rPr>
              <w:t>не предоставлено</w:t>
            </w:r>
          </w:p>
        </w:tc>
        <w:tc>
          <w:tcPr>
            <w:tcW w:w="2502" w:type="dxa"/>
            <w:vAlign w:val="center"/>
          </w:tcPr>
          <w:p w14:paraId="6DFF4EBA" w14:textId="1FD84861" w:rsidR="00B129D8" w:rsidRPr="007F654D" w:rsidRDefault="00B129D8" w:rsidP="00B129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F654D">
              <w:rPr>
                <w:rFonts w:eastAsia="Times New Roman"/>
                <w:sz w:val="24"/>
                <w:szCs w:val="24"/>
              </w:rPr>
              <w:t>3 486,00</w:t>
            </w:r>
          </w:p>
        </w:tc>
      </w:tr>
      <w:bookmarkEnd w:id="14"/>
    </w:tbl>
    <w:p w14:paraId="16869A56" w14:textId="77777777" w:rsidR="002D5DD6" w:rsidRPr="007F654D" w:rsidRDefault="002D5DD6" w:rsidP="002D5D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4DB99CD" w14:textId="0ACB224D" w:rsidR="002D5DD6" w:rsidRPr="007F654D" w:rsidRDefault="00DC53F9" w:rsidP="002D5DD6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комиссии: _______ </w:t>
      </w:r>
    </w:p>
    <w:p w14:paraId="37A82F08" w14:textId="77777777" w:rsidR="002D5DD6" w:rsidRPr="007F654D" w:rsidRDefault="002D5DD6" w:rsidP="002D5DD6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Дата: «___» ______ 2024 г.</w:t>
      </w:r>
    </w:p>
    <w:bookmarkEnd w:id="12"/>
    <w:p w14:paraId="4A210C6A" w14:textId="77777777" w:rsidR="002D5DD6" w:rsidRPr="007F654D" w:rsidRDefault="002D5DD6" w:rsidP="002D5DD6">
      <w:pPr>
        <w:widowControl w:val="0"/>
        <w:shd w:val="clear" w:color="auto" w:fill="FFFFFF"/>
        <w:tabs>
          <w:tab w:val="left" w:leader="underscore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0E6156C" w14:textId="77777777" w:rsidR="002D5DD6" w:rsidRPr="007F654D" w:rsidRDefault="002D5DD6" w:rsidP="002D5DD6">
      <w:pPr>
        <w:widowControl w:val="0"/>
        <w:shd w:val="clear" w:color="auto" w:fill="FFFFFF"/>
        <w:tabs>
          <w:tab w:val="left" w:leader="underscore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45D0C50C" w14:textId="77777777" w:rsidR="002D5DD6" w:rsidRPr="007F654D" w:rsidRDefault="002D5DD6" w:rsidP="002D5DD6">
      <w:pPr>
        <w:widowControl w:val="0"/>
        <w:shd w:val="clear" w:color="auto" w:fill="FFFFFF"/>
        <w:tabs>
          <w:tab w:val="left" w:leader="underscore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75243E17" w14:textId="77777777" w:rsidR="002D5DD6" w:rsidRPr="007F654D" w:rsidRDefault="002D5DD6" w:rsidP="002D5DD6">
      <w:pPr>
        <w:widowControl w:val="0"/>
        <w:shd w:val="clear" w:color="auto" w:fill="FFFFFF"/>
        <w:tabs>
          <w:tab w:val="left" w:leader="underscore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A6EE54E" w14:textId="77777777" w:rsidR="002D5DD6" w:rsidRPr="007F654D" w:rsidRDefault="002D5DD6" w:rsidP="002D5DD6">
      <w:pPr>
        <w:widowControl w:val="0"/>
        <w:tabs>
          <w:tab w:val="left" w:pos="94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5F9902" w14:textId="77777777" w:rsidR="002D5DD6" w:rsidRPr="007F654D" w:rsidRDefault="002D5DD6" w:rsidP="002D5DD6">
      <w:pPr>
        <w:widowControl w:val="0"/>
        <w:tabs>
          <w:tab w:val="left" w:pos="94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7DB9FD" w14:textId="77777777" w:rsidR="002D5DD6" w:rsidRPr="007F654D" w:rsidRDefault="002D5DD6" w:rsidP="002D5DD6">
      <w:pPr>
        <w:widowControl w:val="0"/>
        <w:tabs>
          <w:tab w:val="left" w:pos="94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551E10" w14:textId="77777777" w:rsidR="002D5DD6" w:rsidRPr="007F654D" w:rsidRDefault="002D5DD6" w:rsidP="002D5DD6">
      <w:pPr>
        <w:widowControl w:val="0"/>
        <w:tabs>
          <w:tab w:val="left" w:pos="94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6F2F17" w14:textId="77777777" w:rsidR="002D5DD6" w:rsidRPr="007F654D" w:rsidRDefault="002D5DD6" w:rsidP="002D5DD6">
      <w:pPr>
        <w:widowControl w:val="0"/>
        <w:tabs>
          <w:tab w:val="left" w:pos="94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2224B2" w14:textId="77777777" w:rsidR="002D5DD6" w:rsidRPr="007F654D" w:rsidRDefault="002D5DD6" w:rsidP="002D5DD6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bookmarkEnd w:id="13"/>
    <w:p w14:paraId="2DF85F0F" w14:textId="77777777" w:rsidR="002D5DD6" w:rsidRPr="007F654D" w:rsidRDefault="002D5DD6" w:rsidP="002D5DD6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03729FF0" w14:textId="77777777" w:rsidR="002D5DD6" w:rsidRPr="007F654D" w:rsidRDefault="002D5DD6" w:rsidP="002D5DD6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2CFB8734" w14:textId="77777777" w:rsidR="002D5DD6" w:rsidRPr="007F654D" w:rsidRDefault="002D5DD6" w:rsidP="002D5DD6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3C8EFC91" w14:textId="77777777" w:rsidR="00456FCA" w:rsidRPr="007F654D" w:rsidRDefault="00456FCA" w:rsidP="00456FCA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Приложение № 3 </w:t>
      </w:r>
    </w:p>
    <w:p w14:paraId="547C2A54" w14:textId="77777777" w:rsidR="00456FCA" w:rsidRPr="007F654D" w:rsidRDefault="00456FCA" w:rsidP="00456FCA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3A70C8AF" w14:textId="77777777" w:rsidR="00456FCA" w:rsidRPr="007F654D" w:rsidRDefault="00456FCA" w:rsidP="00456FC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от «20» сентября 2024 г. № 5</w:t>
      </w:r>
    </w:p>
    <w:p w14:paraId="13CFB832" w14:textId="77777777" w:rsidR="00456FCA" w:rsidRPr="007F654D" w:rsidRDefault="00456FCA" w:rsidP="00456FCA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22DA08BE" w14:textId="77777777" w:rsidR="00456FCA" w:rsidRPr="007F654D" w:rsidRDefault="00456FCA" w:rsidP="00456FCA">
      <w:pPr>
        <w:tabs>
          <w:tab w:val="left" w:pos="915"/>
          <w:tab w:val="left" w:pos="322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18E2BCE" w14:textId="77777777" w:rsidR="00456FCA" w:rsidRPr="007F654D" w:rsidRDefault="00456FCA" w:rsidP="00456FCA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Информация о цене контракта и преимуществах, предоставляемых заказчиком в соответствии</w:t>
      </w:r>
    </w:p>
    <w:p w14:paraId="66333BF3" w14:textId="77777777" w:rsidR="00456FCA" w:rsidRPr="007F654D" w:rsidRDefault="00456FCA" w:rsidP="00456FCA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законодательством Приднестровской Молдавской Республики в сфере закупок</w:t>
      </w:r>
    </w:p>
    <w:p w14:paraId="568FC95E" w14:textId="77777777" w:rsidR="00456FCA" w:rsidRPr="007F654D" w:rsidRDefault="00456FCA" w:rsidP="00456FCA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14:paraId="652D1129" w14:textId="0A981E83" w:rsidR="00456FCA" w:rsidRPr="007F654D" w:rsidRDefault="00456FCA" w:rsidP="00456FCA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2</w:t>
      </w:r>
    </w:p>
    <w:p w14:paraId="0CF82EF5" w14:textId="77777777" w:rsidR="00456FCA" w:rsidRPr="007F654D" w:rsidRDefault="00456FCA" w:rsidP="00456FCA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tbl>
      <w:tblPr>
        <w:tblStyle w:val="21"/>
        <w:tblW w:w="14769" w:type="dxa"/>
        <w:tblInd w:w="600" w:type="dxa"/>
        <w:tblLook w:val="04A0" w:firstRow="1" w:lastRow="0" w:firstColumn="1" w:lastColumn="0" w:noHBand="0" w:noVBand="1"/>
      </w:tblPr>
      <w:tblGrid>
        <w:gridCol w:w="775"/>
        <w:gridCol w:w="1886"/>
        <w:gridCol w:w="4480"/>
        <w:gridCol w:w="1654"/>
        <w:gridCol w:w="1645"/>
        <w:gridCol w:w="1827"/>
        <w:gridCol w:w="2502"/>
      </w:tblGrid>
      <w:tr w:rsidR="00456FCA" w:rsidRPr="007F654D" w14:paraId="777CA1BD" w14:textId="77777777" w:rsidTr="00E759CF">
        <w:tc>
          <w:tcPr>
            <w:tcW w:w="775" w:type="dxa"/>
          </w:tcPr>
          <w:p w14:paraId="282E3769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№</w:t>
            </w:r>
          </w:p>
          <w:p w14:paraId="101078C9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п/п</w:t>
            </w:r>
          </w:p>
        </w:tc>
        <w:tc>
          <w:tcPr>
            <w:tcW w:w="1886" w:type="dxa"/>
          </w:tcPr>
          <w:p w14:paraId="62F66EFD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Регистрационный</w:t>
            </w:r>
          </w:p>
          <w:p w14:paraId="230CD40D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номер заявки</w:t>
            </w:r>
          </w:p>
        </w:tc>
        <w:tc>
          <w:tcPr>
            <w:tcW w:w="4480" w:type="dxa"/>
          </w:tcPr>
          <w:p w14:paraId="3E2FBF07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Наименование участника закупки, подавшего заявку на участие в запросе предложений (наименование организации, фамилия, имя,</w:t>
            </w:r>
          </w:p>
          <w:p w14:paraId="48C0543F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отчество (при наличии) для индивидуального</w:t>
            </w:r>
          </w:p>
          <w:p w14:paraId="156CD386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 xml:space="preserve">предпринимателя) </w:t>
            </w:r>
          </w:p>
        </w:tc>
        <w:tc>
          <w:tcPr>
            <w:tcW w:w="1654" w:type="dxa"/>
          </w:tcPr>
          <w:p w14:paraId="0AFB7EF8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Цена контракта,</w:t>
            </w:r>
          </w:p>
          <w:p w14:paraId="6D42A7EA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предложенная</w:t>
            </w:r>
          </w:p>
          <w:p w14:paraId="3130A236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участником</w:t>
            </w:r>
          </w:p>
          <w:p w14:paraId="31CBC22B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запроса</w:t>
            </w:r>
          </w:p>
          <w:p w14:paraId="70E4A936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предложений, руб. ПМР</w:t>
            </w:r>
          </w:p>
        </w:tc>
        <w:tc>
          <w:tcPr>
            <w:tcW w:w="1645" w:type="dxa"/>
          </w:tcPr>
          <w:p w14:paraId="0F3C624C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Размер</w:t>
            </w:r>
          </w:p>
          <w:p w14:paraId="1A93C3D2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преимущества,</w:t>
            </w:r>
          </w:p>
          <w:p w14:paraId="31CC0A55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установленный</w:t>
            </w:r>
          </w:p>
          <w:p w14:paraId="7BB53DCF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Законом о</w:t>
            </w:r>
          </w:p>
          <w:p w14:paraId="731133B8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закупках,</w:t>
            </w:r>
          </w:p>
          <w:p w14:paraId="75FA0E0E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%</w:t>
            </w:r>
          </w:p>
        </w:tc>
        <w:tc>
          <w:tcPr>
            <w:tcW w:w="1827" w:type="dxa"/>
          </w:tcPr>
          <w:p w14:paraId="14FA24CD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Предоставленное</w:t>
            </w:r>
          </w:p>
          <w:p w14:paraId="5B628DBC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преимущество</w:t>
            </w:r>
          </w:p>
          <w:p w14:paraId="6EE44727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(Обоснование</w:t>
            </w:r>
          </w:p>
          <w:p w14:paraId="468A858C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предоставления</w:t>
            </w:r>
          </w:p>
          <w:p w14:paraId="4B3238BB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преимущества)</w:t>
            </w:r>
          </w:p>
        </w:tc>
        <w:tc>
          <w:tcPr>
            <w:tcW w:w="2502" w:type="dxa"/>
          </w:tcPr>
          <w:p w14:paraId="60B734D9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Цена контракта, предложенная</w:t>
            </w:r>
          </w:p>
          <w:p w14:paraId="6F735DA5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участником запроса</w:t>
            </w:r>
          </w:p>
          <w:p w14:paraId="37DC639A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предложений с учетом</w:t>
            </w:r>
          </w:p>
          <w:p w14:paraId="1CE5CAB6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 xml:space="preserve">преимущества, </w:t>
            </w:r>
          </w:p>
          <w:p w14:paraId="369E71B3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руб. ПМР</w:t>
            </w:r>
          </w:p>
        </w:tc>
      </w:tr>
      <w:tr w:rsidR="00456FCA" w:rsidRPr="007F654D" w14:paraId="2DCBD550" w14:textId="77777777" w:rsidTr="00E759CF">
        <w:tc>
          <w:tcPr>
            <w:tcW w:w="775" w:type="dxa"/>
          </w:tcPr>
          <w:p w14:paraId="0355B4F8" w14:textId="77777777" w:rsidR="00456FCA" w:rsidRPr="007F654D" w:rsidRDefault="00456FCA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1</w:t>
            </w:r>
          </w:p>
        </w:tc>
        <w:tc>
          <w:tcPr>
            <w:tcW w:w="1886" w:type="dxa"/>
          </w:tcPr>
          <w:p w14:paraId="0A0C3163" w14:textId="77777777" w:rsidR="00456FCA" w:rsidRPr="007F654D" w:rsidRDefault="00456FCA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2</w:t>
            </w:r>
          </w:p>
        </w:tc>
        <w:tc>
          <w:tcPr>
            <w:tcW w:w="4480" w:type="dxa"/>
          </w:tcPr>
          <w:p w14:paraId="10CF6BA6" w14:textId="77777777" w:rsidR="00456FCA" w:rsidRPr="007F654D" w:rsidRDefault="00456FCA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3</w:t>
            </w:r>
          </w:p>
        </w:tc>
        <w:tc>
          <w:tcPr>
            <w:tcW w:w="1654" w:type="dxa"/>
          </w:tcPr>
          <w:p w14:paraId="00617A21" w14:textId="77777777" w:rsidR="00456FCA" w:rsidRPr="007F654D" w:rsidRDefault="00456FCA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4</w:t>
            </w:r>
          </w:p>
        </w:tc>
        <w:tc>
          <w:tcPr>
            <w:tcW w:w="1645" w:type="dxa"/>
          </w:tcPr>
          <w:p w14:paraId="3696E7A8" w14:textId="77777777" w:rsidR="00456FCA" w:rsidRPr="007F654D" w:rsidRDefault="00456FCA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5</w:t>
            </w:r>
          </w:p>
        </w:tc>
        <w:tc>
          <w:tcPr>
            <w:tcW w:w="1827" w:type="dxa"/>
          </w:tcPr>
          <w:p w14:paraId="5641DD31" w14:textId="77777777" w:rsidR="00456FCA" w:rsidRPr="007F654D" w:rsidRDefault="00456FCA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6</w:t>
            </w:r>
          </w:p>
        </w:tc>
        <w:tc>
          <w:tcPr>
            <w:tcW w:w="2502" w:type="dxa"/>
          </w:tcPr>
          <w:p w14:paraId="37CF7BC4" w14:textId="77777777" w:rsidR="00456FCA" w:rsidRPr="007F654D" w:rsidRDefault="00456FCA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7</w:t>
            </w:r>
          </w:p>
        </w:tc>
      </w:tr>
      <w:tr w:rsidR="00B129D8" w:rsidRPr="007F654D" w14:paraId="4C32AC29" w14:textId="77777777" w:rsidTr="00375799">
        <w:tc>
          <w:tcPr>
            <w:tcW w:w="775" w:type="dxa"/>
          </w:tcPr>
          <w:p w14:paraId="7FC31FFF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1</w:t>
            </w:r>
          </w:p>
        </w:tc>
        <w:tc>
          <w:tcPr>
            <w:tcW w:w="1886" w:type="dxa"/>
          </w:tcPr>
          <w:p w14:paraId="7BAF73D7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1</w:t>
            </w:r>
          </w:p>
        </w:tc>
        <w:tc>
          <w:tcPr>
            <w:tcW w:w="4480" w:type="dxa"/>
          </w:tcPr>
          <w:p w14:paraId="14FC0934" w14:textId="77777777" w:rsidR="00B129D8" w:rsidRPr="007F654D" w:rsidRDefault="00B129D8" w:rsidP="00B129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F654D">
              <w:rPr>
                <w:sz w:val="24"/>
                <w:szCs w:val="24"/>
              </w:rPr>
              <w:t>ООО «Шериф»</w:t>
            </w:r>
          </w:p>
        </w:tc>
        <w:tc>
          <w:tcPr>
            <w:tcW w:w="1654" w:type="dxa"/>
            <w:vAlign w:val="center"/>
          </w:tcPr>
          <w:p w14:paraId="23F9BA61" w14:textId="63933AC2" w:rsidR="00B129D8" w:rsidRPr="007F654D" w:rsidRDefault="00B129D8" w:rsidP="00B129D8">
            <w:pPr>
              <w:jc w:val="center"/>
              <w:rPr>
                <w:sz w:val="24"/>
                <w:szCs w:val="24"/>
              </w:rPr>
            </w:pPr>
            <w:r w:rsidRPr="007F654D">
              <w:rPr>
                <w:sz w:val="24"/>
                <w:szCs w:val="24"/>
              </w:rPr>
              <w:t>247,80</w:t>
            </w:r>
          </w:p>
        </w:tc>
        <w:tc>
          <w:tcPr>
            <w:tcW w:w="1645" w:type="dxa"/>
          </w:tcPr>
          <w:p w14:paraId="3E6FCE57" w14:textId="77777777" w:rsidR="00B129D8" w:rsidRPr="007F654D" w:rsidRDefault="00B129D8" w:rsidP="00B129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F654D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</w:tcPr>
          <w:p w14:paraId="624BB4CC" w14:textId="77777777" w:rsidR="00B129D8" w:rsidRPr="007F654D" w:rsidRDefault="00B129D8" w:rsidP="00B129D8">
            <w:pPr>
              <w:ind w:left="-104" w:right="-115"/>
              <w:jc w:val="center"/>
              <w:rPr>
                <w:rFonts w:eastAsia="Times New Roman"/>
                <w:sz w:val="22"/>
                <w:szCs w:val="22"/>
              </w:rPr>
            </w:pPr>
            <w:r w:rsidRPr="007F654D">
              <w:rPr>
                <w:rFonts w:eastAsia="Times New Roman"/>
                <w:sz w:val="22"/>
                <w:szCs w:val="22"/>
              </w:rPr>
              <w:t>не предоставлено</w:t>
            </w:r>
          </w:p>
        </w:tc>
        <w:tc>
          <w:tcPr>
            <w:tcW w:w="2502" w:type="dxa"/>
            <w:vAlign w:val="center"/>
          </w:tcPr>
          <w:p w14:paraId="0D63E41C" w14:textId="5602C9AE" w:rsidR="00B129D8" w:rsidRPr="007F654D" w:rsidRDefault="00B129D8" w:rsidP="00B129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F654D">
              <w:rPr>
                <w:sz w:val="24"/>
                <w:szCs w:val="24"/>
              </w:rPr>
              <w:t>247,80</w:t>
            </w:r>
          </w:p>
        </w:tc>
      </w:tr>
      <w:tr w:rsidR="00B129D8" w:rsidRPr="007F654D" w14:paraId="2D46526B" w14:textId="77777777" w:rsidTr="00375799">
        <w:trPr>
          <w:trHeight w:val="81"/>
        </w:trPr>
        <w:tc>
          <w:tcPr>
            <w:tcW w:w="775" w:type="dxa"/>
          </w:tcPr>
          <w:p w14:paraId="4F037E41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2</w:t>
            </w:r>
          </w:p>
        </w:tc>
        <w:tc>
          <w:tcPr>
            <w:tcW w:w="1886" w:type="dxa"/>
          </w:tcPr>
          <w:p w14:paraId="540F69E4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2</w:t>
            </w:r>
          </w:p>
        </w:tc>
        <w:tc>
          <w:tcPr>
            <w:tcW w:w="4480" w:type="dxa"/>
          </w:tcPr>
          <w:p w14:paraId="6E5E2758" w14:textId="77777777" w:rsidR="00B129D8" w:rsidRPr="007F654D" w:rsidRDefault="00B129D8" w:rsidP="00B129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F654D">
              <w:rPr>
                <w:sz w:val="24"/>
                <w:szCs w:val="24"/>
              </w:rPr>
              <w:t>ООО «Стерлинг»</w:t>
            </w:r>
          </w:p>
        </w:tc>
        <w:tc>
          <w:tcPr>
            <w:tcW w:w="1654" w:type="dxa"/>
            <w:vAlign w:val="center"/>
          </w:tcPr>
          <w:p w14:paraId="2D183ACE" w14:textId="30602654" w:rsidR="00B129D8" w:rsidRPr="007F654D" w:rsidRDefault="00B129D8" w:rsidP="00B129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F654D">
              <w:rPr>
                <w:rFonts w:eastAsia="Times New Roman"/>
                <w:sz w:val="24"/>
                <w:szCs w:val="24"/>
              </w:rPr>
              <w:t>235,40</w:t>
            </w:r>
          </w:p>
        </w:tc>
        <w:tc>
          <w:tcPr>
            <w:tcW w:w="1645" w:type="dxa"/>
          </w:tcPr>
          <w:p w14:paraId="1594B09A" w14:textId="77777777" w:rsidR="00B129D8" w:rsidRPr="007F654D" w:rsidRDefault="00B129D8" w:rsidP="00B129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F654D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</w:tcPr>
          <w:p w14:paraId="0447CD87" w14:textId="77777777" w:rsidR="00B129D8" w:rsidRPr="007F654D" w:rsidRDefault="00B129D8" w:rsidP="00B129D8">
            <w:pPr>
              <w:ind w:left="-104" w:right="-115"/>
              <w:jc w:val="center"/>
              <w:rPr>
                <w:rFonts w:eastAsia="Times New Roman"/>
                <w:sz w:val="22"/>
                <w:szCs w:val="22"/>
              </w:rPr>
            </w:pPr>
            <w:r w:rsidRPr="007F654D">
              <w:rPr>
                <w:rFonts w:eastAsia="Times New Roman"/>
                <w:sz w:val="22"/>
                <w:szCs w:val="22"/>
              </w:rPr>
              <w:t>не предоставлено</w:t>
            </w:r>
          </w:p>
        </w:tc>
        <w:tc>
          <w:tcPr>
            <w:tcW w:w="2502" w:type="dxa"/>
            <w:vAlign w:val="center"/>
          </w:tcPr>
          <w:p w14:paraId="51A475C1" w14:textId="43FFF14D" w:rsidR="00B129D8" w:rsidRPr="007F654D" w:rsidRDefault="00B129D8" w:rsidP="00B129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F654D">
              <w:rPr>
                <w:rFonts w:eastAsia="Times New Roman"/>
                <w:sz w:val="24"/>
                <w:szCs w:val="24"/>
              </w:rPr>
              <w:t>235,40</w:t>
            </w:r>
          </w:p>
        </w:tc>
      </w:tr>
    </w:tbl>
    <w:p w14:paraId="7DD49C86" w14:textId="77777777" w:rsidR="00456FCA" w:rsidRPr="007F654D" w:rsidRDefault="00456FCA" w:rsidP="00456FC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085AFB9" w14:textId="2DEFAB88" w:rsidR="00456FCA" w:rsidRPr="007F654D" w:rsidRDefault="00456FCA" w:rsidP="00456FCA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Секретарь комиссии: _______ </w:t>
      </w:r>
    </w:p>
    <w:p w14:paraId="03B32D8B" w14:textId="77777777" w:rsidR="00456FCA" w:rsidRPr="007F654D" w:rsidRDefault="00456FCA" w:rsidP="00456FCA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Дата: «___» ______ 2024 г.</w:t>
      </w:r>
    </w:p>
    <w:p w14:paraId="0BE6DF1A" w14:textId="77777777" w:rsidR="00456FCA" w:rsidRPr="007F654D" w:rsidRDefault="00456FCA" w:rsidP="00456FCA">
      <w:pPr>
        <w:widowControl w:val="0"/>
        <w:shd w:val="clear" w:color="auto" w:fill="FFFFFF"/>
        <w:tabs>
          <w:tab w:val="left" w:leader="underscore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309A55D" w14:textId="77777777" w:rsidR="00456FCA" w:rsidRPr="007F654D" w:rsidRDefault="00456FCA" w:rsidP="00456FCA">
      <w:pPr>
        <w:widowControl w:val="0"/>
        <w:shd w:val="clear" w:color="auto" w:fill="FFFFFF"/>
        <w:tabs>
          <w:tab w:val="left" w:leader="underscore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1419AE1D" w14:textId="77777777" w:rsidR="00456FCA" w:rsidRPr="007F654D" w:rsidRDefault="00456FCA" w:rsidP="00456FCA">
      <w:pPr>
        <w:widowControl w:val="0"/>
        <w:shd w:val="clear" w:color="auto" w:fill="FFFFFF"/>
        <w:tabs>
          <w:tab w:val="left" w:leader="underscore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38395365" w14:textId="77777777" w:rsidR="00456FCA" w:rsidRPr="007F654D" w:rsidRDefault="00456FCA" w:rsidP="00456FCA">
      <w:pPr>
        <w:widowControl w:val="0"/>
        <w:shd w:val="clear" w:color="auto" w:fill="FFFFFF"/>
        <w:tabs>
          <w:tab w:val="left" w:leader="underscore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A4120C3" w14:textId="77777777" w:rsidR="00456FCA" w:rsidRPr="007F654D" w:rsidRDefault="00456FCA" w:rsidP="00456FCA">
      <w:pPr>
        <w:widowControl w:val="0"/>
        <w:tabs>
          <w:tab w:val="left" w:pos="94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928EDC" w14:textId="77777777" w:rsidR="00456FCA" w:rsidRPr="007F654D" w:rsidRDefault="00456FCA" w:rsidP="00456FCA">
      <w:pPr>
        <w:widowControl w:val="0"/>
        <w:tabs>
          <w:tab w:val="left" w:pos="94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7F8CB4" w14:textId="77777777" w:rsidR="00456FCA" w:rsidRPr="007F654D" w:rsidRDefault="00456FCA" w:rsidP="00456FCA">
      <w:pPr>
        <w:widowControl w:val="0"/>
        <w:tabs>
          <w:tab w:val="left" w:pos="94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4595C2" w14:textId="77777777" w:rsidR="00456FCA" w:rsidRPr="007F654D" w:rsidRDefault="00456FCA" w:rsidP="00456FCA">
      <w:pPr>
        <w:widowControl w:val="0"/>
        <w:tabs>
          <w:tab w:val="left" w:pos="94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8EE814" w14:textId="77777777" w:rsidR="00456FCA" w:rsidRPr="007F654D" w:rsidRDefault="00456FCA" w:rsidP="00456FCA">
      <w:pPr>
        <w:widowControl w:val="0"/>
        <w:tabs>
          <w:tab w:val="left" w:pos="94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6A0E5F" w14:textId="77777777" w:rsidR="00456FCA" w:rsidRPr="007F654D" w:rsidRDefault="00456FCA" w:rsidP="00456FCA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3BBEC9F7" w14:textId="77777777" w:rsidR="002D5DD6" w:rsidRPr="007F654D" w:rsidRDefault="002D5DD6" w:rsidP="002D5DD6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1CA0B3D4" w14:textId="77777777" w:rsidR="002D5DD6" w:rsidRPr="007F654D" w:rsidRDefault="002D5DD6" w:rsidP="002D5DD6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3ED27D4D" w14:textId="77777777" w:rsidR="002D5DD6" w:rsidRPr="007F654D" w:rsidRDefault="002D5DD6" w:rsidP="002D5DD6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7333449A" w14:textId="77777777" w:rsidR="00DC07B7" w:rsidRPr="007F654D" w:rsidRDefault="00DC07B7" w:rsidP="00456FCA">
      <w:pPr>
        <w:tabs>
          <w:tab w:val="left" w:pos="60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3D7A670" w14:textId="77777777" w:rsidR="00456FCA" w:rsidRPr="007F654D" w:rsidRDefault="00456FCA" w:rsidP="00456FCA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Приложение № 3 </w:t>
      </w:r>
    </w:p>
    <w:p w14:paraId="2318E0A5" w14:textId="77777777" w:rsidR="00456FCA" w:rsidRPr="007F654D" w:rsidRDefault="00456FCA" w:rsidP="00456FCA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0C6ED823" w14:textId="77777777" w:rsidR="00456FCA" w:rsidRPr="007F654D" w:rsidRDefault="00456FCA" w:rsidP="00456FC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от «20» сентября 2024 г. № 5</w:t>
      </w:r>
    </w:p>
    <w:p w14:paraId="1366610D" w14:textId="77777777" w:rsidR="00456FCA" w:rsidRPr="007F654D" w:rsidRDefault="00456FCA" w:rsidP="00456FCA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9A5FB40" w14:textId="77777777" w:rsidR="00456FCA" w:rsidRPr="007F654D" w:rsidRDefault="00456FCA" w:rsidP="00456FCA">
      <w:pPr>
        <w:tabs>
          <w:tab w:val="left" w:pos="915"/>
          <w:tab w:val="left" w:pos="322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FA4A3AF" w14:textId="77777777" w:rsidR="00456FCA" w:rsidRPr="007F654D" w:rsidRDefault="00456FCA" w:rsidP="00456FCA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Информация о цене контракта и преимуществах, предоставляемых заказчиком в соответствии</w:t>
      </w:r>
    </w:p>
    <w:p w14:paraId="7A285DD1" w14:textId="77777777" w:rsidR="00456FCA" w:rsidRPr="007F654D" w:rsidRDefault="00456FCA" w:rsidP="00456FCA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законодательством Приднестровской Молдавской Республики в сфере закупок</w:t>
      </w:r>
    </w:p>
    <w:p w14:paraId="79A414AE" w14:textId="77777777" w:rsidR="00456FCA" w:rsidRPr="007F654D" w:rsidRDefault="00456FCA" w:rsidP="00456FCA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14:paraId="26BA5DDC" w14:textId="4401CCD9" w:rsidR="00456FCA" w:rsidRPr="007F654D" w:rsidRDefault="00456FCA" w:rsidP="00456FCA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3</w:t>
      </w:r>
    </w:p>
    <w:p w14:paraId="56AF8422" w14:textId="77777777" w:rsidR="00456FCA" w:rsidRPr="007F654D" w:rsidRDefault="00456FCA" w:rsidP="00456FCA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tbl>
      <w:tblPr>
        <w:tblStyle w:val="21"/>
        <w:tblW w:w="14769" w:type="dxa"/>
        <w:tblInd w:w="600" w:type="dxa"/>
        <w:tblLook w:val="04A0" w:firstRow="1" w:lastRow="0" w:firstColumn="1" w:lastColumn="0" w:noHBand="0" w:noVBand="1"/>
      </w:tblPr>
      <w:tblGrid>
        <w:gridCol w:w="775"/>
        <w:gridCol w:w="1886"/>
        <w:gridCol w:w="4480"/>
        <w:gridCol w:w="1654"/>
        <w:gridCol w:w="1645"/>
        <w:gridCol w:w="1827"/>
        <w:gridCol w:w="2502"/>
      </w:tblGrid>
      <w:tr w:rsidR="00456FCA" w:rsidRPr="007F654D" w14:paraId="141C8985" w14:textId="77777777" w:rsidTr="00E759CF">
        <w:tc>
          <w:tcPr>
            <w:tcW w:w="775" w:type="dxa"/>
          </w:tcPr>
          <w:p w14:paraId="266CE392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№</w:t>
            </w:r>
          </w:p>
          <w:p w14:paraId="3A631C00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п/п</w:t>
            </w:r>
          </w:p>
        </w:tc>
        <w:tc>
          <w:tcPr>
            <w:tcW w:w="1886" w:type="dxa"/>
          </w:tcPr>
          <w:p w14:paraId="0735FC2D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Регистрационный</w:t>
            </w:r>
          </w:p>
          <w:p w14:paraId="3D180B76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номер заявки</w:t>
            </w:r>
          </w:p>
        </w:tc>
        <w:tc>
          <w:tcPr>
            <w:tcW w:w="4480" w:type="dxa"/>
          </w:tcPr>
          <w:p w14:paraId="5E7C81C9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Наименование участника закупки, подавшего заявку на участие в запросе предложений (наименование организации, фамилия, имя,</w:t>
            </w:r>
          </w:p>
          <w:p w14:paraId="698BE6A4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отчество (при наличии) для индивидуального</w:t>
            </w:r>
          </w:p>
          <w:p w14:paraId="371C0DA0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 xml:space="preserve">предпринимателя) </w:t>
            </w:r>
          </w:p>
        </w:tc>
        <w:tc>
          <w:tcPr>
            <w:tcW w:w="1654" w:type="dxa"/>
          </w:tcPr>
          <w:p w14:paraId="4A438A1E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Цена контракта,</w:t>
            </w:r>
          </w:p>
          <w:p w14:paraId="1C167652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предложенная</w:t>
            </w:r>
          </w:p>
          <w:p w14:paraId="24C5DDF7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участником</w:t>
            </w:r>
          </w:p>
          <w:p w14:paraId="55E10CB8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запроса</w:t>
            </w:r>
          </w:p>
          <w:p w14:paraId="35B1CD54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предложений, руб. ПМР</w:t>
            </w:r>
          </w:p>
        </w:tc>
        <w:tc>
          <w:tcPr>
            <w:tcW w:w="1645" w:type="dxa"/>
          </w:tcPr>
          <w:p w14:paraId="011EEB3B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Размер</w:t>
            </w:r>
          </w:p>
          <w:p w14:paraId="1A32F680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преимущества,</w:t>
            </w:r>
          </w:p>
          <w:p w14:paraId="30274B98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установленный</w:t>
            </w:r>
          </w:p>
          <w:p w14:paraId="6E8BC2F2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Законом о</w:t>
            </w:r>
          </w:p>
          <w:p w14:paraId="02C2B35E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закупках,</w:t>
            </w:r>
          </w:p>
          <w:p w14:paraId="0267D92C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%</w:t>
            </w:r>
          </w:p>
        </w:tc>
        <w:tc>
          <w:tcPr>
            <w:tcW w:w="1827" w:type="dxa"/>
          </w:tcPr>
          <w:p w14:paraId="65030D0E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Предоставленное</w:t>
            </w:r>
          </w:p>
          <w:p w14:paraId="4118B908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преимущество</w:t>
            </w:r>
          </w:p>
          <w:p w14:paraId="6C7F5021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(Обоснование</w:t>
            </w:r>
          </w:p>
          <w:p w14:paraId="6B31F53A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предоставления</w:t>
            </w:r>
          </w:p>
          <w:p w14:paraId="769999FE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преимущества)</w:t>
            </w:r>
          </w:p>
        </w:tc>
        <w:tc>
          <w:tcPr>
            <w:tcW w:w="2502" w:type="dxa"/>
          </w:tcPr>
          <w:p w14:paraId="7DB5A313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Цена контракта, предложенная</w:t>
            </w:r>
          </w:p>
          <w:p w14:paraId="3C3E0F35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участником запроса</w:t>
            </w:r>
          </w:p>
          <w:p w14:paraId="33DA2F1C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предложений с учетом</w:t>
            </w:r>
          </w:p>
          <w:p w14:paraId="544E0A41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 xml:space="preserve">преимущества, </w:t>
            </w:r>
          </w:p>
          <w:p w14:paraId="50EC4B96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руб. ПМР</w:t>
            </w:r>
          </w:p>
        </w:tc>
      </w:tr>
      <w:tr w:rsidR="00456FCA" w:rsidRPr="007F654D" w14:paraId="3C568D5E" w14:textId="77777777" w:rsidTr="00E759CF">
        <w:tc>
          <w:tcPr>
            <w:tcW w:w="775" w:type="dxa"/>
          </w:tcPr>
          <w:p w14:paraId="25D4667F" w14:textId="77777777" w:rsidR="00456FCA" w:rsidRPr="007F654D" w:rsidRDefault="00456FCA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1</w:t>
            </w:r>
          </w:p>
        </w:tc>
        <w:tc>
          <w:tcPr>
            <w:tcW w:w="1886" w:type="dxa"/>
          </w:tcPr>
          <w:p w14:paraId="606CCBEF" w14:textId="77777777" w:rsidR="00456FCA" w:rsidRPr="007F654D" w:rsidRDefault="00456FCA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2</w:t>
            </w:r>
          </w:p>
        </w:tc>
        <w:tc>
          <w:tcPr>
            <w:tcW w:w="4480" w:type="dxa"/>
          </w:tcPr>
          <w:p w14:paraId="48D879B3" w14:textId="77777777" w:rsidR="00456FCA" w:rsidRPr="007F654D" w:rsidRDefault="00456FCA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3</w:t>
            </w:r>
          </w:p>
        </w:tc>
        <w:tc>
          <w:tcPr>
            <w:tcW w:w="1654" w:type="dxa"/>
          </w:tcPr>
          <w:p w14:paraId="33C194C1" w14:textId="77777777" w:rsidR="00456FCA" w:rsidRPr="007F654D" w:rsidRDefault="00456FCA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4</w:t>
            </w:r>
          </w:p>
        </w:tc>
        <w:tc>
          <w:tcPr>
            <w:tcW w:w="1645" w:type="dxa"/>
          </w:tcPr>
          <w:p w14:paraId="247489F4" w14:textId="77777777" w:rsidR="00456FCA" w:rsidRPr="007F654D" w:rsidRDefault="00456FCA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5</w:t>
            </w:r>
          </w:p>
        </w:tc>
        <w:tc>
          <w:tcPr>
            <w:tcW w:w="1827" w:type="dxa"/>
          </w:tcPr>
          <w:p w14:paraId="25DD2750" w14:textId="77777777" w:rsidR="00456FCA" w:rsidRPr="007F654D" w:rsidRDefault="00456FCA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6</w:t>
            </w:r>
          </w:p>
        </w:tc>
        <w:tc>
          <w:tcPr>
            <w:tcW w:w="2502" w:type="dxa"/>
          </w:tcPr>
          <w:p w14:paraId="303A0174" w14:textId="77777777" w:rsidR="00456FCA" w:rsidRPr="007F654D" w:rsidRDefault="00456FCA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7</w:t>
            </w:r>
          </w:p>
        </w:tc>
      </w:tr>
      <w:tr w:rsidR="00B129D8" w:rsidRPr="007F654D" w14:paraId="45989F9E" w14:textId="77777777" w:rsidTr="008F2BB6">
        <w:tc>
          <w:tcPr>
            <w:tcW w:w="775" w:type="dxa"/>
          </w:tcPr>
          <w:p w14:paraId="5F7A1AE6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1</w:t>
            </w:r>
          </w:p>
        </w:tc>
        <w:tc>
          <w:tcPr>
            <w:tcW w:w="1886" w:type="dxa"/>
          </w:tcPr>
          <w:p w14:paraId="6A66DBE5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1</w:t>
            </w:r>
          </w:p>
        </w:tc>
        <w:tc>
          <w:tcPr>
            <w:tcW w:w="4480" w:type="dxa"/>
          </w:tcPr>
          <w:p w14:paraId="070EC114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sz w:val="24"/>
                <w:szCs w:val="24"/>
              </w:rPr>
              <w:t>ООО «Шериф»</w:t>
            </w:r>
          </w:p>
        </w:tc>
        <w:tc>
          <w:tcPr>
            <w:tcW w:w="1654" w:type="dxa"/>
            <w:vAlign w:val="center"/>
          </w:tcPr>
          <w:p w14:paraId="5C11CA6C" w14:textId="48B81B6C" w:rsidR="00B129D8" w:rsidRPr="007F654D" w:rsidRDefault="00B129D8" w:rsidP="00B129D8">
            <w:pPr>
              <w:jc w:val="center"/>
              <w:rPr>
                <w:sz w:val="24"/>
                <w:szCs w:val="24"/>
              </w:rPr>
            </w:pPr>
            <w:r w:rsidRPr="007F654D">
              <w:rPr>
                <w:sz w:val="24"/>
                <w:szCs w:val="24"/>
              </w:rPr>
              <w:t>438,00</w:t>
            </w:r>
          </w:p>
        </w:tc>
        <w:tc>
          <w:tcPr>
            <w:tcW w:w="1645" w:type="dxa"/>
          </w:tcPr>
          <w:p w14:paraId="318F66E1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-</w:t>
            </w:r>
          </w:p>
        </w:tc>
        <w:tc>
          <w:tcPr>
            <w:tcW w:w="1827" w:type="dxa"/>
          </w:tcPr>
          <w:p w14:paraId="656A90D1" w14:textId="77777777" w:rsidR="00B129D8" w:rsidRPr="007F654D" w:rsidRDefault="00B129D8" w:rsidP="00B129D8">
            <w:pPr>
              <w:ind w:left="-104" w:right="-115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не предоставлено</w:t>
            </w:r>
          </w:p>
        </w:tc>
        <w:tc>
          <w:tcPr>
            <w:tcW w:w="2502" w:type="dxa"/>
            <w:vAlign w:val="center"/>
          </w:tcPr>
          <w:p w14:paraId="44427BEA" w14:textId="104DFF87" w:rsidR="00B129D8" w:rsidRPr="007F654D" w:rsidRDefault="00B129D8" w:rsidP="00B129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F654D">
              <w:rPr>
                <w:sz w:val="24"/>
                <w:szCs w:val="24"/>
              </w:rPr>
              <w:t>438,00</w:t>
            </w:r>
          </w:p>
        </w:tc>
      </w:tr>
      <w:tr w:rsidR="00B129D8" w:rsidRPr="007F654D" w14:paraId="0C34BC55" w14:textId="77777777" w:rsidTr="008F2BB6">
        <w:trPr>
          <w:trHeight w:val="81"/>
        </w:trPr>
        <w:tc>
          <w:tcPr>
            <w:tcW w:w="775" w:type="dxa"/>
          </w:tcPr>
          <w:p w14:paraId="0B30418D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2</w:t>
            </w:r>
          </w:p>
        </w:tc>
        <w:tc>
          <w:tcPr>
            <w:tcW w:w="1886" w:type="dxa"/>
          </w:tcPr>
          <w:p w14:paraId="554F66D5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2</w:t>
            </w:r>
          </w:p>
        </w:tc>
        <w:tc>
          <w:tcPr>
            <w:tcW w:w="4480" w:type="dxa"/>
          </w:tcPr>
          <w:p w14:paraId="6228E473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sz w:val="24"/>
                <w:szCs w:val="24"/>
              </w:rPr>
              <w:t>ООО «Стерлинг»</w:t>
            </w:r>
          </w:p>
        </w:tc>
        <w:tc>
          <w:tcPr>
            <w:tcW w:w="1654" w:type="dxa"/>
            <w:vAlign w:val="center"/>
          </w:tcPr>
          <w:p w14:paraId="55D0FF45" w14:textId="4F5CA5C5" w:rsidR="00B129D8" w:rsidRPr="007F654D" w:rsidRDefault="00B129D8" w:rsidP="00B129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F654D">
              <w:rPr>
                <w:rFonts w:eastAsia="Times New Roman"/>
                <w:sz w:val="24"/>
                <w:szCs w:val="24"/>
              </w:rPr>
              <w:t>410,00</w:t>
            </w:r>
          </w:p>
        </w:tc>
        <w:tc>
          <w:tcPr>
            <w:tcW w:w="1645" w:type="dxa"/>
          </w:tcPr>
          <w:p w14:paraId="4DDDDEB2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-</w:t>
            </w:r>
          </w:p>
        </w:tc>
        <w:tc>
          <w:tcPr>
            <w:tcW w:w="1827" w:type="dxa"/>
          </w:tcPr>
          <w:p w14:paraId="53B52A54" w14:textId="77777777" w:rsidR="00B129D8" w:rsidRPr="007F654D" w:rsidRDefault="00B129D8" w:rsidP="00B129D8">
            <w:pPr>
              <w:ind w:left="-104" w:right="-115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не предоставлено</w:t>
            </w:r>
          </w:p>
        </w:tc>
        <w:tc>
          <w:tcPr>
            <w:tcW w:w="2502" w:type="dxa"/>
            <w:vAlign w:val="center"/>
          </w:tcPr>
          <w:p w14:paraId="6825C649" w14:textId="1B50A78D" w:rsidR="00B129D8" w:rsidRPr="007F654D" w:rsidRDefault="00B129D8" w:rsidP="00B129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F654D">
              <w:rPr>
                <w:rFonts w:eastAsia="Times New Roman"/>
                <w:sz w:val="24"/>
                <w:szCs w:val="24"/>
              </w:rPr>
              <w:t>410,00</w:t>
            </w:r>
          </w:p>
        </w:tc>
      </w:tr>
    </w:tbl>
    <w:p w14:paraId="5E29CC3D" w14:textId="77777777" w:rsidR="00456FCA" w:rsidRPr="007F654D" w:rsidRDefault="00456FCA" w:rsidP="00456FC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48D2551" w14:textId="5E9445CA" w:rsidR="00456FCA" w:rsidRPr="007F654D" w:rsidRDefault="00456FCA" w:rsidP="00456FCA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Секретарь комиссии: _______ </w:t>
      </w:r>
    </w:p>
    <w:p w14:paraId="35DD5025" w14:textId="77777777" w:rsidR="00456FCA" w:rsidRPr="007F654D" w:rsidRDefault="00456FCA" w:rsidP="00456FCA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Дата: «___» ______ 2024 г.</w:t>
      </w:r>
    </w:p>
    <w:p w14:paraId="06586C5E" w14:textId="77777777" w:rsidR="00456FCA" w:rsidRPr="007F654D" w:rsidRDefault="00456FCA" w:rsidP="00456FCA">
      <w:pPr>
        <w:widowControl w:val="0"/>
        <w:shd w:val="clear" w:color="auto" w:fill="FFFFFF"/>
        <w:tabs>
          <w:tab w:val="left" w:leader="underscore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9420C39" w14:textId="77777777" w:rsidR="00456FCA" w:rsidRPr="007F654D" w:rsidRDefault="00456FCA" w:rsidP="00456FCA">
      <w:pPr>
        <w:widowControl w:val="0"/>
        <w:shd w:val="clear" w:color="auto" w:fill="FFFFFF"/>
        <w:tabs>
          <w:tab w:val="left" w:leader="underscore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45DB916B" w14:textId="77777777" w:rsidR="00456FCA" w:rsidRPr="007F654D" w:rsidRDefault="00456FCA" w:rsidP="00456FCA">
      <w:pPr>
        <w:widowControl w:val="0"/>
        <w:shd w:val="clear" w:color="auto" w:fill="FFFFFF"/>
        <w:tabs>
          <w:tab w:val="left" w:leader="underscore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13667DE1" w14:textId="77777777" w:rsidR="00456FCA" w:rsidRPr="007F654D" w:rsidRDefault="00456FCA" w:rsidP="00456FCA">
      <w:pPr>
        <w:widowControl w:val="0"/>
        <w:shd w:val="clear" w:color="auto" w:fill="FFFFFF"/>
        <w:tabs>
          <w:tab w:val="left" w:leader="underscore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DF7E991" w14:textId="77777777" w:rsidR="00456FCA" w:rsidRPr="007F654D" w:rsidRDefault="00456FCA" w:rsidP="00456FCA">
      <w:pPr>
        <w:widowControl w:val="0"/>
        <w:tabs>
          <w:tab w:val="left" w:pos="94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C84ECC" w14:textId="77777777" w:rsidR="00456FCA" w:rsidRPr="007F654D" w:rsidRDefault="00456FCA" w:rsidP="00456FCA">
      <w:pPr>
        <w:widowControl w:val="0"/>
        <w:tabs>
          <w:tab w:val="left" w:pos="94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83A9E6" w14:textId="77777777" w:rsidR="00456FCA" w:rsidRPr="007F654D" w:rsidRDefault="00456FCA" w:rsidP="00456FCA">
      <w:pPr>
        <w:widowControl w:val="0"/>
        <w:tabs>
          <w:tab w:val="left" w:pos="94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19A276" w14:textId="77777777" w:rsidR="00456FCA" w:rsidRPr="007F654D" w:rsidRDefault="00456FCA" w:rsidP="00456FCA">
      <w:pPr>
        <w:widowControl w:val="0"/>
        <w:tabs>
          <w:tab w:val="left" w:pos="94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959729" w14:textId="2E98645F" w:rsidR="00DC07B7" w:rsidRPr="007F654D" w:rsidRDefault="00DC07B7" w:rsidP="00456FCA">
      <w:pPr>
        <w:shd w:val="clear" w:color="auto" w:fill="FFFFFF"/>
        <w:tabs>
          <w:tab w:val="left" w:pos="567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4F4C15" w14:textId="2826849E" w:rsidR="00456FCA" w:rsidRPr="007F654D" w:rsidRDefault="00456FCA" w:rsidP="00456FCA">
      <w:pPr>
        <w:shd w:val="clear" w:color="auto" w:fill="FFFFFF"/>
        <w:tabs>
          <w:tab w:val="left" w:pos="567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BA63B5" w14:textId="51900D71" w:rsidR="00456FCA" w:rsidRPr="007F654D" w:rsidRDefault="00456FCA" w:rsidP="00456FCA">
      <w:pPr>
        <w:shd w:val="clear" w:color="auto" w:fill="FFFFFF"/>
        <w:tabs>
          <w:tab w:val="left" w:pos="567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60771A" w14:textId="77777777" w:rsidR="00456FCA" w:rsidRPr="007F654D" w:rsidRDefault="00456FCA" w:rsidP="00456FCA">
      <w:pPr>
        <w:shd w:val="clear" w:color="auto" w:fill="FFFFFF"/>
        <w:tabs>
          <w:tab w:val="left" w:pos="567"/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D80AD7" w14:textId="77777777" w:rsidR="00DC07B7" w:rsidRPr="007F654D" w:rsidRDefault="00DC07B7" w:rsidP="002D5DD6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7AA2C46A" w14:textId="77777777" w:rsidR="00DC07B7" w:rsidRPr="007F654D" w:rsidRDefault="00DC07B7" w:rsidP="002D5DD6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50205DA3" w14:textId="77777777" w:rsidR="00456FCA" w:rsidRPr="007F654D" w:rsidRDefault="00456FCA" w:rsidP="00456FCA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Приложение № 3 </w:t>
      </w:r>
    </w:p>
    <w:p w14:paraId="04B51202" w14:textId="77777777" w:rsidR="00456FCA" w:rsidRPr="007F654D" w:rsidRDefault="00456FCA" w:rsidP="00456FCA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31807766" w14:textId="77777777" w:rsidR="00456FCA" w:rsidRPr="007F654D" w:rsidRDefault="00456FCA" w:rsidP="00456FC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от «20» сентября 2024 г. № 5</w:t>
      </w:r>
    </w:p>
    <w:p w14:paraId="28713F06" w14:textId="77777777" w:rsidR="00456FCA" w:rsidRPr="007F654D" w:rsidRDefault="00456FCA" w:rsidP="00456FCA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1B8BA126" w14:textId="77777777" w:rsidR="00456FCA" w:rsidRPr="007F654D" w:rsidRDefault="00456FCA" w:rsidP="00456FCA">
      <w:pPr>
        <w:tabs>
          <w:tab w:val="left" w:pos="915"/>
          <w:tab w:val="left" w:pos="322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6B1EBB8" w14:textId="77777777" w:rsidR="00456FCA" w:rsidRPr="007F654D" w:rsidRDefault="00456FCA" w:rsidP="00456FCA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Информация о цене контракта и преимуществах, предоставляемых заказчиком в соответствии</w:t>
      </w:r>
    </w:p>
    <w:p w14:paraId="02ACE589" w14:textId="77777777" w:rsidR="00456FCA" w:rsidRPr="007F654D" w:rsidRDefault="00456FCA" w:rsidP="00456FCA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законодательством Приднестровской Молдавской Республики в сфере закупок</w:t>
      </w:r>
    </w:p>
    <w:p w14:paraId="3DEE7DA1" w14:textId="77777777" w:rsidR="00456FCA" w:rsidRPr="007F654D" w:rsidRDefault="00456FCA" w:rsidP="00456FCA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14:paraId="01566090" w14:textId="2389AAEF" w:rsidR="00456FCA" w:rsidRPr="007F654D" w:rsidRDefault="00456FCA" w:rsidP="00456FCA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4</w:t>
      </w:r>
    </w:p>
    <w:p w14:paraId="69C31AF9" w14:textId="77777777" w:rsidR="00456FCA" w:rsidRPr="007F654D" w:rsidRDefault="00456FCA" w:rsidP="00456FCA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tbl>
      <w:tblPr>
        <w:tblStyle w:val="21"/>
        <w:tblW w:w="14769" w:type="dxa"/>
        <w:tblInd w:w="600" w:type="dxa"/>
        <w:tblLook w:val="04A0" w:firstRow="1" w:lastRow="0" w:firstColumn="1" w:lastColumn="0" w:noHBand="0" w:noVBand="1"/>
      </w:tblPr>
      <w:tblGrid>
        <w:gridCol w:w="775"/>
        <w:gridCol w:w="1886"/>
        <w:gridCol w:w="4480"/>
        <w:gridCol w:w="1654"/>
        <w:gridCol w:w="1645"/>
        <w:gridCol w:w="1827"/>
        <w:gridCol w:w="2502"/>
      </w:tblGrid>
      <w:tr w:rsidR="00456FCA" w:rsidRPr="007F654D" w14:paraId="193BA5D0" w14:textId="77777777" w:rsidTr="00E759CF">
        <w:tc>
          <w:tcPr>
            <w:tcW w:w="775" w:type="dxa"/>
          </w:tcPr>
          <w:p w14:paraId="7CEEB82B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№</w:t>
            </w:r>
          </w:p>
          <w:p w14:paraId="6D1C3CA2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п/п</w:t>
            </w:r>
          </w:p>
        </w:tc>
        <w:tc>
          <w:tcPr>
            <w:tcW w:w="1886" w:type="dxa"/>
          </w:tcPr>
          <w:p w14:paraId="6F4F0C28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Регистрационный</w:t>
            </w:r>
          </w:p>
          <w:p w14:paraId="46925DBB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номер заявки</w:t>
            </w:r>
          </w:p>
        </w:tc>
        <w:tc>
          <w:tcPr>
            <w:tcW w:w="4480" w:type="dxa"/>
          </w:tcPr>
          <w:p w14:paraId="7822AADE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Наименование участника закупки, подавшего заявку на участие в запросе предложений (наименование организации, фамилия, имя,</w:t>
            </w:r>
          </w:p>
          <w:p w14:paraId="650201FA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отчество (при наличии) для индивидуального</w:t>
            </w:r>
          </w:p>
          <w:p w14:paraId="1912D36D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 xml:space="preserve">предпринимателя) </w:t>
            </w:r>
          </w:p>
        </w:tc>
        <w:tc>
          <w:tcPr>
            <w:tcW w:w="1654" w:type="dxa"/>
          </w:tcPr>
          <w:p w14:paraId="0245BCE4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Цена контракта,</w:t>
            </w:r>
          </w:p>
          <w:p w14:paraId="486C2476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предложенная</w:t>
            </w:r>
          </w:p>
          <w:p w14:paraId="77BF8E18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участником</w:t>
            </w:r>
          </w:p>
          <w:p w14:paraId="0ABB2DA7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запроса</w:t>
            </w:r>
          </w:p>
          <w:p w14:paraId="49D307C1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предложений, руб. ПМР</w:t>
            </w:r>
          </w:p>
        </w:tc>
        <w:tc>
          <w:tcPr>
            <w:tcW w:w="1645" w:type="dxa"/>
          </w:tcPr>
          <w:p w14:paraId="3FDD57C5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Размер</w:t>
            </w:r>
          </w:p>
          <w:p w14:paraId="297D068C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преимущества,</w:t>
            </w:r>
          </w:p>
          <w:p w14:paraId="3C70E481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установленный</w:t>
            </w:r>
          </w:p>
          <w:p w14:paraId="51FAF2D1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Законом о</w:t>
            </w:r>
          </w:p>
          <w:p w14:paraId="2342207B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закупках,</w:t>
            </w:r>
          </w:p>
          <w:p w14:paraId="3AE4DF62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%</w:t>
            </w:r>
          </w:p>
        </w:tc>
        <w:tc>
          <w:tcPr>
            <w:tcW w:w="1827" w:type="dxa"/>
          </w:tcPr>
          <w:p w14:paraId="795A7E20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Предоставленное</w:t>
            </w:r>
          </w:p>
          <w:p w14:paraId="1FA5956D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преимущество</w:t>
            </w:r>
          </w:p>
          <w:p w14:paraId="2E623D8E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(Обоснование</w:t>
            </w:r>
          </w:p>
          <w:p w14:paraId="09E04AF4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предоставления</w:t>
            </w:r>
          </w:p>
          <w:p w14:paraId="7CA8285C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преимущества)</w:t>
            </w:r>
          </w:p>
        </w:tc>
        <w:tc>
          <w:tcPr>
            <w:tcW w:w="2502" w:type="dxa"/>
          </w:tcPr>
          <w:p w14:paraId="5A215AB0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Цена контракта, предложенная</w:t>
            </w:r>
          </w:p>
          <w:p w14:paraId="4CA10926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участником запроса</w:t>
            </w:r>
          </w:p>
          <w:p w14:paraId="58E8D045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предложений с учетом</w:t>
            </w:r>
          </w:p>
          <w:p w14:paraId="768ABC42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 xml:space="preserve">преимущества, </w:t>
            </w:r>
          </w:p>
          <w:p w14:paraId="43651DF9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руб. ПМР</w:t>
            </w:r>
          </w:p>
        </w:tc>
      </w:tr>
      <w:tr w:rsidR="00456FCA" w:rsidRPr="007F654D" w14:paraId="174563D1" w14:textId="77777777" w:rsidTr="00E759CF">
        <w:tc>
          <w:tcPr>
            <w:tcW w:w="775" w:type="dxa"/>
          </w:tcPr>
          <w:p w14:paraId="2054D390" w14:textId="77777777" w:rsidR="00456FCA" w:rsidRPr="007F654D" w:rsidRDefault="00456FCA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1</w:t>
            </w:r>
          </w:p>
        </w:tc>
        <w:tc>
          <w:tcPr>
            <w:tcW w:w="1886" w:type="dxa"/>
          </w:tcPr>
          <w:p w14:paraId="7144FB39" w14:textId="77777777" w:rsidR="00456FCA" w:rsidRPr="007F654D" w:rsidRDefault="00456FCA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2</w:t>
            </w:r>
          </w:p>
        </w:tc>
        <w:tc>
          <w:tcPr>
            <w:tcW w:w="4480" w:type="dxa"/>
          </w:tcPr>
          <w:p w14:paraId="7E66B795" w14:textId="77777777" w:rsidR="00456FCA" w:rsidRPr="007F654D" w:rsidRDefault="00456FCA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3</w:t>
            </w:r>
          </w:p>
        </w:tc>
        <w:tc>
          <w:tcPr>
            <w:tcW w:w="1654" w:type="dxa"/>
          </w:tcPr>
          <w:p w14:paraId="459DD553" w14:textId="77777777" w:rsidR="00456FCA" w:rsidRPr="007F654D" w:rsidRDefault="00456FCA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4</w:t>
            </w:r>
          </w:p>
        </w:tc>
        <w:tc>
          <w:tcPr>
            <w:tcW w:w="1645" w:type="dxa"/>
          </w:tcPr>
          <w:p w14:paraId="530DB747" w14:textId="77777777" w:rsidR="00456FCA" w:rsidRPr="007F654D" w:rsidRDefault="00456FCA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5</w:t>
            </w:r>
          </w:p>
        </w:tc>
        <w:tc>
          <w:tcPr>
            <w:tcW w:w="1827" w:type="dxa"/>
          </w:tcPr>
          <w:p w14:paraId="503D0EBC" w14:textId="77777777" w:rsidR="00456FCA" w:rsidRPr="007F654D" w:rsidRDefault="00456FCA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6</w:t>
            </w:r>
          </w:p>
        </w:tc>
        <w:tc>
          <w:tcPr>
            <w:tcW w:w="2502" w:type="dxa"/>
          </w:tcPr>
          <w:p w14:paraId="516B2A5F" w14:textId="77777777" w:rsidR="00456FCA" w:rsidRPr="007F654D" w:rsidRDefault="00456FCA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7</w:t>
            </w:r>
          </w:p>
        </w:tc>
      </w:tr>
      <w:tr w:rsidR="00B129D8" w:rsidRPr="007F654D" w14:paraId="4002B319" w14:textId="77777777" w:rsidTr="00D23234">
        <w:tc>
          <w:tcPr>
            <w:tcW w:w="775" w:type="dxa"/>
          </w:tcPr>
          <w:p w14:paraId="5C131294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1</w:t>
            </w:r>
          </w:p>
        </w:tc>
        <w:tc>
          <w:tcPr>
            <w:tcW w:w="1886" w:type="dxa"/>
          </w:tcPr>
          <w:p w14:paraId="62BCA6CF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1</w:t>
            </w:r>
          </w:p>
        </w:tc>
        <w:tc>
          <w:tcPr>
            <w:tcW w:w="4480" w:type="dxa"/>
          </w:tcPr>
          <w:p w14:paraId="7A583461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sz w:val="24"/>
                <w:szCs w:val="24"/>
              </w:rPr>
              <w:t>ООО «Шериф»</w:t>
            </w:r>
          </w:p>
        </w:tc>
        <w:tc>
          <w:tcPr>
            <w:tcW w:w="1654" w:type="dxa"/>
            <w:vAlign w:val="center"/>
          </w:tcPr>
          <w:p w14:paraId="24DE5DA2" w14:textId="4765280D" w:rsidR="00B129D8" w:rsidRPr="007F654D" w:rsidRDefault="00B129D8" w:rsidP="00B129D8">
            <w:pPr>
              <w:jc w:val="center"/>
              <w:rPr>
                <w:sz w:val="24"/>
                <w:szCs w:val="24"/>
              </w:rPr>
            </w:pPr>
            <w:r w:rsidRPr="007F654D">
              <w:rPr>
                <w:sz w:val="24"/>
                <w:szCs w:val="24"/>
              </w:rPr>
              <w:t>104,00</w:t>
            </w:r>
          </w:p>
        </w:tc>
        <w:tc>
          <w:tcPr>
            <w:tcW w:w="1645" w:type="dxa"/>
          </w:tcPr>
          <w:p w14:paraId="01BAD504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-</w:t>
            </w:r>
          </w:p>
        </w:tc>
        <w:tc>
          <w:tcPr>
            <w:tcW w:w="1827" w:type="dxa"/>
          </w:tcPr>
          <w:p w14:paraId="778AA0AA" w14:textId="77777777" w:rsidR="00B129D8" w:rsidRPr="007F654D" w:rsidRDefault="00B129D8" w:rsidP="00B129D8">
            <w:pPr>
              <w:ind w:left="-104" w:right="-115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не предоставлено</w:t>
            </w:r>
          </w:p>
        </w:tc>
        <w:tc>
          <w:tcPr>
            <w:tcW w:w="2502" w:type="dxa"/>
            <w:vAlign w:val="center"/>
          </w:tcPr>
          <w:p w14:paraId="1C428C07" w14:textId="25978BC9" w:rsidR="00B129D8" w:rsidRPr="007F654D" w:rsidRDefault="00B129D8" w:rsidP="00B129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F654D">
              <w:rPr>
                <w:sz w:val="24"/>
                <w:szCs w:val="24"/>
              </w:rPr>
              <w:t>104,00</w:t>
            </w:r>
          </w:p>
        </w:tc>
      </w:tr>
      <w:tr w:rsidR="00B129D8" w:rsidRPr="007F654D" w14:paraId="0F26A53F" w14:textId="77777777" w:rsidTr="00D23234">
        <w:trPr>
          <w:trHeight w:val="81"/>
        </w:trPr>
        <w:tc>
          <w:tcPr>
            <w:tcW w:w="775" w:type="dxa"/>
          </w:tcPr>
          <w:p w14:paraId="429D95A8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2</w:t>
            </w:r>
          </w:p>
        </w:tc>
        <w:tc>
          <w:tcPr>
            <w:tcW w:w="1886" w:type="dxa"/>
          </w:tcPr>
          <w:p w14:paraId="32832420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2</w:t>
            </w:r>
          </w:p>
        </w:tc>
        <w:tc>
          <w:tcPr>
            <w:tcW w:w="4480" w:type="dxa"/>
          </w:tcPr>
          <w:p w14:paraId="6C0DAE26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sz w:val="24"/>
                <w:szCs w:val="24"/>
              </w:rPr>
              <w:t>ООО «Стерлинг»</w:t>
            </w:r>
          </w:p>
        </w:tc>
        <w:tc>
          <w:tcPr>
            <w:tcW w:w="1654" w:type="dxa"/>
            <w:vAlign w:val="center"/>
          </w:tcPr>
          <w:p w14:paraId="63DECF6E" w14:textId="495802C0" w:rsidR="00B129D8" w:rsidRPr="007F654D" w:rsidRDefault="00B129D8" w:rsidP="00B129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F654D">
              <w:rPr>
                <w:rFonts w:eastAsia="Times New Roman"/>
                <w:sz w:val="24"/>
                <w:szCs w:val="24"/>
              </w:rPr>
              <w:t>98,80</w:t>
            </w:r>
          </w:p>
        </w:tc>
        <w:tc>
          <w:tcPr>
            <w:tcW w:w="1645" w:type="dxa"/>
          </w:tcPr>
          <w:p w14:paraId="75C890E4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-</w:t>
            </w:r>
          </w:p>
        </w:tc>
        <w:tc>
          <w:tcPr>
            <w:tcW w:w="1827" w:type="dxa"/>
          </w:tcPr>
          <w:p w14:paraId="2A6B642E" w14:textId="77777777" w:rsidR="00B129D8" w:rsidRPr="007F654D" w:rsidRDefault="00B129D8" w:rsidP="00B129D8">
            <w:pPr>
              <w:ind w:left="-104" w:right="-115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не предоставлено</w:t>
            </w:r>
          </w:p>
        </w:tc>
        <w:tc>
          <w:tcPr>
            <w:tcW w:w="2502" w:type="dxa"/>
            <w:vAlign w:val="center"/>
          </w:tcPr>
          <w:p w14:paraId="74EEFB2B" w14:textId="41DA7456" w:rsidR="00B129D8" w:rsidRPr="007F654D" w:rsidRDefault="00B129D8" w:rsidP="00B129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F654D">
              <w:rPr>
                <w:rFonts w:eastAsia="Times New Roman"/>
                <w:sz w:val="24"/>
                <w:szCs w:val="24"/>
              </w:rPr>
              <w:t>98,80</w:t>
            </w:r>
          </w:p>
        </w:tc>
      </w:tr>
    </w:tbl>
    <w:p w14:paraId="589E28D8" w14:textId="77777777" w:rsidR="00456FCA" w:rsidRPr="007F654D" w:rsidRDefault="00456FCA" w:rsidP="00456FC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691C0D5" w14:textId="794637DD" w:rsidR="00456FCA" w:rsidRPr="007F654D" w:rsidRDefault="00456FCA" w:rsidP="00456FCA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Секретарь комиссии: _______ </w:t>
      </w:r>
    </w:p>
    <w:p w14:paraId="609F8777" w14:textId="77777777" w:rsidR="00456FCA" w:rsidRPr="007F654D" w:rsidRDefault="00456FCA" w:rsidP="00456FCA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Дата: «___» ______ 2024 г.</w:t>
      </w:r>
    </w:p>
    <w:p w14:paraId="631CC322" w14:textId="77777777" w:rsidR="00456FCA" w:rsidRPr="007F654D" w:rsidRDefault="00456FCA" w:rsidP="00456FCA">
      <w:pPr>
        <w:widowControl w:val="0"/>
        <w:shd w:val="clear" w:color="auto" w:fill="FFFFFF"/>
        <w:tabs>
          <w:tab w:val="left" w:leader="underscore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176E690" w14:textId="77777777" w:rsidR="00456FCA" w:rsidRPr="007F654D" w:rsidRDefault="00456FCA" w:rsidP="00456FCA">
      <w:pPr>
        <w:widowControl w:val="0"/>
        <w:shd w:val="clear" w:color="auto" w:fill="FFFFFF"/>
        <w:tabs>
          <w:tab w:val="left" w:leader="underscore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977FBC7" w14:textId="77777777" w:rsidR="00456FCA" w:rsidRPr="007F654D" w:rsidRDefault="00456FCA" w:rsidP="00456FCA">
      <w:pPr>
        <w:widowControl w:val="0"/>
        <w:shd w:val="clear" w:color="auto" w:fill="FFFFFF"/>
        <w:tabs>
          <w:tab w:val="left" w:leader="underscore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7B02D67C" w14:textId="77777777" w:rsidR="00456FCA" w:rsidRPr="007F654D" w:rsidRDefault="00456FCA" w:rsidP="00456FCA">
      <w:pPr>
        <w:widowControl w:val="0"/>
        <w:shd w:val="clear" w:color="auto" w:fill="FFFFFF"/>
        <w:tabs>
          <w:tab w:val="left" w:leader="underscore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36EB410B" w14:textId="77777777" w:rsidR="00456FCA" w:rsidRPr="007F654D" w:rsidRDefault="00456FCA" w:rsidP="00456FCA">
      <w:pPr>
        <w:widowControl w:val="0"/>
        <w:tabs>
          <w:tab w:val="left" w:pos="94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2B0F58" w14:textId="77777777" w:rsidR="00456FCA" w:rsidRPr="007F654D" w:rsidRDefault="00456FCA" w:rsidP="00456FCA">
      <w:pPr>
        <w:widowControl w:val="0"/>
        <w:tabs>
          <w:tab w:val="left" w:pos="94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F8A6B1" w14:textId="77777777" w:rsidR="00456FCA" w:rsidRPr="007F654D" w:rsidRDefault="00456FCA" w:rsidP="00456FCA">
      <w:pPr>
        <w:widowControl w:val="0"/>
        <w:tabs>
          <w:tab w:val="left" w:pos="94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1FBABA" w14:textId="77777777" w:rsidR="00456FCA" w:rsidRPr="007F654D" w:rsidRDefault="00456FCA" w:rsidP="00456FCA">
      <w:pPr>
        <w:widowControl w:val="0"/>
        <w:tabs>
          <w:tab w:val="left" w:pos="94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4B5705" w14:textId="77777777" w:rsidR="00456FCA" w:rsidRPr="007F654D" w:rsidRDefault="00456FCA" w:rsidP="00456FCA">
      <w:pPr>
        <w:widowControl w:val="0"/>
        <w:tabs>
          <w:tab w:val="left" w:pos="94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5658C4" w14:textId="77777777" w:rsidR="00456FCA" w:rsidRPr="007F654D" w:rsidRDefault="00456FCA" w:rsidP="00456FCA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376D7F70" w14:textId="77777777" w:rsidR="00DC07B7" w:rsidRPr="007F654D" w:rsidRDefault="00DC07B7" w:rsidP="002D5DD6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793F0B9B" w14:textId="77777777" w:rsidR="00DC07B7" w:rsidRPr="007F654D" w:rsidRDefault="00DC07B7" w:rsidP="002D5DD6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0B4C7EAE" w14:textId="77777777" w:rsidR="00DC07B7" w:rsidRPr="007F654D" w:rsidRDefault="00DC07B7" w:rsidP="00456FCA">
      <w:pPr>
        <w:shd w:val="clear" w:color="auto" w:fill="FFFFFF"/>
        <w:tabs>
          <w:tab w:val="left" w:pos="567"/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C5EC1F" w14:textId="77777777" w:rsidR="00456FCA" w:rsidRPr="007F654D" w:rsidRDefault="00456FCA" w:rsidP="00456FCA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Приложение № 3 </w:t>
      </w:r>
    </w:p>
    <w:p w14:paraId="45004CA2" w14:textId="77777777" w:rsidR="00456FCA" w:rsidRPr="007F654D" w:rsidRDefault="00456FCA" w:rsidP="00456FCA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3788C7EE" w14:textId="77777777" w:rsidR="00456FCA" w:rsidRPr="007F654D" w:rsidRDefault="00456FCA" w:rsidP="00456FC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от «20» сентября 2024 г. № 5</w:t>
      </w:r>
    </w:p>
    <w:p w14:paraId="156AD094" w14:textId="77777777" w:rsidR="00456FCA" w:rsidRPr="007F654D" w:rsidRDefault="00456FCA" w:rsidP="00456FCA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3DD06C72" w14:textId="77777777" w:rsidR="00456FCA" w:rsidRPr="007F654D" w:rsidRDefault="00456FCA" w:rsidP="00456FCA">
      <w:pPr>
        <w:tabs>
          <w:tab w:val="left" w:pos="915"/>
          <w:tab w:val="left" w:pos="322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FDD3178" w14:textId="77777777" w:rsidR="00456FCA" w:rsidRPr="007F654D" w:rsidRDefault="00456FCA" w:rsidP="00456FCA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Информация о цене контракта и преимуществах, предоставляемых заказчиком в соответствии</w:t>
      </w:r>
    </w:p>
    <w:p w14:paraId="63BFC38D" w14:textId="77777777" w:rsidR="00456FCA" w:rsidRPr="007F654D" w:rsidRDefault="00456FCA" w:rsidP="00456FCA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законодательством Приднестровской Молдавской Республики в сфере закупок</w:t>
      </w:r>
    </w:p>
    <w:p w14:paraId="4EBDD4E9" w14:textId="77777777" w:rsidR="00456FCA" w:rsidRPr="007F654D" w:rsidRDefault="00456FCA" w:rsidP="00456FCA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14:paraId="639DBC91" w14:textId="128C1FBF" w:rsidR="00456FCA" w:rsidRPr="007F654D" w:rsidRDefault="00456FCA" w:rsidP="00456FCA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5</w:t>
      </w:r>
    </w:p>
    <w:p w14:paraId="35580348" w14:textId="77777777" w:rsidR="00456FCA" w:rsidRPr="007F654D" w:rsidRDefault="00456FCA" w:rsidP="00456FCA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tbl>
      <w:tblPr>
        <w:tblStyle w:val="21"/>
        <w:tblW w:w="14769" w:type="dxa"/>
        <w:tblInd w:w="600" w:type="dxa"/>
        <w:tblLook w:val="04A0" w:firstRow="1" w:lastRow="0" w:firstColumn="1" w:lastColumn="0" w:noHBand="0" w:noVBand="1"/>
      </w:tblPr>
      <w:tblGrid>
        <w:gridCol w:w="775"/>
        <w:gridCol w:w="1886"/>
        <w:gridCol w:w="4480"/>
        <w:gridCol w:w="1654"/>
        <w:gridCol w:w="1645"/>
        <w:gridCol w:w="1827"/>
        <w:gridCol w:w="2502"/>
      </w:tblGrid>
      <w:tr w:rsidR="00456FCA" w:rsidRPr="007F654D" w14:paraId="059C9468" w14:textId="77777777" w:rsidTr="00E759CF">
        <w:tc>
          <w:tcPr>
            <w:tcW w:w="775" w:type="dxa"/>
          </w:tcPr>
          <w:p w14:paraId="0C82BD9F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№</w:t>
            </w:r>
          </w:p>
          <w:p w14:paraId="0EB135C9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п/п</w:t>
            </w:r>
          </w:p>
        </w:tc>
        <w:tc>
          <w:tcPr>
            <w:tcW w:w="1886" w:type="dxa"/>
          </w:tcPr>
          <w:p w14:paraId="3F691C43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Регистрационный</w:t>
            </w:r>
          </w:p>
          <w:p w14:paraId="3E6E11AE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номер заявки</w:t>
            </w:r>
          </w:p>
        </w:tc>
        <w:tc>
          <w:tcPr>
            <w:tcW w:w="4480" w:type="dxa"/>
          </w:tcPr>
          <w:p w14:paraId="1FA903CC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Наименование участника закупки, подавшего заявку на участие в запросе предложений (наименование организации, фамилия, имя,</w:t>
            </w:r>
          </w:p>
          <w:p w14:paraId="32037CCE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отчество (при наличии) для индивидуального</w:t>
            </w:r>
          </w:p>
          <w:p w14:paraId="4AD7C08E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 xml:space="preserve">предпринимателя) </w:t>
            </w:r>
          </w:p>
        </w:tc>
        <w:tc>
          <w:tcPr>
            <w:tcW w:w="1654" w:type="dxa"/>
          </w:tcPr>
          <w:p w14:paraId="5202D9A2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Цена контракта,</w:t>
            </w:r>
          </w:p>
          <w:p w14:paraId="5263F1B8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предложенная</w:t>
            </w:r>
          </w:p>
          <w:p w14:paraId="5F3CFFD3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участником</w:t>
            </w:r>
          </w:p>
          <w:p w14:paraId="422F35A4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запроса</w:t>
            </w:r>
          </w:p>
          <w:p w14:paraId="2829B550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предложений, руб. ПМР</w:t>
            </w:r>
          </w:p>
        </w:tc>
        <w:tc>
          <w:tcPr>
            <w:tcW w:w="1645" w:type="dxa"/>
          </w:tcPr>
          <w:p w14:paraId="631D84A5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Размер</w:t>
            </w:r>
          </w:p>
          <w:p w14:paraId="7E768BD3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преимущества,</w:t>
            </w:r>
          </w:p>
          <w:p w14:paraId="24DF0E59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установленный</w:t>
            </w:r>
          </w:p>
          <w:p w14:paraId="1C362701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Законом о</w:t>
            </w:r>
          </w:p>
          <w:p w14:paraId="64830D74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закупках,</w:t>
            </w:r>
          </w:p>
          <w:p w14:paraId="12A80EE8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%</w:t>
            </w:r>
          </w:p>
        </w:tc>
        <w:tc>
          <w:tcPr>
            <w:tcW w:w="1827" w:type="dxa"/>
          </w:tcPr>
          <w:p w14:paraId="5450A61C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Предоставленное</w:t>
            </w:r>
          </w:p>
          <w:p w14:paraId="3501531E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преимущество</w:t>
            </w:r>
          </w:p>
          <w:p w14:paraId="0EDE82AA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(Обоснование</w:t>
            </w:r>
          </w:p>
          <w:p w14:paraId="0947624B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предоставления</w:t>
            </w:r>
          </w:p>
          <w:p w14:paraId="12928302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преимущества)</w:t>
            </w:r>
          </w:p>
        </w:tc>
        <w:tc>
          <w:tcPr>
            <w:tcW w:w="2502" w:type="dxa"/>
          </w:tcPr>
          <w:p w14:paraId="19B89A34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Цена контракта, предложенная</w:t>
            </w:r>
          </w:p>
          <w:p w14:paraId="5A007263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участником запроса</w:t>
            </w:r>
          </w:p>
          <w:p w14:paraId="5E313454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предложений с учетом</w:t>
            </w:r>
          </w:p>
          <w:p w14:paraId="20B157BB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 xml:space="preserve">преимущества, </w:t>
            </w:r>
          </w:p>
          <w:p w14:paraId="4E7F52E9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руб. ПМР</w:t>
            </w:r>
          </w:p>
        </w:tc>
      </w:tr>
      <w:tr w:rsidR="00456FCA" w:rsidRPr="007F654D" w14:paraId="0DC65455" w14:textId="77777777" w:rsidTr="00E759CF">
        <w:tc>
          <w:tcPr>
            <w:tcW w:w="775" w:type="dxa"/>
          </w:tcPr>
          <w:p w14:paraId="62F61280" w14:textId="77777777" w:rsidR="00456FCA" w:rsidRPr="007F654D" w:rsidRDefault="00456FCA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1</w:t>
            </w:r>
          </w:p>
        </w:tc>
        <w:tc>
          <w:tcPr>
            <w:tcW w:w="1886" w:type="dxa"/>
          </w:tcPr>
          <w:p w14:paraId="1530A599" w14:textId="77777777" w:rsidR="00456FCA" w:rsidRPr="007F654D" w:rsidRDefault="00456FCA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2</w:t>
            </w:r>
          </w:p>
        </w:tc>
        <w:tc>
          <w:tcPr>
            <w:tcW w:w="4480" w:type="dxa"/>
          </w:tcPr>
          <w:p w14:paraId="064DA40B" w14:textId="77777777" w:rsidR="00456FCA" w:rsidRPr="007F654D" w:rsidRDefault="00456FCA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3</w:t>
            </w:r>
          </w:p>
        </w:tc>
        <w:tc>
          <w:tcPr>
            <w:tcW w:w="1654" w:type="dxa"/>
          </w:tcPr>
          <w:p w14:paraId="6B9AFC15" w14:textId="77777777" w:rsidR="00456FCA" w:rsidRPr="007F654D" w:rsidRDefault="00456FCA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4</w:t>
            </w:r>
          </w:p>
        </w:tc>
        <w:tc>
          <w:tcPr>
            <w:tcW w:w="1645" w:type="dxa"/>
          </w:tcPr>
          <w:p w14:paraId="33C59369" w14:textId="77777777" w:rsidR="00456FCA" w:rsidRPr="007F654D" w:rsidRDefault="00456FCA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5</w:t>
            </w:r>
          </w:p>
        </w:tc>
        <w:tc>
          <w:tcPr>
            <w:tcW w:w="1827" w:type="dxa"/>
          </w:tcPr>
          <w:p w14:paraId="3DB4FEA2" w14:textId="77777777" w:rsidR="00456FCA" w:rsidRPr="007F654D" w:rsidRDefault="00456FCA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6</w:t>
            </w:r>
          </w:p>
        </w:tc>
        <w:tc>
          <w:tcPr>
            <w:tcW w:w="2502" w:type="dxa"/>
          </w:tcPr>
          <w:p w14:paraId="63995E5F" w14:textId="77777777" w:rsidR="00456FCA" w:rsidRPr="007F654D" w:rsidRDefault="00456FCA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7</w:t>
            </w:r>
          </w:p>
        </w:tc>
      </w:tr>
      <w:tr w:rsidR="00B129D8" w:rsidRPr="007F654D" w14:paraId="300BE856" w14:textId="77777777" w:rsidTr="008A0531">
        <w:tc>
          <w:tcPr>
            <w:tcW w:w="775" w:type="dxa"/>
          </w:tcPr>
          <w:p w14:paraId="0C9DF0FD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1</w:t>
            </w:r>
          </w:p>
        </w:tc>
        <w:tc>
          <w:tcPr>
            <w:tcW w:w="1886" w:type="dxa"/>
          </w:tcPr>
          <w:p w14:paraId="2232BE8D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1</w:t>
            </w:r>
          </w:p>
        </w:tc>
        <w:tc>
          <w:tcPr>
            <w:tcW w:w="4480" w:type="dxa"/>
          </w:tcPr>
          <w:p w14:paraId="0FC4FA3F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sz w:val="24"/>
                <w:szCs w:val="24"/>
              </w:rPr>
              <w:t>ООО «Шериф»</w:t>
            </w:r>
          </w:p>
        </w:tc>
        <w:tc>
          <w:tcPr>
            <w:tcW w:w="1654" w:type="dxa"/>
            <w:vAlign w:val="center"/>
          </w:tcPr>
          <w:p w14:paraId="12C10042" w14:textId="229C320D" w:rsidR="00B129D8" w:rsidRPr="007F654D" w:rsidRDefault="00B129D8" w:rsidP="00B129D8">
            <w:pPr>
              <w:jc w:val="center"/>
              <w:rPr>
                <w:sz w:val="24"/>
                <w:szCs w:val="24"/>
              </w:rPr>
            </w:pPr>
            <w:r w:rsidRPr="007F654D">
              <w:rPr>
                <w:sz w:val="24"/>
                <w:szCs w:val="24"/>
              </w:rPr>
              <w:t>296,50</w:t>
            </w:r>
          </w:p>
        </w:tc>
        <w:tc>
          <w:tcPr>
            <w:tcW w:w="1645" w:type="dxa"/>
          </w:tcPr>
          <w:p w14:paraId="11338E64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-</w:t>
            </w:r>
          </w:p>
        </w:tc>
        <w:tc>
          <w:tcPr>
            <w:tcW w:w="1827" w:type="dxa"/>
          </w:tcPr>
          <w:p w14:paraId="01EA3E77" w14:textId="77777777" w:rsidR="00B129D8" w:rsidRPr="007F654D" w:rsidRDefault="00B129D8" w:rsidP="00B129D8">
            <w:pPr>
              <w:ind w:left="-104" w:right="-115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не предоставлено</w:t>
            </w:r>
          </w:p>
        </w:tc>
        <w:tc>
          <w:tcPr>
            <w:tcW w:w="2502" w:type="dxa"/>
            <w:vAlign w:val="center"/>
          </w:tcPr>
          <w:p w14:paraId="126B0E2F" w14:textId="525FB711" w:rsidR="00B129D8" w:rsidRPr="007F654D" w:rsidRDefault="00B129D8" w:rsidP="00B129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F654D">
              <w:rPr>
                <w:sz w:val="24"/>
                <w:szCs w:val="24"/>
              </w:rPr>
              <w:t>296,50</w:t>
            </w:r>
          </w:p>
        </w:tc>
      </w:tr>
      <w:tr w:rsidR="00B129D8" w:rsidRPr="007F654D" w14:paraId="314FCD6B" w14:textId="77777777" w:rsidTr="008A0531">
        <w:trPr>
          <w:trHeight w:val="81"/>
        </w:trPr>
        <w:tc>
          <w:tcPr>
            <w:tcW w:w="775" w:type="dxa"/>
          </w:tcPr>
          <w:p w14:paraId="53DCEBC1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2</w:t>
            </w:r>
          </w:p>
        </w:tc>
        <w:tc>
          <w:tcPr>
            <w:tcW w:w="1886" w:type="dxa"/>
          </w:tcPr>
          <w:p w14:paraId="5D4D3403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2</w:t>
            </w:r>
          </w:p>
        </w:tc>
        <w:tc>
          <w:tcPr>
            <w:tcW w:w="4480" w:type="dxa"/>
          </w:tcPr>
          <w:p w14:paraId="75D13C51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sz w:val="24"/>
                <w:szCs w:val="24"/>
              </w:rPr>
              <w:t>ООО «Стерлинг»</w:t>
            </w:r>
          </w:p>
        </w:tc>
        <w:tc>
          <w:tcPr>
            <w:tcW w:w="1654" w:type="dxa"/>
            <w:vAlign w:val="center"/>
          </w:tcPr>
          <w:p w14:paraId="7703D879" w14:textId="29026D1A" w:rsidR="00B129D8" w:rsidRPr="007F654D" w:rsidRDefault="00B129D8" w:rsidP="00B129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F654D">
              <w:rPr>
                <w:rFonts w:eastAsia="Times New Roman"/>
                <w:sz w:val="24"/>
                <w:szCs w:val="24"/>
              </w:rPr>
              <w:t>281,65</w:t>
            </w:r>
          </w:p>
        </w:tc>
        <w:tc>
          <w:tcPr>
            <w:tcW w:w="1645" w:type="dxa"/>
          </w:tcPr>
          <w:p w14:paraId="69948D45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-</w:t>
            </w:r>
          </w:p>
        </w:tc>
        <w:tc>
          <w:tcPr>
            <w:tcW w:w="1827" w:type="dxa"/>
          </w:tcPr>
          <w:p w14:paraId="02FC7EE4" w14:textId="77777777" w:rsidR="00B129D8" w:rsidRPr="007F654D" w:rsidRDefault="00B129D8" w:rsidP="00B129D8">
            <w:pPr>
              <w:ind w:left="-104" w:right="-115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не предоставлено</w:t>
            </w:r>
          </w:p>
        </w:tc>
        <w:tc>
          <w:tcPr>
            <w:tcW w:w="2502" w:type="dxa"/>
            <w:vAlign w:val="center"/>
          </w:tcPr>
          <w:p w14:paraId="2B9C96BE" w14:textId="3CFEDAA5" w:rsidR="00B129D8" w:rsidRPr="007F654D" w:rsidRDefault="00B129D8" w:rsidP="00B129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F654D">
              <w:rPr>
                <w:rFonts w:eastAsia="Times New Roman"/>
                <w:sz w:val="24"/>
                <w:szCs w:val="24"/>
              </w:rPr>
              <w:t>281,65</w:t>
            </w:r>
          </w:p>
        </w:tc>
      </w:tr>
    </w:tbl>
    <w:p w14:paraId="5D885CE8" w14:textId="77777777" w:rsidR="00456FCA" w:rsidRPr="007F654D" w:rsidRDefault="00456FCA" w:rsidP="00456FC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36124B8" w14:textId="15D9FF31" w:rsidR="00456FCA" w:rsidRPr="007F654D" w:rsidRDefault="00456FCA" w:rsidP="00456FCA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Секретарь комиссии: _______ </w:t>
      </w:r>
    </w:p>
    <w:p w14:paraId="50CA8B06" w14:textId="77777777" w:rsidR="00456FCA" w:rsidRPr="007F654D" w:rsidRDefault="00456FCA" w:rsidP="00456FCA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Дата: «___» ______ 2024 г.</w:t>
      </w:r>
    </w:p>
    <w:p w14:paraId="05443967" w14:textId="77777777" w:rsidR="00456FCA" w:rsidRPr="007F654D" w:rsidRDefault="00456FCA" w:rsidP="00456FCA">
      <w:pPr>
        <w:widowControl w:val="0"/>
        <w:shd w:val="clear" w:color="auto" w:fill="FFFFFF"/>
        <w:tabs>
          <w:tab w:val="left" w:leader="underscore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55ADE31" w14:textId="77777777" w:rsidR="00456FCA" w:rsidRPr="007F654D" w:rsidRDefault="00456FCA" w:rsidP="00456FCA">
      <w:pPr>
        <w:widowControl w:val="0"/>
        <w:shd w:val="clear" w:color="auto" w:fill="FFFFFF"/>
        <w:tabs>
          <w:tab w:val="left" w:leader="underscore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A0AB300" w14:textId="77777777" w:rsidR="00456FCA" w:rsidRPr="007F654D" w:rsidRDefault="00456FCA" w:rsidP="00456FCA">
      <w:pPr>
        <w:widowControl w:val="0"/>
        <w:shd w:val="clear" w:color="auto" w:fill="FFFFFF"/>
        <w:tabs>
          <w:tab w:val="left" w:leader="underscore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7781DF7D" w14:textId="77777777" w:rsidR="00456FCA" w:rsidRPr="007F654D" w:rsidRDefault="00456FCA" w:rsidP="00456FCA">
      <w:pPr>
        <w:widowControl w:val="0"/>
        <w:shd w:val="clear" w:color="auto" w:fill="FFFFFF"/>
        <w:tabs>
          <w:tab w:val="left" w:leader="underscore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4C67AC1B" w14:textId="77777777" w:rsidR="00456FCA" w:rsidRPr="007F654D" w:rsidRDefault="00456FCA" w:rsidP="00456FCA">
      <w:pPr>
        <w:widowControl w:val="0"/>
        <w:tabs>
          <w:tab w:val="left" w:pos="94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425EA7" w14:textId="77777777" w:rsidR="00456FCA" w:rsidRPr="007F654D" w:rsidRDefault="00456FCA" w:rsidP="00456FCA">
      <w:pPr>
        <w:widowControl w:val="0"/>
        <w:tabs>
          <w:tab w:val="left" w:pos="94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35F426" w14:textId="77777777" w:rsidR="00456FCA" w:rsidRPr="007F654D" w:rsidRDefault="00456FCA" w:rsidP="00456FCA">
      <w:pPr>
        <w:widowControl w:val="0"/>
        <w:tabs>
          <w:tab w:val="left" w:pos="94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E43A96" w14:textId="77777777" w:rsidR="00456FCA" w:rsidRPr="007F654D" w:rsidRDefault="00456FCA" w:rsidP="00456FCA">
      <w:pPr>
        <w:widowControl w:val="0"/>
        <w:tabs>
          <w:tab w:val="left" w:pos="94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A84BBC" w14:textId="77777777" w:rsidR="00456FCA" w:rsidRPr="007F654D" w:rsidRDefault="00456FCA" w:rsidP="00456FCA">
      <w:pPr>
        <w:widowControl w:val="0"/>
        <w:tabs>
          <w:tab w:val="left" w:pos="94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6E2A76" w14:textId="77777777" w:rsidR="00456FCA" w:rsidRPr="007F654D" w:rsidRDefault="00456FCA" w:rsidP="00456FCA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45640EE4" w14:textId="2A9C1BA5" w:rsidR="00106E0F" w:rsidRPr="007F654D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5256F3ED" w14:textId="77777777" w:rsidR="00106E0F" w:rsidRPr="007F654D" w:rsidRDefault="00106E0F" w:rsidP="00106E0F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24AA9D0F" w14:textId="77777777" w:rsidR="00456FCA" w:rsidRPr="007F654D" w:rsidRDefault="00456FCA" w:rsidP="00456FCA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Приложение № 3 </w:t>
      </w:r>
    </w:p>
    <w:p w14:paraId="4058048B" w14:textId="77777777" w:rsidR="00456FCA" w:rsidRPr="007F654D" w:rsidRDefault="00456FCA" w:rsidP="00456FCA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0BB315E7" w14:textId="77777777" w:rsidR="00456FCA" w:rsidRPr="007F654D" w:rsidRDefault="00456FCA" w:rsidP="00456FC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от «20» сентября 2024 г. № 5</w:t>
      </w:r>
    </w:p>
    <w:p w14:paraId="705BE461" w14:textId="77777777" w:rsidR="00456FCA" w:rsidRPr="007F654D" w:rsidRDefault="00456FCA" w:rsidP="00456FCA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1055568D" w14:textId="77777777" w:rsidR="00456FCA" w:rsidRPr="007F654D" w:rsidRDefault="00456FCA" w:rsidP="00456FCA">
      <w:pPr>
        <w:tabs>
          <w:tab w:val="left" w:pos="915"/>
          <w:tab w:val="left" w:pos="322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4E615B2" w14:textId="77777777" w:rsidR="00456FCA" w:rsidRPr="007F654D" w:rsidRDefault="00456FCA" w:rsidP="00456FCA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Информация о цене контракта и преимуществах, предоставляемых заказчиком в соответствии</w:t>
      </w:r>
    </w:p>
    <w:p w14:paraId="79DB2986" w14:textId="77777777" w:rsidR="00456FCA" w:rsidRPr="007F654D" w:rsidRDefault="00456FCA" w:rsidP="00456FCA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законодательством Приднестровской Молдавской Республики в сфере закупок</w:t>
      </w:r>
    </w:p>
    <w:p w14:paraId="67D4EE0B" w14:textId="77777777" w:rsidR="00456FCA" w:rsidRPr="007F654D" w:rsidRDefault="00456FCA" w:rsidP="00456FCA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14:paraId="6EBCF947" w14:textId="3E671CCF" w:rsidR="00456FCA" w:rsidRPr="007F654D" w:rsidRDefault="00456FCA" w:rsidP="00456FCA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6</w:t>
      </w:r>
    </w:p>
    <w:p w14:paraId="62B41E77" w14:textId="77777777" w:rsidR="00456FCA" w:rsidRPr="007F654D" w:rsidRDefault="00456FCA" w:rsidP="00456FCA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tbl>
      <w:tblPr>
        <w:tblStyle w:val="21"/>
        <w:tblW w:w="14769" w:type="dxa"/>
        <w:tblInd w:w="600" w:type="dxa"/>
        <w:tblLook w:val="04A0" w:firstRow="1" w:lastRow="0" w:firstColumn="1" w:lastColumn="0" w:noHBand="0" w:noVBand="1"/>
      </w:tblPr>
      <w:tblGrid>
        <w:gridCol w:w="775"/>
        <w:gridCol w:w="1886"/>
        <w:gridCol w:w="4480"/>
        <w:gridCol w:w="1654"/>
        <w:gridCol w:w="1645"/>
        <w:gridCol w:w="1827"/>
        <w:gridCol w:w="2502"/>
      </w:tblGrid>
      <w:tr w:rsidR="00456FCA" w:rsidRPr="007F654D" w14:paraId="71CA67D2" w14:textId="77777777" w:rsidTr="00E759CF">
        <w:tc>
          <w:tcPr>
            <w:tcW w:w="775" w:type="dxa"/>
          </w:tcPr>
          <w:p w14:paraId="330196DE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№</w:t>
            </w:r>
          </w:p>
          <w:p w14:paraId="5F05A21B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п/п</w:t>
            </w:r>
          </w:p>
        </w:tc>
        <w:tc>
          <w:tcPr>
            <w:tcW w:w="1886" w:type="dxa"/>
          </w:tcPr>
          <w:p w14:paraId="7628CF61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Регистрационный</w:t>
            </w:r>
          </w:p>
          <w:p w14:paraId="16A8B9D2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номер заявки</w:t>
            </w:r>
          </w:p>
        </w:tc>
        <w:tc>
          <w:tcPr>
            <w:tcW w:w="4480" w:type="dxa"/>
          </w:tcPr>
          <w:p w14:paraId="61ED713F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Наименование участника закупки, подавшего заявку на участие в запросе предложений (наименование организации, фамилия, имя,</w:t>
            </w:r>
          </w:p>
          <w:p w14:paraId="6D1E746C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отчество (при наличии) для индивидуального</w:t>
            </w:r>
          </w:p>
          <w:p w14:paraId="44653AB6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 xml:space="preserve">предпринимателя) </w:t>
            </w:r>
          </w:p>
        </w:tc>
        <w:tc>
          <w:tcPr>
            <w:tcW w:w="1654" w:type="dxa"/>
          </w:tcPr>
          <w:p w14:paraId="7A8A2C1C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Цена контракта,</w:t>
            </w:r>
          </w:p>
          <w:p w14:paraId="21CB1FC4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предложенная</w:t>
            </w:r>
          </w:p>
          <w:p w14:paraId="088E63C5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участником</w:t>
            </w:r>
          </w:p>
          <w:p w14:paraId="59962D91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запроса</w:t>
            </w:r>
          </w:p>
          <w:p w14:paraId="715F0BEF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предложений, руб. ПМР</w:t>
            </w:r>
          </w:p>
        </w:tc>
        <w:tc>
          <w:tcPr>
            <w:tcW w:w="1645" w:type="dxa"/>
          </w:tcPr>
          <w:p w14:paraId="6659BE1E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Размер</w:t>
            </w:r>
          </w:p>
          <w:p w14:paraId="1BDF6D20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преимущества,</w:t>
            </w:r>
          </w:p>
          <w:p w14:paraId="656A3180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установленный</w:t>
            </w:r>
          </w:p>
          <w:p w14:paraId="35F9E347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Законом о</w:t>
            </w:r>
          </w:p>
          <w:p w14:paraId="4E90E439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закупках,</w:t>
            </w:r>
          </w:p>
          <w:p w14:paraId="279038D9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%</w:t>
            </w:r>
          </w:p>
        </w:tc>
        <w:tc>
          <w:tcPr>
            <w:tcW w:w="1827" w:type="dxa"/>
          </w:tcPr>
          <w:p w14:paraId="62E1A403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Предоставленное</w:t>
            </w:r>
          </w:p>
          <w:p w14:paraId="055DF65D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преимущество</w:t>
            </w:r>
          </w:p>
          <w:p w14:paraId="00C0F726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(Обоснование</w:t>
            </w:r>
          </w:p>
          <w:p w14:paraId="05D62A79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предоставления</w:t>
            </w:r>
          </w:p>
          <w:p w14:paraId="04282A3F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преимущества)</w:t>
            </w:r>
          </w:p>
        </w:tc>
        <w:tc>
          <w:tcPr>
            <w:tcW w:w="2502" w:type="dxa"/>
          </w:tcPr>
          <w:p w14:paraId="13E95A09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Цена контракта, предложенная</w:t>
            </w:r>
          </w:p>
          <w:p w14:paraId="7A2FC6BC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участником запроса</w:t>
            </w:r>
          </w:p>
          <w:p w14:paraId="15E82345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предложений с учетом</w:t>
            </w:r>
          </w:p>
          <w:p w14:paraId="059DC30B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 xml:space="preserve">преимущества, </w:t>
            </w:r>
          </w:p>
          <w:p w14:paraId="10504096" w14:textId="77777777" w:rsidR="00456FCA" w:rsidRPr="007F654D" w:rsidRDefault="00456FCA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руб. ПМР</w:t>
            </w:r>
          </w:p>
        </w:tc>
      </w:tr>
      <w:tr w:rsidR="00456FCA" w:rsidRPr="007F654D" w14:paraId="08FFD4E2" w14:textId="77777777" w:rsidTr="00E759CF">
        <w:tc>
          <w:tcPr>
            <w:tcW w:w="775" w:type="dxa"/>
          </w:tcPr>
          <w:p w14:paraId="7CFDDF5E" w14:textId="77777777" w:rsidR="00456FCA" w:rsidRPr="007F654D" w:rsidRDefault="00456FCA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1</w:t>
            </w:r>
          </w:p>
        </w:tc>
        <w:tc>
          <w:tcPr>
            <w:tcW w:w="1886" w:type="dxa"/>
          </w:tcPr>
          <w:p w14:paraId="326F118F" w14:textId="77777777" w:rsidR="00456FCA" w:rsidRPr="007F654D" w:rsidRDefault="00456FCA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2</w:t>
            </w:r>
          </w:p>
        </w:tc>
        <w:tc>
          <w:tcPr>
            <w:tcW w:w="4480" w:type="dxa"/>
          </w:tcPr>
          <w:p w14:paraId="6A0170E4" w14:textId="77777777" w:rsidR="00456FCA" w:rsidRPr="007F654D" w:rsidRDefault="00456FCA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3</w:t>
            </w:r>
          </w:p>
        </w:tc>
        <w:tc>
          <w:tcPr>
            <w:tcW w:w="1654" w:type="dxa"/>
          </w:tcPr>
          <w:p w14:paraId="5454C1C7" w14:textId="77777777" w:rsidR="00456FCA" w:rsidRPr="007F654D" w:rsidRDefault="00456FCA" w:rsidP="00E759C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F654D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645" w:type="dxa"/>
          </w:tcPr>
          <w:p w14:paraId="529ADF29" w14:textId="77777777" w:rsidR="00456FCA" w:rsidRPr="007F654D" w:rsidRDefault="00456FCA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5</w:t>
            </w:r>
          </w:p>
        </w:tc>
        <w:tc>
          <w:tcPr>
            <w:tcW w:w="1827" w:type="dxa"/>
          </w:tcPr>
          <w:p w14:paraId="1A700901" w14:textId="77777777" w:rsidR="00456FCA" w:rsidRPr="007F654D" w:rsidRDefault="00456FCA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6</w:t>
            </w:r>
          </w:p>
        </w:tc>
        <w:tc>
          <w:tcPr>
            <w:tcW w:w="2502" w:type="dxa"/>
          </w:tcPr>
          <w:p w14:paraId="57162E6C" w14:textId="77777777" w:rsidR="00456FCA" w:rsidRPr="007F654D" w:rsidRDefault="00456FCA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7</w:t>
            </w:r>
          </w:p>
        </w:tc>
      </w:tr>
      <w:tr w:rsidR="00B129D8" w:rsidRPr="007F654D" w14:paraId="563B619D" w14:textId="77777777" w:rsidTr="009B5EA4">
        <w:tc>
          <w:tcPr>
            <w:tcW w:w="775" w:type="dxa"/>
          </w:tcPr>
          <w:p w14:paraId="599687F0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1</w:t>
            </w:r>
          </w:p>
        </w:tc>
        <w:tc>
          <w:tcPr>
            <w:tcW w:w="1886" w:type="dxa"/>
          </w:tcPr>
          <w:p w14:paraId="7EE9F7F9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1</w:t>
            </w:r>
          </w:p>
        </w:tc>
        <w:tc>
          <w:tcPr>
            <w:tcW w:w="4480" w:type="dxa"/>
          </w:tcPr>
          <w:p w14:paraId="70DAF9F9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sz w:val="24"/>
                <w:szCs w:val="24"/>
              </w:rPr>
              <w:t>ООО «Шериф»</w:t>
            </w:r>
          </w:p>
        </w:tc>
        <w:tc>
          <w:tcPr>
            <w:tcW w:w="1654" w:type="dxa"/>
            <w:vAlign w:val="center"/>
          </w:tcPr>
          <w:p w14:paraId="1BB4C2AA" w14:textId="4C5E3F90" w:rsidR="00B129D8" w:rsidRPr="007F654D" w:rsidRDefault="00B129D8" w:rsidP="00B129D8">
            <w:pPr>
              <w:jc w:val="center"/>
              <w:rPr>
                <w:sz w:val="24"/>
                <w:szCs w:val="24"/>
              </w:rPr>
            </w:pPr>
            <w:r w:rsidRPr="007F654D">
              <w:rPr>
                <w:sz w:val="24"/>
                <w:szCs w:val="24"/>
              </w:rPr>
              <w:t>294,96</w:t>
            </w:r>
          </w:p>
        </w:tc>
        <w:tc>
          <w:tcPr>
            <w:tcW w:w="1645" w:type="dxa"/>
          </w:tcPr>
          <w:p w14:paraId="009CBB52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-</w:t>
            </w:r>
          </w:p>
        </w:tc>
        <w:tc>
          <w:tcPr>
            <w:tcW w:w="1827" w:type="dxa"/>
          </w:tcPr>
          <w:p w14:paraId="17CAD7D0" w14:textId="77777777" w:rsidR="00B129D8" w:rsidRPr="007F654D" w:rsidRDefault="00B129D8" w:rsidP="00B129D8">
            <w:pPr>
              <w:ind w:left="-104" w:right="-115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не предоставлено</w:t>
            </w:r>
          </w:p>
        </w:tc>
        <w:tc>
          <w:tcPr>
            <w:tcW w:w="2502" w:type="dxa"/>
            <w:vAlign w:val="center"/>
          </w:tcPr>
          <w:p w14:paraId="5BC601AE" w14:textId="11D7D3B2" w:rsidR="00B129D8" w:rsidRPr="007F654D" w:rsidRDefault="00B129D8" w:rsidP="00B129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F654D">
              <w:rPr>
                <w:sz w:val="24"/>
                <w:szCs w:val="24"/>
              </w:rPr>
              <w:t>294,96</w:t>
            </w:r>
          </w:p>
        </w:tc>
      </w:tr>
      <w:tr w:rsidR="00B129D8" w:rsidRPr="007F654D" w14:paraId="09ECC78F" w14:textId="77777777" w:rsidTr="009B5EA4">
        <w:trPr>
          <w:trHeight w:val="81"/>
        </w:trPr>
        <w:tc>
          <w:tcPr>
            <w:tcW w:w="775" w:type="dxa"/>
          </w:tcPr>
          <w:p w14:paraId="3F1CADAF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2</w:t>
            </w:r>
          </w:p>
        </w:tc>
        <w:tc>
          <w:tcPr>
            <w:tcW w:w="1886" w:type="dxa"/>
          </w:tcPr>
          <w:p w14:paraId="4A3FF0C2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2</w:t>
            </w:r>
          </w:p>
        </w:tc>
        <w:tc>
          <w:tcPr>
            <w:tcW w:w="4480" w:type="dxa"/>
          </w:tcPr>
          <w:p w14:paraId="120428AF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sz w:val="24"/>
                <w:szCs w:val="24"/>
              </w:rPr>
              <w:t>ООО «Стерлинг»</w:t>
            </w:r>
          </w:p>
        </w:tc>
        <w:tc>
          <w:tcPr>
            <w:tcW w:w="1654" w:type="dxa"/>
            <w:vAlign w:val="center"/>
          </w:tcPr>
          <w:p w14:paraId="44996BC2" w14:textId="52B12D42" w:rsidR="00B129D8" w:rsidRPr="007F654D" w:rsidRDefault="00B129D8" w:rsidP="00B129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F654D">
              <w:rPr>
                <w:rFonts w:eastAsia="Times New Roman"/>
                <w:sz w:val="24"/>
                <w:szCs w:val="24"/>
              </w:rPr>
              <w:t>280,16</w:t>
            </w:r>
          </w:p>
        </w:tc>
        <w:tc>
          <w:tcPr>
            <w:tcW w:w="1645" w:type="dxa"/>
          </w:tcPr>
          <w:p w14:paraId="4CC7D56E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-</w:t>
            </w:r>
          </w:p>
        </w:tc>
        <w:tc>
          <w:tcPr>
            <w:tcW w:w="1827" w:type="dxa"/>
          </w:tcPr>
          <w:p w14:paraId="2953C2A4" w14:textId="77777777" w:rsidR="00B129D8" w:rsidRPr="007F654D" w:rsidRDefault="00B129D8" w:rsidP="00B129D8">
            <w:pPr>
              <w:ind w:left="-104" w:right="-115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не предоставлено</w:t>
            </w:r>
          </w:p>
        </w:tc>
        <w:tc>
          <w:tcPr>
            <w:tcW w:w="2502" w:type="dxa"/>
            <w:vAlign w:val="center"/>
          </w:tcPr>
          <w:p w14:paraId="0D5ED3B7" w14:textId="1FE116CD" w:rsidR="00B129D8" w:rsidRPr="007F654D" w:rsidRDefault="00B129D8" w:rsidP="00B129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F654D">
              <w:rPr>
                <w:rFonts w:eastAsia="Times New Roman"/>
                <w:sz w:val="24"/>
                <w:szCs w:val="24"/>
              </w:rPr>
              <w:t>280,16</w:t>
            </w:r>
          </w:p>
        </w:tc>
      </w:tr>
    </w:tbl>
    <w:p w14:paraId="5BB075A4" w14:textId="77777777" w:rsidR="00456FCA" w:rsidRPr="007F654D" w:rsidRDefault="00456FCA" w:rsidP="00456FC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B9DF35D" w14:textId="671FAF79" w:rsidR="00456FCA" w:rsidRPr="007F654D" w:rsidRDefault="00456FCA" w:rsidP="00456FCA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Секретарь комиссии: _______ </w:t>
      </w:r>
    </w:p>
    <w:p w14:paraId="158E0803" w14:textId="77777777" w:rsidR="00456FCA" w:rsidRPr="007F654D" w:rsidRDefault="00456FCA" w:rsidP="00456FCA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Дата: «___» ______ 2024 г.</w:t>
      </w:r>
    </w:p>
    <w:p w14:paraId="04D60AAC" w14:textId="77777777" w:rsidR="00456FCA" w:rsidRPr="007F654D" w:rsidRDefault="00456FCA" w:rsidP="00456FCA">
      <w:pPr>
        <w:widowControl w:val="0"/>
        <w:shd w:val="clear" w:color="auto" w:fill="FFFFFF"/>
        <w:tabs>
          <w:tab w:val="left" w:leader="underscore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2642913" w14:textId="77777777" w:rsidR="00456FCA" w:rsidRPr="007F654D" w:rsidRDefault="00456FCA" w:rsidP="00456FCA">
      <w:pPr>
        <w:widowControl w:val="0"/>
        <w:shd w:val="clear" w:color="auto" w:fill="FFFFFF"/>
        <w:tabs>
          <w:tab w:val="left" w:leader="underscore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77888767" w14:textId="77777777" w:rsidR="00456FCA" w:rsidRPr="007F654D" w:rsidRDefault="00456FCA" w:rsidP="00456FCA">
      <w:pPr>
        <w:widowControl w:val="0"/>
        <w:shd w:val="clear" w:color="auto" w:fill="FFFFFF"/>
        <w:tabs>
          <w:tab w:val="left" w:leader="underscore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4BBF81E3" w14:textId="77777777" w:rsidR="00456FCA" w:rsidRPr="007F654D" w:rsidRDefault="00456FCA" w:rsidP="00456FCA">
      <w:pPr>
        <w:widowControl w:val="0"/>
        <w:shd w:val="clear" w:color="auto" w:fill="FFFFFF"/>
        <w:tabs>
          <w:tab w:val="left" w:leader="underscore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CE6CAE4" w14:textId="77777777" w:rsidR="00456FCA" w:rsidRPr="007F654D" w:rsidRDefault="00456FCA" w:rsidP="00456FCA">
      <w:pPr>
        <w:widowControl w:val="0"/>
        <w:tabs>
          <w:tab w:val="left" w:pos="94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02561D" w14:textId="77777777" w:rsidR="00456FCA" w:rsidRPr="007F654D" w:rsidRDefault="00456FCA" w:rsidP="00456FCA">
      <w:pPr>
        <w:widowControl w:val="0"/>
        <w:tabs>
          <w:tab w:val="left" w:pos="94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AE3C60" w14:textId="77777777" w:rsidR="00456FCA" w:rsidRPr="007F654D" w:rsidRDefault="00456FCA" w:rsidP="00456FCA">
      <w:pPr>
        <w:widowControl w:val="0"/>
        <w:tabs>
          <w:tab w:val="left" w:pos="94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4EFE4D" w14:textId="77777777" w:rsidR="00456FCA" w:rsidRPr="007F654D" w:rsidRDefault="00456FCA" w:rsidP="00456FCA">
      <w:pPr>
        <w:widowControl w:val="0"/>
        <w:tabs>
          <w:tab w:val="left" w:pos="94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7E9821" w14:textId="1240780A" w:rsidR="00456FCA" w:rsidRPr="007F654D" w:rsidRDefault="00456FCA" w:rsidP="00456FCA">
      <w:pPr>
        <w:widowControl w:val="0"/>
        <w:tabs>
          <w:tab w:val="left" w:pos="94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49C0D8" w14:textId="7E77F48F" w:rsidR="00E759CF" w:rsidRPr="007F654D" w:rsidRDefault="00E759CF" w:rsidP="00456FCA">
      <w:pPr>
        <w:widowControl w:val="0"/>
        <w:tabs>
          <w:tab w:val="left" w:pos="94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EE06D6" w14:textId="77777777" w:rsidR="00E759CF" w:rsidRPr="007F654D" w:rsidRDefault="00E759CF" w:rsidP="00456FCA">
      <w:pPr>
        <w:widowControl w:val="0"/>
        <w:tabs>
          <w:tab w:val="left" w:pos="94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9F00C2" w14:textId="77777777" w:rsidR="00456FCA" w:rsidRPr="007F654D" w:rsidRDefault="00456FCA" w:rsidP="00456FCA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2BE19F19" w14:textId="09A154F5" w:rsidR="00106E0F" w:rsidRPr="007F654D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6B5C1F89" w14:textId="77777777" w:rsidR="00E759CF" w:rsidRPr="007F654D" w:rsidRDefault="00E759CF" w:rsidP="00E759CF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Приложение № 3 </w:t>
      </w:r>
    </w:p>
    <w:p w14:paraId="4832BE3C" w14:textId="77777777" w:rsidR="00E759CF" w:rsidRPr="007F654D" w:rsidRDefault="00E759CF" w:rsidP="00E759CF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5DB8DA30" w14:textId="77777777" w:rsidR="00E759CF" w:rsidRPr="007F654D" w:rsidRDefault="00E759CF" w:rsidP="00E759CF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от «20» сентября 2024 г. № 5</w:t>
      </w:r>
    </w:p>
    <w:p w14:paraId="17974DD7" w14:textId="77777777" w:rsidR="00E759CF" w:rsidRPr="007F654D" w:rsidRDefault="00E759CF" w:rsidP="00E759CF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2291E1E3" w14:textId="77777777" w:rsidR="00E759CF" w:rsidRPr="007F654D" w:rsidRDefault="00E759CF" w:rsidP="00E759CF">
      <w:pPr>
        <w:tabs>
          <w:tab w:val="left" w:pos="915"/>
          <w:tab w:val="left" w:pos="322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1937E75" w14:textId="77777777" w:rsidR="00E759CF" w:rsidRPr="007F654D" w:rsidRDefault="00E759CF" w:rsidP="00E759C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Информация о цене контракта и преимуществах, предоставляемых заказчиком в соответствии</w:t>
      </w:r>
    </w:p>
    <w:p w14:paraId="226722CD" w14:textId="77777777" w:rsidR="00E759CF" w:rsidRPr="007F654D" w:rsidRDefault="00E759CF" w:rsidP="00E759C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законодательством Приднестровской Молдавской Республики в сфере закупок</w:t>
      </w:r>
    </w:p>
    <w:p w14:paraId="69AED335" w14:textId="77777777" w:rsidR="00E759CF" w:rsidRPr="007F654D" w:rsidRDefault="00E759CF" w:rsidP="00E759C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14:paraId="72E9960E" w14:textId="343928A6" w:rsidR="00E759CF" w:rsidRPr="007F654D" w:rsidRDefault="00E759CF" w:rsidP="00E759CF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7</w:t>
      </w:r>
    </w:p>
    <w:p w14:paraId="062E9651" w14:textId="77777777" w:rsidR="00E759CF" w:rsidRPr="007F654D" w:rsidRDefault="00E759CF" w:rsidP="00E759CF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tbl>
      <w:tblPr>
        <w:tblStyle w:val="21"/>
        <w:tblW w:w="14769" w:type="dxa"/>
        <w:tblInd w:w="600" w:type="dxa"/>
        <w:tblLook w:val="04A0" w:firstRow="1" w:lastRow="0" w:firstColumn="1" w:lastColumn="0" w:noHBand="0" w:noVBand="1"/>
      </w:tblPr>
      <w:tblGrid>
        <w:gridCol w:w="775"/>
        <w:gridCol w:w="1886"/>
        <w:gridCol w:w="4480"/>
        <w:gridCol w:w="1654"/>
        <w:gridCol w:w="1645"/>
        <w:gridCol w:w="1827"/>
        <w:gridCol w:w="2502"/>
      </w:tblGrid>
      <w:tr w:rsidR="00E759CF" w:rsidRPr="007F654D" w14:paraId="4380FB52" w14:textId="77777777" w:rsidTr="00E759CF">
        <w:tc>
          <w:tcPr>
            <w:tcW w:w="775" w:type="dxa"/>
          </w:tcPr>
          <w:p w14:paraId="44496563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№</w:t>
            </w:r>
          </w:p>
          <w:p w14:paraId="4EC35723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п/п</w:t>
            </w:r>
          </w:p>
        </w:tc>
        <w:tc>
          <w:tcPr>
            <w:tcW w:w="1886" w:type="dxa"/>
          </w:tcPr>
          <w:p w14:paraId="36F2C131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Регистрационный</w:t>
            </w:r>
          </w:p>
          <w:p w14:paraId="19EA48B9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номер заявки</w:t>
            </w:r>
          </w:p>
        </w:tc>
        <w:tc>
          <w:tcPr>
            <w:tcW w:w="4480" w:type="dxa"/>
          </w:tcPr>
          <w:p w14:paraId="4BF4A577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Наименование участника закупки, подавшего заявку на участие в запросе предложений (наименование организации, фамилия, имя,</w:t>
            </w:r>
          </w:p>
          <w:p w14:paraId="037CB248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отчество (при наличии) для индивидуального</w:t>
            </w:r>
          </w:p>
          <w:p w14:paraId="61D024C8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 xml:space="preserve">предпринимателя) </w:t>
            </w:r>
          </w:p>
        </w:tc>
        <w:tc>
          <w:tcPr>
            <w:tcW w:w="1654" w:type="dxa"/>
          </w:tcPr>
          <w:p w14:paraId="09200871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Цена контракта,</w:t>
            </w:r>
          </w:p>
          <w:p w14:paraId="2CF08D3A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предложенная</w:t>
            </w:r>
          </w:p>
          <w:p w14:paraId="2366AA10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участником</w:t>
            </w:r>
          </w:p>
          <w:p w14:paraId="3496DFEF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запроса</w:t>
            </w:r>
          </w:p>
          <w:p w14:paraId="1B19AF8A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предложений, руб. ПМР</w:t>
            </w:r>
          </w:p>
        </w:tc>
        <w:tc>
          <w:tcPr>
            <w:tcW w:w="1645" w:type="dxa"/>
          </w:tcPr>
          <w:p w14:paraId="43700132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Размер</w:t>
            </w:r>
          </w:p>
          <w:p w14:paraId="3AEAC09E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преимущества,</w:t>
            </w:r>
          </w:p>
          <w:p w14:paraId="5AEC44FD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установленный</w:t>
            </w:r>
          </w:p>
          <w:p w14:paraId="351F84B6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Законом о</w:t>
            </w:r>
          </w:p>
          <w:p w14:paraId="15331C0D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закупках,</w:t>
            </w:r>
          </w:p>
          <w:p w14:paraId="64C7E1B5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%</w:t>
            </w:r>
          </w:p>
        </w:tc>
        <w:tc>
          <w:tcPr>
            <w:tcW w:w="1827" w:type="dxa"/>
          </w:tcPr>
          <w:p w14:paraId="632AC56D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Предоставленное</w:t>
            </w:r>
          </w:p>
          <w:p w14:paraId="7AE4DD48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преимущество</w:t>
            </w:r>
          </w:p>
          <w:p w14:paraId="390A0892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(Обоснование</w:t>
            </w:r>
          </w:p>
          <w:p w14:paraId="50F794CA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предоставления</w:t>
            </w:r>
          </w:p>
          <w:p w14:paraId="4513FBB9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преимущества)</w:t>
            </w:r>
          </w:p>
        </w:tc>
        <w:tc>
          <w:tcPr>
            <w:tcW w:w="2502" w:type="dxa"/>
          </w:tcPr>
          <w:p w14:paraId="2AACC917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Цена контракта, предложенная</w:t>
            </w:r>
          </w:p>
          <w:p w14:paraId="41AB4BE0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участником запроса</w:t>
            </w:r>
          </w:p>
          <w:p w14:paraId="638AA604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предложений с учетом</w:t>
            </w:r>
          </w:p>
          <w:p w14:paraId="590FD8E5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 xml:space="preserve">преимущества, </w:t>
            </w:r>
          </w:p>
          <w:p w14:paraId="5000A32E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руб. ПМР</w:t>
            </w:r>
          </w:p>
        </w:tc>
      </w:tr>
      <w:tr w:rsidR="00E759CF" w:rsidRPr="007F654D" w14:paraId="764A489B" w14:textId="77777777" w:rsidTr="00E759CF">
        <w:tc>
          <w:tcPr>
            <w:tcW w:w="775" w:type="dxa"/>
          </w:tcPr>
          <w:p w14:paraId="463649F0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1</w:t>
            </w:r>
          </w:p>
        </w:tc>
        <w:tc>
          <w:tcPr>
            <w:tcW w:w="1886" w:type="dxa"/>
          </w:tcPr>
          <w:p w14:paraId="2BBF4B2A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2</w:t>
            </w:r>
          </w:p>
        </w:tc>
        <w:tc>
          <w:tcPr>
            <w:tcW w:w="4480" w:type="dxa"/>
          </w:tcPr>
          <w:p w14:paraId="64B34EF7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3</w:t>
            </w:r>
          </w:p>
        </w:tc>
        <w:tc>
          <w:tcPr>
            <w:tcW w:w="1654" w:type="dxa"/>
          </w:tcPr>
          <w:p w14:paraId="4DE94939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4</w:t>
            </w:r>
          </w:p>
        </w:tc>
        <w:tc>
          <w:tcPr>
            <w:tcW w:w="1645" w:type="dxa"/>
          </w:tcPr>
          <w:p w14:paraId="09AAF457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5</w:t>
            </w:r>
          </w:p>
        </w:tc>
        <w:tc>
          <w:tcPr>
            <w:tcW w:w="1827" w:type="dxa"/>
          </w:tcPr>
          <w:p w14:paraId="7E6C5EE8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6</w:t>
            </w:r>
          </w:p>
        </w:tc>
        <w:tc>
          <w:tcPr>
            <w:tcW w:w="2502" w:type="dxa"/>
          </w:tcPr>
          <w:p w14:paraId="1E81D80E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7</w:t>
            </w:r>
          </w:p>
        </w:tc>
      </w:tr>
      <w:tr w:rsidR="00B129D8" w:rsidRPr="007F654D" w14:paraId="6641DC11" w14:textId="77777777" w:rsidTr="00626B50">
        <w:tc>
          <w:tcPr>
            <w:tcW w:w="775" w:type="dxa"/>
          </w:tcPr>
          <w:p w14:paraId="1AD05301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1</w:t>
            </w:r>
          </w:p>
        </w:tc>
        <w:tc>
          <w:tcPr>
            <w:tcW w:w="1886" w:type="dxa"/>
          </w:tcPr>
          <w:p w14:paraId="450D0808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1</w:t>
            </w:r>
          </w:p>
        </w:tc>
        <w:tc>
          <w:tcPr>
            <w:tcW w:w="4480" w:type="dxa"/>
          </w:tcPr>
          <w:p w14:paraId="1FF9FD5D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sz w:val="24"/>
                <w:szCs w:val="24"/>
              </w:rPr>
              <w:t>ООО «Шериф»</w:t>
            </w:r>
          </w:p>
        </w:tc>
        <w:tc>
          <w:tcPr>
            <w:tcW w:w="1654" w:type="dxa"/>
            <w:vAlign w:val="center"/>
          </w:tcPr>
          <w:p w14:paraId="5479A62F" w14:textId="458A483C" w:rsidR="00B129D8" w:rsidRPr="007F654D" w:rsidRDefault="00B129D8" w:rsidP="00B129D8">
            <w:pPr>
              <w:jc w:val="center"/>
              <w:rPr>
                <w:sz w:val="24"/>
                <w:szCs w:val="24"/>
              </w:rPr>
            </w:pPr>
            <w:r w:rsidRPr="007F654D">
              <w:rPr>
                <w:sz w:val="24"/>
                <w:szCs w:val="24"/>
              </w:rPr>
              <w:t>331,00</w:t>
            </w:r>
          </w:p>
        </w:tc>
        <w:tc>
          <w:tcPr>
            <w:tcW w:w="1645" w:type="dxa"/>
          </w:tcPr>
          <w:p w14:paraId="59E94B44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-</w:t>
            </w:r>
          </w:p>
        </w:tc>
        <w:tc>
          <w:tcPr>
            <w:tcW w:w="1827" w:type="dxa"/>
          </w:tcPr>
          <w:p w14:paraId="65F942A6" w14:textId="77777777" w:rsidR="00B129D8" w:rsidRPr="007F654D" w:rsidRDefault="00B129D8" w:rsidP="00B129D8">
            <w:pPr>
              <w:ind w:left="-104" w:right="-115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не предоставлено</w:t>
            </w:r>
          </w:p>
        </w:tc>
        <w:tc>
          <w:tcPr>
            <w:tcW w:w="2502" w:type="dxa"/>
            <w:vAlign w:val="center"/>
          </w:tcPr>
          <w:p w14:paraId="267EB711" w14:textId="1D346EE0" w:rsidR="00B129D8" w:rsidRPr="007F654D" w:rsidRDefault="00B129D8" w:rsidP="00B129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F654D">
              <w:rPr>
                <w:sz w:val="24"/>
                <w:szCs w:val="24"/>
              </w:rPr>
              <w:t>331,00</w:t>
            </w:r>
          </w:p>
        </w:tc>
      </w:tr>
      <w:tr w:rsidR="00B129D8" w:rsidRPr="007F654D" w14:paraId="41C56949" w14:textId="77777777" w:rsidTr="00626B50">
        <w:trPr>
          <w:trHeight w:val="81"/>
        </w:trPr>
        <w:tc>
          <w:tcPr>
            <w:tcW w:w="775" w:type="dxa"/>
          </w:tcPr>
          <w:p w14:paraId="07A470AA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2</w:t>
            </w:r>
          </w:p>
        </w:tc>
        <w:tc>
          <w:tcPr>
            <w:tcW w:w="1886" w:type="dxa"/>
          </w:tcPr>
          <w:p w14:paraId="4A82E03B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2</w:t>
            </w:r>
          </w:p>
        </w:tc>
        <w:tc>
          <w:tcPr>
            <w:tcW w:w="4480" w:type="dxa"/>
          </w:tcPr>
          <w:p w14:paraId="19E1134C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sz w:val="24"/>
                <w:szCs w:val="24"/>
              </w:rPr>
              <w:t>ООО «Стерлинг»</w:t>
            </w:r>
          </w:p>
        </w:tc>
        <w:tc>
          <w:tcPr>
            <w:tcW w:w="1654" w:type="dxa"/>
            <w:vAlign w:val="center"/>
          </w:tcPr>
          <w:p w14:paraId="6AAE189C" w14:textId="0B4623D7" w:rsidR="00B129D8" w:rsidRPr="007F654D" w:rsidRDefault="00B129D8" w:rsidP="00B129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F654D">
              <w:rPr>
                <w:rFonts w:eastAsia="Times New Roman"/>
                <w:sz w:val="24"/>
                <w:szCs w:val="24"/>
              </w:rPr>
              <w:t>314,40</w:t>
            </w:r>
          </w:p>
        </w:tc>
        <w:tc>
          <w:tcPr>
            <w:tcW w:w="1645" w:type="dxa"/>
          </w:tcPr>
          <w:p w14:paraId="33F2F5E2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-</w:t>
            </w:r>
          </w:p>
        </w:tc>
        <w:tc>
          <w:tcPr>
            <w:tcW w:w="1827" w:type="dxa"/>
          </w:tcPr>
          <w:p w14:paraId="0ACFB772" w14:textId="77777777" w:rsidR="00B129D8" w:rsidRPr="007F654D" w:rsidRDefault="00B129D8" w:rsidP="00B129D8">
            <w:pPr>
              <w:ind w:left="-104" w:right="-115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не предоставлено</w:t>
            </w:r>
          </w:p>
        </w:tc>
        <w:tc>
          <w:tcPr>
            <w:tcW w:w="2502" w:type="dxa"/>
            <w:vAlign w:val="center"/>
          </w:tcPr>
          <w:p w14:paraId="5DBD49CF" w14:textId="7F8E4F87" w:rsidR="00B129D8" w:rsidRPr="007F654D" w:rsidRDefault="00B129D8" w:rsidP="00B129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F654D">
              <w:rPr>
                <w:rFonts w:eastAsia="Times New Roman"/>
                <w:sz w:val="24"/>
                <w:szCs w:val="24"/>
              </w:rPr>
              <w:t>314,40</w:t>
            </w:r>
          </w:p>
        </w:tc>
      </w:tr>
    </w:tbl>
    <w:p w14:paraId="4D64DC40" w14:textId="77777777" w:rsidR="00E759CF" w:rsidRPr="007F654D" w:rsidRDefault="00E759CF" w:rsidP="00E759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1626F13" w14:textId="459BA965" w:rsidR="00E759CF" w:rsidRPr="007F654D" w:rsidRDefault="00E759CF" w:rsidP="00E759CF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Секретарь комиссии: _______ </w:t>
      </w:r>
    </w:p>
    <w:p w14:paraId="284BEDFE" w14:textId="77777777" w:rsidR="00E759CF" w:rsidRPr="007F654D" w:rsidRDefault="00E759CF" w:rsidP="00E759CF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Дата: «___» ______ 2024 г.</w:t>
      </w:r>
    </w:p>
    <w:p w14:paraId="03F5E4B2" w14:textId="77777777" w:rsidR="00E759CF" w:rsidRPr="007F654D" w:rsidRDefault="00E759CF" w:rsidP="00E759CF">
      <w:pPr>
        <w:widowControl w:val="0"/>
        <w:shd w:val="clear" w:color="auto" w:fill="FFFFFF"/>
        <w:tabs>
          <w:tab w:val="left" w:leader="underscore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B5335B8" w14:textId="77777777" w:rsidR="00E759CF" w:rsidRPr="007F654D" w:rsidRDefault="00E759CF" w:rsidP="00E759CF">
      <w:pPr>
        <w:widowControl w:val="0"/>
        <w:shd w:val="clear" w:color="auto" w:fill="FFFFFF"/>
        <w:tabs>
          <w:tab w:val="left" w:leader="underscore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D44EA70" w14:textId="27E27D57" w:rsidR="00106E0F" w:rsidRPr="007F654D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36EF445A" w14:textId="141E110E" w:rsidR="00106E0F" w:rsidRPr="007F654D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60811030" w14:textId="1CD5F5C3" w:rsidR="00106E0F" w:rsidRPr="007F654D" w:rsidRDefault="00106E0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5741F183" w14:textId="17DB06DC" w:rsidR="009570D0" w:rsidRPr="007F654D" w:rsidRDefault="009570D0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48A2D859" w14:textId="2A52B18A" w:rsidR="009570D0" w:rsidRPr="007F654D" w:rsidRDefault="009570D0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05B40DCF" w14:textId="678277BE" w:rsidR="009570D0" w:rsidRPr="007F654D" w:rsidRDefault="009570D0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732992AE" w14:textId="77777777" w:rsidR="00774004" w:rsidRPr="007F654D" w:rsidRDefault="00774004" w:rsidP="0077400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1A226E38" w14:textId="4F5FCF6D" w:rsidR="008E2239" w:rsidRPr="007F654D" w:rsidRDefault="008E2239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3F1801AD" w14:textId="5D3599C6" w:rsidR="00456FCA" w:rsidRPr="007F654D" w:rsidRDefault="00456FCA" w:rsidP="00E759CF">
      <w:pPr>
        <w:shd w:val="clear" w:color="auto" w:fill="FFFFFF"/>
        <w:tabs>
          <w:tab w:val="left" w:pos="567"/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89275D" w14:textId="77777777" w:rsidR="00E759CF" w:rsidRPr="007F654D" w:rsidRDefault="00E759CF" w:rsidP="00E759CF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Приложение № 3 </w:t>
      </w:r>
    </w:p>
    <w:p w14:paraId="40B82301" w14:textId="77777777" w:rsidR="00E759CF" w:rsidRPr="007F654D" w:rsidRDefault="00E759CF" w:rsidP="00E759CF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7323BFE4" w14:textId="77777777" w:rsidR="00E759CF" w:rsidRPr="007F654D" w:rsidRDefault="00E759CF" w:rsidP="00E759CF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от «20» сентября 2024 г. № 5</w:t>
      </w:r>
    </w:p>
    <w:p w14:paraId="3D858890" w14:textId="77777777" w:rsidR="00E759CF" w:rsidRPr="007F654D" w:rsidRDefault="00E759CF" w:rsidP="00E759CF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6D4C42B" w14:textId="77777777" w:rsidR="00E759CF" w:rsidRPr="007F654D" w:rsidRDefault="00E759CF" w:rsidP="00E759CF">
      <w:pPr>
        <w:tabs>
          <w:tab w:val="left" w:pos="915"/>
          <w:tab w:val="left" w:pos="322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B7686E0" w14:textId="77777777" w:rsidR="00E759CF" w:rsidRPr="007F654D" w:rsidRDefault="00E759CF" w:rsidP="00E759C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Информация о цене контракта и преимуществах, предоставляемых заказчиком в соответствии</w:t>
      </w:r>
    </w:p>
    <w:p w14:paraId="3D2136BC" w14:textId="77777777" w:rsidR="00E759CF" w:rsidRPr="007F654D" w:rsidRDefault="00E759CF" w:rsidP="00E759C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законодательством Приднестровской Молдавской Республики в сфере закупок</w:t>
      </w:r>
    </w:p>
    <w:p w14:paraId="3E3DB1C6" w14:textId="77777777" w:rsidR="00E759CF" w:rsidRPr="007F654D" w:rsidRDefault="00E759CF" w:rsidP="00E759C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14:paraId="5FD9CCD9" w14:textId="1C585C4A" w:rsidR="00E759CF" w:rsidRPr="007F654D" w:rsidRDefault="00E759CF" w:rsidP="00E759CF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8</w:t>
      </w:r>
    </w:p>
    <w:p w14:paraId="41948B75" w14:textId="77777777" w:rsidR="00E759CF" w:rsidRPr="007F654D" w:rsidRDefault="00E759CF" w:rsidP="00E759CF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tbl>
      <w:tblPr>
        <w:tblStyle w:val="21"/>
        <w:tblW w:w="14769" w:type="dxa"/>
        <w:tblInd w:w="600" w:type="dxa"/>
        <w:tblLook w:val="04A0" w:firstRow="1" w:lastRow="0" w:firstColumn="1" w:lastColumn="0" w:noHBand="0" w:noVBand="1"/>
      </w:tblPr>
      <w:tblGrid>
        <w:gridCol w:w="775"/>
        <w:gridCol w:w="1886"/>
        <w:gridCol w:w="4480"/>
        <w:gridCol w:w="1654"/>
        <w:gridCol w:w="1645"/>
        <w:gridCol w:w="1827"/>
        <w:gridCol w:w="2502"/>
      </w:tblGrid>
      <w:tr w:rsidR="00E759CF" w:rsidRPr="007F654D" w14:paraId="518930DB" w14:textId="77777777" w:rsidTr="00E759CF">
        <w:tc>
          <w:tcPr>
            <w:tcW w:w="775" w:type="dxa"/>
          </w:tcPr>
          <w:p w14:paraId="7AB6CD2F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№</w:t>
            </w:r>
          </w:p>
          <w:p w14:paraId="51EA816E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п/п</w:t>
            </w:r>
          </w:p>
        </w:tc>
        <w:tc>
          <w:tcPr>
            <w:tcW w:w="1886" w:type="dxa"/>
          </w:tcPr>
          <w:p w14:paraId="2C742E75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Регистрационный</w:t>
            </w:r>
          </w:p>
          <w:p w14:paraId="0026FBA6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номер заявки</w:t>
            </w:r>
          </w:p>
        </w:tc>
        <w:tc>
          <w:tcPr>
            <w:tcW w:w="4480" w:type="dxa"/>
          </w:tcPr>
          <w:p w14:paraId="7290CB2B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Наименование участника закупки, подавшего заявку на участие в запросе предложений (наименование организации, фамилия, имя,</w:t>
            </w:r>
          </w:p>
          <w:p w14:paraId="37CF35D9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отчество (при наличии) для индивидуального</w:t>
            </w:r>
          </w:p>
          <w:p w14:paraId="2351860C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 xml:space="preserve">предпринимателя) </w:t>
            </w:r>
          </w:p>
        </w:tc>
        <w:tc>
          <w:tcPr>
            <w:tcW w:w="1654" w:type="dxa"/>
          </w:tcPr>
          <w:p w14:paraId="09904764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Цена контракта,</w:t>
            </w:r>
          </w:p>
          <w:p w14:paraId="7F0F704F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предложенная</w:t>
            </w:r>
          </w:p>
          <w:p w14:paraId="0E54949E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участником</w:t>
            </w:r>
          </w:p>
          <w:p w14:paraId="5DD62612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запроса</w:t>
            </w:r>
          </w:p>
          <w:p w14:paraId="7B7F74F9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предложений, руб. ПМР</w:t>
            </w:r>
          </w:p>
        </w:tc>
        <w:tc>
          <w:tcPr>
            <w:tcW w:w="1645" w:type="dxa"/>
          </w:tcPr>
          <w:p w14:paraId="63B77EFF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Размер</w:t>
            </w:r>
          </w:p>
          <w:p w14:paraId="118FF74C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преимущества,</w:t>
            </w:r>
          </w:p>
          <w:p w14:paraId="5B0EDF59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установленный</w:t>
            </w:r>
          </w:p>
          <w:p w14:paraId="649B30C5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Законом о</w:t>
            </w:r>
          </w:p>
          <w:p w14:paraId="30AAF4CC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закупках,</w:t>
            </w:r>
          </w:p>
          <w:p w14:paraId="297DF9EC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%</w:t>
            </w:r>
          </w:p>
        </w:tc>
        <w:tc>
          <w:tcPr>
            <w:tcW w:w="1827" w:type="dxa"/>
          </w:tcPr>
          <w:p w14:paraId="60E994F8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Предоставленное</w:t>
            </w:r>
          </w:p>
          <w:p w14:paraId="7C04DDCF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преимущество</w:t>
            </w:r>
          </w:p>
          <w:p w14:paraId="61BE47BB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(Обоснование</w:t>
            </w:r>
          </w:p>
          <w:p w14:paraId="5BD2C2C0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предоставления</w:t>
            </w:r>
          </w:p>
          <w:p w14:paraId="3F861638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преимущества)</w:t>
            </w:r>
          </w:p>
        </w:tc>
        <w:tc>
          <w:tcPr>
            <w:tcW w:w="2502" w:type="dxa"/>
          </w:tcPr>
          <w:p w14:paraId="160F2D5A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Цена контракта, предложенная</w:t>
            </w:r>
          </w:p>
          <w:p w14:paraId="5F4B825A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участником запроса</w:t>
            </w:r>
          </w:p>
          <w:p w14:paraId="6ED49A6C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предложений с учетом</w:t>
            </w:r>
          </w:p>
          <w:p w14:paraId="6D35185E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 xml:space="preserve">преимущества, </w:t>
            </w:r>
          </w:p>
          <w:p w14:paraId="28F4C729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руб. ПМР</w:t>
            </w:r>
          </w:p>
        </w:tc>
      </w:tr>
      <w:tr w:rsidR="00E759CF" w:rsidRPr="007F654D" w14:paraId="5CC70EFB" w14:textId="77777777" w:rsidTr="00E759CF">
        <w:tc>
          <w:tcPr>
            <w:tcW w:w="775" w:type="dxa"/>
          </w:tcPr>
          <w:p w14:paraId="17242DE8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1</w:t>
            </w:r>
          </w:p>
        </w:tc>
        <w:tc>
          <w:tcPr>
            <w:tcW w:w="1886" w:type="dxa"/>
          </w:tcPr>
          <w:p w14:paraId="6201E9C8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2</w:t>
            </w:r>
          </w:p>
        </w:tc>
        <w:tc>
          <w:tcPr>
            <w:tcW w:w="4480" w:type="dxa"/>
          </w:tcPr>
          <w:p w14:paraId="7E7288F3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3</w:t>
            </w:r>
          </w:p>
        </w:tc>
        <w:tc>
          <w:tcPr>
            <w:tcW w:w="1654" w:type="dxa"/>
          </w:tcPr>
          <w:p w14:paraId="0AFCD6AE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4</w:t>
            </w:r>
          </w:p>
        </w:tc>
        <w:tc>
          <w:tcPr>
            <w:tcW w:w="1645" w:type="dxa"/>
          </w:tcPr>
          <w:p w14:paraId="20C48331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5</w:t>
            </w:r>
          </w:p>
        </w:tc>
        <w:tc>
          <w:tcPr>
            <w:tcW w:w="1827" w:type="dxa"/>
          </w:tcPr>
          <w:p w14:paraId="2DE9A833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6</w:t>
            </w:r>
          </w:p>
        </w:tc>
        <w:tc>
          <w:tcPr>
            <w:tcW w:w="2502" w:type="dxa"/>
          </w:tcPr>
          <w:p w14:paraId="77E6653F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7</w:t>
            </w:r>
          </w:p>
        </w:tc>
      </w:tr>
      <w:tr w:rsidR="00B129D8" w:rsidRPr="007F654D" w14:paraId="2A80B685" w14:textId="77777777" w:rsidTr="006B0EAF">
        <w:tc>
          <w:tcPr>
            <w:tcW w:w="775" w:type="dxa"/>
          </w:tcPr>
          <w:p w14:paraId="5B969F01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1</w:t>
            </w:r>
          </w:p>
        </w:tc>
        <w:tc>
          <w:tcPr>
            <w:tcW w:w="1886" w:type="dxa"/>
          </w:tcPr>
          <w:p w14:paraId="3C5ED1D0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1</w:t>
            </w:r>
          </w:p>
        </w:tc>
        <w:tc>
          <w:tcPr>
            <w:tcW w:w="4480" w:type="dxa"/>
          </w:tcPr>
          <w:p w14:paraId="1CA3FA59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sz w:val="24"/>
                <w:szCs w:val="24"/>
              </w:rPr>
              <w:t>ООО «Шериф»</w:t>
            </w:r>
          </w:p>
        </w:tc>
        <w:tc>
          <w:tcPr>
            <w:tcW w:w="1654" w:type="dxa"/>
            <w:vAlign w:val="center"/>
          </w:tcPr>
          <w:p w14:paraId="59C7DD61" w14:textId="21588757" w:rsidR="00B129D8" w:rsidRPr="007F654D" w:rsidRDefault="00B129D8" w:rsidP="00B129D8">
            <w:pPr>
              <w:jc w:val="center"/>
              <w:rPr>
                <w:sz w:val="24"/>
                <w:szCs w:val="24"/>
              </w:rPr>
            </w:pPr>
            <w:r w:rsidRPr="007F654D">
              <w:rPr>
                <w:sz w:val="24"/>
                <w:szCs w:val="24"/>
              </w:rPr>
              <w:t>487,50</w:t>
            </w:r>
          </w:p>
        </w:tc>
        <w:tc>
          <w:tcPr>
            <w:tcW w:w="1645" w:type="dxa"/>
          </w:tcPr>
          <w:p w14:paraId="6384C327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-</w:t>
            </w:r>
          </w:p>
        </w:tc>
        <w:tc>
          <w:tcPr>
            <w:tcW w:w="1827" w:type="dxa"/>
          </w:tcPr>
          <w:p w14:paraId="773FA51A" w14:textId="77777777" w:rsidR="00B129D8" w:rsidRPr="007F654D" w:rsidRDefault="00B129D8" w:rsidP="00B129D8">
            <w:pPr>
              <w:ind w:left="-104" w:right="-115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не предоставлено</w:t>
            </w:r>
          </w:p>
        </w:tc>
        <w:tc>
          <w:tcPr>
            <w:tcW w:w="2502" w:type="dxa"/>
            <w:vAlign w:val="center"/>
          </w:tcPr>
          <w:p w14:paraId="5FADD2E6" w14:textId="71F9DCFF" w:rsidR="00B129D8" w:rsidRPr="007F654D" w:rsidRDefault="00B129D8" w:rsidP="00B129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F654D">
              <w:rPr>
                <w:sz w:val="24"/>
                <w:szCs w:val="24"/>
              </w:rPr>
              <w:t>487,50</w:t>
            </w:r>
          </w:p>
        </w:tc>
      </w:tr>
      <w:tr w:rsidR="00B129D8" w:rsidRPr="007F654D" w14:paraId="1AC730D2" w14:textId="77777777" w:rsidTr="006B0EAF">
        <w:trPr>
          <w:trHeight w:val="81"/>
        </w:trPr>
        <w:tc>
          <w:tcPr>
            <w:tcW w:w="775" w:type="dxa"/>
          </w:tcPr>
          <w:p w14:paraId="26E6D48D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2</w:t>
            </w:r>
          </w:p>
        </w:tc>
        <w:tc>
          <w:tcPr>
            <w:tcW w:w="1886" w:type="dxa"/>
          </w:tcPr>
          <w:p w14:paraId="0074DC99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2</w:t>
            </w:r>
          </w:p>
        </w:tc>
        <w:tc>
          <w:tcPr>
            <w:tcW w:w="4480" w:type="dxa"/>
          </w:tcPr>
          <w:p w14:paraId="1E3F95FA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sz w:val="24"/>
                <w:szCs w:val="24"/>
              </w:rPr>
              <w:t>ООО «Стерлинг»</w:t>
            </w:r>
          </w:p>
        </w:tc>
        <w:tc>
          <w:tcPr>
            <w:tcW w:w="1654" w:type="dxa"/>
            <w:vAlign w:val="center"/>
          </w:tcPr>
          <w:p w14:paraId="08695ABC" w14:textId="1C8DFC6F" w:rsidR="00B129D8" w:rsidRPr="007F654D" w:rsidRDefault="00B129D8" w:rsidP="00B129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F654D">
              <w:rPr>
                <w:rFonts w:eastAsia="Times New Roman"/>
                <w:sz w:val="24"/>
                <w:szCs w:val="24"/>
              </w:rPr>
              <w:t>463,50</w:t>
            </w:r>
          </w:p>
        </w:tc>
        <w:tc>
          <w:tcPr>
            <w:tcW w:w="1645" w:type="dxa"/>
          </w:tcPr>
          <w:p w14:paraId="4CCAA524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-</w:t>
            </w:r>
          </w:p>
        </w:tc>
        <w:tc>
          <w:tcPr>
            <w:tcW w:w="1827" w:type="dxa"/>
          </w:tcPr>
          <w:p w14:paraId="152E392C" w14:textId="77777777" w:rsidR="00B129D8" w:rsidRPr="007F654D" w:rsidRDefault="00B129D8" w:rsidP="00B129D8">
            <w:pPr>
              <w:ind w:left="-104" w:right="-115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не предоставлено</w:t>
            </w:r>
          </w:p>
        </w:tc>
        <w:tc>
          <w:tcPr>
            <w:tcW w:w="2502" w:type="dxa"/>
            <w:vAlign w:val="center"/>
          </w:tcPr>
          <w:p w14:paraId="29541C1C" w14:textId="19A00698" w:rsidR="00B129D8" w:rsidRPr="007F654D" w:rsidRDefault="00B129D8" w:rsidP="00B129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F654D">
              <w:rPr>
                <w:rFonts w:eastAsia="Times New Roman"/>
                <w:sz w:val="24"/>
                <w:szCs w:val="24"/>
              </w:rPr>
              <w:t>463,50</w:t>
            </w:r>
          </w:p>
        </w:tc>
      </w:tr>
    </w:tbl>
    <w:p w14:paraId="66A8A92D" w14:textId="77777777" w:rsidR="00E759CF" w:rsidRPr="007F654D" w:rsidRDefault="00E759CF" w:rsidP="00E759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F6F08B9" w14:textId="7FBE6BDE" w:rsidR="00E759CF" w:rsidRPr="007F654D" w:rsidRDefault="00E759CF" w:rsidP="00E759CF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Секретарь комиссии: _______ </w:t>
      </w:r>
    </w:p>
    <w:p w14:paraId="11AE9832" w14:textId="77777777" w:rsidR="00E759CF" w:rsidRPr="007F654D" w:rsidRDefault="00E759CF" w:rsidP="00E759CF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Дата: «___» ______ 2024 г.</w:t>
      </w:r>
    </w:p>
    <w:p w14:paraId="72117AB9" w14:textId="77777777" w:rsidR="00E759CF" w:rsidRPr="007F654D" w:rsidRDefault="00E759CF" w:rsidP="00E759CF">
      <w:pPr>
        <w:widowControl w:val="0"/>
        <w:shd w:val="clear" w:color="auto" w:fill="FFFFFF"/>
        <w:tabs>
          <w:tab w:val="left" w:leader="underscore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39DECC4" w14:textId="77777777" w:rsidR="00E759CF" w:rsidRPr="007F654D" w:rsidRDefault="00E759CF" w:rsidP="00E759CF">
      <w:pPr>
        <w:widowControl w:val="0"/>
        <w:shd w:val="clear" w:color="auto" w:fill="FFFFFF"/>
        <w:tabs>
          <w:tab w:val="left" w:leader="underscore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3CB53769" w14:textId="0F1B8586" w:rsidR="00456FCA" w:rsidRPr="007F654D" w:rsidRDefault="00456FCA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2DDE1902" w14:textId="3C722576" w:rsidR="00456FCA" w:rsidRPr="007F654D" w:rsidRDefault="00456FCA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02140181" w14:textId="548A58FA" w:rsidR="00456FCA" w:rsidRPr="007F654D" w:rsidRDefault="00456FCA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5A84419E" w14:textId="1ED6303A" w:rsidR="00456FCA" w:rsidRPr="007F654D" w:rsidRDefault="00456FCA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1A04F524" w14:textId="4B3D3846" w:rsidR="00456FCA" w:rsidRPr="007F654D" w:rsidRDefault="00456FCA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06A4B93D" w14:textId="14C9166E" w:rsidR="00456FCA" w:rsidRPr="007F654D" w:rsidRDefault="00456FCA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016E3CA7" w14:textId="7D19791A" w:rsidR="00456FCA" w:rsidRPr="007F654D" w:rsidRDefault="00456FCA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5547E19E" w14:textId="41A7437D" w:rsidR="00456FCA" w:rsidRPr="007F654D" w:rsidRDefault="00456FCA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48D4EB20" w14:textId="2B4D06DD" w:rsidR="00456FCA" w:rsidRPr="007F654D" w:rsidRDefault="00456FCA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450D16C4" w14:textId="222F25D0" w:rsidR="00456FCA" w:rsidRPr="007F654D" w:rsidRDefault="00456FCA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05CA506B" w14:textId="3D7BC0A9" w:rsidR="00456FCA" w:rsidRPr="007F654D" w:rsidRDefault="00456FCA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4F9AD82E" w14:textId="02642CD0" w:rsidR="00456FCA" w:rsidRPr="007F654D" w:rsidRDefault="00456FCA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5817E1B5" w14:textId="273AB4CD" w:rsidR="00456FCA" w:rsidRPr="007F654D" w:rsidRDefault="00456FCA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1236D100" w14:textId="5BFCAD23" w:rsidR="00456FCA" w:rsidRPr="007F654D" w:rsidRDefault="00456FCA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078B0424" w14:textId="7B2A862F" w:rsidR="00456FCA" w:rsidRPr="007F654D" w:rsidRDefault="00456FCA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296AA041" w14:textId="7A9295BB" w:rsidR="00456FCA" w:rsidRPr="007F654D" w:rsidRDefault="00456FCA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64872902" w14:textId="303D1828" w:rsidR="00456FCA" w:rsidRPr="007F654D" w:rsidRDefault="00456FCA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784DE80E" w14:textId="77777777" w:rsidR="00E759CF" w:rsidRPr="007F654D" w:rsidRDefault="00E759CF" w:rsidP="00E759CF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Приложение № 3 </w:t>
      </w:r>
    </w:p>
    <w:p w14:paraId="5FCC4663" w14:textId="77777777" w:rsidR="00E759CF" w:rsidRPr="007F654D" w:rsidRDefault="00E759CF" w:rsidP="00E759CF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3AB533FC" w14:textId="77777777" w:rsidR="00E759CF" w:rsidRPr="007F654D" w:rsidRDefault="00E759CF" w:rsidP="00E759CF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от «20» сентября 2024 г. № 5</w:t>
      </w:r>
    </w:p>
    <w:p w14:paraId="5498133A" w14:textId="77777777" w:rsidR="00E759CF" w:rsidRPr="007F654D" w:rsidRDefault="00E759CF" w:rsidP="00E759CF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69267940" w14:textId="77777777" w:rsidR="00E759CF" w:rsidRPr="007F654D" w:rsidRDefault="00E759CF" w:rsidP="00E759CF">
      <w:pPr>
        <w:tabs>
          <w:tab w:val="left" w:pos="915"/>
          <w:tab w:val="left" w:pos="322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4067CA5" w14:textId="77777777" w:rsidR="00E759CF" w:rsidRPr="007F654D" w:rsidRDefault="00E759CF" w:rsidP="00E759C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Информация о цене контракта и преимуществах, предоставляемых заказчиком в соответствии</w:t>
      </w:r>
    </w:p>
    <w:p w14:paraId="07E88B1B" w14:textId="77777777" w:rsidR="00E759CF" w:rsidRPr="007F654D" w:rsidRDefault="00E759CF" w:rsidP="00E759C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законодательством Приднестровской Молдавской Республики в сфере закупок</w:t>
      </w:r>
    </w:p>
    <w:p w14:paraId="7F2D3105" w14:textId="77777777" w:rsidR="00E759CF" w:rsidRPr="007F654D" w:rsidRDefault="00E759CF" w:rsidP="00E759C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14:paraId="03BE7F16" w14:textId="412BE6E2" w:rsidR="00E759CF" w:rsidRPr="007F654D" w:rsidRDefault="00E759CF" w:rsidP="00E759CF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9</w:t>
      </w:r>
    </w:p>
    <w:p w14:paraId="3E1E229E" w14:textId="77777777" w:rsidR="00E759CF" w:rsidRPr="007F654D" w:rsidRDefault="00E759CF" w:rsidP="00E759CF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tbl>
      <w:tblPr>
        <w:tblStyle w:val="21"/>
        <w:tblW w:w="14769" w:type="dxa"/>
        <w:tblInd w:w="600" w:type="dxa"/>
        <w:tblLook w:val="04A0" w:firstRow="1" w:lastRow="0" w:firstColumn="1" w:lastColumn="0" w:noHBand="0" w:noVBand="1"/>
      </w:tblPr>
      <w:tblGrid>
        <w:gridCol w:w="775"/>
        <w:gridCol w:w="1886"/>
        <w:gridCol w:w="4480"/>
        <w:gridCol w:w="1654"/>
        <w:gridCol w:w="1645"/>
        <w:gridCol w:w="1827"/>
        <w:gridCol w:w="2502"/>
      </w:tblGrid>
      <w:tr w:rsidR="00E759CF" w:rsidRPr="007F654D" w14:paraId="6F92876C" w14:textId="77777777" w:rsidTr="00E759CF">
        <w:tc>
          <w:tcPr>
            <w:tcW w:w="775" w:type="dxa"/>
          </w:tcPr>
          <w:p w14:paraId="2522E702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№</w:t>
            </w:r>
          </w:p>
          <w:p w14:paraId="470508E0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п/п</w:t>
            </w:r>
          </w:p>
        </w:tc>
        <w:tc>
          <w:tcPr>
            <w:tcW w:w="1886" w:type="dxa"/>
          </w:tcPr>
          <w:p w14:paraId="2732485A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Регистрационный</w:t>
            </w:r>
          </w:p>
          <w:p w14:paraId="4F0E6967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номер заявки</w:t>
            </w:r>
          </w:p>
        </w:tc>
        <w:tc>
          <w:tcPr>
            <w:tcW w:w="4480" w:type="dxa"/>
          </w:tcPr>
          <w:p w14:paraId="76EE83E9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Наименование участника закупки, подавшего заявку на участие в запросе предложений (наименование организации, фамилия, имя,</w:t>
            </w:r>
          </w:p>
          <w:p w14:paraId="37476646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отчество (при наличии) для индивидуального</w:t>
            </w:r>
          </w:p>
          <w:p w14:paraId="492B632C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 xml:space="preserve">предпринимателя) </w:t>
            </w:r>
          </w:p>
        </w:tc>
        <w:tc>
          <w:tcPr>
            <w:tcW w:w="1654" w:type="dxa"/>
          </w:tcPr>
          <w:p w14:paraId="20885D5D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Цена контракта,</w:t>
            </w:r>
          </w:p>
          <w:p w14:paraId="2A726C1D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предложенная</w:t>
            </w:r>
          </w:p>
          <w:p w14:paraId="02AA5846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участником</w:t>
            </w:r>
          </w:p>
          <w:p w14:paraId="5C0930B2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запроса</w:t>
            </w:r>
          </w:p>
          <w:p w14:paraId="679E1081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предложений, руб. ПМР</w:t>
            </w:r>
          </w:p>
        </w:tc>
        <w:tc>
          <w:tcPr>
            <w:tcW w:w="1645" w:type="dxa"/>
          </w:tcPr>
          <w:p w14:paraId="35EC0EAA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Размер</w:t>
            </w:r>
          </w:p>
          <w:p w14:paraId="3BFB5584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преимущества,</w:t>
            </w:r>
          </w:p>
          <w:p w14:paraId="340C86EA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установленный</w:t>
            </w:r>
          </w:p>
          <w:p w14:paraId="5FA0904E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Законом о</w:t>
            </w:r>
          </w:p>
          <w:p w14:paraId="2DCCDD40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закупках,</w:t>
            </w:r>
          </w:p>
          <w:p w14:paraId="27509CB8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%</w:t>
            </w:r>
          </w:p>
        </w:tc>
        <w:tc>
          <w:tcPr>
            <w:tcW w:w="1827" w:type="dxa"/>
          </w:tcPr>
          <w:p w14:paraId="5A9908B9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Предоставленное</w:t>
            </w:r>
          </w:p>
          <w:p w14:paraId="3BF07ECB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преимущество</w:t>
            </w:r>
          </w:p>
          <w:p w14:paraId="143D0691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(Обоснование</w:t>
            </w:r>
          </w:p>
          <w:p w14:paraId="0431B3D5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предоставления</w:t>
            </w:r>
          </w:p>
          <w:p w14:paraId="01CCACFA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преимущества)</w:t>
            </w:r>
          </w:p>
        </w:tc>
        <w:tc>
          <w:tcPr>
            <w:tcW w:w="2502" w:type="dxa"/>
          </w:tcPr>
          <w:p w14:paraId="2414A7F2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Цена контракта, предложенная</w:t>
            </w:r>
          </w:p>
          <w:p w14:paraId="477BC070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участником запроса</w:t>
            </w:r>
          </w:p>
          <w:p w14:paraId="71926B24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предложений с учетом</w:t>
            </w:r>
          </w:p>
          <w:p w14:paraId="192537D8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 xml:space="preserve">преимущества, </w:t>
            </w:r>
          </w:p>
          <w:p w14:paraId="43DC255F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руб. ПМР</w:t>
            </w:r>
          </w:p>
        </w:tc>
      </w:tr>
      <w:tr w:rsidR="00E759CF" w:rsidRPr="007F654D" w14:paraId="432179FA" w14:textId="77777777" w:rsidTr="00E759CF">
        <w:tc>
          <w:tcPr>
            <w:tcW w:w="775" w:type="dxa"/>
          </w:tcPr>
          <w:p w14:paraId="6362393C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1</w:t>
            </w:r>
          </w:p>
        </w:tc>
        <w:tc>
          <w:tcPr>
            <w:tcW w:w="1886" w:type="dxa"/>
          </w:tcPr>
          <w:p w14:paraId="4A3AAE81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2</w:t>
            </w:r>
          </w:p>
        </w:tc>
        <w:tc>
          <w:tcPr>
            <w:tcW w:w="4480" w:type="dxa"/>
          </w:tcPr>
          <w:p w14:paraId="4845606E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3</w:t>
            </w:r>
          </w:p>
        </w:tc>
        <w:tc>
          <w:tcPr>
            <w:tcW w:w="1654" w:type="dxa"/>
          </w:tcPr>
          <w:p w14:paraId="28914670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4</w:t>
            </w:r>
          </w:p>
        </w:tc>
        <w:tc>
          <w:tcPr>
            <w:tcW w:w="1645" w:type="dxa"/>
          </w:tcPr>
          <w:p w14:paraId="6847EE6F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5</w:t>
            </w:r>
          </w:p>
        </w:tc>
        <w:tc>
          <w:tcPr>
            <w:tcW w:w="1827" w:type="dxa"/>
          </w:tcPr>
          <w:p w14:paraId="2A92F78F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6</w:t>
            </w:r>
          </w:p>
        </w:tc>
        <w:tc>
          <w:tcPr>
            <w:tcW w:w="2502" w:type="dxa"/>
          </w:tcPr>
          <w:p w14:paraId="632FFD9E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7</w:t>
            </w:r>
          </w:p>
        </w:tc>
      </w:tr>
      <w:tr w:rsidR="00B129D8" w:rsidRPr="007F654D" w14:paraId="6C8DC769" w14:textId="77777777" w:rsidTr="00194000">
        <w:tc>
          <w:tcPr>
            <w:tcW w:w="775" w:type="dxa"/>
          </w:tcPr>
          <w:p w14:paraId="76515504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1</w:t>
            </w:r>
          </w:p>
        </w:tc>
        <w:tc>
          <w:tcPr>
            <w:tcW w:w="1886" w:type="dxa"/>
          </w:tcPr>
          <w:p w14:paraId="29377B8E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1</w:t>
            </w:r>
          </w:p>
        </w:tc>
        <w:tc>
          <w:tcPr>
            <w:tcW w:w="4480" w:type="dxa"/>
          </w:tcPr>
          <w:p w14:paraId="508BCF3A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sz w:val="24"/>
                <w:szCs w:val="24"/>
              </w:rPr>
              <w:t>ООО «Шериф»</w:t>
            </w:r>
          </w:p>
        </w:tc>
        <w:tc>
          <w:tcPr>
            <w:tcW w:w="1654" w:type="dxa"/>
            <w:vAlign w:val="center"/>
          </w:tcPr>
          <w:p w14:paraId="1E99B957" w14:textId="02ADD389" w:rsidR="00B129D8" w:rsidRPr="007F654D" w:rsidRDefault="00B129D8" w:rsidP="00B129D8">
            <w:pPr>
              <w:jc w:val="center"/>
              <w:rPr>
                <w:sz w:val="24"/>
                <w:szCs w:val="24"/>
              </w:rPr>
            </w:pPr>
            <w:r w:rsidRPr="007F654D">
              <w:rPr>
                <w:sz w:val="24"/>
                <w:szCs w:val="24"/>
              </w:rPr>
              <w:t>97,50</w:t>
            </w:r>
          </w:p>
        </w:tc>
        <w:tc>
          <w:tcPr>
            <w:tcW w:w="1645" w:type="dxa"/>
          </w:tcPr>
          <w:p w14:paraId="0A680D35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-</w:t>
            </w:r>
          </w:p>
        </w:tc>
        <w:tc>
          <w:tcPr>
            <w:tcW w:w="1827" w:type="dxa"/>
          </w:tcPr>
          <w:p w14:paraId="54CF727C" w14:textId="77777777" w:rsidR="00B129D8" w:rsidRPr="007F654D" w:rsidRDefault="00B129D8" w:rsidP="00B129D8">
            <w:pPr>
              <w:ind w:left="-104" w:right="-115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не предоставлено</w:t>
            </w:r>
          </w:p>
        </w:tc>
        <w:tc>
          <w:tcPr>
            <w:tcW w:w="2502" w:type="dxa"/>
            <w:vAlign w:val="center"/>
          </w:tcPr>
          <w:p w14:paraId="3567DCC8" w14:textId="1237E448" w:rsidR="00B129D8" w:rsidRPr="007F654D" w:rsidRDefault="00B129D8" w:rsidP="00B129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F654D">
              <w:rPr>
                <w:sz w:val="24"/>
                <w:szCs w:val="24"/>
              </w:rPr>
              <w:t>97,50</w:t>
            </w:r>
          </w:p>
        </w:tc>
      </w:tr>
      <w:tr w:rsidR="00B129D8" w:rsidRPr="007F654D" w14:paraId="35554C64" w14:textId="77777777" w:rsidTr="00194000">
        <w:trPr>
          <w:trHeight w:val="81"/>
        </w:trPr>
        <w:tc>
          <w:tcPr>
            <w:tcW w:w="775" w:type="dxa"/>
          </w:tcPr>
          <w:p w14:paraId="1627F06C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2</w:t>
            </w:r>
          </w:p>
        </w:tc>
        <w:tc>
          <w:tcPr>
            <w:tcW w:w="1886" w:type="dxa"/>
          </w:tcPr>
          <w:p w14:paraId="153F1AA8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2</w:t>
            </w:r>
          </w:p>
        </w:tc>
        <w:tc>
          <w:tcPr>
            <w:tcW w:w="4480" w:type="dxa"/>
          </w:tcPr>
          <w:p w14:paraId="30EE5415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sz w:val="24"/>
                <w:szCs w:val="24"/>
              </w:rPr>
              <w:t>ООО «Стерлинг»</w:t>
            </w:r>
          </w:p>
        </w:tc>
        <w:tc>
          <w:tcPr>
            <w:tcW w:w="1654" w:type="dxa"/>
            <w:vAlign w:val="center"/>
          </w:tcPr>
          <w:p w14:paraId="421C742F" w14:textId="12A69876" w:rsidR="00B129D8" w:rsidRPr="007F654D" w:rsidRDefault="00B129D8" w:rsidP="00B129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F654D">
              <w:rPr>
                <w:rFonts w:eastAsia="Times New Roman"/>
                <w:sz w:val="24"/>
                <w:szCs w:val="24"/>
              </w:rPr>
              <w:t>92,40</w:t>
            </w:r>
          </w:p>
        </w:tc>
        <w:tc>
          <w:tcPr>
            <w:tcW w:w="1645" w:type="dxa"/>
          </w:tcPr>
          <w:p w14:paraId="58A1FEA6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-</w:t>
            </w:r>
          </w:p>
        </w:tc>
        <w:tc>
          <w:tcPr>
            <w:tcW w:w="1827" w:type="dxa"/>
          </w:tcPr>
          <w:p w14:paraId="59B2FC65" w14:textId="77777777" w:rsidR="00B129D8" w:rsidRPr="007F654D" w:rsidRDefault="00B129D8" w:rsidP="00B129D8">
            <w:pPr>
              <w:ind w:left="-104" w:right="-115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не предоставлено</w:t>
            </w:r>
          </w:p>
        </w:tc>
        <w:tc>
          <w:tcPr>
            <w:tcW w:w="2502" w:type="dxa"/>
            <w:vAlign w:val="center"/>
          </w:tcPr>
          <w:p w14:paraId="4289A394" w14:textId="053D5169" w:rsidR="00B129D8" w:rsidRPr="007F654D" w:rsidRDefault="00B129D8" w:rsidP="00B129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F654D">
              <w:rPr>
                <w:rFonts w:eastAsia="Times New Roman"/>
                <w:sz w:val="24"/>
                <w:szCs w:val="24"/>
              </w:rPr>
              <w:t>92,40</w:t>
            </w:r>
          </w:p>
        </w:tc>
      </w:tr>
    </w:tbl>
    <w:p w14:paraId="24607A30" w14:textId="77777777" w:rsidR="00E759CF" w:rsidRPr="007F654D" w:rsidRDefault="00E759CF" w:rsidP="00E759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43C3F75" w14:textId="473D1E3B" w:rsidR="00E759CF" w:rsidRPr="007F654D" w:rsidRDefault="00E759CF" w:rsidP="00E759CF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Секретарь комиссии: _______ </w:t>
      </w:r>
    </w:p>
    <w:p w14:paraId="365B31F0" w14:textId="77777777" w:rsidR="00E759CF" w:rsidRPr="007F654D" w:rsidRDefault="00E759CF" w:rsidP="00E759CF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Дата: «___» ______ 2024 г.</w:t>
      </w:r>
    </w:p>
    <w:p w14:paraId="63979422" w14:textId="77777777" w:rsidR="00E759CF" w:rsidRPr="007F654D" w:rsidRDefault="00E759CF" w:rsidP="00E759CF">
      <w:pPr>
        <w:widowControl w:val="0"/>
        <w:shd w:val="clear" w:color="auto" w:fill="FFFFFF"/>
        <w:tabs>
          <w:tab w:val="left" w:leader="underscore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91AD549" w14:textId="77777777" w:rsidR="00E759CF" w:rsidRPr="007F654D" w:rsidRDefault="00E759CF" w:rsidP="00E759CF">
      <w:pPr>
        <w:widowControl w:val="0"/>
        <w:shd w:val="clear" w:color="auto" w:fill="FFFFFF"/>
        <w:tabs>
          <w:tab w:val="left" w:leader="underscore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32D4759F" w14:textId="1BB12C5B" w:rsidR="00456FCA" w:rsidRPr="007F654D" w:rsidRDefault="00456FCA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76FF5F7E" w14:textId="3DFF6D12" w:rsidR="00456FCA" w:rsidRPr="007F654D" w:rsidRDefault="00456FCA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0B080E9A" w14:textId="4F24F339" w:rsidR="00456FCA" w:rsidRPr="007F654D" w:rsidRDefault="00456FCA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5793C445" w14:textId="5ADD80DA" w:rsidR="00456FCA" w:rsidRPr="007F654D" w:rsidRDefault="00456FCA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7EA519B6" w14:textId="1ED85840" w:rsidR="00456FCA" w:rsidRPr="007F654D" w:rsidRDefault="00456FCA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6CBE4FE9" w14:textId="5C0C947B" w:rsidR="00456FCA" w:rsidRPr="007F654D" w:rsidRDefault="00456FCA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69A90FD1" w14:textId="15D0BCAA" w:rsidR="00456FCA" w:rsidRPr="007F654D" w:rsidRDefault="00456FCA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03E28347" w14:textId="04D9414D" w:rsidR="00456FCA" w:rsidRPr="007F654D" w:rsidRDefault="00456FCA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1DAAE637" w14:textId="404E8B25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203CE901" w14:textId="5BC387AE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77390084" w14:textId="60D5ADC7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5D28B439" w14:textId="7D96D881" w:rsidR="00E759CF" w:rsidRPr="007F654D" w:rsidRDefault="00E759CF" w:rsidP="00E759CF">
      <w:pPr>
        <w:shd w:val="clear" w:color="auto" w:fill="FFFFFF"/>
        <w:tabs>
          <w:tab w:val="left" w:pos="567"/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C8E0D0" w14:textId="77777777" w:rsidR="00E759CF" w:rsidRPr="007F654D" w:rsidRDefault="00E759CF" w:rsidP="00E759CF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Приложение № 3 </w:t>
      </w:r>
    </w:p>
    <w:p w14:paraId="70658000" w14:textId="77777777" w:rsidR="00E759CF" w:rsidRPr="007F654D" w:rsidRDefault="00E759CF" w:rsidP="00E759CF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00EC6455" w14:textId="77777777" w:rsidR="00E759CF" w:rsidRPr="007F654D" w:rsidRDefault="00E759CF" w:rsidP="00E759CF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от «20» сентября 2024 г. № 5</w:t>
      </w:r>
    </w:p>
    <w:p w14:paraId="07D1CCC0" w14:textId="77777777" w:rsidR="00E759CF" w:rsidRPr="007F654D" w:rsidRDefault="00E759CF" w:rsidP="00E759CF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16A89A40" w14:textId="77777777" w:rsidR="00E759CF" w:rsidRPr="007F654D" w:rsidRDefault="00E759CF" w:rsidP="00E759CF">
      <w:pPr>
        <w:tabs>
          <w:tab w:val="left" w:pos="915"/>
          <w:tab w:val="left" w:pos="322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D324694" w14:textId="77777777" w:rsidR="00E759CF" w:rsidRPr="007F654D" w:rsidRDefault="00E759CF" w:rsidP="00E759C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Информация о цене контракта и преимуществах, предоставляемых заказчиком в соответствии</w:t>
      </w:r>
    </w:p>
    <w:p w14:paraId="6CCA7C3C" w14:textId="77777777" w:rsidR="00E759CF" w:rsidRPr="007F654D" w:rsidRDefault="00E759CF" w:rsidP="00E759C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законодательством Приднестровской Молдавской Республики в сфере закупок</w:t>
      </w:r>
    </w:p>
    <w:p w14:paraId="2F0CF180" w14:textId="77777777" w:rsidR="00E759CF" w:rsidRPr="007F654D" w:rsidRDefault="00E759CF" w:rsidP="00E759C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14:paraId="1E997DF7" w14:textId="44B66670" w:rsidR="00E759CF" w:rsidRPr="007F654D" w:rsidRDefault="00E759CF" w:rsidP="00E759CF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10</w:t>
      </w:r>
    </w:p>
    <w:p w14:paraId="018224A2" w14:textId="77777777" w:rsidR="00E759CF" w:rsidRPr="007F654D" w:rsidRDefault="00E759CF" w:rsidP="00E759CF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tbl>
      <w:tblPr>
        <w:tblStyle w:val="21"/>
        <w:tblW w:w="14769" w:type="dxa"/>
        <w:tblInd w:w="600" w:type="dxa"/>
        <w:tblLook w:val="04A0" w:firstRow="1" w:lastRow="0" w:firstColumn="1" w:lastColumn="0" w:noHBand="0" w:noVBand="1"/>
      </w:tblPr>
      <w:tblGrid>
        <w:gridCol w:w="775"/>
        <w:gridCol w:w="1886"/>
        <w:gridCol w:w="4480"/>
        <w:gridCol w:w="1654"/>
        <w:gridCol w:w="1645"/>
        <w:gridCol w:w="1827"/>
        <w:gridCol w:w="2502"/>
      </w:tblGrid>
      <w:tr w:rsidR="00E759CF" w:rsidRPr="007F654D" w14:paraId="340A232B" w14:textId="77777777" w:rsidTr="00E759CF">
        <w:tc>
          <w:tcPr>
            <w:tcW w:w="775" w:type="dxa"/>
          </w:tcPr>
          <w:p w14:paraId="78C3FB4B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№</w:t>
            </w:r>
          </w:p>
          <w:p w14:paraId="118C5F0A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п/п</w:t>
            </w:r>
          </w:p>
        </w:tc>
        <w:tc>
          <w:tcPr>
            <w:tcW w:w="1886" w:type="dxa"/>
          </w:tcPr>
          <w:p w14:paraId="5126CC23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Регистрационный</w:t>
            </w:r>
          </w:p>
          <w:p w14:paraId="58723BD2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номер заявки</w:t>
            </w:r>
          </w:p>
        </w:tc>
        <w:tc>
          <w:tcPr>
            <w:tcW w:w="4480" w:type="dxa"/>
          </w:tcPr>
          <w:p w14:paraId="316DD0B7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Наименование участника закупки, подавшего заявку на участие в запросе предложений (наименование организации, фамилия, имя,</w:t>
            </w:r>
          </w:p>
          <w:p w14:paraId="5CECC5C2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отчество (при наличии) для индивидуального</w:t>
            </w:r>
          </w:p>
          <w:p w14:paraId="026B960C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 xml:space="preserve">предпринимателя) </w:t>
            </w:r>
          </w:p>
        </w:tc>
        <w:tc>
          <w:tcPr>
            <w:tcW w:w="1654" w:type="dxa"/>
          </w:tcPr>
          <w:p w14:paraId="7467F36B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Цена контракта,</w:t>
            </w:r>
          </w:p>
          <w:p w14:paraId="52F23E64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предложенная</w:t>
            </w:r>
          </w:p>
          <w:p w14:paraId="32507019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участником</w:t>
            </w:r>
          </w:p>
          <w:p w14:paraId="52E94CE4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запроса</w:t>
            </w:r>
          </w:p>
          <w:p w14:paraId="5B37B08D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предложений, руб. ПМР</w:t>
            </w:r>
          </w:p>
        </w:tc>
        <w:tc>
          <w:tcPr>
            <w:tcW w:w="1645" w:type="dxa"/>
          </w:tcPr>
          <w:p w14:paraId="027CF661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Размер</w:t>
            </w:r>
          </w:p>
          <w:p w14:paraId="0F04A2F6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преимущества,</w:t>
            </w:r>
          </w:p>
          <w:p w14:paraId="3FEC61EE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установленный</w:t>
            </w:r>
          </w:p>
          <w:p w14:paraId="6A75B888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Законом о</w:t>
            </w:r>
          </w:p>
          <w:p w14:paraId="413527C7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закупках,</w:t>
            </w:r>
          </w:p>
          <w:p w14:paraId="2F43C620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%</w:t>
            </w:r>
          </w:p>
        </w:tc>
        <w:tc>
          <w:tcPr>
            <w:tcW w:w="1827" w:type="dxa"/>
          </w:tcPr>
          <w:p w14:paraId="56148261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Предоставленное</w:t>
            </w:r>
          </w:p>
          <w:p w14:paraId="6BDAAB63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преимущество</w:t>
            </w:r>
          </w:p>
          <w:p w14:paraId="3EEDE13D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(Обоснование</w:t>
            </w:r>
          </w:p>
          <w:p w14:paraId="46E6A6C5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предоставления</w:t>
            </w:r>
          </w:p>
          <w:p w14:paraId="1998A398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преимущества)</w:t>
            </w:r>
          </w:p>
        </w:tc>
        <w:tc>
          <w:tcPr>
            <w:tcW w:w="2502" w:type="dxa"/>
          </w:tcPr>
          <w:p w14:paraId="0FC8B166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Цена контракта, предложенная</w:t>
            </w:r>
          </w:p>
          <w:p w14:paraId="214A4BDB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участником запроса</w:t>
            </w:r>
          </w:p>
          <w:p w14:paraId="3A4CD412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предложений с учетом</w:t>
            </w:r>
          </w:p>
          <w:p w14:paraId="30708344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 xml:space="preserve">преимущества, </w:t>
            </w:r>
          </w:p>
          <w:p w14:paraId="6768A18A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руб. ПМР</w:t>
            </w:r>
          </w:p>
        </w:tc>
      </w:tr>
      <w:tr w:rsidR="00E759CF" w:rsidRPr="007F654D" w14:paraId="5858BD8C" w14:textId="77777777" w:rsidTr="00E759CF">
        <w:tc>
          <w:tcPr>
            <w:tcW w:w="775" w:type="dxa"/>
          </w:tcPr>
          <w:p w14:paraId="03F40204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1</w:t>
            </w:r>
          </w:p>
        </w:tc>
        <w:tc>
          <w:tcPr>
            <w:tcW w:w="1886" w:type="dxa"/>
          </w:tcPr>
          <w:p w14:paraId="42FDFB51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2</w:t>
            </w:r>
          </w:p>
        </w:tc>
        <w:tc>
          <w:tcPr>
            <w:tcW w:w="4480" w:type="dxa"/>
          </w:tcPr>
          <w:p w14:paraId="249F1E2E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3</w:t>
            </w:r>
          </w:p>
        </w:tc>
        <w:tc>
          <w:tcPr>
            <w:tcW w:w="1654" w:type="dxa"/>
          </w:tcPr>
          <w:p w14:paraId="075596B1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4</w:t>
            </w:r>
          </w:p>
        </w:tc>
        <w:tc>
          <w:tcPr>
            <w:tcW w:w="1645" w:type="dxa"/>
          </w:tcPr>
          <w:p w14:paraId="7982BED1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5</w:t>
            </w:r>
          </w:p>
        </w:tc>
        <w:tc>
          <w:tcPr>
            <w:tcW w:w="1827" w:type="dxa"/>
          </w:tcPr>
          <w:p w14:paraId="27DF52CF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6</w:t>
            </w:r>
          </w:p>
        </w:tc>
        <w:tc>
          <w:tcPr>
            <w:tcW w:w="2502" w:type="dxa"/>
          </w:tcPr>
          <w:p w14:paraId="3D78A4D8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7</w:t>
            </w:r>
          </w:p>
        </w:tc>
      </w:tr>
      <w:tr w:rsidR="00B129D8" w:rsidRPr="007F654D" w14:paraId="381F1E3C" w14:textId="77777777" w:rsidTr="00940F3D">
        <w:tc>
          <w:tcPr>
            <w:tcW w:w="775" w:type="dxa"/>
          </w:tcPr>
          <w:p w14:paraId="5F6C7DD9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1</w:t>
            </w:r>
          </w:p>
        </w:tc>
        <w:tc>
          <w:tcPr>
            <w:tcW w:w="1886" w:type="dxa"/>
          </w:tcPr>
          <w:p w14:paraId="6024CD70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1</w:t>
            </w:r>
          </w:p>
        </w:tc>
        <w:tc>
          <w:tcPr>
            <w:tcW w:w="4480" w:type="dxa"/>
          </w:tcPr>
          <w:p w14:paraId="7EEA3932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sz w:val="24"/>
                <w:szCs w:val="24"/>
              </w:rPr>
              <w:t>ООО «Шериф»</w:t>
            </w:r>
          </w:p>
        </w:tc>
        <w:tc>
          <w:tcPr>
            <w:tcW w:w="1654" w:type="dxa"/>
            <w:vAlign w:val="center"/>
          </w:tcPr>
          <w:p w14:paraId="7AA12880" w14:textId="07E82F94" w:rsidR="00B129D8" w:rsidRPr="007F654D" w:rsidRDefault="00B129D8" w:rsidP="00B129D8">
            <w:pPr>
              <w:jc w:val="center"/>
              <w:rPr>
                <w:sz w:val="24"/>
                <w:szCs w:val="24"/>
              </w:rPr>
            </w:pPr>
            <w:r w:rsidRPr="007F654D">
              <w:rPr>
                <w:sz w:val="24"/>
                <w:szCs w:val="24"/>
              </w:rPr>
              <w:t>579,00</w:t>
            </w:r>
          </w:p>
        </w:tc>
        <w:tc>
          <w:tcPr>
            <w:tcW w:w="1645" w:type="dxa"/>
          </w:tcPr>
          <w:p w14:paraId="139BA1BA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-</w:t>
            </w:r>
          </w:p>
        </w:tc>
        <w:tc>
          <w:tcPr>
            <w:tcW w:w="1827" w:type="dxa"/>
          </w:tcPr>
          <w:p w14:paraId="54980D59" w14:textId="77777777" w:rsidR="00B129D8" w:rsidRPr="007F654D" w:rsidRDefault="00B129D8" w:rsidP="00B129D8">
            <w:pPr>
              <w:ind w:left="-104" w:right="-115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не предоставлено</w:t>
            </w:r>
          </w:p>
        </w:tc>
        <w:tc>
          <w:tcPr>
            <w:tcW w:w="2502" w:type="dxa"/>
            <w:vAlign w:val="center"/>
          </w:tcPr>
          <w:p w14:paraId="6844F2AF" w14:textId="51CBA1FD" w:rsidR="00B129D8" w:rsidRPr="007F654D" w:rsidRDefault="00B129D8" w:rsidP="00B129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F654D">
              <w:rPr>
                <w:sz w:val="24"/>
                <w:szCs w:val="24"/>
              </w:rPr>
              <w:t>579,00</w:t>
            </w:r>
          </w:p>
        </w:tc>
      </w:tr>
      <w:tr w:rsidR="00B129D8" w:rsidRPr="007F654D" w14:paraId="7E24BF89" w14:textId="77777777" w:rsidTr="00940F3D">
        <w:trPr>
          <w:trHeight w:val="81"/>
        </w:trPr>
        <w:tc>
          <w:tcPr>
            <w:tcW w:w="775" w:type="dxa"/>
          </w:tcPr>
          <w:p w14:paraId="1CD7A48A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2</w:t>
            </w:r>
          </w:p>
        </w:tc>
        <w:tc>
          <w:tcPr>
            <w:tcW w:w="1886" w:type="dxa"/>
          </w:tcPr>
          <w:p w14:paraId="17CFF337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2</w:t>
            </w:r>
          </w:p>
        </w:tc>
        <w:tc>
          <w:tcPr>
            <w:tcW w:w="4480" w:type="dxa"/>
          </w:tcPr>
          <w:p w14:paraId="1FB2377C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sz w:val="24"/>
                <w:szCs w:val="24"/>
              </w:rPr>
              <w:t>ООО «Стерлинг»</w:t>
            </w:r>
          </w:p>
        </w:tc>
        <w:tc>
          <w:tcPr>
            <w:tcW w:w="1654" w:type="dxa"/>
            <w:vAlign w:val="center"/>
          </w:tcPr>
          <w:p w14:paraId="130753DC" w14:textId="11C9DDCB" w:rsidR="00B129D8" w:rsidRPr="007F654D" w:rsidRDefault="00B129D8" w:rsidP="00B129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F654D">
              <w:rPr>
                <w:rFonts w:eastAsia="Times New Roman"/>
                <w:sz w:val="24"/>
                <w:szCs w:val="24"/>
              </w:rPr>
              <w:t>550,05</w:t>
            </w:r>
          </w:p>
        </w:tc>
        <w:tc>
          <w:tcPr>
            <w:tcW w:w="1645" w:type="dxa"/>
          </w:tcPr>
          <w:p w14:paraId="1B28E129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-</w:t>
            </w:r>
          </w:p>
        </w:tc>
        <w:tc>
          <w:tcPr>
            <w:tcW w:w="1827" w:type="dxa"/>
          </w:tcPr>
          <w:p w14:paraId="0A52AB41" w14:textId="77777777" w:rsidR="00B129D8" w:rsidRPr="007F654D" w:rsidRDefault="00B129D8" w:rsidP="00B129D8">
            <w:pPr>
              <w:ind w:left="-104" w:right="-115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не предоставлено</w:t>
            </w:r>
          </w:p>
        </w:tc>
        <w:tc>
          <w:tcPr>
            <w:tcW w:w="2502" w:type="dxa"/>
            <w:vAlign w:val="center"/>
          </w:tcPr>
          <w:p w14:paraId="2080896C" w14:textId="0C123943" w:rsidR="00B129D8" w:rsidRPr="007F654D" w:rsidRDefault="00B129D8" w:rsidP="00B129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F654D">
              <w:rPr>
                <w:rFonts w:eastAsia="Times New Roman"/>
                <w:sz w:val="24"/>
                <w:szCs w:val="24"/>
              </w:rPr>
              <w:t>550,05</w:t>
            </w:r>
          </w:p>
        </w:tc>
      </w:tr>
    </w:tbl>
    <w:p w14:paraId="62D4D9A9" w14:textId="77777777" w:rsidR="00E759CF" w:rsidRPr="007F654D" w:rsidRDefault="00E759CF" w:rsidP="00E759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AAF2201" w14:textId="0EBD9D92" w:rsidR="00E759CF" w:rsidRPr="007F654D" w:rsidRDefault="00E759CF" w:rsidP="00E759CF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Секретарь комиссии: _______ </w:t>
      </w:r>
    </w:p>
    <w:p w14:paraId="4BB852A2" w14:textId="77777777" w:rsidR="00E759CF" w:rsidRPr="007F654D" w:rsidRDefault="00E759CF" w:rsidP="00E759CF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Дата: «___» ______ 2024 г.</w:t>
      </w:r>
    </w:p>
    <w:p w14:paraId="7946FB9F" w14:textId="77777777" w:rsidR="00E759CF" w:rsidRPr="007F654D" w:rsidRDefault="00E759CF" w:rsidP="00E759CF">
      <w:pPr>
        <w:widowControl w:val="0"/>
        <w:shd w:val="clear" w:color="auto" w:fill="FFFFFF"/>
        <w:tabs>
          <w:tab w:val="left" w:leader="underscore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32FFCBF" w14:textId="77777777" w:rsidR="00E759CF" w:rsidRPr="007F654D" w:rsidRDefault="00E759CF" w:rsidP="00E759CF">
      <w:pPr>
        <w:widowControl w:val="0"/>
        <w:shd w:val="clear" w:color="auto" w:fill="FFFFFF"/>
        <w:tabs>
          <w:tab w:val="left" w:leader="underscore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1EFCB8FD" w14:textId="60517995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30B22165" w14:textId="3CB7F87B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78C469E3" w14:textId="221F1630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1DA2F87F" w14:textId="1023D770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4A0C991C" w14:textId="605AB491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12CE0003" w14:textId="03E324B2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3C037D95" w14:textId="6CF58A74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22CD6F5D" w14:textId="3E3619ED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3C8D7C74" w14:textId="1AEC4270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74BD836C" w14:textId="2567C40A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18D88C93" w14:textId="4695AE2E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7747FF30" w14:textId="2015C488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53DCE3BA" w14:textId="5C194B75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3CDCFF3D" w14:textId="77777777" w:rsidR="00E759CF" w:rsidRPr="007F654D" w:rsidRDefault="00E759CF" w:rsidP="00E759CF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Приложение № 3 </w:t>
      </w:r>
    </w:p>
    <w:p w14:paraId="0538A426" w14:textId="77777777" w:rsidR="00E759CF" w:rsidRPr="007F654D" w:rsidRDefault="00E759CF" w:rsidP="00E759CF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68FE093D" w14:textId="77777777" w:rsidR="00E759CF" w:rsidRPr="007F654D" w:rsidRDefault="00E759CF" w:rsidP="00E759CF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от «20» сентября 2024 г. № 5</w:t>
      </w:r>
    </w:p>
    <w:p w14:paraId="74B55547" w14:textId="77777777" w:rsidR="00E759CF" w:rsidRPr="007F654D" w:rsidRDefault="00E759CF" w:rsidP="00E759CF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6B95891D" w14:textId="77777777" w:rsidR="00E759CF" w:rsidRPr="007F654D" w:rsidRDefault="00E759CF" w:rsidP="00E759CF">
      <w:pPr>
        <w:tabs>
          <w:tab w:val="left" w:pos="915"/>
          <w:tab w:val="left" w:pos="322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2BA1558" w14:textId="77777777" w:rsidR="00E759CF" w:rsidRPr="007F654D" w:rsidRDefault="00E759CF" w:rsidP="00E759C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Информация о цене контракта и преимуществах, предоставляемых заказчиком в соответствии</w:t>
      </w:r>
    </w:p>
    <w:p w14:paraId="17D1BBE5" w14:textId="77777777" w:rsidR="00E759CF" w:rsidRPr="007F654D" w:rsidRDefault="00E759CF" w:rsidP="00E759C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законодательством Приднестровской Молдавской Республики в сфере закупок</w:t>
      </w:r>
    </w:p>
    <w:p w14:paraId="6421FB62" w14:textId="77777777" w:rsidR="00E759CF" w:rsidRPr="007F654D" w:rsidRDefault="00E759CF" w:rsidP="00E759C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14:paraId="06B5CB7A" w14:textId="333842BA" w:rsidR="00E759CF" w:rsidRPr="007F654D" w:rsidRDefault="00E759CF" w:rsidP="00E759CF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14</w:t>
      </w:r>
    </w:p>
    <w:p w14:paraId="074BB7E1" w14:textId="77777777" w:rsidR="00E759CF" w:rsidRPr="007F654D" w:rsidRDefault="00E759CF" w:rsidP="00E759CF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tbl>
      <w:tblPr>
        <w:tblStyle w:val="21"/>
        <w:tblW w:w="14769" w:type="dxa"/>
        <w:tblInd w:w="600" w:type="dxa"/>
        <w:tblLook w:val="04A0" w:firstRow="1" w:lastRow="0" w:firstColumn="1" w:lastColumn="0" w:noHBand="0" w:noVBand="1"/>
      </w:tblPr>
      <w:tblGrid>
        <w:gridCol w:w="775"/>
        <w:gridCol w:w="1886"/>
        <w:gridCol w:w="4480"/>
        <w:gridCol w:w="1654"/>
        <w:gridCol w:w="1645"/>
        <w:gridCol w:w="1827"/>
        <w:gridCol w:w="2502"/>
      </w:tblGrid>
      <w:tr w:rsidR="00E759CF" w:rsidRPr="007F654D" w14:paraId="2A0040B9" w14:textId="77777777" w:rsidTr="00E759CF">
        <w:tc>
          <w:tcPr>
            <w:tcW w:w="775" w:type="dxa"/>
          </w:tcPr>
          <w:p w14:paraId="7ED9DAD2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№</w:t>
            </w:r>
          </w:p>
          <w:p w14:paraId="06ACB150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п/п</w:t>
            </w:r>
          </w:p>
        </w:tc>
        <w:tc>
          <w:tcPr>
            <w:tcW w:w="1886" w:type="dxa"/>
          </w:tcPr>
          <w:p w14:paraId="2A1B09D4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Регистрационный</w:t>
            </w:r>
          </w:p>
          <w:p w14:paraId="6A54D398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номер заявки</w:t>
            </w:r>
          </w:p>
        </w:tc>
        <w:tc>
          <w:tcPr>
            <w:tcW w:w="4480" w:type="dxa"/>
          </w:tcPr>
          <w:p w14:paraId="5346564B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Наименование участника закупки, подавшего заявку на участие в запросе предложений (наименование организации, фамилия, имя,</w:t>
            </w:r>
          </w:p>
          <w:p w14:paraId="4C69608C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отчество (при наличии) для индивидуального</w:t>
            </w:r>
          </w:p>
          <w:p w14:paraId="01A9CAE2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 xml:space="preserve">предпринимателя) </w:t>
            </w:r>
          </w:p>
        </w:tc>
        <w:tc>
          <w:tcPr>
            <w:tcW w:w="1654" w:type="dxa"/>
          </w:tcPr>
          <w:p w14:paraId="69D8E26B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Цена контракта,</w:t>
            </w:r>
          </w:p>
          <w:p w14:paraId="4073040E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предложенная</w:t>
            </w:r>
          </w:p>
          <w:p w14:paraId="176F6295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участником</w:t>
            </w:r>
          </w:p>
          <w:p w14:paraId="2725AB46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запроса</w:t>
            </w:r>
          </w:p>
          <w:p w14:paraId="6B28584C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предложений, руб. ПМР</w:t>
            </w:r>
          </w:p>
        </w:tc>
        <w:tc>
          <w:tcPr>
            <w:tcW w:w="1645" w:type="dxa"/>
          </w:tcPr>
          <w:p w14:paraId="05D03A79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Размер</w:t>
            </w:r>
          </w:p>
          <w:p w14:paraId="205FE5F0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преимущества,</w:t>
            </w:r>
          </w:p>
          <w:p w14:paraId="1A04E196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установленный</w:t>
            </w:r>
          </w:p>
          <w:p w14:paraId="484EF036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Законом о</w:t>
            </w:r>
          </w:p>
          <w:p w14:paraId="176234B7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закупках,</w:t>
            </w:r>
          </w:p>
          <w:p w14:paraId="2D8D15F1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%</w:t>
            </w:r>
          </w:p>
        </w:tc>
        <w:tc>
          <w:tcPr>
            <w:tcW w:w="1827" w:type="dxa"/>
          </w:tcPr>
          <w:p w14:paraId="188F80A4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Предоставленное</w:t>
            </w:r>
          </w:p>
          <w:p w14:paraId="5446CEFF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преимущество</w:t>
            </w:r>
          </w:p>
          <w:p w14:paraId="3B7FE80D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(Обоснование</w:t>
            </w:r>
          </w:p>
          <w:p w14:paraId="34F60547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предоставления</w:t>
            </w:r>
          </w:p>
          <w:p w14:paraId="5D35445E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преимущества)</w:t>
            </w:r>
          </w:p>
        </w:tc>
        <w:tc>
          <w:tcPr>
            <w:tcW w:w="2502" w:type="dxa"/>
          </w:tcPr>
          <w:p w14:paraId="5F8CA03D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Цена контракта, предложенная</w:t>
            </w:r>
          </w:p>
          <w:p w14:paraId="30EC390D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участником запроса</w:t>
            </w:r>
          </w:p>
          <w:p w14:paraId="715568FC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предложений с учетом</w:t>
            </w:r>
          </w:p>
          <w:p w14:paraId="74A96D66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 xml:space="preserve">преимущества, </w:t>
            </w:r>
          </w:p>
          <w:p w14:paraId="22D6EAF3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руб. ПМР</w:t>
            </w:r>
          </w:p>
        </w:tc>
      </w:tr>
      <w:tr w:rsidR="00E759CF" w:rsidRPr="007F654D" w14:paraId="3BAD8BD9" w14:textId="77777777" w:rsidTr="00E759CF">
        <w:tc>
          <w:tcPr>
            <w:tcW w:w="775" w:type="dxa"/>
          </w:tcPr>
          <w:p w14:paraId="66BFC7E1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1</w:t>
            </w:r>
          </w:p>
        </w:tc>
        <w:tc>
          <w:tcPr>
            <w:tcW w:w="1886" w:type="dxa"/>
          </w:tcPr>
          <w:p w14:paraId="6663F84C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2</w:t>
            </w:r>
          </w:p>
        </w:tc>
        <w:tc>
          <w:tcPr>
            <w:tcW w:w="4480" w:type="dxa"/>
          </w:tcPr>
          <w:p w14:paraId="24397B97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3</w:t>
            </w:r>
          </w:p>
        </w:tc>
        <w:tc>
          <w:tcPr>
            <w:tcW w:w="1654" w:type="dxa"/>
          </w:tcPr>
          <w:p w14:paraId="4C470C9F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4</w:t>
            </w:r>
          </w:p>
        </w:tc>
        <w:tc>
          <w:tcPr>
            <w:tcW w:w="1645" w:type="dxa"/>
          </w:tcPr>
          <w:p w14:paraId="5CBC1583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5</w:t>
            </w:r>
          </w:p>
        </w:tc>
        <w:tc>
          <w:tcPr>
            <w:tcW w:w="1827" w:type="dxa"/>
          </w:tcPr>
          <w:p w14:paraId="3692360E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6</w:t>
            </w:r>
          </w:p>
        </w:tc>
        <w:tc>
          <w:tcPr>
            <w:tcW w:w="2502" w:type="dxa"/>
          </w:tcPr>
          <w:p w14:paraId="22308D68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7</w:t>
            </w:r>
          </w:p>
        </w:tc>
      </w:tr>
      <w:tr w:rsidR="00B129D8" w:rsidRPr="007F654D" w14:paraId="5176460E" w14:textId="77777777" w:rsidTr="00FF0FFF">
        <w:tc>
          <w:tcPr>
            <w:tcW w:w="775" w:type="dxa"/>
          </w:tcPr>
          <w:p w14:paraId="0BDADF19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1</w:t>
            </w:r>
          </w:p>
        </w:tc>
        <w:tc>
          <w:tcPr>
            <w:tcW w:w="1886" w:type="dxa"/>
          </w:tcPr>
          <w:p w14:paraId="66AD7EB2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1</w:t>
            </w:r>
          </w:p>
        </w:tc>
        <w:tc>
          <w:tcPr>
            <w:tcW w:w="4480" w:type="dxa"/>
          </w:tcPr>
          <w:p w14:paraId="28E270D8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sz w:val="24"/>
                <w:szCs w:val="24"/>
              </w:rPr>
              <w:t>ООО «Шериф»</w:t>
            </w:r>
          </w:p>
        </w:tc>
        <w:tc>
          <w:tcPr>
            <w:tcW w:w="1654" w:type="dxa"/>
            <w:vAlign w:val="center"/>
          </w:tcPr>
          <w:p w14:paraId="120FE3D1" w14:textId="428AC0A8" w:rsidR="00B129D8" w:rsidRPr="007F654D" w:rsidRDefault="00B129D8" w:rsidP="00B129D8">
            <w:pPr>
              <w:jc w:val="center"/>
              <w:rPr>
                <w:sz w:val="24"/>
                <w:szCs w:val="24"/>
              </w:rPr>
            </w:pPr>
            <w:r w:rsidRPr="007F654D">
              <w:rPr>
                <w:sz w:val="24"/>
                <w:szCs w:val="24"/>
              </w:rPr>
              <w:t>238,80</w:t>
            </w:r>
          </w:p>
        </w:tc>
        <w:tc>
          <w:tcPr>
            <w:tcW w:w="1645" w:type="dxa"/>
          </w:tcPr>
          <w:p w14:paraId="06A37822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-</w:t>
            </w:r>
          </w:p>
        </w:tc>
        <w:tc>
          <w:tcPr>
            <w:tcW w:w="1827" w:type="dxa"/>
          </w:tcPr>
          <w:p w14:paraId="48447476" w14:textId="77777777" w:rsidR="00B129D8" w:rsidRPr="007F654D" w:rsidRDefault="00B129D8" w:rsidP="00B129D8">
            <w:pPr>
              <w:ind w:left="-104" w:right="-115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не предоставлено</w:t>
            </w:r>
          </w:p>
        </w:tc>
        <w:tc>
          <w:tcPr>
            <w:tcW w:w="2502" w:type="dxa"/>
            <w:vAlign w:val="center"/>
          </w:tcPr>
          <w:p w14:paraId="0534B0FB" w14:textId="56ABAE61" w:rsidR="00B129D8" w:rsidRPr="007F654D" w:rsidRDefault="00B129D8" w:rsidP="00B129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F654D">
              <w:rPr>
                <w:sz w:val="24"/>
                <w:szCs w:val="24"/>
              </w:rPr>
              <w:t>238,80</w:t>
            </w:r>
          </w:p>
        </w:tc>
      </w:tr>
      <w:tr w:rsidR="00B129D8" w:rsidRPr="007F654D" w14:paraId="3F25F85B" w14:textId="77777777" w:rsidTr="00FF0FFF">
        <w:trPr>
          <w:trHeight w:val="81"/>
        </w:trPr>
        <w:tc>
          <w:tcPr>
            <w:tcW w:w="775" w:type="dxa"/>
          </w:tcPr>
          <w:p w14:paraId="416A5BC1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2</w:t>
            </w:r>
          </w:p>
        </w:tc>
        <w:tc>
          <w:tcPr>
            <w:tcW w:w="1886" w:type="dxa"/>
          </w:tcPr>
          <w:p w14:paraId="284EDEB2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2</w:t>
            </w:r>
          </w:p>
        </w:tc>
        <w:tc>
          <w:tcPr>
            <w:tcW w:w="4480" w:type="dxa"/>
          </w:tcPr>
          <w:p w14:paraId="74C2157F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sz w:val="24"/>
                <w:szCs w:val="24"/>
              </w:rPr>
              <w:t>ООО «Стерлинг»</w:t>
            </w:r>
          </w:p>
        </w:tc>
        <w:tc>
          <w:tcPr>
            <w:tcW w:w="1654" w:type="dxa"/>
            <w:vAlign w:val="center"/>
          </w:tcPr>
          <w:p w14:paraId="54BFAA3D" w14:textId="74373A4A" w:rsidR="00B129D8" w:rsidRPr="007F654D" w:rsidRDefault="00B129D8" w:rsidP="00B129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F654D">
              <w:rPr>
                <w:rFonts w:eastAsia="Times New Roman"/>
                <w:sz w:val="24"/>
                <w:szCs w:val="24"/>
              </w:rPr>
              <w:t>226,80</w:t>
            </w:r>
          </w:p>
        </w:tc>
        <w:tc>
          <w:tcPr>
            <w:tcW w:w="1645" w:type="dxa"/>
          </w:tcPr>
          <w:p w14:paraId="57F2BECD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-</w:t>
            </w:r>
          </w:p>
        </w:tc>
        <w:tc>
          <w:tcPr>
            <w:tcW w:w="1827" w:type="dxa"/>
          </w:tcPr>
          <w:p w14:paraId="168E93BE" w14:textId="77777777" w:rsidR="00B129D8" w:rsidRPr="007F654D" w:rsidRDefault="00B129D8" w:rsidP="00B129D8">
            <w:pPr>
              <w:ind w:left="-104" w:right="-115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не предоставлено</w:t>
            </w:r>
          </w:p>
        </w:tc>
        <w:tc>
          <w:tcPr>
            <w:tcW w:w="2502" w:type="dxa"/>
            <w:vAlign w:val="center"/>
          </w:tcPr>
          <w:p w14:paraId="76C6AE9F" w14:textId="134DAE49" w:rsidR="00B129D8" w:rsidRPr="007F654D" w:rsidRDefault="00B129D8" w:rsidP="00B129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F654D">
              <w:rPr>
                <w:rFonts w:eastAsia="Times New Roman"/>
                <w:sz w:val="24"/>
                <w:szCs w:val="24"/>
              </w:rPr>
              <w:t>226,80</w:t>
            </w:r>
          </w:p>
        </w:tc>
      </w:tr>
    </w:tbl>
    <w:p w14:paraId="2EB598CC" w14:textId="77777777" w:rsidR="00E759CF" w:rsidRPr="007F654D" w:rsidRDefault="00E759CF" w:rsidP="00E759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7B38681" w14:textId="1B529F3E" w:rsidR="00E759CF" w:rsidRPr="007F654D" w:rsidRDefault="00E759CF" w:rsidP="00E759CF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Секретарь комиссии: _______ </w:t>
      </w:r>
    </w:p>
    <w:p w14:paraId="0D3BC5C7" w14:textId="77777777" w:rsidR="00E759CF" w:rsidRPr="007F654D" w:rsidRDefault="00E759CF" w:rsidP="00E759CF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Дата: «___» ______ 2024 г.</w:t>
      </w:r>
    </w:p>
    <w:p w14:paraId="491F1EA3" w14:textId="77777777" w:rsidR="00E759CF" w:rsidRPr="007F654D" w:rsidRDefault="00E759CF" w:rsidP="00E759CF">
      <w:pPr>
        <w:widowControl w:val="0"/>
        <w:shd w:val="clear" w:color="auto" w:fill="FFFFFF"/>
        <w:tabs>
          <w:tab w:val="left" w:leader="underscore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9E727A9" w14:textId="77777777" w:rsidR="00E759CF" w:rsidRPr="007F654D" w:rsidRDefault="00E759CF" w:rsidP="00E759CF">
      <w:pPr>
        <w:widowControl w:val="0"/>
        <w:shd w:val="clear" w:color="auto" w:fill="FFFFFF"/>
        <w:tabs>
          <w:tab w:val="left" w:leader="underscore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43E94D12" w14:textId="77777777" w:rsidR="00E759CF" w:rsidRPr="007F654D" w:rsidRDefault="00E759CF" w:rsidP="00E759CF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683E7ABC" w14:textId="77777777" w:rsidR="00E759CF" w:rsidRPr="007F654D" w:rsidRDefault="00E759CF" w:rsidP="00E759CF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3FF77E46" w14:textId="77777777" w:rsidR="00E759CF" w:rsidRPr="007F654D" w:rsidRDefault="00E759CF" w:rsidP="00E759CF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14B42690" w14:textId="77777777" w:rsidR="00E759CF" w:rsidRPr="007F654D" w:rsidRDefault="00E759CF" w:rsidP="00E759CF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5E3821B3" w14:textId="77777777" w:rsidR="00E759CF" w:rsidRPr="007F654D" w:rsidRDefault="00E759CF" w:rsidP="00E759CF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2A71C37E" w14:textId="77777777" w:rsidR="00E759CF" w:rsidRPr="007F654D" w:rsidRDefault="00E759CF" w:rsidP="00E759CF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69658F17" w14:textId="77777777" w:rsidR="00E759CF" w:rsidRPr="007F654D" w:rsidRDefault="00E759CF" w:rsidP="00E759CF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782F48C8" w14:textId="77777777" w:rsidR="00E759CF" w:rsidRPr="007F654D" w:rsidRDefault="00E759CF" w:rsidP="00E759CF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49082248" w14:textId="77777777" w:rsidR="00E759CF" w:rsidRPr="007F654D" w:rsidRDefault="00E759CF" w:rsidP="00E759CF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58180749" w14:textId="77777777" w:rsidR="00E759CF" w:rsidRPr="007F654D" w:rsidRDefault="00E759CF" w:rsidP="00E759CF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2CDC6146" w14:textId="77777777" w:rsidR="00E759CF" w:rsidRPr="007F654D" w:rsidRDefault="00E759CF" w:rsidP="00E759CF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5170AF21" w14:textId="6AFB66D8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49A54ED9" w14:textId="65CEC7B3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61DF48B9" w14:textId="77777777" w:rsidR="00E759CF" w:rsidRPr="007F654D" w:rsidRDefault="00E759CF" w:rsidP="00E759CF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</w:t>
      </w:r>
    </w:p>
    <w:p w14:paraId="4DF5C3BD" w14:textId="77777777" w:rsidR="00E759CF" w:rsidRPr="007F654D" w:rsidRDefault="00E759CF" w:rsidP="00E759CF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6862FE07" w14:textId="77777777" w:rsidR="00E759CF" w:rsidRPr="007F654D" w:rsidRDefault="00E759CF" w:rsidP="00E759CF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от «20» сентября 2024 г. № 5</w:t>
      </w:r>
    </w:p>
    <w:p w14:paraId="38B8409D" w14:textId="77777777" w:rsidR="00E759CF" w:rsidRPr="007F654D" w:rsidRDefault="00E759CF" w:rsidP="00E759CF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0F939A5C" w14:textId="77777777" w:rsidR="00E759CF" w:rsidRPr="007F654D" w:rsidRDefault="00E759CF" w:rsidP="00E759CF">
      <w:pPr>
        <w:tabs>
          <w:tab w:val="left" w:pos="915"/>
          <w:tab w:val="left" w:pos="322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C956E4D" w14:textId="77777777" w:rsidR="00E759CF" w:rsidRPr="007F654D" w:rsidRDefault="00E759CF" w:rsidP="00E759C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Информация о цене контракта и преимуществах, предоставляемых заказчиком в соответствии</w:t>
      </w:r>
    </w:p>
    <w:p w14:paraId="7BB54042" w14:textId="77777777" w:rsidR="00E759CF" w:rsidRPr="007F654D" w:rsidRDefault="00E759CF" w:rsidP="00E759C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законодательством Приднестровской Молдавской Республики в сфере закупок</w:t>
      </w:r>
    </w:p>
    <w:p w14:paraId="736F1E55" w14:textId="77777777" w:rsidR="00E759CF" w:rsidRPr="007F654D" w:rsidRDefault="00E759CF" w:rsidP="00E759C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14:paraId="08EB948C" w14:textId="5C0F8F54" w:rsidR="00E759CF" w:rsidRPr="007F654D" w:rsidRDefault="00E759CF" w:rsidP="00E759CF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15</w:t>
      </w:r>
    </w:p>
    <w:p w14:paraId="50AE8777" w14:textId="77777777" w:rsidR="00E759CF" w:rsidRPr="007F654D" w:rsidRDefault="00E759CF" w:rsidP="00E759CF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tbl>
      <w:tblPr>
        <w:tblStyle w:val="21"/>
        <w:tblW w:w="14769" w:type="dxa"/>
        <w:tblInd w:w="600" w:type="dxa"/>
        <w:tblLook w:val="04A0" w:firstRow="1" w:lastRow="0" w:firstColumn="1" w:lastColumn="0" w:noHBand="0" w:noVBand="1"/>
      </w:tblPr>
      <w:tblGrid>
        <w:gridCol w:w="775"/>
        <w:gridCol w:w="1886"/>
        <w:gridCol w:w="4480"/>
        <w:gridCol w:w="1654"/>
        <w:gridCol w:w="1645"/>
        <w:gridCol w:w="1827"/>
        <w:gridCol w:w="2502"/>
      </w:tblGrid>
      <w:tr w:rsidR="00E759CF" w:rsidRPr="007F654D" w14:paraId="7DCFAC05" w14:textId="77777777" w:rsidTr="00E759CF">
        <w:tc>
          <w:tcPr>
            <w:tcW w:w="775" w:type="dxa"/>
          </w:tcPr>
          <w:p w14:paraId="528FBA71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№</w:t>
            </w:r>
          </w:p>
          <w:p w14:paraId="6EF07590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п/п</w:t>
            </w:r>
          </w:p>
        </w:tc>
        <w:tc>
          <w:tcPr>
            <w:tcW w:w="1886" w:type="dxa"/>
          </w:tcPr>
          <w:p w14:paraId="19DB0076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Регистрационный</w:t>
            </w:r>
          </w:p>
          <w:p w14:paraId="01AD7F1F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номер заявки</w:t>
            </w:r>
          </w:p>
        </w:tc>
        <w:tc>
          <w:tcPr>
            <w:tcW w:w="4480" w:type="dxa"/>
          </w:tcPr>
          <w:p w14:paraId="77F269FA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Наименование участника закупки, подавшего заявку на участие в запросе предложений (наименование организации, фамилия, имя,</w:t>
            </w:r>
          </w:p>
          <w:p w14:paraId="29D891FC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отчество (при наличии) для индивидуального</w:t>
            </w:r>
          </w:p>
          <w:p w14:paraId="74654C2E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 xml:space="preserve">предпринимателя) </w:t>
            </w:r>
          </w:p>
        </w:tc>
        <w:tc>
          <w:tcPr>
            <w:tcW w:w="1654" w:type="dxa"/>
          </w:tcPr>
          <w:p w14:paraId="6D288688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Цена контракта,</w:t>
            </w:r>
          </w:p>
          <w:p w14:paraId="46BDF921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предложенная</w:t>
            </w:r>
          </w:p>
          <w:p w14:paraId="010B4C38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участником</w:t>
            </w:r>
          </w:p>
          <w:p w14:paraId="2977C308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запроса</w:t>
            </w:r>
          </w:p>
          <w:p w14:paraId="7281D6B5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предложений, руб. ПМР</w:t>
            </w:r>
          </w:p>
        </w:tc>
        <w:tc>
          <w:tcPr>
            <w:tcW w:w="1645" w:type="dxa"/>
          </w:tcPr>
          <w:p w14:paraId="7A16CA0F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Размер</w:t>
            </w:r>
          </w:p>
          <w:p w14:paraId="5752A40C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преимущества,</w:t>
            </w:r>
          </w:p>
          <w:p w14:paraId="186C5147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установленный</w:t>
            </w:r>
          </w:p>
          <w:p w14:paraId="0E76E05F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Законом о</w:t>
            </w:r>
          </w:p>
          <w:p w14:paraId="018A4C3F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закупках,</w:t>
            </w:r>
          </w:p>
          <w:p w14:paraId="319BB50D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%</w:t>
            </w:r>
          </w:p>
        </w:tc>
        <w:tc>
          <w:tcPr>
            <w:tcW w:w="1827" w:type="dxa"/>
          </w:tcPr>
          <w:p w14:paraId="3D7D74FD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Предоставленное</w:t>
            </w:r>
          </w:p>
          <w:p w14:paraId="10FDD4E8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преимущество</w:t>
            </w:r>
          </w:p>
          <w:p w14:paraId="74DD92E8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(Обоснование</w:t>
            </w:r>
          </w:p>
          <w:p w14:paraId="7359CB2F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предоставления</w:t>
            </w:r>
          </w:p>
          <w:p w14:paraId="56D4C27C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преимущества)</w:t>
            </w:r>
          </w:p>
        </w:tc>
        <w:tc>
          <w:tcPr>
            <w:tcW w:w="2502" w:type="dxa"/>
          </w:tcPr>
          <w:p w14:paraId="3B35E4FE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Цена контракта, предложенная</w:t>
            </w:r>
          </w:p>
          <w:p w14:paraId="1D9EA4DD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участником запроса</w:t>
            </w:r>
          </w:p>
          <w:p w14:paraId="6A277BCA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предложений с учетом</w:t>
            </w:r>
          </w:p>
          <w:p w14:paraId="07C4D57E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 xml:space="preserve">преимущества, </w:t>
            </w:r>
          </w:p>
          <w:p w14:paraId="253F05D6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руб. ПМР</w:t>
            </w:r>
          </w:p>
        </w:tc>
      </w:tr>
      <w:tr w:rsidR="00E759CF" w:rsidRPr="007F654D" w14:paraId="3F0A48BF" w14:textId="77777777" w:rsidTr="00E759CF">
        <w:tc>
          <w:tcPr>
            <w:tcW w:w="775" w:type="dxa"/>
          </w:tcPr>
          <w:p w14:paraId="23072E62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1</w:t>
            </w:r>
          </w:p>
        </w:tc>
        <w:tc>
          <w:tcPr>
            <w:tcW w:w="1886" w:type="dxa"/>
          </w:tcPr>
          <w:p w14:paraId="658B3519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2</w:t>
            </w:r>
          </w:p>
        </w:tc>
        <w:tc>
          <w:tcPr>
            <w:tcW w:w="4480" w:type="dxa"/>
          </w:tcPr>
          <w:p w14:paraId="2880F592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3</w:t>
            </w:r>
          </w:p>
        </w:tc>
        <w:tc>
          <w:tcPr>
            <w:tcW w:w="1654" w:type="dxa"/>
          </w:tcPr>
          <w:p w14:paraId="7659B4AF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4</w:t>
            </w:r>
          </w:p>
        </w:tc>
        <w:tc>
          <w:tcPr>
            <w:tcW w:w="1645" w:type="dxa"/>
          </w:tcPr>
          <w:p w14:paraId="6A7584D3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5</w:t>
            </w:r>
          </w:p>
        </w:tc>
        <w:tc>
          <w:tcPr>
            <w:tcW w:w="1827" w:type="dxa"/>
          </w:tcPr>
          <w:p w14:paraId="3975782E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6</w:t>
            </w:r>
          </w:p>
        </w:tc>
        <w:tc>
          <w:tcPr>
            <w:tcW w:w="2502" w:type="dxa"/>
          </w:tcPr>
          <w:p w14:paraId="6A905B45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7</w:t>
            </w:r>
          </w:p>
        </w:tc>
      </w:tr>
      <w:tr w:rsidR="00B129D8" w:rsidRPr="007F654D" w14:paraId="2DB403DE" w14:textId="77777777" w:rsidTr="00063641">
        <w:tc>
          <w:tcPr>
            <w:tcW w:w="775" w:type="dxa"/>
          </w:tcPr>
          <w:p w14:paraId="0895A9B2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1</w:t>
            </w:r>
          </w:p>
        </w:tc>
        <w:tc>
          <w:tcPr>
            <w:tcW w:w="1886" w:type="dxa"/>
          </w:tcPr>
          <w:p w14:paraId="709BD120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1</w:t>
            </w:r>
          </w:p>
        </w:tc>
        <w:tc>
          <w:tcPr>
            <w:tcW w:w="4480" w:type="dxa"/>
          </w:tcPr>
          <w:p w14:paraId="24B2B30F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sz w:val="24"/>
                <w:szCs w:val="24"/>
              </w:rPr>
              <w:t>ООО «Шериф»</w:t>
            </w:r>
          </w:p>
        </w:tc>
        <w:tc>
          <w:tcPr>
            <w:tcW w:w="1654" w:type="dxa"/>
            <w:vAlign w:val="center"/>
          </w:tcPr>
          <w:p w14:paraId="768C18CB" w14:textId="7EE33E95" w:rsidR="00B129D8" w:rsidRPr="007F654D" w:rsidRDefault="00B129D8" w:rsidP="00B129D8">
            <w:pPr>
              <w:jc w:val="center"/>
              <w:rPr>
                <w:sz w:val="24"/>
                <w:szCs w:val="24"/>
              </w:rPr>
            </w:pPr>
            <w:r w:rsidRPr="007F654D">
              <w:rPr>
                <w:sz w:val="24"/>
                <w:szCs w:val="24"/>
              </w:rPr>
              <w:t>646,50</w:t>
            </w:r>
          </w:p>
        </w:tc>
        <w:tc>
          <w:tcPr>
            <w:tcW w:w="1645" w:type="dxa"/>
          </w:tcPr>
          <w:p w14:paraId="77A0157C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-</w:t>
            </w:r>
          </w:p>
        </w:tc>
        <w:tc>
          <w:tcPr>
            <w:tcW w:w="1827" w:type="dxa"/>
          </w:tcPr>
          <w:p w14:paraId="53652C0F" w14:textId="77777777" w:rsidR="00B129D8" w:rsidRPr="007F654D" w:rsidRDefault="00B129D8" w:rsidP="00B129D8">
            <w:pPr>
              <w:ind w:left="-104" w:right="-115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не предоставлено</w:t>
            </w:r>
          </w:p>
        </w:tc>
        <w:tc>
          <w:tcPr>
            <w:tcW w:w="2502" w:type="dxa"/>
            <w:vAlign w:val="center"/>
          </w:tcPr>
          <w:p w14:paraId="6B581895" w14:textId="142B1DC5" w:rsidR="00B129D8" w:rsidRPr="007F654D" w:rsidRDefault="00B129D8" w:rsidP="00B129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F654D">
              <w:rPr>
                <w:sz w:val="24"/>
                <w:szCs w:val="24"/>
              </w:rPr>
              <w:t>646,50</w:t>
            </w:r>
          </w:p>
        </w:tc>
      </w:tr>
      <w:tr w:rsidR="00B129D8" w:rsidRPr="007F654D" w14:paraId="17BE4ECB" w14:textId="77777777" w:rsidTr="00063641">
        <w:trPr>
          <w:trHeight w:val="81"/>
        </w:trPr>
        <w:tc>
          <w:tcPr>
            <w:tcW w:w="775" w:type="dxa"/>
          </w:tcPr>
          <w:p w14:paraId="6E051950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2</w:t>
            </w:r>
          </w:p>
        </w:tc>
        <w:tc>
          <w:tcPr>
            <w:tcW w:w="1886" w:type="dxa"/>
          </w:tcPr>
          <w:p w14:paraId="54A8FEB5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2</w:t>
            </w:r>
          </w:p>
        </w:tc>
        <w:tc>
          <w:tcPr>
            <w:tcW w:w="4480" w:type="dxa"/>
          </w:tcPr>
          <w:p w14:paraId="72404E47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sz w:val="24"/>
                <w:szCs w:val="24"/>
              </w:rPr>
              <w:t>ООО «Стерлинг»</w:t>
            </w:r>
          </w:p>
        </w:tc>
        <w:tc>
          <w:tcPr>
            <w:tcW w:w="1654" w:type="dxa"/>
            <w:vAlign w:val="center"/>
          </w:tcPr>
          <w:p w14:paraId="2807E28B" w14:textId="2E4E7903" w:rsidR="00B129D8" w:rsidRPr="007F654D" w:rsidRDefault="00B129D8" w:rsidP="00B129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F654D">
              <w:rPr>
                <w:rFonts w:eastAsia="Times New Roman"/>
                <w:sz w:val="24"/>
                <w:szCs w:val="24"/>
              </w:rPr>
              <w:t>615,00</w:t>
            </w:r>
          </w:p>
        </w:tc>
        <w:tc>
          <w:tcPr>
            <w:tcW w:w="1645" w:type="dxa"/>
          </w:tcPr>
          <w:p w14:paraId="518AC5F0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-</w:t>
            </w:r>
          </w:p>
        </w:tc>
        <w:tc>
          <w:tcPr>
            <w:tcW w:w="1827" w:type="dxa"/>
          </w:tcPr>
          <w:p w14:paraId="53D8610D" w14:textId="77777777" w:rsidR="00B129D8" w:rsidRPr="007F654D" w:rsidRDefault="00B129D8" w:rsidP="00B129D8">
            <w:pPr>
              <w:ind w:left="-104" w:right="-115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не предоставлено</w:t>
            </w:r>
          </w:p>
        </w:tc>
        <w:tc>
          <w:tcPr>
            <w:tcW w:w="2502" w:type="dxa"/>
            <w:vAlign w:val="center"/>
          </w:tcPr>
          <w:p w14:paraId="2F1019E6" w14:textId="5521D838" w:rsidR="00B129D8" w:rsidRPr="007F654D" w:rsidRDefault="00B129D8" w:rsidP="00B129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F654D">
              <w:rPr>
                <w:rFonts w:eastAsia="Times New Roman"/>
                <w:sz w:val="24"/>
                <w:szCs w:val="24"/>
              </w:rPr>
              <w:t>615,00</w:t>
            </w:r>
          </w:p>
        </w:tc>
      </w:tr>
    </w:tbl>
    <w:p w14:paraId="7AE18B19" w14:textId="77777777" w:rsidR="00E759CF" w:rsidRPr="007F654D" w:rsidRDefault="00E759CF" w:rsidP="00E759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9A2379E" w14:textId="4BB3BFA6" w:rsidR="00E759CF" w:rsidRPr="007F654D" w:rsidRDefault="00E759CF" w:rsidP="00E759CF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Секретарь комиссии: _______ </w:t>
      </w:r>
    </w:p>
    <w:p w14:paraId="1F3C73DB" w14:textId="77777777" w:rsidR="00E759CF" w:rsidRPr="007F654D" w:rsidRDefault="00E759CF" w:rsidP="00E759CF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Дата: «___» ______ 2024 г.</w:t>
      </w:r>
    </w:p>
    <w:p w14:paraId="6D3548A9" w14:textId="77777777" w:rsidR="00E759CF" w:rsidRPr="007F654D" w:rsidRDefault="00E759CF" w:rsidP="00E759CF">
      <w:pPr>
        <w:widowControl w:val="0"/>
        <w:shd w:val="clear" w:color="auto" w:fill="FFFFFF"/>
        <w:tabs>
          <w:tab w:val="left" w:leader="underscore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8D01B4F" w14:textId="72B47425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0FD8B677" w14:textId="257531CE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1C046EF9" w14:textId="712216B4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43CDE5D6" w14:textId="4CF712B1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3D94E2DF" w14:textId="13D0654C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3CCAD7BF" w14:textId="4CC38AA2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04AA574D" w14:textId="15E3CE69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5F7256C7" w14:textId="4077F8D1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559152AD" w14:textId="431D8E24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5FE2C601" w14:textId="19D306C8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4FB7E825" w14:textId="5D51A3D7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20074520" w14:textId="51F3A42E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0AEE6476" w14:textId="7690BDFC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29D55273" w14:textId="77777777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38CBAA38" w14:textId="7A97B08A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285C8D07" w14:textId="5BFF0E5A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62D68AF4" w14:textId="77777777" w:rsidR="007F0317" w:rsidRPr="007F654D" w:rsidRDefault="007F0317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5BFA82C0" w14:textId="77777777" w:rsidR="00E759CF" w:rsidRPr="007F654D" w:rsidRDefault="00E759CF" w:rsidP="00E759CF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Приложение № 3 </w:t>
      </w:r>
    </w:p>
    <w:p w14:paraId="3476D58B" w14:textId="77777777" w:rsidR="00E759CF" w:rsidRPr="007F654D" w:rsidRDefault="00E759CF" w:rsidP="00E759CF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4DEB0E83" w14:textId="77777777" w:rsidR="00E759CF" w:rsidRPr="007F654D" w:rsidRDefault="00E759CF" w:rsidP="00E759CF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от «20» сентября 2024 г. № 5</w:t>
      </w:r>
    </w:p>
    <w:p w14:paraId="4D988956" w14:textId="77777777" w:rsidR="00E759CF" w:rsidRPr="007F654D" w:rsidRDefault="00E759CF" w:rsidP="00E759CF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6FD98899" w14:textId="77777777" w:rsidR="00E759CF" w:rsidRPr="007F654D" w:rsidRDefault="00E759CF" w:rsidP="00E759CF">
      <w:pPr>
        <w:tabs>
          <w:tab w:val="left" w:pos="915"/>
          <w:tab w:val="left" w:pos="322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75A460E" w14:textId="77777777" w:rsidR="00E759CF" w:rsidRPr="007F654D" w:rsidRDefault="00E759CF" w:rsidP="00E759C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Информация о цене контракта и преимуществах, предоставляемых заказчиком в соответствии</w:t>
      </w:r>
    </w:p>
    <w:p w14:paraId="2D3E2CED" w14:textId="77777777" w:rsidR="00E759CF" w:rsidRPr="007F654D" w:rsidRDefault="00E759CF" w:rsidP="00E759C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законодательством Приднестровской Молдавской Республики в сфере закупок</w:t>
      </w:r>
    </w:p>
    <w:p w14:paraId="454E4F86" w14:textId="77777777" w:rsidR="00E759CF" w:rsidRPr="007F654D" w:rsidRDefault="00E759CF" w:rsidP="00E759C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14:paraId="684D8FD5" w14:textId="1D974162" w:rsidR="00E759CF" w:rsidRPr="007F654D" w:rsidRDefault="00E759CF" w:rsidP="00E759CF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16</w:t>
      </w:r>
    </w:p>
    <w:p w14:paraId="0293DB83" w14:textId="77777777" w:rsidR="00E759CF" w:rsidRPr="007F654D" w:rsidRDefault="00E759CF" w:rsidP="00E759CF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tbl>
      <w:tblPr>
        <w:tblStyle w:val="21"/>
        <w:tblW w:w="14769" w:type="dxa"/>
        <w:tblInd w:w="600" w:type="dxa"/>
        <w:tblLook w:val="04A0" w:firstRow="1" w:lastRow="0" w:firstColumn="1" w:lastColumn="0" w:noHBand="0" w:noVBand="1"/>
      </w:tblPr>
      <w:tblGrid>
        <w:gridCol w:w="775"/>
        <w:gridCol w:w="1886"/>
        <w:gridCol w:w="4480"/>
        <w:gridCol w:w="1654"/>
        <w:gridCol w:w="1645"/>
        <w:gridCol w:w="1827"/>
        <w:gridCol w:w="2502"/>
      </w:tblGrid>
      <w:tr w:rsidR="00E759CF" w:rsidRPr="007F654D" w14:paraId="27400322" w14:textId="77777777" w:rsidTr="00E759CF">
        <w:tc>
          <w:tcPr>
            <w:tcW w:w="775" w:type="dxa"/>
          </w:tcPr>
          <w:p w14:paraId="7D58F11A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№</w:t>
            </w:r>
          </w:p>
          <w:p w14:paraId="58265B59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п/п</w:t>
            </w:r>
          </w:p>
        </w:tc>
        <w:tc>
          <w:tcPr>
            <w:tcW w:w="1886" w:type="dxa"/>
          </w:tcPr>
          <w:p w14:paraId="528B3B46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Регистрационный</w:t>
            </w:r>
          </w:p>
          <w:p w14:paraId="426DD362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номер заявки</w:t>
            </w:r>
          </w:p>
        </w:tc>
        <w:tc>
          <w:tcPr>
            <w:tcW w:w="4480" w:type="dxa"/>
          </w:tcPr>
          <w:p w14:paraId="0A53201C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Наименование участника закупки, подавшего заявку на участие в запросе предложений (наименование организации, фамилия, имя,</w:t>
            </w:r>
          </w:p>
          <w:p w14:paraId="32038CEB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отчество (при наличии) для индивидуального</w:t>
            </w:r>
          </w:p>
          <w:p w14:paraId="4D41D66E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 xml:space="preserve">предпринимателя) </w:t>
            </w:r>
          </w:p>
        </w:tc>
        <w:tc>
          <w:tcPr>
            <w:tcW w:w="1654" w:type="dxa"/>
          </w:tcPr>
          <w:p w14:paraId="71CC299A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Цена контракта,</w:t>
            </w:r>
          </w:p>
          <w:p w14:paraId="4064EB83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предложенная</w:t>
            </w:r>
          </w:p>
          <w:p w14:paraId="7AABD016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участником</w:t>
            </w:r>
          </w:p>
          <w:p w14:paraId="2C5AD17B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запроса</w:t>
            </w:r>
          </w:p>
          <w:p w14:paraId="33232E55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предложений, руб. ПМР</w:t>
            </w:r>
          </w:p>
        </w:tc>
        <w:tc>
          <w:tcPr>
            <w:tcW w:w="1645" w:type="dxa"/>
          </w:tcPr>
          <w:p w14:paraId="67B533C4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Размер</w:t>
            </w:r>
          </w:p>
          <w:p w14:paraId="2D8FCB95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преимущества,</w:t>
            </w:r>
          </w:p>
          <w:p w14:paraId="0081E3C2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установленный</w:t>
            </w:r>
          </w:p>
          <w:p w14:paraId="120B27AD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Законом о</w:t>
            </w:r>
          </w:p>
          <w:p w14:paraId="50FDD30B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закупках,</w:t>
            </w:r>
          </w:p>
          <w:p w14:paraId="34961F02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%</w:t>
            </w:r>
          </w:p>
        </w:tc>
        <w:tc>
          <w:tcPr>
            <w:tcW w:w="1827" w:type="dxa"/>
          </w:tcPr>
          <w:p w14:paraId="7E304EF6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Предоставленное</w:t>
            </w:r>
          </w:p>
          <w:p w14:paraId="1E523F43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преимущество</w:t>
            </w:r>
          </w:p>
          <w:p w14:paraId="5451A59C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(Обоснование</w:t>
            </w:r>
          </w:p>
          <w:p w14:paraId="5B4B3B52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предоставления</w:t>
            </w:r>
          </w:p>
          <w:p w14:paraId="702F96F9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преимущества)</w:t>
            </w:r>
          </w:p>
        </w:tc>
        <w:tc>
          <w:tcPr>
            <w:tcW w:w="2502" w:type="dxa"/>
          </w:tcPr>
          <w:p w14:paraId="6CBFB4A8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Цена контракта, предложенная</w:t>
            </w:r>
          </w:p>
          <w:p w14:paraId="118287F2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участником запроса</w:t>
            </w:r>
          </w:p>
          <w:p w14:paraId="57A60C94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предложений с учетом</w:t>
            </w:r>
          </w:p>
          <w:p w14:paraId="183D766A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 xml:space="preserve">преимущества, </w:t>
            </w:r>
          </w:p>
          <w:p w14:paraId="08F48286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руб. ПМР</w:t>
            </w:r>
          </w:p>
        </w:tc>
      </w:tr>
      <w:tr w:rsidR="00E759CF" w:rsidRPr="007F654D" w14:paraId="73BD966A" w14:textId="77777777" w:rsidTr="00E759CF">
        <w:tc>
          <w:tcPr>
            <w:tcW w:w="775" w:type="dxa"/>
          </w:tcPr>
          <w:p w14:paraId="5DC4E885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1</w:t>
            </w:r>
          </w:p>
        </w:tc>
        <w:tc>
          <w:tcPr>
            <w:tcW w:w="1886" w:type="dxa"/>
          </w:tcPr>
          <w:p w14:paraId="661926DB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2</w:t>
            </w:r>
          </w:p>
        </w:tc>
        <w:tc>
          <w:tcPr>
            <w:tcW w:w="4480" w:type="dxa"/>
          </w:tcPr>
          <w:p w14:paraId="6DF49904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3</w:t>
            </w:r>
          </w:p>
        </w:tc>
        <w:tc>
          <w:tcPr>
            <w:tcW w:w="1654" w:type="dxa"/>
          </w:tcPr>
          <w:p w14:paraId="5B9F1926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4</w:t>
            </w:r>
          </w:p>
        </w:tc>
        <w:tc>
          <w:tcPr>
            <w:tcW w:w="1645" w:type="dxa"/>
          </w:tcPr>
          <w:p w14:paraId="0194B9D3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5</w:t>
            </w:r>
          </w:p>
        </w:tc>
        <w:tc>
          <w:tcPr>
            <w:tcW w:w="1827" w:type="dxa"/>
          </w:tcPr>
          <w:p w14:paraId="41A98029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6</w:t>
            </w:r>
          </w:p>
        </w:tc>
        <w:tc>
          <w:tcPr>
            <w:tcW w:w="2502" w:type="dxa"/>
          </w:tcPr>
          <w:p w14:paraId="1EA67AB1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7</w:t>
            </w:r>
          </w:p>
        </w:tc>
      </w:tr>
      <w:tr w:rsidR="00B129D8" w:rsidRPr="007F654D" w14:paraId="6827BA9B" w14:textId="77777777" w:rsidTr="003225EC">
        <w:tc>
          <w:tcPr>
            <w:tcW w:w="775" w:type="dxa"/>
          </w:tcPr>
          <w:p w14:paraId="4B40509A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1</w:t>
            </w:r>
          </w:p>
        </w:tc>
        <w:tc>
          <w:tcPr>
            <w:tcW w:w="1886" w:type="dxa"/>
          </w:tcPr>
          <w:p w14:paraId="7D60F397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1</w:t>
            </w:r>
          </w:p>
        </w:tc>
        <w:tc>
          <w:tcPr>
            <w:tcW w:w="4480" w:type="dxa"/>
          </w:tcPr>
          <w:p w14:paraId="0B6DEB49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sz w:val="24"/>
                <w:szCs w:val="24"/>
              </w:rPr>
              <w:t>ООО «Шериф»</w:t>
            </w:r>
          </w:p>
        </w:tc>
        <w:tc>
          <w:tcPr>
            <w:tcW w:w="1654" w:type="dxa"/>
            <w:vAlign w:val="center"/>
          </w:tcPr>
          <w:p w14:paraId="12E7F3B7" w14:textId="1B87C6AF" w:rsidR="00B129D8" w:rsidRPr="007F654D" w:rsidRDefault="00B129D8" w:rsidP="00B129D8">
            <w:pPr>
              <w:jc w:val="center"/>
              <w:rPr>
                <w:sz w:val="24"/>
                <w:szCs w:val="24"/>
              </w:rPr>
            </w:pPr>
            <w:r w:rsidRPr="007F654D">
              <w:rPr>
                <w:sz w:val="24"/>
                <w:szCs w:val="24"/>
              </w:rPr>
              <w:t>340,00</w:t>
            </w:r>
          </w:p>
        </w:tc>
        <w:tc>
          <w:tcPr>
            <w:tcW w:w="1645" w:type="dxa"/>
          </w:tcPr>
          <w:p w14:paraId="677D5CB0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-</w:t>
            </w:r>
          </w:p>
        </w:tc>
        <w:tc>
          <w:tcPr>
            <w:tcW w:w="1827" w:type="dxa"/>
          </w:tcPr>
          <w:p w14:paraId="4F59C865" w14:textId="77777777" w:rsidR="00B129D8" w:rsidRPr="007F654D" w:rsidRDefault="00B129D8" w:rsidP="00B129D8">
            <w:pPr>
              <w:ind w:left="-104" w:right="-115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не предоставлено</w:t>
            </w:r>
          </w:p>
        </w:tc>
        <w:tc>
          <w:tcPr>
            <w:tcW w:w="2502" w:type="dxa"/>
            <w:vAlign w:val="center"/>
          </w:tcPr>
          <w:p w14:paraId="42699937" w14:textId="1B2C4B32" w:rsidR="00B129D8" w:rsidRPr="007F654D" w:rsidRDefault="00B129D8" w:rsidP="00B129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F654D">
              <w:rPr>
                <w:sz w:val="24"/>
                <w:szCs w:val="24"/>
              </w:rPr>
              <w:t>340,00</w:t>
            </w:r>
          </w:p>
        </w:tc>
      </w:tr>
      <w:tr w:rsidR="00B129D8" w:rsidRPr="007F654D" w14:paraId="6E96CF4B" w14:textId="77777777" w:rsidTr="003225EC">
        <w:trPr>
          <w:trHeight w:val="81"/>
        </w:trPr>
        <w:tc>
          <w:tcPr>
            <w:tcW w:w="775" w:type="dxa"/>
          </w:tcPr>
          <w:p w14:paraId="572EAE2A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2</w:t>
            </w:r>
          </w:p>
        </w:tc>
        <w:tc>
          <w:tcPr>
            <w:tcW w:w="1886" w:type="dxa"/>
          </w:tcPr>
          <w:p w14:paraId="34DC63A4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2</w:t>
            </w:r>
          </w:p>
        </w:tc>
        <w:tc>
          <w:tcPr>
            <w:tcW w:w="4480" w:type="dxa"/>
          </w:tcPr>
          <w:p w14:paraId="05E75104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sz w:val="24"/>
                <w:szCs w:val="24"/>
              </w:rPr>
              <w:t>ООО «Стерлинг»</w:t>
            </w:r>
          </w:p>
        </w:tc>
        <w:tc>
          <w:tcPr>
            <w:tcW w:w="1654" w:type="dxa"/>
            <w:vAlign w:val="center"/>
          </w:tcPr>
          <w:p w14:paraId="161BB00B" w14:textId="2995EC89" w:rsidR="00B129D8" w:rsidRPr="007F654D" w:rsidRDefault="00B129D8" w:rsidP="00B129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F654D">
              <w:rPr>
                <w:rFonts w:eastAsia="Times New Roman"/>
                <w:sz w:val="24"/>
                <w:szCs w:val="24"/>
              </w:rPr>
              <w:t>323,00</w:t>
            </w:r>
          </w:p>
        </w:tc>
        <w:tc>
          <w:tcPr>
            <w:tcW w:w="1645" w:type="dxa"/>
          </w:tcPr>
          <w:p w14:paraId="3F3D4234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-</w:t>
            </w:r>
          </w:p>
        </w:tc>
        <w:tc>
          <w:tcPr>
            <w:tcW w:w="1827" w:type="dxa"/>
          </w:tcPr>
          <w:p w14:paraId="2C21A52D" w14:textId="77777777" w:rsidR="00B129D8" w:rsidRPr="007F654D" w:rsidRDefault="00B129D8" w:rsidP="00B129D8">
            <w:pPr>
              <w:ind w:left="-104" w:right="-115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не предоставлено</w:t>
            </w:r>
          </w:p>
        </w:tc>
        <w:tc>
          <w:tcPr>
            <w:tcW w:w="2502" w:type="dxa"/>
            <w:vAlign w:val="center"/>
          </w:tcPr>
          <w:p w14:paraId="21CA727C" w14:textId="0D4D78E3" w:rsidR="00B129D8" w:rsidRPr="007F654D" w:rsidRDefault="00B129D8" w:rsidP="00B129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F654D">
              <w:rPr>
                <w:rFonts w:eastAsia="Times New Roman"/>
                <w:sz w:val="24"/>
                <w:szCs w:val="24"/>
              </w:rPr>
              <w:t>323,00</w:t>
            </w:r>
          </w:p>
        </w:tc>
      </w:tr>
    </w:tbl>
    <w:p w14:paraId="2A9B5EB1" w14:textId="77777777" w:rsidR="00E759CF" w:rsidRPr="007F654D" w:rsidRDefault="00E759CF" w:rsidP="00E759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58C7C40" w14:textId="49CC3100" w:rsidR="00E759CF" w:rsidRPr="007F654D" w:rsidRDefault="00E759CF" w:rsidP="00E759CF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Секретарь комиссии: _______ </w:t>
      </w:r>
    </w:p>
    <w:p w14:paraId="198775D3" w14:textId="77777777" w:rsidR="00E759CF" w:rsidRPr="007F654D" w:rsidRDefault="00E759CF" w:rsidP="00E759CF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Дата: «___» ______ 2024 г.</w:t>
      </w:r>
    </w:p>
    <w:p w14:paraId="7CBFD992" w14:textId="77777777" w:rsidR="00E759CF" w:rsidRPr="007F654D" w:rsidRDefault="00E759CF" w:rsidP="00E759CF">
      <w:pPr>
        <w:widowControl w:val="0"/>
        <w:shd w:val="clear" w:color="auto" w:fill="FFFFFF"/>
        <w:tabs>
          <w:tab w:val="left" w:leader="underscore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612CFA8" w14:textId="0AB52472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6243E222" w14:textId="61471F72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008E443D" w14:textId="6CDC9A3F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661644AB" w14:textId="7F553B25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03CAF148" w14:textId="1B970DEE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0CFE34D6" w14:textId="0F3DB343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4D12C9AF" w14:textId="64D02F31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21AF44DE" w14:textId="5BF1B8DC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634DC34F" w14:textId="394AA36A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7F6BDAB1" w14:textId="67B1B98D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28283CCD" w14:textId="2AB15180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6F906AD9" w14:textId="125FEE63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054900A5" w14:textId="5CAA61A7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0F7127DA" w14:textId="0312840E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5F2DB52E" w14:textId="77777777" w:rsidR="00E759CF" w:rsidRPr="007F654D" w:rsidRDefault="00E759CF" w:rsidP="00E759CF">
      <w:pPr>
        <w:shd w:val="clear" w:color="auto" w:fill="FFFFFF"/>
        <w:tabs>
          <w:tab w:val="left" w:pos="567"/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B414AF" w14:textId="77777777" w:rsidR="00E759CF" w:rsidRPr="007F654D" w:rsidRDefault="00E759CF" w:rsidP="00E759CF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bookmarkStart w:id="15" w:name="_Hlk177928944"/>
      <w:r w:rsidRPr="007F654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</w:t>
      </w:r>
    </w:p>
    <w:p w14:paraId="6D8A4D5F" w14:textId="77777777" w:rsidR="00E759CF" w:rsidRPr="007F654D" w:rsidRDefault="00E759CF" w:rsidP="00E759CF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6DC72082" w14:textId="77777777" w:rsidR="00E759CF" w:rsidRPr="007F654D" w:rsidRDefault="00E759CF" w:rsidP="00E759CF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от «20» сентября 2024 г. № 5</w:t>
      </w:r>
    </w:p>
    <w:p w14:paraId="0B3703C1" w14:textId="77777777" w:rsidR="00E759CF" w:rsidRPr="007F654D" w:rsidRDefault="00E759CF" w:rsidP="00E759CF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897C593" w14:textId="77777777" w:rsidR="00E759CF" w:rsidRPr="007F654D" w:rsidRDefault="00E759CF" w:rsidP="00E759CF">
      <w:pPr>
        <w:tabs>
          <w:tab w:val="left" w:pos="915"/>
          <w:tab w:val="left" w:pos="322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18376A9" w14:textId="77777777" w:rsidR="00E759CF" w:rsidRPr="007F654D" w:rsidRDefault="00E759CF" w:rsidP="00E759C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Информация о цене контракта и преимуществах, предоставляемых заказчиком в соответствии</w:t>
      </w:r>
    </w:p>
    <w:p w14:paraId="3B6C1E91" w14:textId="77777777" w:rsidR="00E759CF" w:rsidRPr="007F654D" w:rsidRDefault="00E759CF" w:rsidP="00E759C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законодательством Приднестровской Молдавской Республики в сфере закупок</w:t>
      </w:r>
    </w:p>
    <w:p w14:paraId="3DDD6D1A" w14:textId="77777777" w:rsidR="00E759CF" w:rsidRPr="007F654D" w:rsidRDefault="00E759CF" w:rsidP="00E759C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14:paraId="72AF62C6" w14:textId="3627389F" w:rsidR="00E759CF" w:rsidRPr="007F654D" w:rsidRDefault="00E759CF" w:rsidP="00E759CF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20</w:t>
      </w:r>
    </w:p>
    <w:p w14:paraId="4D6D2816" w14:textId="77777777" w:rsidR="00E759CF" w:rsidRPr="007F654D" w:rsidRDefault="00E759CF" w:rsidP="00E759CF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tbl>
      <w:tblPr>
        <w:tblStyle w:val="21"/>
        <w:tblW w:w="14769" w:type="dxa"/>
        <w:tblInd w:w="600" w:type="dxa"/>
        <w:tblLook w:val="04A0" w:firstRow="1" w:lastRow="0" w:firstColumn="1" w:lastColumn="0" w:noHBand="0" w:noVBand="1"/>
      </w:tblPr>
      <w:tblGrid>
        <w:gridCol w:w="775"/>
        <w:gridCol w:w="1886"/>
        <w:gridCol w:w="4480"/>
        <w:gridCol w:w="1654"/>
        <w:gridCol w:w="1645"/>
        <w:gridCol w:w="1827"/>
        <w:gridCol w:w="2502"/>
      </w:tblGrid>
      <w:tr w:rsidR="00E759CF" w:rsidRPr="007F654D" w14:paraId="4A12F169" w14:textId="77777777" w:rsidTr="00E759CF">
        <w:tc>
          <w:tcPr>
            <w:tcW w:w="775" w:type="dxa"/>
          </w:tcPr>
          <w:p w14:paraId="6FA7AC08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№</w:t>
            </w:r>
          </w:p>
          <w:p w14:paraId="0E7F9928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п/п</w:t>
            </w:r>
          </w:p>
        </w:tc>
        <w:tc>
          <w:tcPr>
            <w:tcW w:w="1886" w:type="dxa"/>
          </w:tcPr>
          <w:p w14:paraId="50235CE3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Регистрационный</w:t>
            </w:r>
          </w:p>
          <w:p w14:paraId="77AF43A2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номер заявки</w:t>
            </w:r>
          </w:p>
        </w:tc>
        <w:tc>
          <w:tcPr>
            <w:tcW w:w="4480" w:type="dxa"/>
          </w:tcPr>
          <w:p w14:paraId="19C28F85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Наименование участника закупки, подавшего заявку на участие в запросе предложений (наименование организации, фамилия, имя,</w:t>
            </w:r>
          </w:p>
          <w:p w14:paraId="5808A9EC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отчество (при наличии) для индивидуального</w:t>
            </w:r>
          </w:p>
          <w:p w14:paraId="5F6B9CF2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 xml:space="preserve">предпринимателя) </w:t>
            </w:r>
          </w:p>
        </w:tc>
        <w:tc>
          <w:tcPr>
            <w:tcW w:w="1654" w:type="dxa"/>
          </w:tcPr>
          <w:p w14:paraId="3E70E46E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Цена контракта,</w:t>
            </w:r>
          </w:p>
          <w:p w14:paraId="0BF814C0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предложенная</w:t>
            </w:r>
          </w:p>
          <w:p w14:paraId="4740B37C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участником</w:t>
            </w:r>
          </w:p>
          <w:p w14:paraId="18327C8F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запроса</w:t>
            </w:r>
          </w:p>
          <w:p w14:paraId="63E12BA0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предложений, руб. ПМР</w:t>
            </w:r>
          </w:p>
        </w:tc>
        <w:tc>
          <w:tcPr>
            <w:tcW w:w="1645" w:type="dxa"/>
          </w:tcPr>
          <w:p w14:paraId="5053835F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Размер</w:t>
            </w:r>
          </w:p>
          <w:p w14:paraId="2EE3C315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преимущества,</w:t>
            </w:r>
          </w:p>
          <w:p w14:paraId="72BFC1DC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установленный</w:t>
            </w:r>
          </w:p>
          <w:p w14:paraId="417D0ED5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Законом о</w:t>
            </w:r>
          </w:p>
          <w:p w14:paraId="75AEC93B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закупках,</w:t>
            </w:r>
          </w:p>
          <w:p w14:paraId="4D6AE40E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%</w:t>
            </w:r>
          </w:p>
        </w:tc>
        <w:tc>
          <w:tcPr>
            <w:tcW w:w="1827" w:type="dxa"/>
          </w:tcPr>
          <w:p w14:paraId="18BBBE3C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Предоставленное</w:t>
            </w:r>
          </w:p>
          <w:p w14:paraId="757DD2C5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преимущество</w:t>
            </w:r>
          </w:p>
          <w:p w14:paraId="770BBAA3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(Обоснование</w:t>
            </w:r>
          </w:p>
          <w:p w14:paraId="1803EEC9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предоставления</w:t>
            </w:r>
          </w:p>
          <w:p w14:paraId="69EC5A53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преимущества)</w:t>
            </w:r>
          </w:p>
        </w:tc>
        <w:tc>
          <w:tcPr>
            <w:tcW w:w="2502" w:type="dxa"/>
          </w:tcPr>
          <w:p w14:paraId="2B522308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Цена контракта, предложенная</w:t>
            </w:r>
          </w:p>
          <w:p w14:paraId="0916AD92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участником запроса</w:t>
            </w:r>
          </w:p>
          <w:p w14:paraId="460D6E57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предложений с учетом</w:t>
            </w:r>
          </w:p>
          <w:p w14:paraId="0C4ED135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 xml:space="preserve">преимущества, </w:t>
            </w:r>
          </w:p>
          <w:p w14:paraId="46BC8A50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руб. ПМР</w:t>
            </w:r>
          </w:p>
        </w:tc>
      </w:tr>
      <w:tr w:rsidR="00E759CF" w:rsidRPr="007F654D" w14:paraId="030451CB" w14:textId="77777777" w:rsidTr="00E759CF">
        <w:tc>
          <w:tcPr>
            <w:tcW w:w="775" w:type="dxa"/>
          </w:tcPr>
          <w:p w14:paraId="53C41486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1</w:t>
            </w:r>
          </w:p>
        </w:tc>
        <w:tc>
          <w:tcPr>
            <w:tcW w:w="1886" w:type="dxa"/>
          </w:tcPr>
          <w:p w14:paraId="2454282E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2</w:t>
            </w:r>
          </w:p>
        </w:tc>
        <w:tc>
          <w:tcPr>
            <w:tcW w:w="4480" w:type="dxa"/>
          </w:tcPr>
          <w:p w14:paraId="4B963BD6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3</w:t>
            </w:r>
          </w:p>
        </w:tc>
        <w:tc>
          <w:tcPr>
            <w:tcW w:w="1654" w:type="dxa"/>
          </w:tcPr>
          <w:p w14:paraId="5D825363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4</w:t>
            </w:r>
          </w:p>
        </w:tc>
        <w:tc>
          <w:tcPr>
            <w:tcW w:w="1645" w:type="dxa"/>
          </w:tcPr>
          <w:p w14:paraId="6BC5E437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5</w:t>
            </w:r>
          </w:p>
        </w:tc>
        <w:tc>
          <w:tcPr>
            <w:tcW w:w="1827" w:type="dxa"/>
          </w:tcPr>
          <w:p w14:paraId="21D0F75C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6</w:t>
            </w:r>
          </w:p>
        </w:tc>
        <w:tc>
          <w:tcPr>
            <w:tcW w:w="2502" w:type="dxa"/>
          </w:tcPr>
          <w:p w14:paraId="68AE551E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7</w:t>
            </w:r>
          </w:p>
        </w:tc>
      </w:tr>
      <w:tr w:rsidR="00B129D8" w:rsidRPr="007F654D" w14:paraId="15CAC174" w14:textId="77777777" w:rsidTr="00BE71DA">
        <w:tc>
          <w:tcPr>
            <w:tcW w:w="775" w:type="dxa"/>
          </w:tcPr>
          <w:p w14:paraId="57C28FD1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1</w:t>
            </w:r>
          </w:p>
        </w:tc>
        <w:tc>
          <w:tcPr>
            <w:tcW w:w="1886" w:type="dxa"/>
          </w:tcPr>
          <w:p w14:paraId="5E14322C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1</w:t>
            </w:r>
          </w:p>
        </w:tc>
        <w:tc>
          <w:tcPr>
            <w:tcW w:w="4480" w:type="dxa"/>
          </w:tcPr>
          <w:p w14:paraId="47D5AC62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sz w:val="24"/>
                <w:szCs w:val="24"/>
              </w:rPr>
              <w:t>ООО «Шериф»</w:t>
            </w:r>
          </w:p>
        </w:tc>
        <w:tc>
          <w:tcPr>
            <w:tcW w:w="1654" w:type="dxa"/>
            <w:vAlign w:val="center"/>
          </w:tcPr>
          <w:p w14:paraId="6B4302BE" w14:textId="14397CF7" w:rsidR="00B129D8" w:rsidRPr="007F654D" w:rsidRDefault="00B129D8" w:rsidP="00B129D8">
            <w:pPr>
              <w:jc w:val="center"/>
              <w:rPr>
                <w:sz w:val="24"/>
                <w:szCs w:val="24"/>
              </w:rPr>
            </w:pPr>
            <w:r w:rsidRPr="007F654D">
              <w:rPr>
                <w:sz w:val="24"/>
                <w:szCs w:val="24"/>
              </w:rPr>
              <w:t>99,00</w:t>
            </w:r>
          </w:p>
        </w:tc>
        <w:tc>
          <w:tcPr>
            <w:tcW w:w="1645" w:type="dxa"/>
          </w:tcPr>
          <w:p w14:paraId="04CD1662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-</w:t>
            </w:r>
          </w:p>
        </w:tc>
        <w:tc>
          <w:tcPr>
            <w:tcW w:w="1827" w:type="dxa"/>
          </w:tcPr>
          <w:p w14:paraId="4AE05BAF" w14:textId="77777777" w:rsidR="00B129D8" w:rsidRPr="007F654D" w:rsidRDefault="00B129D8" w:rsidP="00B129D8">
            <w:pPr>
              <w:ind w:left="-104" w:right="-115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не предоставлено</w:t>
            </w:r>
          </w:p>
        </w:tc>
        <w:tc>
          <w:tcPr>
            <w:tcW w:w="2502" w:type="dxa"/>
            <w:vAlign w:val="center"/>
          </w:tcPr>
          <w:p w14:paraId="1C2A1740" w14:textId="0D6CA221" w:rsidR="00B129D8" w:rsidRPr="007F654D" w:rsidRDefault="00B129D8" w:rsidP="00B129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F654D">
              <w:rPr>
                <w:sz w:val="24"/>
                <w:szCs w:val="24"/>
              </w:rPr>
              <w:t>99,00</w:t>
            </w:r>
          </w:p>
        </w:tc>
      </w:tr>
      <w:tr w:rsidR="00B129D8" w:rsidRPr="007F654D" w14:paraId="78400F98" w14:textId="77777777" w:rsidTr="00BE71DA">
        <w:trPr>
          <w:trHeight w:val="81"/>
        </w:trPr>
        <w:tc>
          <w:tcPr>
            <w:tcW w:w="775" w:type="dxa"/>
          </w:tcPr>
          <w:p w14:paraId="1E6C3265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2</w:t>
            </w:r>
          </w:p>
        </w:tc>
        <w:tc>
          <w:tcPr>
            <w:tcW w:w="1886" w:type="dxa"/>
          </w:tcPr>
          <w:p w14:paraId="37D60976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2</w:t>
            </w:r>
          </w:p>
        </w:tc>
        <w:tc>
          <w:tcPr>
            <w:tcW w:w="4480" w:type="dxa"/>
          </w:tcPr>
          <w:p w14:paraId="2935B342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sz w:val="24"/>
                <w:szCs w:val="24"/>
              </w:rPr>
              <w:t>ООО «Стерлинг»</w:t>
            </w:r>
          </w:p>
        </w:tc>
        <w:tc>
          <w:tcPr>
            <w:tcW w:w="1654" w:type="dxa"/>
            <w:vAlign w:val="center"/>
          </w:tcPr>
          <w:p w14:paraId="0C2AB815" w14:textId="1539B176" w:rsidR="00B129D8" w:rsidRPr="007F654D" w:rsidRDefault="00B129D8" w:rsidP="00B129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F654D">
              <w:rPr>
                <w:rFonts w:eastAsia="Times New Roman"/>
                <w:sz w:val="24"/>
                <w:szCs w:val="24"/>
              </w:rPr>
              <w:t>185,00</w:t>
            </w:r>
          </w:p>
        </w:tc>
        <w:tc>
          <w:tcPr>
            <w:tcW w:w="1645" w:type="dxa"/>
          </w:tcPr>
          <w:p w14:paraId="5DE4AD95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-</w:t>
            </w:r>
          </w:p>
        </w:tc>
        <w:tc>
          <w:tcPr>
            <w:tcW w:w="1827" w:type="dxa"/>
          </w:tcPr>
          <w:p w14:paraId="28E4108F" w14:textId="77777777" w:rsidR="00B129D8" w:rsidRPr="007F654D" w:rsidRDefault="00B129D8" w:rsidP="00B129D8">
            <w:pPr>
              <w:ind w:left="-104" w:right="-115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не предоставлено</w:t>
            </w:r>
          </w:p>
        </w:tc>
        <w:tc>
          <w:tcPr>
            <w:tcW w:w="2502" w:type="dxa"/>
            <w:vAlign w:val="center"/>
          </w:tcPr>
          <w:p w14:paraId="505C1936" w14:textId="1B94859C" w:rsidR="00B129D8" w:rsidRPr="007F654D" w:rsidRDefault="00B129D8" w:rsidP="00B129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F654D">
              <w:rPr>
                <w:rFonts w:eastAsia="Times New Roman"/>
                <w:sz w:val="24"/>
                <w:szCs w:val="24"/>
              </w:rPr>
              <w:t>185,00</w:t>
            </w:r>
          </w:p>
        </w:tc>
      </w:tr>
    </w:tbl>
    <w:p w14:paraId="4CA33866" w14:textId="77777777" w:rsidR="00E759CF" w:rsidRPr="007F654D" w:rsidRDefault="00E759CF" w:rsidP="00E759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CB77666" w14:textId="696CBB0E" w:rsidR="00E759CF" w:rsidRPr="007F654D" w:rsidRDefault="00DC53F9" w:rsidP="00E759CF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комиссии: _______ </w:t>
      </w:r>
    </w:p>
    <w:p w14:paraId="1545FCA0" w14:textId="77777777" w:rsidR="00E759CF" w:rsidRPr="007F654D" w:rsidRDefault="00E759CF" w:rsidP="00E759CF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Дата: «___» ______ 2024 г.</w:t>
      </w:r>
    </w:p>
    <w:p w14:paraId="38F94A3C" w14:textId="77777777" w:rsidR="00E759CF" w:rsidRPr="007F654D" w:rsidRDefault="00E759CF" w:rsidP="00E759CF">
      <w:pPr>
        <w:widowControl w:val="0"/>
        <w:shd w:val="clear" w:color="auto" w:fill="FFFFFF"/>
        <w:tabs>
          <w:tab w:val="left" w:leader="underscore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bookmarkEnd w:id="15"/>
    <w:p w14:paraId="7280E3D4" w14:textId="55B1279D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08498595" w14:textId="07966CEA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30DD00EF" w14:textId="2979A5F2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3ADFF594" w14:textId="19B40F58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2BBD65CE" w14:textId="1BF76A94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7DC061F7" w14:textId="587B3565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09BC367E" w14:textId="1483283D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06AB62F0" w14:textId="77FF3C31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15B52E0C" w14:textId="62B43AC7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373FDBE1" w14:textId="27E31CAF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4ED02629" w14:textId="2254E2C4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2D8C33F3" w14:textId="76B1B456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1A6036E3" w14:textId="78266ED0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75762549" w14:textId="508147F2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0AB1F472" w14:textId="5B9DA0EF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4933D90D" w14:textId="651A9499" w:rsidR="007F0317" w:rsidRPr="007F654D" w:rsidRDefault="007F0317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47C3995C" w14:textId="77777777" w:rsidR="007F0317" w:rsidRPr="007F654D" w:rsidRDefault="007F0317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071DFB30" w14:textId="77777777" w:rsidR="00E759CF" w:rsidRPr="007F654D" w:rsidRDefault="00E759CF" w:rsidP="00E759CF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Приложение № 3 </w:t>
      </w:r>
    </w:p>
    <w:p w14:paraId="243A1B68" w14:textId="77777777" w:rsidR="00E759CF" w:rsidRPr="007F654D" w:rsidRDefault="00E759CF" w:rsidP="00E759CF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643A3CBF" w14:textId="77777777" w:rsidR="00E759CF" w:rsidRPr="007F654D" w:rsidRDefault="00E759CF" w:rsidP="00E759CF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от «20» сентября 2024 г. № 5</w:t>
      </w:r>
    </w:p>
    <w:p w14:paraId="29394EAB" w14:textId="77777777" w:rsidR="00E759CF" w:rsidRPr="007F654D" w:rsidRDefault="00E759CF" w:rsidP="00E759CF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168BC373" w14:textId="77777777" w:rsidR="00E759CF" w:rsidRPr="007F654D" w:rsidRDefault="00E759CF" w:rsidP="00E759CF">
      <w:pPr>
        <w:tabs>
          <w:tab w:val="left" w:pos="915"/>
          <w:tab w:val="left" w:pos="322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AD5D7A4" w14:textId="77777777" w:rsidR="00E759CF" w:rsidRPr="007F654D" w:rsidRDefault="00E759CF" w:rsidP="00E759C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Информация о цене контракта и преимуществах, предоставляемых заказчиком в соответствии</w:t>
      </w:r>
    </w:p>
    <w:p w14:paraId="48BE5F48" w14:textId="77777777" w:rsidR="00E759CF" w:rsidRPr="007F654D" w:rsidRDefault="00E759CF" w:rsidP="00E759C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законодательством Приднестровской Молдавской Республики в сфере закупок</w:t>
      </w:r>
    </w:p>
    <w:p w14:paraId="4A5A298B" w14:textId="77777777" w:rsidR="00E759CF" w:rsidRPr="007F654D" w:rsidRDefault="00E759CF" w:rsidP="00E759C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14:paraId="7FF891E8" w14:textId="77210232" w:rsidR="00E759CF" w:rsidRPr="007F654D" w:rsidRDefault="00E759CF" w:rsidP="00E759CF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21</w:t>
      </w:r>
    </w:p>
    <w:p w14:paraId="7E027E5E" w14:textId="77777777" w:rsidR="00E759CF" w:rsidRPr="007F654D" w:rsidRDefault="00E759CF" w:rsidP="00E759CF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tbl>
      <w:tblPr>
        <w:tblStyle w:val="21"/>
        <w:tblW w:w="14769" w:type="dxa"/>
        <w:tblInd w:w="600" w:type="dxa"/>
        <w:tblLook w:val="04A0" w:firstRow="1" w:lastRow="0" w:firstColumn="1" w:lastColumn="0" w:noHBand="0" w:noVBand="1"/>
      </w:tblPr>
      <w:tblGrid>
        <w:gridCol w:w="775"/>
        <w:gridCol w:w="1886"/>
        <w:gridCol w:w="4480"/>
        <w:gridCol w:w="1654"/>
        <w:gridCol w:w="1645"/>
        <w:gridCol w:w="1827"/>
        <w:gridCol w:w="2502"/>
      </w:tblGrid>
      <w:tr w:rsidR="00E759CF" w:rsidRPr="007F654D" w14:paraId="7602665E" w14:textId="77777777" w:rsidTr="00E759CF">
        <w:tc>
          <w:tcPr>
            <w:tcW w:w="775" w:type="dxa"/>
          </w:tcPr>
          <w:p w14:paraId="40B6DD8D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№</w:t>
            </w:r>
          </w:p>
          <w:p w14:paraId="425E3860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п/п</w:t>
            </w:r>
          </w:p>
        </w:tc>
        <w:tc>
          <w:tcPr>
            <w:tcW w:w="1886" w:type="dxa"/>
          </w:tcPr>
          <w:p w14:paraId="33A57FA9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Регистрационный</w:t>
            </w:r>
          </w:p>
          <w:p w14:paraId="6F1F467E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номер заявки</w:t>
            </w:r>
          </w:p>
        </w:tc>
        <w:tc>
          <w:tcPr>
            <w:tcW w:w="4480" w:type="dxa"/>
          </w:tcPr>
          <w:p w14:paraId="1DE03049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Наименование участника закупки, подавшего заявку на участие в запросе предложений (наименование организации, фамилия, имя,</w:t>
            </w:r>
          </w:p>
          <w:p w14:paraId="3CA91233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отчество (при наличии) для индивидуального</w:t>
            </w:r>
          </w:p>
          <w:p w14:paraId="3D2BF26A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 xml:space="preserve">предпринимателя) </w:t>
            </w:r>
          </w:p>
        </w:tc>
        <w:tc>
          <w:tcPr>
            <w:tcW w:w="1654" w:type="dxa"/>
          </w:tcPr>
          <w:p w14:paraId="59FF95B6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Цена контракта,</w:t>
            </w:r>
          </w:p>
          <w:p w14:paraId="3D1F52B7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предложенная</w:t>
            </w:r>
          </w:p>
          <w:p w14:paraId="75B50A06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участником</w:t>
            </w:r>
          </w:p>
          <w:p w14:paraId="3D4E7653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запроса</w:t>
            </w:r>
          </w:p>
          <w:p w14:paraId="061E2898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предложений, руб. ПМР</w:t>
            </w:r>
          </w:p>
        </w:tc>
        <w:tc>
          <w:tcPr>
            <w:tcW w:w="1645" w:type="dxa"/>
          </w:tcPr>
          <w:p w14:paraId="4E080BE9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Размер</w:t>
            </w:r>
          </w:p>
          <w:p w14:paraId="25BDC86E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преимущества,</w:t>
            </w:r>
          </w:p>
          <w:p w14:paraId="7CBEF52E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установленный</w:t>
            </w:r>
          </w:p>
          <w:p w14:paraId="44D0E204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Законом о</w:t>
            </w:r>
          </w:p>
          <w:p w14:paraId="1C7B9A7B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закупках,</w:t>
            </w:r>
          </w:p>
          <w:p w14:paraId="4CE23128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%</w:t>
            </w:r>
          </w:p>
        </w:tc>
        <w:tc>
          <w:tcPr>
            <w:tcW w:w="1827" w:type="dxa"/>
          </w:tcPr>
          <w:p w14:paraId="1C84A885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Предоставленное</w:t>
            </w:r>
          </w:p>
          <w:p w14:paraId="2841B9C1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преимущество</w:t>
            </w:r>
          </w:p>
          <w:p w14:paraId="7C7FE6DE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(Обоснование</w:t>
            </w:r>
          </w:p>
          <w:p w14:paraId="51C8D6F9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предоставления</w:t>
            </w:r>
          </w:p>
          <w:p w14:paraId="20EBDFE8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преимущества)</w:t>
            </w:r>
          </w:p>
        </w:tc>
        <w:tc>
          <w:tcPr>
            <w:tcW w:w="2502" w:type="dxa"/>
          </w:tcPr>
          <w:p w14:paraId="13F98BC5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Цена контракта, предложенная</w:t>
            </w:r>
          </w:p>
          <w:p w14:paraId="6773B8CA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участником запроса</w:t>
            </w:r>
          </w:p>
          <w:p w14:paraId="5D850E60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предложений с учетом</w:t>
            </w:r>
          </w:p>
          <w:p w14:paraId="54854F6B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 xml:space="preserve">преимущества, </w:t>
            </w:r>
          </w:p>
          <w:p w14:paraId="19448DD8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руб. ПМР</w:t>
            </w:r>
          </w:p>
        </w:tc>
      </w:tr>
      <w:tr w:rsidR="00E759CF" w:rsidRPr="007F654D" w14:paraId="52EC4F5D" w14:textId="77777777" w:rsidTr="00E759CF">
        <w:tc>
          <w:tcPr>
            <w:tcW w:w="775" w:type="dxa"/>
          </w:tcPr>
          <w:p w14:paraId="551E0840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1</w:t>
            </w:r>
          </w:p>
        </w:tc>
        <w:tc>
          <w:tcPr>
            <w:tcW w:w="1886" w:type="dxa"/>
          </w:tcPr>
          <w:p w14:paraId="7C2F72DC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2</w:t>
            </w:r>
          </w:p>
        </w:tc>
        <w:tc>
          <w:tcPr>
            <w:tcW w:w="4480" w:type="dxa"/>
          </w:tcPr>
          <w:p w14:paraId="43566C8A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3</w:t>
            </w:r>
          </w:p>
        </w:tc>
        <w:tc>
          <w:tcPr>
            <w:tcW w:w="1654" w:type="dxa"/>
          </w:tcPr>
          <w:p w14:paraId="658EC578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4</w:t>
            </w:r>
          </w:p>
        </w:tc>
        <w:tc>
          <w:tcPr>
            <w:tcW w:w="1645" w:type="dxa"/>
          </w:tcPr>
          <w:p w14:paraId="313A768B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5</w:t>
            </w:r>
          </w:p>
        </w:tc>
        <w:tc>
          <w:tcPr>
            <w:tcW w:w="1827" w:type="dxa"/>
          </w:tcPr>
          <w:p w14:paraId="2AE28631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6</w:t>
            </w:r>
          </w:p>
        </w:tc>
        <w:tc>
          <w:tcPr>
            <w:tcW w:w="2502" w:type="dxa"/>
          </w:tcPr>
          <w:p w14:paraId="4F42DB85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7</w:t>
            </w:r>
          </w:p>
        </w:tc>
      </w:tr>
      <w:tr w:rsidR="00B129D8" w:rsidRPr="007F654D" w14:paraId="2EF4B3DA" w14:textId="77777777" w:rsidTr="002D4F24">
        <w:tc>
          <w:tcPr>
            <w:tcW w:w="775" w:type="dxa"/>
          </w:tcPr>
          <w:p w14:paraId="4EAD78A7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1</w:t>
            </w:r>
          </w:p>
        </w:tc>
        <w:tc>
          <w:tcPr>
            <w:tcW w:w="1886" w:type="dxa"/>
          </w:tcPr>
          <w:p w14:paraId="6FFA7EA6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1</w:t>
            </w:r>
          </w:p>
        </w:tc>
        <w:tc>
          <w:tcPr>
            <w:tcW w:w="4480" w:type="dxa"/>
          </w:tcPr>
          <w:p w14:paraId="77D99A4A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sz w:val="24"/>
                <w:szCs w:val="24"/>
              </w:rPr>
              <w:t>ООО «Шериф»</w:t>
            </w:r>
          </w:p>
        </w:tc>
        <w:tc>
          <w:tcPr>
            <w:tcW w:w="1654" w:type="dxa"/>
            <w:vAlign w:val="center"/>
          </w:tcPr>
          <w:p w14:paraId="72010FFA" w14:textId="39896E57" w:rsidR="00B129D8" w:rsidRPr="007F654D" w:rsidRDefault="00B129D8" w:rsidP="00B129D8">
            <w:pPr>
              <w:jc w:val="center"/>
              <w:rPr>
                <w:sz w:val="24"/>
                <w:szCs w:val="24"/>
              </w:rPr>
            </w:pPr>
            <w:r w:rsidRPr="007F654D">
              <w:rPr>
                <w:sz w:val="24"/>
                <w:szCs w:val="24"/>
              </w:rPr>
              <w:t>66,00</w:t>
            </w:r>
          </w:p>
        </w:tc>
        <w:tc>
          <w:tcPr>
            <w:tcW w:w="1645" w:type="dxa"/>
          </w:tcPr>
          <w:p w14:paraId="2DCED6D8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-</w:t>
            </w:r>
          </w:p>
        </w:tc>
        <w:tc>
          <w:tcPr>
            <w:tcW w:w="1827" w:type="dxa"/>
          </w:tcPr>
          <w:p w14:paraId="7314DB08" w14:textId="77777777" w:rsidR="00B129D8" w:rsidRPr="007F654D" w:rsidRDefault="00B129D8" w:rsidP="00B129D8">
            <w:pPr>
              <w:ind w:left="-104" w:right="-115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не предоставлено</w:t>
            </w:r>
          </w:p>
        </w:tc>
        <w:tc>
          <w:tcPr>
            <w:tcW w:w="2502" w:type="dxa"/>
            <w:vAlign w:val="center"/>
          </w:tcPr>
          <w:p w14:paraId="0223B573" w14:textId="50B49CB6" w:rsidR="00B129D8" w:rsidRPr="007F654D" w:rsidRDefault="00B129D8" w:rsidP="00B129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F654D">
              <w:rPr>
                <w:sz w:val="24"/>
                <w:szCs w:val="24"/>
              </w:rPr>
              <w:t>66,00</w:t>
            </w:r>
          </w:p>
        </w:tc>
      </w:tr>
      <w:tr w:rsidR="00B129D8" w:rsidRPr="007F654D" w14:paraId="3B8AFB18" w14:textId="77777777" w:rsidTr="002D4F24">
        <w:trPr>
          <w:trHeight w:val="81"/>
        </w:trPr>
        <w:tc>
          <w:tcPr>
            <w:tcW w:w="775" w:type="dxa"/>
          </w:tcPr>
          <w:p w14:paraId="7CA47914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2</w:t>
            </w:r>
          </w:p>
        </w:tc>
        <w:tc>
          <w:tcPr>
            <w:tcW w:w="1886" w:type="dxa"/>
          </w:tcPr>
          <w:p w14:paraId="4CC5DEAA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2</w:t>
            </w:r>
          </w:p>
        </w:tc>
        <w:tc>
          <w:tcPr>
            <w:tcW w:w="4480" w:type="dxa"/>
          </w:tcPr>
          <w:p w14:paraId="5DFBF6E6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sz w:val="24"/>
                <w:szCs w:val="24"/>
              </w:rPr>
              <w:t>ООО «Стерлинг»</w:t>
            </w:r>
          </w:p>
        </w:tc>
        <w:tc>
          <w:tcPr>
            <w:tcW w:w="1654" w:type="dxa"/>
            <w:vAlign w:val="center"/>
          </w:tcPr>
          <w:p w14:paraId="263BB8E9" w14:textId="125D7AEA" w:rsidR="00B129D8" w:rsidRPr="007F654D" w:rsidRDefault="00B129D8" w:rsidP="00B129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F654D">
              <w:rPr>
                <w:rFonts w:eastAsia="Times New Roman"/>
                <w:sz w:val="24"/>
                <w:szCs w:val="24"/>
              </w:rPr>
              <w:t>115,60</w:t>
            </w:r>
          </w:p>
        </w:tc>
        <w:tc>
          <w:tcPr>
            <w:tcW w:w="1645" w:type="dxa"/>
          </w:tcPr>
          <w:p w14:paraId="5C3196F0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-</w:t>
            </w:r>
          </w:p>
        </w:tc>
        <w:tc>
          <w:tcPr>
            <w:tcW w:w="1827" w:type="dxa"/>
          </w:tcPr>
          <w:p w14:paraId="75785C49" w14:textId="77777777" w:rsidR="00B129D8" w:rsidRPr="007F654D" w:rsidRDefault="00B129D8" w:rsidP="00B129D8">
            <w:pPr>
              <w:ind w:left="-104" w:right="-115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не предоставлено</w:t>
            </w:r>
          </w:p>
        </w:tc>
        <w:tc>
          <w:tcPr>
            <w:tcW w:w="2502" w:type="dxa"/>
            <w:vAlign w:val="center"/>
          </w:tcPr>
          <w:p w14:paraId="25795A53" w14:textId="3BECCBBB" w:rsidR="00B129D8" w:rsidRPr="007F654D" w:rsidRDefault="00B129D8" w:rsidP="00B129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F654D">
              <w:rPr>
                <w:rFonts w:eastAsia="Times New Roman"/>
                <w:sz w:val="24"/>
                <w:szCs w:val="24"/>
              </w:rPr>
              <w:t>115,60</w:t>
            </w:r>
          </w:p>
        </w:tc>
      </w:tr>
    </w:tbl>
    <w:p w14:paraId="5DCF927F" w14:textId="77777777" w:rsidR="00E759CF" w:rsidRPr="007F654D" w:rsidRDefault="00E759CF" w:rsidP="00E759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F33F69D" w14:textId="0B50EDB1" w:rsidR="00E759CF" w:rsidRPr="007F654D" w:rsidRDefault="00E759CF" w:rsidP="00E759CF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Секретарь комиссии: _______ </w:t>
      </w:r>
    </w:p>
    <w:p w14:paraId="0788D522" w14:textId="77777777" w:rsidR="00E759CF" w:rsidRPr="007F654D" w:rsidRDefault="00E759CF" w:rsidP="00E759CF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Дата: «___» ______ 2024 г.</w:t>
      </w:r>
    </w:p>
    <w:p w14:paraId="276522A4" w14:textId="77777777" w:rsidR="00E759CF" w:rsidRPr="007F654D" w:rsidRDefault="00E759CF" w:rsidP="00E759CF">
      <w:pPr>
        <w:widowControl w:val="0"/>
        <w:shd w:val="clear" w:color="auto" w:fill="FFFFFF"/>
        <w:tabs>
          <w:tab w:val="left" w:leader="underscore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442505A" w14:textId="352E6BFC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50F17F3C" w14:textId="5BAAEEB9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47950573" w14:textId="3AFEE93D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6046A88B" w14:textId="11BCBF1B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10FC23C9" w14:textId="33F5999B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7012A300" w14:textId="16043316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3A287EAD" w14:textId="3E9088B7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49D9B477" w14:textId="3FED06DB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032CE04C" w14:textId="6BA563D4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42F399E7" w14:textId="16641441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1869B338" w14:textId="2A0D2843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55CE5FAA" w14:textId="6938E7FA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47285F40" w14:textId="72DAF6A2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5534A3A1" w14:textId="5F763E37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563D9EF1" w14:textId="15077106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5987B51E" w14:textId="463C13BE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09CE43AF" w14:textId="49073404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485E203D" w14:textId="77777777" w:rsidR="00E759CF" w:rsidRPr="007F654D" w:rsidRDefault="00E759CF" w:rsidP="00E759CF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Приложение № 3 </w:t>
      </w:r>
    </w:p>
    <w:p w14:paraId="5E07A989" w14:textId="77777777" w:rsidR="00E759CF" w:rsidRPr="007F654D" w:rsidRDefault="00E759CF" w:rsidP="00E759CF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66FFE3C1" w14:textId="77777777" w:rsidR="00E759CF" w:rsidRPr="007F654D" w:rsidRDefault="00E759CF" w:rsidP="00E759CF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от «20» сентября 2024 г. № 5</w:t>
      </w:r>
    </w:p>
    <w:p w14:paraId="01D14E0A" w14:textId="77777777" w:rsidR="00E759CF" w:rsidRPr="007F654D" w:rsidRDefault="00E759CF" w:rsidP="00E759CF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5AB90D3" w14:textId="77777777" w:rsidR="00E759CF" w:rsidRPr="007F654D" w:rsidRDefault="00E759CF" w:rsidP="00E759CF">
      <w:pPr>
        <w:tabs>
          <w:tab w:val="left" w:pos="915"/>
          <w:tab w:val="left" w:pos="322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1DFDB87" w14:textId="77777777" w:rsidR="00E759CF" w:rsidRPr="007F654D" w:rsidRDefault="00E759CF" w:rsidP="00E759C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Информация о цене контракта и преимуществах, предоставляемых заказчиком в соответствии</w:t>
      </w:r>
    </w:p>
    <w:p w14:paraId="73F59199" w14:textId="77777777" w:rsidR="00E759CF" w:rsidRPr="007F654D" w:rsidRDefault="00E759CF" w:rsidP="00E759C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законодательством Приднестровской Молдавской Республики в сфере закупок</w:t>
      </w:r>
    </w:p>
    <w:p w14:paraId="2EDF8655" w14:textId="77777777" w:rsidR="00E759CF" w:rsidRPr="007F654D" w:rsidRDefault="00E759CF" w:rsidP="00E759C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14:paraId="50312626" w14:textId="3640CB7D" w:rsidR="00E759CF" w:rsidRPr="007F654D" w:rsidRDefault="00E759CF" w:rsidP="00E759CF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22</w:t>
      </w:r>
    </w:p>
    <w:p w14:paraId="08914D49" w14:textId="77777777" w:rsidR="00E759CF" w:rsidRPr="007F654D" w:rsidRDefault="00E759CF" w:rsidP="00E759CF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tbl>
      <w:tblPr>
        <w:tblStyle w:val="21"/>
        <w:tblW w:w="14769" w:type="dxa"/>
        <w:tblInd w:w="600" w:type="dxa"/>
        <w:tblLook w:val="04A0" w:firstRow="1" w:lastRow="0" w:firstColumn="1" w:lastColumn="0" w:noHBand="0" w:noVBand="1"/>
      </w:tblPr>
      <w:tblGrid>
        <w:gridCol w:w="775"/>
        <w:gridCol w:w="1886"/>
        <w:gridCol w:w="4480"/>
        <w:gridCol w:w="1654"/>
        <w:gridCol w:w="1645"/>
        <w:gridCol w:w="1827"/>
        <w:gridCol w:w="2502"/>
      </w:tblGrid>
      <w:tr w:rsidR="00E759CF" w:rsidRPr="007F654D" w14:paraId="0A06E6AF" w14:textId="77777777" w:rsidTr="00E759CF">
        <w:tc>
          <w:tcPr>
            <w:tcW w:w="775" w:type="dxa"/>
          </w:tcPr>
          <w:p w14:paraId="494E95F4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№</w:t>
            </w:r>
          </w:p>
          <w:p w14:paraId="66DB8077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п/п</w:t>
            </w:r>
          </w:p>
        </w:tc>
        <w:tc>
          <w:tcPr>
            <w:tcW w:w="1886" w:type="dxa"/>
          </w:tcPr>
          <w:p w14:paraId="0DDC325F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Регистрационный</w:t>
            </w:r>
          </w:p>
          <w:p w14:paraId="53851185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номер заявки</w:t>
            </w:r>
          </w:p>
        </w:tc>
        <w:tc>
          <w:tcPr>
            <w:tcW w:w="4480" w:type="dxa"/>
          </w:tcPr>
          <w:p w14:paraId="32FDFF32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Наименование участника закупки, подавшего заявку на участие в запросе предложений (наименование организации, фамилия, имя,</w:t>
            </w:r>
          </w:p>
          <w:p w14:paraId="5533FFDF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отчество (при наличии) для индивидуального</w:t>
            </w:r>
          </w:p>
          <w:p w14:paraId="46EBFEA1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 xml:space="preserve">предпринимателя) </w:t>
            </w:r>
          </w:p>
        </w:tc>
        <w:tc>
          <w:tcPr>
            <w:tcW w:w="1654" w:type="dxa"/>
          </w:tcPr>
          <w:p w14:paraId="6694408D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Цена контракта,</w:t>
            </w:r>
          </w:p>
          <w:p w14:paraId="607D47CC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предложенная</w:t>
            </w:r>
          </w:p>
          <w:p w14:paraId="41385080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участником</w:t>
            </w:r>
          </w:p>
          <w:p w14:paraId="28750DDA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запроса</w:t>
            </w:r>
          </w:p>
          <w:p w14:paraId="2DA12562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предложений, руб. ПМР</w:t>
            </w:r>
          </w:p>
        </w:tc>
        <w:tc>
          <w:tcPr>
            <w:tcW w:w="1645" w:type="dxa"/>
          </w:tcPr>
          <w:p w14:paraId="1A23FB7E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Размер</w:t>
            </w:r>
          </w:p>
          <w:p w14:paraId="7173D0E9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преимущества,</w:t>
            </w:r>
          </w:p>
          <w:p w14:paraId="03226712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установленный</w:t>
            </w:r>
          </w:p>
          <w:p w14:paraId="59D8CAB8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Законом о</w:t>
            </w:r>
          </w:p>
          <w:p w14:paraId="6CE5E2FD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закупках,</w:t>
            </w:r>
          </w:p>
          <w:p w14:paraId="4A41F534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%</w:t>
            </w:r>
          </w:p>
        </w:tc>
        <w:tc>
          <w:tcPr>
            <w:tcW w:w="1827" w:type="dxa"/>
          </w:tcPr>
          <w:p w14:paraId="5F6897F1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Предоставленное</w:t>
            </w:r>
          </w:p>
          <w:p w14:paraId="4A99E067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преимущество</w:t>
            </w:r>
          </w:p>
          <w:p w14:paraId="0C429FD2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(Обоснование</w:t>
            </w:r>
          </w:p>
          <w:p w14:paraId="72F9EAF1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предоставления</w:t>
            </w:r>
          </w:p>
          <w:p w14:paraId="78B70D78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преимущества)</w:t>
            </w:r>
          </w:p>
        </w:tc>
        <w:tc>
          <w:tcPr>
            <w:tcW w:w="2502" w:type="dxa"/>
          </w:tcPr>
          <w:p w14:paraId="218CA06B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Цена контракта, предложенная</w:t>
            </w:r>
          </w:p>
          <w:p w14:paraId="2AF2EB09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участником запроса</w:t>
            </w:r>
          </w:p>
          <w:p w14:paraId="442F7AA8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предложений с учетом</w:t>
            </w:r>
          </w:p>
          <w:p w14:paraId="6C815652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 xml:space="preserve">преимущества, </w:t>
            </w:r>
          </w:p>
          <w:p w14:paraId="38D97915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руб. ПМР</w:t>
            </w:r>
          </w:p>
        </w:tc>
      </w:tr>
      <w:tr w:rsidR="00E759CF" w:rsidRPr="007F654D" w14:paraId="1DA29918" w14:textId="77777777" w:rsidTr="00E759CF">
        <w:tc>
          <w:tcPr>
            <w:tcW w:w="775" w:type="dxa"/>
          </w:tcPr>
          <w:p w14:paraId="45CC8910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1</w:t>
            </w:r>
          </w:p>
        </w:tc>
        <w:tc>
          <w:tcPr>
            <w:tcW w:w="1886" w:type="dxa"/>
          </w:tcPr>
          <w:p w14:paraId="52B2FB36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2</w:t>
            </w:r>
          </w:p>
        </w:tc>
        <w:tc>
          <w:tcPr>
            <w:tcW w:w="4480" w:type="dxa"/>
          </w:tcPr>
          <w:p w14:paraId="375C1CA3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3</w:t>
            </w:r>
          </w:p>
        </w:tc>
        <w:tc>
          <w:tcPr>
            <w:tcW w:w="1654" w:type="dxa"/>
          </w:tcPr>
          <w:p w14:paraId="63C360C5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4</w:t>
            </w:r>
          </w:p>
        </w:tc>
        <w:tc>
          <w:tcPr>
            <w:tcW w:w="1645" w:type="dxa"/>
          </w:tcPr>
          <w:p w14:paraId="59645150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5</w:t>
            </w:r>
          </w:p>
        </w:tc>
        <w:tc>
          <w:tcPr>
            <w:tcW w:w="1827" w:type="dxa"/>
          </w:tcPr>
          <w:p w14:paraId="78904B8B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6</w:t>
            </w:r>
          </w:p>
        </w:tc>
        <w:tc>
          <w:tcPr>
            <w:tcW w:w="2502" w:type="dxa"/>
          </w:tcPr>
          <w:p w14:paraId="52AEF966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7</w:t>
            </w:r>
          </w:p>
        </w:tc>
      </w:tr>
      <w:tr w:rsidR="00B129D8" w:rsidRPr="007F654D" w14:paraId="43C3267E" w14:textId="77777777" w:rsidTr="000F401B">
        <w:tc>
          <w:tcPr>
            <w:tcW w:w="775" w:type="dxa"/>
          </w:tcPr>
          <w:p w14:paraId="01D7FBCC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1</w:t>
            </w:r>
          </w:p>
        </w:tc>
        <w:tc>
          <w:tcPr>
            <w:tcW w:w="1886" w:type="dxa"/>
          </w:tcPr>
          <w:p w14:paraId="55E37EED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1</w:t>
            </w:r>
          </w:p>
        </w:tc>
        <w:tc>
          <w:tcPr>
            <w:tcW w:w="4480" w:type="dxa"/>
          </w:tcPr>
          <w:p w14:paraId="13891E53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sz w:val="24"/>
                <w:szCs w:val="24"/>
              </w:rPr>
              <w:t>ООО «Шериф»</w:t>
            </w:r>
          </w:p>
        </w:tc>
        <w:tc>
          <w:tcPr>
            <w:tcW w:w="1654" w:type="dxa"/>
            <w:vAlign w:val="center"/>
          </w:tcPr>
          <w:p w14:paraId="0E5D0091" w14:textId="17E05485" w:rsidR="00B129D8" w:rsidRPr="007F654D" w:rsidRDefault="00B129D8" w:rsidP="00B129D8">
            <w:pPr>
              <w:jc w:val="center"/>
              <w:rPr>
                <w:sz w:val="24"/>
                <w:szCs w:val="24"/>
              </w:rPr>
            </w:pPr>
            <w:r w:rsidRPr="007F654D">
              <w:rPr>
                <w:sz w:val="24"/>
                <w:szCs w:val="24"/>
              </w:rPr>
              <w:t>175,35</w:t>
            </w:r>
          </w:p>
        </w:tc>
        <w:tc>
          <w:tcPr>
            <w:tcW w:w="1645" w:type="dxa"/>
          </w:tcPr>
          <w:p w14:paraId="20EB66D0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-</w:t>
            </w:r>
          </w:p>
        </w:tc>
        <w:tc>
          <w:tcPr>
            <w:tcW w:w="1827" w:type="dxa"/>
          </w:tcPr>
          <w:p w14:paraId="01D3EC85" w14:textId="77777777" w:rsidR="00B129D8" w:rsidRPr="007F654D" w:rsidRDefault="00B129D8" w:rsidP="00B129D8">
            <w:pPr>
              <w:ind w:left="-104" w:right="-115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не предоставлено</w:t>
            </w:r>
          </w:p>
        </w:tc>
        <w:tc>
          <w:tcPr>
            <w:tcW w:w="2502" w:type="dxa"/>
            <w:vAlign w:val="center"/>
          </w:tcPr>
          <w:p w14:paraId="3A254B36" w14:textId="19E61480" w:rsidR="00B129D8" w:rsidRPr="007F654D" w:rsidRDefault="00B129D8" w:rsidP="00B129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F654D">
              <w:rPr>
                <w:sz w:val="24"/>
                <w:szCs w:val="24"/>
              </w:rPr>
              <w:t>175,35</w:t>
            </w:r>
          </w:p>
        </w:tc>
      </w:tr>
      <w:tr w:rsidR="00B129D8" w:rsidRPr="007F654D" w14:paraId="1BE7D229" w14:textId="77777777" w:rsidTr="000F401B">
        <w:trPr>
          <w:trHeight w:val="81"/>
        </w:trPr>
        <w:tc>
          <w:tcPr>
            <w:tcW w:w="775" w:type="dxa"/>
          </w:tcPr>
          <w:p w14:paraId="30A89261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2</w:t>
            </w:r>
          </w:p>
        </w:tc>
        <w:tc>
          <w:tcPr>
            <w:tcW w:w="1886" w:type="dxa"/>
          </w:tcPr>
          <w:p w14:paraId="4E046E93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2</w:t>
            </w:r>
          </w:p>
        </w:tc>
        <w:tc>
          <w:tcPr>
            <w:tcW w:w="4480" w:type="dxa"/>
          </w:tcPr>
          <w:p w14:paraId="1B12E75B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sz w:val="24"/>
                <w:szCs w:val="24"/>
              </w:rPr>
              <w:t>ООО «Стерлинг»</w:t>
            </w:r>
          </w:p>
        </w:tc>
        <w:tc>
          <w:tcPr>
            <w:tcW w:w="1654" w:type="dxa"/>
            <w:vAlign w:val="center"/>
          </w:tcPr>
          <w:p w14:paraId="3F423B64" w14:textId="0B991741" w:rsidR="00B129D8" w:rsidRPr="007F654D" w:rsidRDefault="00B129D8" w:rsidP="00B129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F654D">
              <w:rPr>
                <w:rFonts w:eastAsia="Times New Roman"/>
                <w:sz w:val="24"/>
                <w:szCs w:val="24"/>
              </w:rPr>
              <w:t>169,50</w:t>
            </w:r>
          </w:p>
        </w:tc>
        <w:tc>
          <w:tcPr>
            <w:tcW w:w="1645" w:type="dxa"/>
          </w:tcPr>
          <w:p w14:paraId="6AED410B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-</w:t>
            </w:r>
          </w:p>
        </w:tc>
        <w:tc>
          <w:tcPr>
            <w:tcW w:w="1827" w:type="dxa"/>
          </w:tcPr>
          <w:p w14:paraId="2AE53B68" w14:textId="77777777" w:rsidR="00B129D8" w:rsidRPr="007F654D" w:rsidRDefault="00B129D8" w:rsidP="00B129D8">
            <w:pPr>
              <w:ind w:left="-104" w:right="-115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не предоставлено</w:t>
            </w:r>
          </w:p>
        </w:tc>
        <w:tc>
          <w:tcPr>
            <w:tcW w:w="2502" w:type="dxa"/>
            <w:vAlign w:val="center"/>
          </w:tcPr>
          <w:p w14:paraId="3724DABA" w14:textId="2AAD3EB4" w:rsidR="00B129D8" w:rsidRPr="007F654D" w:rsidRDefault="00B129D8" w:rsidP="00B129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F654D">
              <w:rPr>
                <w:rFonts w:eastAsia="Times New Roman"/>
                <w:sz w:val="24"/>
                <w:szCs w:val="24"/>
              </w:rPr>
              <w:t>169,50</w:t>
            </w:r>
          </w:p>
        </w:tc>
      </w:tr>
    </w:tbl>
    <w:p w14:paraId="27763867" w14:textId="77777777" w:rsidR="00E759CF" w:rsidRPr="007F654D" w:rsidRDefault="00E759CF" w:rsidP="00E759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D5E8229" w14:textId="3ABB5E77" w:rsidR="00E759CF" w:rsidRPr="007F654D" w:rsidRDefault="00E759CF" w:rsidP="00E759CF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Секретарь комиссии: _______ </w:t>
      </w:r>
    </w:p>
    <w:p w14:paraId="2DB44852" w14:textId="77777777" w:rsidR="00E759CF" w:rsidRPr="007F654D" w:rsidRDefault="00E759CF" w:rsidP="00E759CF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Дата: «___» ______ 2024 г.</w:t>
      </w:r>
    </w:p>
    <w:p w14:paraId="78473B24" w14:textId="77777777" w:rsidR="00E759CF" w:rsidRPr="007F654D" w:rsidRDefault="00E759CF" w:rsidP="00E759CF">
      <w:pPr>
        <w:widowControl w:val="0"/>
        <w:shd w:val="clear" w:color="auto" w:fill="FFFFFF"/>
        <w:tabs>
          <w:tab w:val="left" w:leader="underscore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4635412" w14:textId="619D0F7A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6167AC76" w14:textId="61500F58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5769930F" w14:textId="083B9C77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71EE37ED" w14:textId="5AE46FDD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08A4595D" w14:textId="240503BA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6F6CC039" w14:textId="3A1739C0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280F5C15" w14:textId="704C6998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3E7BCF80" w14:textId="2ED42EE7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1D181FBF" w14:textId="4186B555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67E75AA3" w14:textId="318D1A79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0D3D6615" w14:textId="0781EA1B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1DFEC34F" w14:textId="51977BB3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3B715F3D" w14:textId="075F7F81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75AB3141" w14:textId="438D9010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28DC7C9F" w14:textId="2DA5AC31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6ECB50E0" w14:textId="77777777" w:rsidR="00E759CF" w:rsidRPr="007F654D" w:rsidRDefault="00E759CF" w:rsidP="00E759CF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Приложение № 3 </w:t>
      </w:r>
    </w:p>
    <w:p w14:paraId="08EA92BF" w14:textId="77777777" w:rsidR="00E759CF" w:rsidRPr="007F654D" w:rsidRDefault="00E759CF" w:rsidP="00E759CF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2A0C561F" w14:textId="77777777" w:rsidR="00E759CF" w:rsidRPr="007F654D" w:rsidRDefault="00E759CF" w:rsidP="00E759CF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от «20» сентября 2024 г. № 5</w:t>
      </w:r>
    </w:p>
    <w:p w14:paraId="3650A799" w14:textId="77777777" w:rsidR="00E759CF" w:rsidRPr="007F654D" w:rsidRDefault="00E759CF" w:rsidP="00E759CF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F3A653C" w14:textId="77777777" w:rsidR="00E759CF" w:rsidRPr="007F654D" w:rsidRDefault="00E759CF" w:rsidP="00E759CF">
      <w:pPr>
        <w:tabs>
          <w:tab w:val="left" w:pos="915"/>
          <w:tab w:val="left" w:pos="322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E4A81AC" w14:textId="77777777" w:rsidR="00E759CF" w:rsidRPr="007F654D" w:rsidRDefault="00E759CF" w:rsidP="00E759C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Информация о цене контракта и преимуществах, предоставляемых заказчиком в соответствии</w:t>
      </w:r>
    </w:p>
    <w:p w14:paraId="5B5D52EA" w14:textId="77777777" w:rsidR="00E759CF" w:rsidRPr="007F654D" w:rsidRDefault="00E759CF" w:rsidP="00E759C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законодательством Приднестровской Молдавской Республики в сфере закупок</w:t>
      </w:r>
    </w:p>
    <w:p w14:paraId="2642B406" w14:textId="77777777" w:rsidR="00E759CF" w:rsidRPr="007F654D" w:rsidRDefault="00E759CF" w:rsidP="00E759C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14:paraId="68011BED" w14:textId="06871E6A" w:rsidR="00E759CF" w:rsidRPr="007F654D" w:rsidRDefault="00E759CF" w:rsidP="00E759CF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23</w:t>
      </w:r>
    </w:p>
    <w:p w14:paraId="0D993375" w14:textId="77777777" w:rsidR="00E759CF" w:rsidRPr="007F654D" w:rsidRDefault="00E759CF" w:rsidP="00E759CF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tbl>
      <w:tblPr>
        <w:tblStyle w:val="21"/>
        <w:tblW w:w="14769" w:type="dxa"/>
        <w:tblInd w:w="600" w:type="dxa"/>
        <w:tblLook w:val="04A0" w:firstRow="1" w:lastRow="0" w:firstColumn="1" w:lastColumn="0" w:noHBand="0" w:noVBand="1"/>
      </w:tblPr>
      <w:tblGrid>
        <w:gridCol w:w="775"/>
        <w:gridCol w:w="1886"/>
        <w:gridCol w:w="4480"/>
        <w:gridCol w:w="1654"/>
        <w:gridCol w:w="1645"/>
        <w:gridCol w:w="1827"/>
        <w:gridCol w:w="2502"/>
      </w:tblGrid>
      <w:tr w:rsidR="00E759CF" w:rsidRPr="007F654D" w14:paraId="5C429EB4" w14:textId="77777777" w:rsidTr="00E759CF">
        <w:tc>
          <w:tcPr>
            <w:tcW w:w="775" w:type="dxa"/>
          </w:tcPr>
          <w:p w14:paraId="4957D99C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№</w:t>
            </w:r>
          </w:p>
          <w:p w14:paraId="4A4401CC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п/п</w:t>
            </w:r>
          </w:p>
        </w:tc>
        <w:tc>
          <w:tcPr>
            <w:tcW w:w="1886" w:type="dxa"/>
          </w:tcPr>
          <w:p w14:paraId="2E05DDEE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Регистрационный</w:t>
            </w:r>
          </w:p>
          <w:p w14:paraId="321FBFBD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номер заявки</w:t>
            </w:r>
          </w:p>
        </w:tc>
        <w:tc>
          <w:tcPr>
            <w:tcW w:w="4480" w:type="dxa"/>
          </w:tcPr>
          <w:p w14:paraId="070B8C0E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Наименование участника закупки, подавшего заявку на участие в запросе предложений (наименование организации, фамилия, имя,</w:t>
            </w:r>
          </w:p>
          <w:p w14:paraId="6108B91E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отчество (при наличии) для индивидуального</w:t>
            </w:r>
          </w:p>
          <w:p w14:paraId="26B2B168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 xml:space="preserve">предпринимателя) </w:t>
            </w:r>
          </w:p>
        </w:tc>
        <w:tc>
          <w:tcPr>
            <w:tcW w:w="1654" w:type="dxa"/>
          </w:tcPr>
          <w:p w14:paraId="304C9FC6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Цена контракта,</w:t>
            </w:r>
          </w:p>
          <w:p w14:paraId="069A433A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предложенная</w:t>
            </w:r>
          </w:p>
          <w:p w14:paraId="6711C8CE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участником</w:t>
            </w:r>
          </w:p>
          <w:p w14:paraId="305184A4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запроса</w:t>
            </w:r>
          </w:p>
          <w:p w14:paraId="425A6071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предложений, руб. ПМР</w:t>
            </w:r>
          </w:p>
        </w:tc>
        <w:tc>
          <w:tcPr>
            <w:tcW w:w="1645" w:type="dxa"/>
          </w:tcPr>
          <w:p w14:paraId="2032B93A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Размер</w:t>
            </w:r>
          </w:p>
          <w:p w14:paraId="54F8A84E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преимущества,</w:t>
            </w:r>
          </w:p>
          <w:p w14:paraId="625DA80D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установленный</w:t>
            </w:r>
          </w:p>
          <w:p w14:paraId="3E04F442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Законом о</w:t>
            </w:r>
          </w:p>
          <w:p w14:paraId="5F1B5347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закупках,</w:t>
            </w:r>
          </w:p>
          <w:p w14:paraId="3656B9B0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%</w:t>
            </w:r>
          </w:p>
        </w:tc>
        <w:tc>
          <w:tcPr>
            <w:tcW w:w="1827" w:type="dxa"/>
          </w:tcPr>
          <w:p w14:paraId="381E682F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Предоставленное</w:t>
            </w:r>
          </w:p>
          <w:p w14:paraId="018FA55A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преимущество</w:t>
            </w:r>
          </w:p>
          <w:p w14:paraId="7EC70BBD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(Обоснование</w:t>
            </w:r>
          </w:p>
          <w:p w14:paraId="351A4BA5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предоставления</w:t>
            </w:r>
          </w:p>
          <w:p w14:paraId="4CD4D33B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преимущества)</w:t>
            </w:r>
          </w:p>
        </w:tc>
        <w:tc>
          <w:tcPr>
            <w:tcW w:w="2502" w:type="dxa"/>
          </w:tcPr>
          <w:p w14:paraId="1BB8538E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Цена контракта, предложенная</w:t>
            </w:r>
          </w:p>
          <w:p w14:paraId="096A2F41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участником запроса</w:t>
            </w:r>
          </w:p>
          <w:p w14:paraId="49A37AB9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предложений с учетом</w:t>
            </w:r>
          </w:p>
          <w:p w14:paraId="1FA7E832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 xml:space="preserve">преимущества, </w:t>
            </w:r>
          </w:p>
          <w:p w14:paraId="0783899A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руб. ПМР</w:t>
            </w:r>
          </w:p>
        </w:tc>
      </w:tr>
      <w:tr w:rsidR="00E759CF" w:rsidRPr="007F654D" w14:paraId="199FEB31" w14:textId="77777777" w:rsidTr="00E759CF">
        <w:tc>
          <w:tcPr>
            <w:tcW w:w="775" w:type="dxa"/>
          </w:tcPr>
          <w:p w14:paraId="02CF3D5B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1</w:t>
            </w:r>
          </w:p>
        </w:tc>
        <w:tc>
          <w:tcPr>
            <w:tcW w:w="1886" w:type="dxa"/>
          </w:tcPr>
          <w:p w14:paraId="637176FE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2</w:t>
            </w:r>
          </w:p>
        </w:tc>
        <w:tc>
          <w:tcPr>
            <w:tcW w:w="4480" w:type="dxa"/>
          </w:tcPr>
          <w:p w14:paraId="12EECB31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3</w:t>
            </w:r>
          </w:p>
        </w:tc>
        <w:tc>
          <w:tcPr>
            <w:tcW w:w="1654" w:type="dxa"/>
          </w:tcPr>
          <w:p w14:paraId="6DF5C3E8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4</w:t>
            </w:r>
          </w:p>
        </w:tc>
        <w:tc>
          <w:tcPr>
            <w:tcW w:w="1645" w:type="dxa"/>
          </w:tcPr>
          <w:p w14:paraId="08698276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5</w:t>
            </w:r>
          </w:p>
        </w:tc>
        <w:tc>
          <w:tcPr>
            <w:tcW w:w="1827" w:type="dxa"/>
          </w:tcPr>
          <w:p w14:paraId="52BEA0FD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6</w:t>
            </w:r>
          </w:p>
        </w:tc>
        <w:tc>
          <w:tcPr>
            <w:tcW w:w="2502" w:type="dxa"/>
          </w:tcPr>
          <w:p w14:paraId="7632E59F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7</w:t>
            </w:r>
          </w:p>
        </w:tc>
      </w:tr>
      <w:tr w:rsidR="00B129D8" w:rsidRPr="007F654D" w14:paraId="479BE58C" w14:textId="77777777" w:rsidTr="00807B89">
        <w:tc>
          <w:tcPr>
            <w:tcW w:w="775" w:type="dxa"/>
          </w:tcPr>
          <w:p w14:paraId="270E75F8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1</w:t>
            </w:r>
          </w:p>
        </w:tc>
        <w:tc>
          <w:tcPr>
            <w:tcW w:w="1886" w:type="dxa"/>
          </w:tcPr>
          <w:p w14:paraId="70D0634A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1</w:t>
            </w:r>
          </w:p>
        </w:tc>
        <w:tc>
          <w:tcPr>
            <w:tcW w:w="4480" w:type="dxa"/>
          </w:tcPr>
          <w:p w14:paraId="057DF091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sz w:val="24"/>
                <w:szCs w:val="24"/>
              </w:rPr>
              <w:t>ООО «Шериф»</w:t>
            </w:r>
          </w:p>
        </w:tc>
        <w:tc>
          <w:tcPr>
            <w:tcW w:w="1654" w:type="dxa"/>
            <w:vAlign w:val="center"/>
          </w:tcPr>
          <w:p w14:paraId="4B82A6B1" w14:textId="1AE237E5" w:rsidR="00B129D8" w:rsidRPr="007F654D" w:rsidRDefault="00B129D8" w:rsidP="00B129D8">
            <w:pPr>
              <w:jc w:val="center"/>
              <w:rPr>
                <w:sz w:val="24"/>
                <w:szCs w:val="24"/>
              </w:rPr>
            </w:pPr>
            <w:r w:rsidRPr="007F654D">
              <w:rPr>
                <w:sz w:val="24"/>
                <w:szCs w:val="24"/>
              </w:rPr>
              <w:t>46,50</w:t>
            </w:r>
          </w:p>
        </w:tc>
        <w:tc>
          <w:tcPr>
            <w:tcW w:w="1645" w:type="dxa"/>
          </w:tcPr>
          <w:p w14:paraId="6E41C118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-</w:t>
            </w:r>
          </w:p>
        </w:tc>
        <w:tc>
          <w:tcPr>
            <w:tcW w:w="1827" w:type="dxa"/>
          </w:tcPr>
          <w:p w14:paraId="6B99AC07" w14:textId="77777777" w:rsidR="00B129D8" w:rsidRPr="007F654D" w:rsidRDefault="00B129D8" w:rsidP="00B129D8">
            <w:pPr>
              <w:ind w:left="-104" w:right="-115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не предоставлено</w:t>
            </w:r>
          </w:p>
        </w:tc>
        <w:tc>
          <w:tcPr>
            <w:tcW w:w="2502" w:type="dxa"/>
            <w:vAlign w:val="center"/>
          </w:tcPr>
          <w:p w14:paraId="0169818E" w14:textId="0BE0F771" w:rsidR="00B129D8" w:rsidRPr="007F654D" w:rsidRDefault="00B129D8" w:rsidP="00B129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F654D">
              <w:rPr>
                <w:sz w:val="24"/>
                <w:szCs w:val="24"/>
              </w:rPr>
              <w:t>46,50</w:t>
            </w:r>
          </w:p>
        </w:tc>
      </w:tr>
      <w:tr w:rsidR="00B129D8" w:rsidRPr="007F654D" w14:paraId="33A391BB" w14:textId="77777777" w:rsidTr="00807B89">
        <w:trPr>
          <w:trHeight w:val="81"/>
        </w:trPr>
        <w:tc>
          <w:tcPr>
            <w:tcW w:w="775" w:type="dxa"/>
          </w:tcPr>
          <w:p w14:paraId="42C21835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2</w:t>
            </w:r>
          </w:p>
        </w:tc>
        <w:tc>
          <w:tcPr>
            <w:tcW w:w="1886" w:type="dxa"/>
          </w:tcPr>
          <w:p w14:paraId="2B278139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2</w:t>
            </w:r>
          </w:p>
        </w:tc>
        <w:tc>
          <w:tcPr>
            <w:tcW w:w="4480" w:type="dxa"/>
          </w:tcPr>
          <w:p w14:paraId="259524A0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sz w:val="24"/>
                <w:szCs w:val="24"/>
              </w:rPr>
              <w:t>ООО «Стерлинг»</w:t>
            </w:r>
          </w:p>
        </w:tc>
        <w:tc>
          <w:tcPr>
            <w:tcW w:w="1654" w:type="dxa"/>
            <w:vAlign w:val="center"/>
          </w:tcPr>
          <w:p w14:paraId="65AADB73" w14:textId="4D5F72DC" w:rsidR="00B129D8" w:rsidRPr="007F654D" w:rsidRDefault="00B129D8" w:rsidP="00B129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F654D">
              <w:rPr>
                <w:rFonts w:eastAsia="Times New Roman"/>
                <w:sz w:val="24"/>
                <w:szCs w:val="24"/>
              </w:rPr>
              <w:t>44,10</w:t>
            </w:r>
          </w:p>
        </w:tc>
        <w:tc>
          <w:tcPr>
            <w:tcW w:w="1645" w:type="dxa"/>
          </w:tcPr>
          <w:p w14:paraId="66B1B5FF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-</w:t>
            </w:r>
          </w:p>
        </w:tc>
        <w:tc>
          <w:tcPr>
            <w:tcW w:w="1827" w:type="dxa"/>
          </w:tcPr>
          <w:p w14:paraId="4A9FF511" w14:textId="77777777" w:rsidR="00B129D8" w:rsidRPr="007F654D" w:rsidRDefault="00B129D8" w:rsidP="00B129D8">
            <w:pPr>
              <w:ind w:left="-104" w:right="-115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не предоставлено</w:t>
            </w:r>
          </w:p>
        </w:tc>
        <w:tc>
          <w:tcPr>
            <w:tcW w:w="2502" w:type="dxa"/>
            <w:vAlign w:val="center"/>
          </w:tcPr>
          <w:p w14:paraId="7589698F" w14:textId="508173DB" w:rsidR="00B129D8" w:rsidRPr="007F654D" w:rsidRDefault="00B129D8" w:rsidP="00B129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F654D">
              <w:rPr>
                <w:rFonts w:eastAsia="Times New Roman"/>
                <w:sz w:val="24"/>
                <w:szCs w:val="24"/>
              </w:rPr>
              <w:t>44,10</w:t>
            </w:r>
          </w:p>
        </w:tc>
      </w:tr>
    </w:tbl>
    <w:p w14:paraId="251A734D" w14:textId="77777777" w:rsidR="00E759CF" w:rsidRPr="007F654D" w:rsidRDefault="00E759CF" w:rsidP="00E759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2C60594" w14:textId="4123D9CA" w:rsidR="00E759CF" w:rsidRPr="007F654D" w:rsidRDefault="00E759CF" w:rsidP="00E759CF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Секретарь комиссии: _______ </w:t>
      </w:r>
    </w:p>
    <w:p w14:paraId="01D09F83" w14:textId="77777777" w:rsidR="00E759CF" w:rsidRPr="007F654D" w:rsidRDefault="00E759CF" w:rsidP="00E759CF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Дата: «___» ______ 2024 г.</w:t>
      </w:r>
    </w:p>
    <w:p w14:paraId="3B842688" w14:textId="77777777" w:rsidR="00E759CF" w:rsidRPr="007F654D" w:rsidRDefault="00E759CF" w:rsidP="00E759CF">
      <w:pPr>
        <w:widowControl w:val="0"/>
        <w:shd w:val="clear" w:color="auto" w:fill="FFFFFF"/>
        <w:tabs>
          <w:tab w:val="left" w:leader="underscore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7CB91C4" w14:textId="67A3EE5B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16FC1751" w14:textId="6017345F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75411852" w14:textId="5D4EECA3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37D903F4" w14:textId="1B798035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1F383F8E" w14:textId="4BEAFD4E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1104878F" w14:textId="75D133D7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75BEB677" w14:textId="306ADAB5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0E5525C0" w14:textId="739601FA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5CD6BBBF" w14:textId="34ED65D4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12684EE2" w14:textId="46A6F7E9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0E818E3F" w14:textId="1B3AD03E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3A53ADB2" w14:textId="373B50F8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799E029F" w14:textId="3DD7875F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107119DC" w14:textId="5DF9D84C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54EBD178" w14:textId="75CFDE14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42879E46" w14:textId="67CFCAC1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08A67EE9" w14:textId="77777777" w:rsidR="00E759CF" w:rsidRPr="007F654D" w:rsidRDefault="00E759CF" w:rsidP="00E759CF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Приложение № 3 </w:t>
      </w:r>
    </w:p>
    <w:p w14:paraId="765F5F2C" w14:textId="77777777" w:rsidR="00E759CF" w:rsidRPr="007F654D" w:rsidRDefault="00E759CF" w:rsidP="00E759CF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43D31378" w14:textId="77777777" w:rsidR="00E759CF" w:rsidRPr="007F654D" w:rsidRDefault="00E759CF" w:rsidP="00E759CF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от «20» сентября 2024 г. № 5</w:t>
      </w:r>
    </w:p>
    <w:p w14:paraId="139EBF6F" w14:textId="77777777" w:rsidR="00E759CF" w:rsidRPr="007F654D" w:rsidRDefault="00E759CF" w:rsidP="00E759CF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C22BAD3" w14:textId="77777777" w:rsidR="00E759CF" w:rsidRPr="007F654D" w:rsidRDefault="00E759CF" w:rsidP="00E759CF">
      <w:pPr>
        <w:tabs>
          <w:tab w:val="left" w:pos="915"/>
          <w:tab w:val="left" w:pos="322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B65FEA6" w14:textId="77777777" w:rsidR="00E759CF" w:rsidRPr="007F654D" w:rsidRDefault="00E759CF" w:rsidP="00E759C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Информация о цене контракта и преимуществах, предоставляемых заказчиком в соответствии</w:t>
      </w:r>
    </w:p>
    <w:p w14:paraId="42E729E1" w14:textId="77777777" w:rsidR="00E759CF" w:rsidRPr="007F654D" w:rsidRDefault="00E759CF" w:rsidP="00E759C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законодательством Приднестровской Молдавской Республики в сфере закупок</w:t>
      </w:r>
    </w:p>
    <w:p w14:paraId="393E7514" w14:textId="77777777" w:rsidR="00E759CF" w:rsidRPr="007F654D" w:rsidRDefault="00E759CF" w:rsidP="00E759C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14:paraId="2C1E6007" w14:textId="15997549" w:rsidR="00E759CF" w:rsidRPr="007F654D" w:rsidRDefault="00E759CF" w:rsidP="00E759CF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24</w:t>
      </w:r>
    </w:p>
    <w:p w14:paraId="2456A544" w14:textId="77777777" w:rsidR="00E759CF" w:rsidRPr="007F654D" w:rsidRDefault="00E759CF" w:rsidP="00E759CF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tbl>
      <w:tblPr>
        <w:tblStyle w:val="21"/>
        <w:tblW w:w="14769" w:type="dxa"/>
        <w:tblInd w:w="600" w:type="dxa"/>
        <w:tblLook w:val="04A0" w:firstRow="1" w:lastRow="0" w:firstColumn="1" w:lastColumn="0" w:noHBand="0" w:noVBand="1"/>
      </w:tblPr>
      <w:tblGrid>
        <w:gridCol w:w="775"/>
        <w:gridCol w:w="1886"/>
        <w:gridCol w:w="4480"/>
        <w:gridCol w:w="1654"/>
        <w:gridCol w:w="1645"/>
        <w:gridCol w:w="1827"/>
        <w:gridCol w:w="2502"/>
      </w:tblGrid>
      <w:tr w:rsidR="00E759CF" w:rsidRPr="007F654D" w14:paraId="7C0AB859" w14:textId="77777777" w:rsidTr="00E759CF">
        <w:tc>
          <w:tcPr>
            <w:tcW w:w="775" w:type="dxa"/>
          </w:tcPr>
          <w:p w14:paraId="2B0EE870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№</w:t>
            </w:r>
          </w:p>
          <w:p w14:paraId="75F7D625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п/п</w:t>
            </w:r>
          </w:p>
        </w:tc>
        <w:tc>
          <w:tcPr>
            <w:tcW w:w="1886" w:type="dxa"/>
          </w:tcPr>
          <w:p w14:paraId="3FDF31E4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Регистрационный</w:t>
            </w:r>
          </w:p>
          <w:p w14:paraId="7089D9C2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номер заявки</w:t>
            </w:r>
          </w:p>
        </w:tc>
        <w:tc>
          <w:tcPr>
            <w:tcW w:w="4480" w:type="dxa"/>
          </w:tcPr>
          <w:p w14:paraId="7373D0D3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Наименование участника закупки, подавшего заявку на участие в запросе предложений (наименование организации, фамилия, имя,</w:t>
            </w:r>
          </w:p>
          <w:p w14:paraId="3D1F177A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отчество (при наличии) для индивидуального</w:t>
            </w:r>
          </w:p>
          <w:p w14:paraId="6CD481A7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 xml:space="preserve">предпринимателя) </w:t>
            </w:r>
          </w:p>
        </w:tc>
        <w:tc>
          <w:tcPr>
            <w:tcW w:w="1654" w:type="dxa"/>
          </w:tcPr>
          <w:p w14:paraId="2F7ED7CF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Цена контракта,</w:t>
            </w:r>
          </w:p>
          <w:p w14:paraId="3029E8A8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предложенная</w:t>
            </w:r>
          </w:p>
          <w:p w14:paraId="52CF414F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участником</w:t>
            </w:r>
          </w:p>
          <w:p w14:paraId="74094A17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запроса</w:t>
            </w:r>
          </w:p>
          <w:p w14:paraId="236C3EC1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предложений, руб. ПМР</w:t>
            </w:r>
          </w:p>
        </w:tc>
        <w:tc>
          <w:tcPr>
            <w:tcW w:w="1645" w:type="dxa"/>
          </w:tcPr>
          <w:p w14:paraId="0AB04942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Размер</w:t>
            </w:r>
          </w:p>
          <w:p w14:paraId="27F725F8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преимущества,</w:t>
            </w:r>
          </w:p>
          <w:p w14:paraId="4F786F63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установленный</w:t>
            </w:r>
          </w:p>
          <w:p w14:paraId="5A561011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Законом о</w:t>
            </w:r>
          </w:p>
          <w:p w14:paraId="32B3339E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закупках,</w:t>
            </w:r>
          </w:p>
          <w:p w14:paraId="1FD00D44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%</w:t>
            </w:r>
          </w:p>
        </w:tc>
        <w:tc>
          <w:tcPr>
            <w:tcW w:w="1827" w:type="dxa"/>
          </w:tcPr>
          <w:p w14:paraId="0B99AD84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Предоставленное</w:t>
            </w:r>
          </w:p>
          <w:p w14:paraId="21A26331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преимущество</w:t>
            </w:r>
          </w:p>
          <w:p w14:paraId="6DC41827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(Обоснование</w:t>
            </w:r>
          </w:p>
          <w:p w14:paraId="16DF89B4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предоставления</w:t>
            </w:r>
          </w:p>
          <w:p w14:paraId="18B289D9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преимущества)</w:t>
            </w:r>
          </w:p>
        </w:tc>
        <w:tc>
          <w:tcPr>
            <w:tcW w:w="2502" w:type="dxa"/>
          </w:tcPr>
          <w:p w14:paraId="145EF9F0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Цена контракта, предложенная</w:t>
            </w:r>
          </w:p>
          <w:p w14:paraId="1AA73731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участником запроса</w:t>
            </w:r>
          </w:p>
          <w:p w14:paraId="1BFD25D3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предложений с учетом</w:t>
            </w:r>
          </w:p>
          <w:p w14:paraId="59A0CD04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 xml:space="preserve">преимущества, </w:t>
            </w:r>
          </w:p>
          <w:p w14:paraId="08E60998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руб. ПМР</w:t>
            </w:r>
          </w:p>
        </w:tc>
      </w:tr>
      <w:tr w:rsidR="00E759CF" w:rsidRPr="007F654D" w14:paraId="6F1F39EB" w14:textId="77777777" w:rsidTr="00E759CF">
        <w:tc>
          <w:tcPr>
            <w:tcW w:w="775" w:type="dxa"/>
          </w:tcPr>
          <w:p w14:paraId="424F2E03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1</w:t>
            </w:r>
          </w:p>
        </w:tc>
        <w:tc>
          <w:tcPr>
            <w:tcW w:w="1886" w:type="dxa"/>
          </w:tcPr>
          <w:p w14:paraId="72A4F058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2</w:t>
            </w:r>
          </w:p>
        </w:tc>
        <w:tc>
          <w:tcPr>
            <w:tcW w:w="4480" w:type="dxa"/>
          </w:tcPr>
          <w:p w14:paraId="3CA55635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3</w:t>
            </w:r>
          </w:p>
        </w:tc>
        <w:tc>
          <w:tcPr>
            <w:tcW w:w="1654" w:type="dxa"/>
          </w:tcPr>
          <w:p w14:paraId="2DE8FB02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4</w:t>
            </w:r>
          </w:p>
        </w:tc>
        <w:tc>
          <w:tcPr>
            <w:tcW w:w="1645" w:type="dxa"/>
          </w:tcPr>
          <w:p w14:paraId="5DF247B4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5</w:t>
            </w:r>
          </w:p>
        </w:tc>
        <w:tc>
          <w:tcPr>
            <w:tcW w:w="1827" w:type="dxa"/>
          </w:tcPr>
          <w:p w14:paraId="32B5A546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6</w:t>
            </w:r>
          </w:p>
        </w:tc>
        <w:tc>
          <w:tcPr>
            <w:tcW w:w="2502" w:type="dxa"/>
          </w:tcPr>
          <w:p w14:paraId="7D9242F2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7</w:t>
            </w:r>
          </w:p>
        </w:tc>
      </w:tr>
      <w:tr w:rsidR="00B129D8" w:rsidRPr="007F654D" w14:paraId="669BFC6D" w14:textId="77777777" w:rsidTr="00667C7F">
        <w:tc>
          <w:tcPr>
            <w:tcW w:w="775" w:type="dxa"/>
          </w:tcPr>
          <w:p w14:paraId="1BFDDDE4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1</w:t>
            </w:r>
          </w:p>
        </w:tc>
        <w:tc>
          <w:tcPr>
            <w:tcW w:w="1886" w:type="dxa"/>
          </w:tcPr>
          <w:p w14:paraId="75362E7E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1</w:t>
            </w:r>
          </w:p>
        </w:tc>
        <w:tc>
          <w:tcPr>
            <w:tcW w:w="4480" w:type="dxa"/>
          </w:tcPr>
          <w:p w14:paraId="3AA2A098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sz w:val="24"/>
                <w:szCs w:val="24"/>
              </w:rPr>
              <w:t>ООО «Шериф»</w:t>
            </w:r>
          </w:p>
        </w:tc>
        <w:tc>
          <w:tcPr>
            <w:tcW w:w="1654" w:type="dxa"/>
            <w:vAlign w:val="center"/>
          </w:tcPr>
          <w:p w14:paraId="0BF7B4C6" w14:textId="5B1FE569" w:rsidR="00B129D8" w:rsidRPr="007F654D" w:rsidRDefault="00B129D8" w:rsidP="00B129D8">
            <w:pPr>
              <w:jc w:val="center"/>
              <w:rPr>
                <w:sz w:val="24"/>
                <w:szCs w:val="24"/>
              </w:rPr>
            </w:pPr>
            <w:r w:rsidRPr="007F654D">
              <w:rPr>
                <w:sz w:val="24"/>
                <w:szCs w:val="24"/>
              </w:rPr>
              <w:t>146,10</w:t>
            </w:r>
          </w:p>
        </w:tc>
        <w:tc>
          <w:tcPr>
            <w:tcW w:w="1645" w:type="dxa"/>
          </w:tcPr>
          <w:p w14:paraId="38DEC355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-</w:t>
            </w:r>
          </w:p>
        </w:tc>
        <w:tc>
          <w:tcPr>
            <w:tcW w:w="1827" w:type="dxa"/>
          </w:tcPr>
          <w:p w14:paraId="54F85E95" w14:textId="77777777" w:rsidR="00B129D8" w:rsidRPr="007F654D" w:rsidRDefault="00B129D8" w:rsidP="00B129D8">
            <w:pPr>
              <w:ind w:left="-104" w:right="-115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не предоставлено</w:t>
            </w:r>
          </w:p>
        </w:tc>
        <w:tc>
          <w:tcPr>
            <w:tcW w:w="2502" w:type="dxa"/>
            <w:vAlign w:val="center"/>
          </w:tcPr>
          <w:p w14:paraId="575157A3" w14:textId="7254740F" w:rsidR="00B129D8" w:rsidRPr="007F654D" w:rsidRDefault="00B129D8" w:rsidP="00B129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F654D">
              <w:rPr>
                <w:sz w:val="24"/>
                <w:szCs w:val="24"/>
              </w:rPr>
              <w:t>146,10</w:t>
            </w:r>
          </w:p>
        </w:tc>
      </w:tr>
      <w:tr w:rsidR="00B129D8" w:rsidRPr="007F654D" w14:paraId="4569B811" w14:textId="77777777" w:rsidTr="00667C7F">
        <w:trPr>
          <w:trHeight w:val="81"/>
        </w:trPr>
        <w:tc>
          <w:tcPr>
            <w:tcW w:w="775" w:type="dxa"/>
          </w:tcPr>
          <w:p w14:paraId="092FD73D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2</w:t>
            </w:r>
          </w:p>
        </w:tc>
        <w:tc>
          <w:tcPr>
            <w:tcW w:w="1886" w:type="dxa"/>
          </w:tcPr>
          <w:p w14:paraId="0B60F962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2</w:t>
            </w:r>
          </w:p>
        </w:tc>
        <w:tc>
          <w:tcPr>
            <w:tcW w:w="4480" w:type="dxa"/>
          </w:tcPr>
          <w:p w14:paraId="224BDD40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sz w:val="24"/>
                <w:szCs w:val="24"/>
              </w:rPr>
              <w:t>ООО «Стерлинг»</w:t>
            </w:r>
          </w:p>
        </w:tc>
        <w:tc>
          <w:tcPr>
            <w:tcW w:w="1654" w:type="dxa"/>
            <w:vAlign w:val="center"/>
          </w:tcPr>
          <w:p w14:paraId="5373A003" w14:textId="23D1F716" w:rsidR="00B129D8" w:rsidRPr="007F654D" w:rsidRDefault="00B129D8" w:rsidP="00B129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F654D">
              <w:rPr>
                <w:rFonts w:eastAsia="Times New Roman"/>
                <w:sz w:val="24"/>
                <w:szCs w:val="24"/>
              </w:rPr>
              <w:t>146,10</w:t>
            </w:r>
          </w:p>
        </w:tc>
        <w:tc>
          <w:tcPr>
            <w:tcW w:w="1645" w:type="dxa"/>
          </w:tcPr>
          <w:p w14:paraId="15CE8309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-</w:t>
            </w:r>
          </w:p>
        </w:tc>
        <w:tc>
          <w:tcPr>
            <w:tcW w:w="1827" w:type="dxa"/>
          </w:tcPr>
          <w:p w14:paraId="2E85B1FC" w14:textId="77777777" w:rsidR="00B129D8" w:rsidRPr="007F654D" w:rsidRDefault="00B129D8" w:rsidP="00B129D8">
            <w:pPr>
              <w:ind w:left="-104" w:right="-115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не предоставлено</w:t>
            </w:r>
          </w:p>
        </w:tc>
        <w:tc>
          <w:tcPr>
            <w:tcW w:w="2502" w:type="dxa"/>
            <w:vAlign w:val="center"/>
          </w:tcPr>
          <w:p w14:paraId="5A09CF7C" w14:textId="2CF54C47" w:rsidR="00B129D8" w:rsidRPr="007F654D" w:rsidRDefault="00B129D8" w:rsidP="00B129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F654D">
              <w:rPr>
                <w:rFonts w:eastAsia="Times New Roman"/>
                <w:sz w:val="24"/>
                <w:szCs w:val="24"/>
              </w:rPr>
              <w:t>146,10</w:t>
            </w:r>
          </w:p>
        </w:tc>
      </w:tr>
    </w:tbl>
    <w:p w14:paraId="03C72CDC" w14:textId="77777777" w:rsidR="00E759CF" w:rsidRPr="007F654D" w:rsidRDefault="00E759CF" w:rsidP="00E759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B10AEBF" w14:textId="1766FD11" w:rsidR="00E759CF" w:rsidRPr="007F654D" w:rsidRDefault="00E759CF" w:rsidP="00E759CF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Секретарь комиссии: _______ </w:t>
      </w:r>
    </w:p>
    <w:p w14:paraId="1A0C790E" w14:textId="77777777" w:rsidR="00E759CF" w:rsidRPr="007F654D" w:rsidRDefault="00E759CF" w:rsidP="00E759CF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Дата: «___» ______ 2024 г.</w:t>
      </w:r>
    </w:p>
    <w:p w14:paraId="6B8CD33E" w14:textId="77777777" w:rsidR="00E759CF" w:rsidRPr="007F654D" w:rsidRDefault="00E759CF" w:rsidP="00E759CF">
      <w:pPr>
        <w:widowControl w:val="0"/>
        <w:shd w:val="clear" w:color="auto" w:fill="FFFFFF"/>
        <w:tabs>
          <w:tab w:val="left" w:leader="underscore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9A23A76" w14:textId="4FA98D5E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36A13A72" w14:textId="624C0573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1979E50C" w14:textId="7454AFC9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6FE89539" w14:textId="48B1986E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60317D04" w14:textId="6595E01D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41C39453" w14:textId="3B353302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02F2A421" w14:textId="318F35A5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5E09C280" w14:textId="377784E3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7F31D0E0" w14:textId="35272E77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3B2E6645" w14:textId="7E163323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34B4D042" w14:textId="17A64846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612F662B" w14:textId="726F570F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346BD9AE" w14:textId="288AAC2C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6AFBE428" w14:textId="5C6CBA01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5228B2B8" w14:textId="7E5D2E6E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57CB4040" w14:textId="2B6CAEB1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0376952B" w14:textId="7745566E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5E48143E" w14:textId="77777777" w:rsidR="00E759CF" w:rsidRPr="007F654D" w:rsidRDefault="00E759CF" w:rsidP="00E759CF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Приложение № 3 </w:t>
      </w:r>
    </w:p>
    <w:p w14:paraId="0E3D6572" w14:textId="77777777" w:rsidR="00E759CF" w:rsidRPr="007F654D" w:rsidRDefault="00E759CF" w:rsidP="00E759CF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64696E80" w14:textId="77777777" w:rsidR="00E759CF" w:rsidRPr="007F654D" w:rsidRDefault="00E759CF" w:rsidP="00E759CF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от «20» сентября 2024 г. № 5</w:t>
      </w:r>
    </w:p>
    <w:p w14:paraId="3BC10528" w14:textId="77777777" w:rsidR="00E759CF" w:rsidRPr="007F654D" w:rsidRDefault="00E759CF" w:rsidP="00E759CF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6EFB581" w14:textId="77777777" w:rsidR="00E759CF" w:rsidRPr="007F654D" w:rsidRDefault="00E759CF" w:rsidP="00E759CF">
      <w:pPr>
        <w:tabs>
          <w:tab w:val="left" w:pos="915"/>
          <w:tab w:val="left" w:pos="322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5131E3B" w14:textId="77777777" w:rsidR="00E759CF" w:rsidRPr="007F654D" w:rsidRDefault="00E759CF" w:rsidP="00E759C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Информация о цене контракта и преимуществах, предоставляемых заказчиком в соответствии</w:t>
      </w:r>
    </w:p>
    <w:p w14:paraId="297BADC1" w14:textId="77777777" w:rsidR="00E759CF" w:rsidRPr="007F654D" w:rsidRDefault="00E759CF" w:rsidP="00E759C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законодательством Приднестровской Молдавской Республики в сфере закупок</w:t>
      </w:r>
    </w:p>
    <w:p w14:paraId="08C5834F" w14:textId="77777777" w:rsidR="00E759CF" w:rsidRPr="007F654D" w:rsidRDefault="00E759CF" w:rsidP="00E759C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14:paraId="1C4B1809" w14:textId="6C1BA981" w:rsidR="00E759CF" w:rsidRPr="007F654D" w:rsidRDefault="00E759CF" w:rsidP="00E759CF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25</w:t>
      </w:r>
    </w:p>
    <w:p w14:paraId="07E5DCCD" w14:textId="77777777" w:rsidR="00E759CF" w:rsidRPr="007F654D" w:rsidRDefault="00E759CF" w:rsidP="00E759CF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tbl>
      <w:tblPr>
        <w:tblStyle w:val="21"/>
        <w:tblW w:w="14769" w:type="dxa"/>
        <w:tblInd w:w="600" w:type="dxa"/>
        <w:tblLook w:val="04A0" w:firstRow="1" w:lastRow="0" w:firstColumn="1" w:lastColumn="0" w:noHBand="0" w:noVBand="1"/>
      </w:tblPr>
      <w:tblGrid>
        <w:gridCol w:w="775"/>
        <w:gridCol w:w="1886"/>
        <w:gridCol w:w="4480"/>
        <w:gridCol w:w="1654"/>
        <w:gridCol w:w="1645"/>
        <w:gridCol w:w="1827"/>
        <w:gridCol w:w="2502"/>
      </w:tblGrid>
      <w:tr w:rsidR="00E759CF" w:rsidRPr="007F654D" w14:paraId="3EA73643" w14:textId="77777777" w:rsidTr="00E759CF">
        <w:tc>
          <w:tcPr>
            <w:tcW w:w="775" w:type="dxa"/>
          </w:tcPr>
          <w:p w14:paraId="18545B8C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№</w:t>
            </w:r>
          </w:p>
          <w:p w14:paraId="7748D0BD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п/п</w:t>
            </w:r>
          </w:p>
        </w:tc>
        <w:tc>
          <w:tcPr>
            <w:tcW w:w="1886" w:type="dxa"/>
          </w:tcPr>
          <w:p w14:paraId="3F7CDC6B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Регистрационный</w:t>
            </w:r>
          </w:p>
          <w:p w14:paraId="3420D528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номер заявки</w:t>
            </w:r>
          </w:p>
        </w:tc>
        <w:tc>
          <w:tcPr>
            <w:tcW w:w="4480" w:type="dxa"/>
          </w:tcPr>
          <w:p w14:paraId="6A9E22AA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Наименование участника закупки, подавшего заявку на участие в запросе предложений (наименование организации, фамилия, имя,</w:t>
            </w:r>
          </w:p>
          <w:p w14:paraId="4FA4CA5E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отчество (при наличии) для индивидуального</w:t>
            </w:r>
          </w:p>
          <w:p w14:paraId="7FF46697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 xml:space="preserve">предпринимателя) </w:t>
            </w:r>
          </w:p>
        </w:tc>
        <w:tc>
          <w:tcPr>
            <w:tcW w:w="1654" w:type="dxa"/>
          </w:tcPr>
          <w:p w14:paraId="5E10A504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Цена контракта,</w:t>
            </w:r>
          </w:p>
          <w:p w14:paraId="3F977587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предложенная</w:t>
            </w:r>
          </w:p>
          <w:p w14:paraId="3084852D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участником</w:t>
            </w:r>
          </w:p>
          <w:p w14:paraId="66F5CD9C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запроса</w:t>
            </w:r>
          </w:p>
          <w:p w14:paraId="7EDDD7B3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предложений, руб. ПМР</w:t>
            </w:r>
          </w:p>
        </w:tc>
        <w:tc>
          <w:tcPr>
            <w:tcW w:w="1645" w:type="dxa"/>
          </w:tcPr>
          <w:p w14:paraId="1FA8DBCD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Размер</w:t>
            </w:r>
          </w:p>
          <w:p w14:paraId="2C04FEFF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преимущества,</w:t>
            </w:r>
          </w:p>
          <w:p w14:paraId="56B746F7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установленный</w:t>
            </w:r>
          </w:p>
          <w:p w14:paraId="502A52C3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Законом о</w:t>
            </w:r>
          </w:p>
          <w:p w14:paraId="02B5E54D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закупках,</w:t>
            </w:r>
          </w:p>
          <w:p w14:paraId="172A6203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%</w:t>
            </w:r>
          </w:p>
        </w:tc>
        <w:tc>
          <w:tcPr>
            <w:tcW w:w="1827" w:type="dxa"/>
          </w:tcPr>
          <w:p w14:paraId="4FFED8EB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Предоставленное</w:t>
            </w:r>
          </w:p>
          <w:p w14:paraId="7ED49951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преимущество</w:t>
            </w:r>
          </w:p>
          <w:p w14:paraId="3D0AB27C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(Обоснование</w:t>
            </w:r>
          </w:p>
          <w:p w14:paraId="5E6E14D7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предоставления</w:t>
            </w:r>
          </w:p>
          <w:p w14:paraId="4022551F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преимущества)</w:t>
            </w:r>
          </w:p>
        </w:tc>
        <w:tc>
          <w:tcPr>
            <w:tcW w:w="2502" w:type="dxa"/>
          </w:tcPr>
          <w:p w14:paraId="00285803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Цена контракта, предложенная</w:t>
            </w:r>
          </w:p>
          <w:p w14:paraId="26C52516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участником запроса</w:t>
            </w:r>
          </w:p>
          <w:p w14:paraId="742C8718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предложений с учетом</w:t>
            </w:r>
          </w:p>
          <w:p w14:paraId="6B47A498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 xml:space="preserve">преимущества, </w:t>
            </w:r>
          </w:p>
          <w:p w14:paraId="3682453E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руб. ПМР</w:t>
            </w:r>
          </w:p>
        </w:tc>
      </w:tr>
      <w:tr w:rsidR="00E759CF" w:rsidRPr="007F654D" w14:paraId="3B794524" w14:textId="77777777" w:rsidTr="00E759CF">
        <w:tc>
          <w:tcPr>
            <w:tcW w:w="775" w:type="dxa"/>
          </w:tcPr>
          <w:p w14:paraId="2FD980E8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1</w:t>
            </w:r>
          </w:p>
        </w:tc>
        <w:tc>
          <w:tcPr>
            <w:tcW w:w="1886" w:type="dxa"/>
          </w:tcPr>
          <w:p w14:paraId="46331295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2</w:t>
            </w:r>
          </w:p>
        </w:tc>
        <w:tc>
          <w:tcPr>
            <w:tcW w:w="4480" w:type="dxa"/>
          </w:tcPr>
          <w:p w14:paraId="305CB0DA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3</w:t>
            </w:r>
          </w:p>
        </w:tc>
        <w:tc>
          <w:tcPr>
            <w:tcW w:w="1654" w:type="dxa"/>
          </w:tcPr>
          <w:p w14:paraId="6EF9630D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4</w:t>
            </w:r>
          </w:p>
        </w:tc>
        <w:tc>
          <w:tcPr>
            <w:tcW w:w="1645" w:type="dxa"/>
          </w:tcPr>
          <w:p w14:paraId="7059CAFA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5</w:t>
            </w:r>
          </w:p>
        </w:tc>
        <w:tc>
          <w:tcPr>
            <w:tcW w:w="1827" w:type="dxa"/>
          </w:tcPr>
          <w:p w14:paraId="3FCCD055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6</w:t>
            </w:r>
          </w:p>
        </w:tc>
        <w:tc>
          <w:tcPr>
            <w:tcW w:w="2502" w:type="dxa"/>
          </w:tcPr>
          <w:p w14:paraId="2F611BEE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7</w:t>
            </w:r>
          </w:p>
        </w:tc>
      </w:tr>
      <w:tr w:rsidR="00B129D8" w:rsidRPr="007F654D" w14:paraId="7FD0780F" w14:textId="77777777" w:rsidTr="00B47F6A">
        <w:tc>
          <w:tcPr>
            <w:tcW w:w="775" w:type="dxa"/>
          </w:tcPr>
          <w:p w14:paraId="365E3B17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1</w:t>
            </w:r>
          </w:p>
        </w:tc>
        <w:tc>
          <w:tcPr>
            <w:tcW w:w="1886" w:type="dxa"/>
          </w:tcPr>
          <w:p w14:paraId="580D9FFF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1</w:t>
            </w:r>
          </w:p>
        </w:tc>
        <w:tc>
          <w:tcPr>
            <w:tcW w:w="4480" w:type="dxa"/>
          </w:tcPr>
          <w:p w14:paraId="1DBFCDC9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sz w:val="24"/>
                <w:szCs w:val="24"/>
              </w:rPr>
              <w:t>ООО «Шериф»</w:t>
            </w:r>
          </w:p>
        </w:tc>
        <w:tc>
          <w:tcPr>
            <w:tcW w:w="1654" w:type="dxa"/>
            <w:vAlign w:val="center"/>
          </w:tcPr>
          <w:p w14:paraId="62464AD2" w14:textId="2056D61E" w:rsidR="00B129D8" w:rsidRPr="007F654D" w:rsidRDefault="00B129D8" w:rsidP="00B129D8">
            <w:pPr>
              <w:jc w:val="center"/>
              <w:rPr>
                <w:sz w:val="24"/>
                <w:szCs w:val="24"/>
              </w:rPr>
            </w:pPr>
            <w:r w:rsidRPr="007F654D">
              <w:rPr>
                <w:sz w:val="24"/>
                <w:szCs w:val="24"/>
              </w:rPr>
              <w:t>117,00</w:t>
            </w:r>
          </w:p>
        </w:tc>
        <w:tc>
          <w:tcPr>
            <w:tcW w:w="1645" w:type="dxa"/>
          </w:tcPr>
          <w:p w14:paraId="3DB139F9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-</w:t>
            </w:r>
          </w:p>
        </w:tc>
        <w:tc>
          <w:tcPr>
            <w:tcW w:w="1827" w:type="dxa"/>
          </w:tcPr>
          <w:p w14:paraId="5309DD92" w14:textId="77777777" w:rsidR="00B129D8" w:rsidRPr="007F654D" w:rsidRDefault="00B129D8" w:rsidP="00B129D8">
            <w:pPr>
              <w:ind w:left="-104" w:right="-115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не предоставлено</w:t>
            </w:r>
          </w:p>
        </w:tc>
        <w:tc>
          <w:tcPr>
            <w:tcW w:w="2502" w:type="dxa"/>
            <w:vAlign w:val="center"/>
          </w:tcPr>
          <w:p w14:paraId="3C861B42" w14:textId="6D10B4B8" w:rsidR="00B129D8" w:rsidRPr="007F654D" w:rsidRDefault="00B129D8" w:rsidP="00B129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F654D">
              <w:rPr>
                <w:sz w:val="24"/>
                <w:szCs w:val="24"/>
              </w:rPr>
              <w:t>117,00</w:t>
            </w:r>
          </w:p>
        </w:tc>
      </w:tr>
      <w:tr w:rsidR="00B129D8" w:rsidRPr="007F654D" w14:paraId="7843E04B" w14:textId="77777777" w:rsidTr="00B47F6A">
        <w:trPr>
          <w:trHeight w:val="81"/>
        </w:trPr>
        <w:tc>
          <w:tcPr>
            <w:tcW w:w="775" w:type="dxa"/>
          </w:tcPr>
          <w:p w14:paraId="7B9AC36B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2</w:t>
            </w:r>
          </w:p>
        </w:tc>
        <w:tc>
          <w:tcPr>
            <w:tcW w:w="1886" w:type="dxa"/>
          </w:tcPr>
          <w:p w14:paraId="7B47D654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2</w:t>
            </w:r>
          </w:p>
        </w:tc>
        <w:tc>
          <w:tcPr>
            <w:tcW w:w="4480" w:type="dxa"/>
          </w:tcPr>
          <w:p w14:paraId="0DF65B77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sz w:val="24"/>
                <w:szCs w:val="24"/>
              </w:rPr>
              <w:t>ООО «Стерлинг»</w:t>
            </w:r>
          </w:p>
        </w:tc>
        <w:tc>
          <w:tcPr>
            <w:tcW w:w="1654" w:type="dxa"/>
            <w:vAlign w:val="center"/>
          </w:tcPr>
          <w:p w14:paraId="3F1F9CF4" w14:textId="7FB2A94E" w:rsidR="00B129D8" w:rsidRPr="007F654D" w:rsidRDefault="00B129D8" w:rsidP="00B129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F654D">
              <w:rPr>
                <w:rFonts w:eastAsia="Times New Roman"/>
                <w:sz w:val="24"/>
                <w:szCs w:val="24"/>
              </w:rPr>
              <w:t>111,10</w:t>
            </w:r>
          </w:p>
        </w:tc>
        <w:tc>
          <w:tcPr>
            <w:tcW w:w="1645" w:type="dxa"/>
          </w:tcPr>
          <w:p w14:paraId="3AD50360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-</w:t>
            </w:r>
          </w:p>
        </w:tc>
        <w:tc>
          <w:tcPr>
            <w:tcW w:w="1827" w:type="dxa"/>
          </w:tcPr>
          <w:p w14:paraId="18EF3F56" w14:textId="77777777" w:rsidR="00B129D8" w:rsidRPr="007F654D" w:rsidRDefault="00B129D8" w:rsidP="00B129D8">
            <w:pPr>
              <w:ind w:left="-104" w:right="-115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не предоставлено</w:t>
            </w:r>
          </w:p>
        </w:tc>
        <w:tc>
          <w:tcPr>
            <w:tcW w:w="2502" w:type="dxa"/>
            <w:vAlign w:val="center"/>
          </w:tcPr>
          <w:p w14:paraId="2D5D8855" w14:textId="34F1E6DD" w:rsidR="00B129D8" w:rsidRPr="007F654D" w:rsidRDefault="00B129D8" w:rsidP="00B129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F654D">
              <w:rPr>
                <w:rFonts w:eastAsia="Times New Roman"/>
                <w:sz w:val="24"/>
                <w:szCs w:val="24"/>
              </w:rPr>
              <w:t>111,10</w:t>
            </w:r>
          </w:p>
        </w:tc>
      </w:tr>
    </w:tbl>
    <w:p w14:paraId="5F009F05" w14:textId="77777777" w:rsidR="00E759CF" w:rsidRPr="007F654D" w:rsidRDefault="00E759CF" w:rsidP="00E759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5E173BC" w14:textId="6507311E" w:rsidR="00E759CF" w:rsidRPr="007F654D" w:rsidRDefault="00E759CF" w:rsidP="00E759CF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Секретарь комиссии: _______ </w:t>
      </w:r>
    </w:p>
    <w:p w14:paraId="2521C2DF" w14:textId="77777777" w:rsidR="00E759CF" w:rsidRPr="007F654D" w:rsidRDefault="00E759CF" w:rsidP="00E759CF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Дата: «___» ______ 2024 г.</w:t>
      </w:r>
    </w:p>
    <w:p w14:paraId="1B3DBB1B" w14:textId="77777777" w:rsidR="00E759CF" w:rsidRPr="007F654D" w:rsidRDefault="00E759CF" w:rsidP="00E759CF">
      <w:pPr>
        <w:widowControl w:val="0"/>
        <w:shd w:val="clear" w:color="auto" w:fill="FFFFFF"/>
        <w:tabs>
          <w:tab w:val="left" w:leader="underscore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A11A290" w14:textId="519637AB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0AE26E4C" w14:textId="2BADFE8D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4D0B2FC1" w14:textId="4133D25C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7C19E5B1" w14:textId="088DA214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3C8F8699" w14:textId="692B714C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42A66905" w14:textId="0517BAB0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7A61AB8E" w14:textId="0FFF5A94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52429A22" w14:textId="601FF74C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455EFC7F" w14:textId="68095E77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4A79DC43" w14:textId="4003D8CC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6EA0D782" w14:textId="2B78886B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4A1643D1" w14:textId="533485B0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20F985D5" w14:textId="1F900E81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74892155" w14:textId="4BD0BC1B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21CD25F6" w14:textId="56361326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73898F43" w14:textId="7F4A0435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7C429BB7" w14:textId="77777777" w:rsidR="00E759CF" w:rsidRPr="007F654D" w:rsidRDefault="00E759CF" w:rsidP="00E759CF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Приложение № 3 </w:t>
      </w:r>
    </w:p>
    <w:p w14:paraId="225CC460" w14:textId="77777777" w:rsidR="00E759CF" w:rsidRPr="007F654D" w:rsidRDefault="00E759CF" w:rsidP="00E759CF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5BE66B51" w14:textId="77777777" w:rsidR="00E759CF" w:rsidRPr="007F654D" w:rsidRDefault="00E759CF" w:rsidP="00E759CF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от «20» сентября 2024 г. № 5</w:t>
      </w:r>
    </w:p>
    <w:p w14:paraId="31AFF777" w14:textId="77777777" w:rsidR="00E759CF" w:rsidRPr="007F654D" w:rsidRDefault="00E759CF" w:rsidP="00E759CF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6B55F6E" w14:textId="77777777" w:rsidR="00E759CF" w:rsidRPr="007F654D" w:rsidRDefault="00E759CF" w:rsidP="00E759CF">
      <w:pPr>
        <w:tabs>
          <w:tab w:val="left" w:pos="915"/>
          <w:tab w:val="left" w:pos="322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71AD893" w14:textId="77777777" w:rsidR="00E759CF" w:rsidRPr="007F654D" w:rsidRDefault="00E759CF" w:rsidP="00E759C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Информация о цене контракта и преимуществах, предоставляемых заказчиком в соответствии</w:t>
      </w:r>
    </w:p>
    <w:p w14:paraId="1BF36289" w14:textId="77777777" w:rsidR="00E759CF" w:rsidRPr="007F654D" w:rsidRDefault="00E759CF" w:rsidP="00E759C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законодательством Приднестровской Молдавской Республики в сфере закупок</w:t>
      </w:r>
    </w:p>
    <w:p w14:paraId="6317E128" w14:textId="77777777" w:rsidR="00E759CF" w:rsidRPr="007F654D" w:rsidRDefault="00E759CF" w:rsidP="00E759C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14:paraId="2625AEFF" w14:textId="6B4CC8B4" w:rsidR="00E759CF" w:rsidRPr="007F654D" w:rsidRDefault="00E759CF" w:rsidP="00E759CF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26</w:t>
      </w:r>
    </w:p>
    <w:p w14:paraId="0EB742F5" w14:textId="77777777" w:rsidR="00E759CF" w:rsidRPr="007F654D" w:rsidRDefault="00E759CF" w:rsidP="00E759CF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tbl>
      <w:tblPr>
        <w:tblStyle w:val="21"/>
        <w:tblW w:w="14769" w:type="dxa"/>
        <w:tblInd w:w="600" w:type="dxa"/>
        <w:tblLook w:val="04A0" w:firstRow="1" w:lastRow="0" w:firstColumn="1" w:lastColumn="0" w:noHBand="0" w:noVBand="1"/>
      </w:tblPr>
      <w:tblGrid>
        <w:gridCol w:w="775"/>
        <w:gridCol w:w="1886"/>
        <w:gridCol w:w="4480"/>
        <w:gridCol w:w="1654"/>
        <w:gridCol w:w="1645"/>
        <w:gridCol w:w="1827"/>
        <w:gridCol w:w="2502"/>
      </w:tblGrid>
      <w:tr w:rsidR="00E759CF" w:rsidRPr="007F654D" w14:paraId="73773628" w14:textId="77777777" w:rsidTr="00E759CF">
        <w:tc>
          <w:tcPr>
            <w:tcW w:w="775" w:type="dxa"/>
          </w:tcPr>
          <w:p w14:paraId="27906E13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№</w:t>
            </w:r>
          </w:p>
          <w:p w14:paraId="6ADB83CD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п/п</w:t>
            </w:r>
          </w:p>
        </w:tc>
        <w:tc>
          <w:tcPr>
            <w:tcW w:w="1886" w:type="dxa"/>
          </w:tcPr>
          <w:p w14:paraId="025C3275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Регистрационный</w:t>
            </w:r>
          </w:p>
          <w:p w14:paraId="26086409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номер заявки</w:t>
            </w:r>
          </w:p>
        </w:tc>
        <w:tc>
          <w:tcPr>
            <w:tcW w:w="4480" w:type="dxa"/>
          </w:tcPr>
          <w:p w14:paraId="2AF26339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Наименование участника закупки, подавшего заявку на участие в запросе предложений (наименование организации, фамилия, имя,</w:t>
            </w:r>
          </w:p>
          <w:p w14:paraId="2FD543CC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отчество (при наличии) для индивидуального</w:t>
            </w:r>
          </w:p>
          <w:p w14:paraId="2396A488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 xml:space="preserve">предпринимателя) </w:t>
            </w:r>
          </w:p>
        </w:tc>
        <w:tc>
          <w:tcPr>
            <w:tcW w:w="1654" w:type="dxa"/>
          </w:tcPr>
          <w:p w14:paraId="6532AA74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Цена контракта,</w:t>
            </w:r>
          </w:p>
          <w:p w14:paraId="63C2150E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предложенная</w:t>
            </w:r>
          </w:p>
          <w:p w14:paraId="27AEB006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участником</w:t>
            </w:r>
          </w:p>
          <w:p w14:paraId="73A3AC45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запроса</w:t>
            </w:r>
          </w:p>
          <w:p w14:paraId="6914C7F4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предложений, руб. ПМР</w:t>
            </w:r>
          </w:p>
        </w:tc>
        <w:tc>
          <w:tcPr>
            <w:tcW w:w="1645" w:type="dxa"/>
          </w:tcPr>
          <w:p w14:paraId="5D47C344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Размер</w:t>
            </w:r>
          </w:p>
          <w:p w14:paraId="251AE990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преимущества,</w:t>
            </w:r>
          </w:p>
          <w:p w14:paraId="147EF555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установленный</w:t>
            </w:r>
          </w:p>
          <w:p w14:paraId="6596844F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Законом о</w:t>
            </w:r>
          </w:p>
          <w:p w14:paraId="5A5EC102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закупках,</w:t>
            </w:r>
          </w:p>
          <w:p w14:paraId="001F62AA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%</w:t>
            </w:r>
          </w:p>
        </w:tc>
        <w:tc>
          <w:tcPr>
            <w:tcW w:w="1827" w:type="dxa"/>
          </w:tcPr>
          <w:p w14:paraId="4F18CDAD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Предоставленное</w:t>
            </w:r>
          </w:p>
          <w:p w14:paraId="05974F5A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преимущество</w:t>
            </w:r>
          </w:p>
          <w:p w14:paraId="18CBE7F8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(Обоснование</w:t>
            </w:r>
          </w:p>
          <w:p w14:paraId="618ED861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предоставления</w:t>
            </w:r>
          </w:p>
          <w:p w14:paraId="400FDF6C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преимущества)</w:t>
            </w:r>
          </w:p>
        </w:tc>
        <w:tc>
          <w:tcPr>
            <w:tcW w:w="2502" w:type="dxa"/>
          </w:tcPr>
          <w:p w14:paraId="3BFB1870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Цена контракта, предложенная</w:t>
            </w:r>
          </w:p>
          <w:p w14:paraId="2AE5513D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участником запроса</w:t>
            </w:r>
          </w:p>
          <w:p w14:paraId="3A6A4EC0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предложений с учетом</w:t>
            </w:r>
          </w:p>
          <w:p w14:paraId="1B5C016E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 xml:space="preserve">преимущества, </w:t>
            </w:r>
          </w:p>
          <w:p w14:paraId="33AF9F18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руб. ПМР</w:t>
            </w:r>
          </w:p>
        </w:tc>
      </w:tr>
      <w:tr w:rsidR="00E759CF" w:rsidRPr="007F654D" w14:paraId="49FBCA33" w14:textId="77777777" w:rsidTr="00E759CF">
        <w:tc>
          <w:tcPr>
            <w:tcW w:w="775" w:type="dxa"/>
          </w:tcPr>
          <w:p w14:paraId="3F657F96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1</w:t>
            </w:r>
          </w:p>
        </w:tc>
        <w:tc>
          <w:tcPr>
            <w:tcW w:w="1886" w:type="dxa"/>
          </w:tcPr>
          <w:p w14:paraId="33DC7C6D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2</w:t>
            </w:r>
          </w:p>
        </w:tc>
        <w:tc>
          <w:tcPr>
            <w:tcW w:w="4480" w:type="dxa"/>
          </w:tcPr>
          <w:p w14:paraId="2C9E40C2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3</w:t>
            </w:r>
          </w:p>
        </w:tc>
        <w:tc>
          <w:tcPr>
            <w:tcW w:w="1654" w:type="dxa"/>
          </w:tcPr>
          <w:p w14:paraId="4E27202D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4</w:t>
            </w:r>
          </w:p>
        </w:tc>
        <w:tc>
          <w:tcPr>
            <w:tcW w:w="1645" w:type="dxa"/>
          </w:tcPr>
          <w:p w14:paraId="4E0A460C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5</w:t>
            </w:r>
          </w:p>
        </w:tc>
        <w:tc>
          <w:tcPr>
            <w:tcW w:w="1827" w:type="dxa"/>
          </w:tcPr>
          <w:p w14:paraId="7B2E232E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6</w:t>
            </w:r>
          </w:p>
        </w:tc>
        <w:tc>
          <w:tcPr>
            <w:tcW w:w="2502" w:type="dxa"/>
          </w:tcPr>
          <w:p w14:paraId="3408A056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7</w:t>
            </w:r>
          </w:p>
        </w:tc>
      </w:tr>
      <w:tr w:rsidR="00B129D8" w:rsidRPr="007F654D" w14:paraId="108CB7E8" w14:textId="77777777" w:rsidTr="0095419D">
        <w:tc>
          <w:tcPr>
            <w:tcW w:w="775" w:type="dxa"/>
          </w:tcPr>
          <w:p w14:paraId="5B88E0E4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1</w:t>
            </w:r>
          </w:p>
        </w:tc>
        <w:tc>
          <w:tcPr>
            <w:tcW w:w="1886" w:type="dxa"/>
          </w:tcPr>
          <w:p w14:paraId="2D2866EB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1</w:t>
            </w:r>
          </w:p>
        </w:tc>
        <w:tc>
          <w:tcPr>
            <w:tcW w:w="4480" w:type="dxa"/>
          </w:tcPr>
          <w:p w14:paraId="020101EB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sz w:val="24"/>
                <w:szCs w:val="24"/>
              </w:rPr>
              <w:t>ООО «Шериф»</w:t>
            </w:r>
          </w:p>
        </w:tc>
        <w:tc>
          <w:tcPr>
            <w:tcW w:w="1654" w:type="dxa"/>
            <w:vAlign w:val="center"/>
          </w:tcPr>
          <w:p w14:paraId="7BB33EDA" w14:textId="56173DF0" w:rsidR="00B129D8" w:rsidRPr="007F654D" w:rsidRDefault="00B129D8" w:rsidP="00B129D8">
            <w:pPr>
              <w:jc w:val="center"/>
              <w:rPr>
                <w:sz w:val="24"/>
                <w:szCs w:val="24"/>
              </w:rPr>
            </w:pPr>
            <w:r w:rsidRPr="007F654D">
              <w:rPr>
                <w:sz w:val="24"/>
                <w:szCs w:val="24"/>
              </w:rPr>
              <w:t>157,50</w:t>
            </w:r>
          </w:p>
        </w:tc>
        <w:tc>
          <w:tcPr>
            <w:tcW w:w="1645" w:type="dxa"/>
          </w:tcPr>
          <w:p w14:paraId="267F3107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-</w:t>
            </w:r>
          </w:p>
        </w:tc>
        <w:tc>
          <w:tcPr>
            <w:tcW w:w="1827" w:type="dxa"/>
          </w:tcPr>
          <w:p w14:paraId="78889F73" w14:textId="77777777" w:rsidR="00B129D8" w:rsidRPr="007F654D" w:rsidRDefault="00B129D8" w:rsidP="00B129D8">
            <w:pPr>
              <w:ind w:left="-104" w:right="-115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не предоставлено</w:t>
            </w:r>
          </w:p>
        </w:tc>
        <w:tc>
          <w:tcPr>
            <w:tcW w:w="2502" w:type="dxa"/>
            <w:vAlign w:val="center"/>
          </w:tcPr>
          <w:p w14:paraId="2C59EAAD" w14:textId="6AF8657B" w:rsidR="00B129D8" w:rsidRPr="007F654D" w:rsidRDefault="00B129D8" w:rsidP="00B129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F654D">
              <w:rPr>
                <w:sz w:val="24"/>
                <w:szCs w:val="24"/>
              </w:rPr>
              <w:t>157,50</w:t>
            </w:r>
          </w:p>
        </w:tc>
      </w:tr>
      <w:tr w:rsidR="00B129D8" w:rsidRPr="007F654D" w14:paraId="63DE476D" w14:textId="77777777" w:rsidTr="0095419D">
        <w:trPr>
          <w:trHeight w:val="81"/>
        </w:trPr>
        <w:tc>
          <w:tcPr>
            <w:tcW w:w="775" w:type="dxa"/>
          </w:tcPr>
          <w:p w14:paraId="0177F695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2</w:t>
            </w:r>
          </w:p>
        </w:tc>
        <w:tc>
          <w:tcPr>
            <w:tcW w:w="1886" w:type="dxa"/>
          </w:tcPr>
          <w:p w14:paraId="723B678D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2</w:t>
            </w:r>
          </w:p>
        </w:tc>
        <w:tc>
          <w:tcPr>
            <w:tcW w:w="4480" w:type="dxa"/>
          </w:tcPr>
          <w:p w14:paraId="6C00799E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sz w:val="24"/>
                <w:szCs w:val="24"/>
              </w:rPr>
              <w:t>ООО «Стерлинг»</w:t>
            </w:r>
          </w:p>
        </w:tc>
        <w:tc>
          <w:tcPr>
            <w:tcW w:w="1654" w:type="dxa"/>
            <w:vAlign w:val="center"/>
          </w:tcPr>
          <w:p w14:paraId="69468F44" w14:textId="36318465" w:rsidR="00B129D8" w:rsidRPr="007F654D" w:rsidRDefault="00B129D8" w:rsidP="00B129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F654D">
              <w:rPr>
                <w:rFonts w:eastAsia="Times New Roman"/>
                <w:sz w:val="24"/>
                <w:szCs w:val="24"/>
              </w:rPr>
              <w:t>149,50</w:t>
            </w:r>
          </w:p>
        </w:tc>
        <w:tc>
          <w:tcPr>
            <w:tcW w:w="1645" w:type="dxa"/>
          </w:tcPr>
          <w:p w14:paraId="52F3210F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-</w:t>
            </w:r>
          </w:p>
        </w:tc>
        <w:tc>
          <w:tcPr>
            <w:tcW w:w="1827" w:type="dxa"/>
          </w:tcPr>
          <w:p w14:paraId="544811DE" w14:textId="77777777" w:rsidR="00B129D8" w:rsidRPr="007F654D" w:rsidRDefault="00B129D8" w:rsidP="00B129D8">
            <w:pPr>
              <w:ind w:left="-104" w:right="-115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не предоставлено</w:t>
            </w:r>
          </w:p>
        </w:tc>
        <w:tc>
          <w:tcPr>
            <w:tcW w:w="2502" w:type="dxa"/>
            <w:vAlign w:val="center"/>
          </w:tcPr>
          <w:p w14:paraId="6BE24E2F" w14:textId="565A18EB" w:rsidR="00B129D8" w:rsidRPr="007F654D" w:rsidRDefault="00B129D8" w:rsidP="00B129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F654D">
              <w:rPr>
                <w:rFonts w:eastAsia="Times New Roman"/>
                <w:sz w:val="24"/>
                <w:szCs w:val="24"/>
              </w:rPr>
              <w:t>149,50</w:t>
            </w:r>
          </w:p>
        </w:tc>
      </w:tr>
    </w:tbl>
    <w:p w14:paraId="6166FF3B" w14:textId="77777777" w:rsidR="00E759CF" w:rsidRPr="007F654D" w:rsidRDefault="00E759CF" w:rsidP="00E759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75A6415" w14:textId="5FF431B9" w:rsidR="00E759CF" w:rsidRPr="007F654D" w:rsidRDefault="00E759CF" w:rsidP="00E759CF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Секретарь комиссии: _______ </w:t>
      </w:r>
    </w:p>
    <w:p w14:paraId="71BE57D0" w14:textId="77777777" w:rsidR="00E759CF" w:rsidRPr="007F654D" w:rsidRDefault="00E759CF" w:rsidP="00E759CF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Дата: «___» ______ 2024 г.</w:t>
      </w:r>
    </w:p>
    <w:p w14:paraId="2E3BACC4" w14:textId="77777777" w:rsidR="00E759CF" w:rsidRPr="007F654D" w:rsidRDefault="00E759CF" w:rsidP="00E759CF">
      <w:pPr>
        <w:widowControl w:val="0"/>
        <w:shd w:val="clear" w:color="auto" w:fill="FFFFFF"/>
        <w:tabs>
          <w:tab w:val="left" w:leader="underscore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59063A8" w14:textId="1F4C0E5B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43CF893B" w14:textId="0BD083EA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59615590" w14:textId="061C5FF0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09993FE0" w14:textId="57342501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067C6CC9" w14:textId="6E661131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5CAE6B27" w14:textId="2A5195CE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16ECC320" w14:textId="14065A73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52C8AD9E" w14:textId="77B956F1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1C4965DF" w14:textId="46D5DB7A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1551AB65" w14:textId="7928ED85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322D117C" w14:textId="060499CB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798CA8C1" w14:textId="2432F42B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51CDD96E" w14:textId="611B398F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6C7C12AA" w14:textId="6EE4FD4A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61D5F1B2" w14:textId="67A63691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6E885102" w14:textId="7E98AEFC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427E0417" w14:textId="776FBAA6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7BBC8711" w14:textId="77777777" w:rsidR="00E759CF" w:rsidRPr="007F654D" w:rsidRDefault="00E759CF" w:rsidP="00E759CF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Приложение № 3 </w:t>
      </w:r>
    </w:p>
    <w:p w14:paraId="0A9683C0" w14:textId="77777777" w:rsidR="00E759CF" w:rsidRPr="007F654D" w:rsidRDefault="00E759CF" w:rsidP="00E759CF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4B4917DE" w14:textId="77777777" w:rsidR="00E759CF" w:rsidRPr="007F654D" w:rsidRDefault="00E759CF" w:rsidP="00E759CF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от «20» сентября 2024 г. № 5</w:t>
      </w:r>
    </w:p>
    <w:p w14:paraId="4E25858D" w14:textId="77777777" w:rsidR="00E759CF" w:rsidRPr="007F654D" w:rsidRDefault="00E759CF" w:rsidP="00E759CF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10814D44" w14:textId="77777777" w:rsidR="00E759CF" w:rsidRPr="007F654D" w:rsidRDefault="00E759CF" w:rsidP="00E759CF">
      <w:pPr>
        <w:tabs>
          <w:tab w:val="left" w:pos="915"/>
          <w:tab w:val="left" w:pos="322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B7DD16A" w14:textId="77777777" w:rsidR="00E759CF" w:rsidRPr="007F654D" w:rsidRDefault="00E759CF" w:rsidP="00E759C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Информация о цене контракта и преимуществах, предоставляемых заказчиком в соответствии</w:t>
      </w:r>
    </w:p>
    <w:p w14:paraId="34D7B3B0" w14:textId="77777777" w:rsidR="00E759CF" w:rsidRPr="007F654D" w:rsidRDefault="00E759CF" w:rsidP="00E759C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законодательством Приднестровской Молдавской Республики в сфере закупок</w:t>
      </w:r>
    </w:p>
    <w:p w14:paraId="52153B28" w14:textId="77777777" w:rsidR="00E759CF" w:rsidRPr="007F654D" w:rsidRDefault="00E759CF" w:rsidP="00E759C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14:paraId="138B4DAB" w14:textId="2E5C06F3" w:rsidR="00E759CF" w:rsidRPr="007F654D" w:rsidRDefault="00E759CF" w:rsidP="00E759CF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27</w:t>
      </w:r>
    </w:p>
    <w:p w14:paraId="622F4E52" w14:textId="77777777" w:rsidR="00E759CF" w:rsidRPr="007F654D" w:rsidRDefault="00E759CF" w:rsidP="00E759CF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tbl>
      <w:tblPr>
        <w:tblStyle w:val="21"/>
        <w:tblW w:w="14769" w:type="dxa"/>
        <w:tblInd w:w="600" w:type="dxa"/>
        <w:tblLook w:val="04A0" w:firstRow="1" w:lastRow="0" w:firstColumn="1" w:lastColumn="0" w:noHBand="0" w:noVBand="1"/>
      </w:tblPr>
      <w:tblGrid>
        <w:gridCol w:w="775"/>
        <w:gridCol w:w="1886"/>
        <w:gridCol w:w="4480"/>
        <w:gridCol w:w="1654"/>
        <w:gridCol w:w="1645"/>
        <w:gridCol w:w="1827"/>
        <w:gridCol w:w="2502"/>
      </w:tblGrid>
      <w:tr w:rsidR="00E759CF" w:rsidRPr="007F654D" w14:paraId="1F384AED" w14:textId="77777777" w:rsidTr="00E759CF">
        <w:tc>
          <w:tcPr>
            <w:tcW w:w="775" w:type="dxa"/>
          </w:tcPr>
          <w:p w14:paraId="4BDC7847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№</w:t>
            </w:r>
          </w:p>
          <w:p w14:paraId="63FF297C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п/п</w:t>
            </w:r>
          </w:p>
        </w:tc>
        <w:tc>
          <w:tcPr>
            <w:tcW w:w="1886" w:type="dxa"/>
          </w:tcPr>
          <w:p w14:paraId="4EE77740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Регистрационный</w:t>
            </w:r>
          </w:p>
          <w:p w14:paraId="20D6C019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номер заявки</w:t>
            </w:r>
          </w:p>
        </w:tc>
        <w:tc>
          <w:tcPr>
            <w:tcW w:w="4480" w:type="dxa"/>
          </w:tcPr>
          <w:p w14:paraId="69943D7F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Наименование участника закупки, подавшего заявку на участие в запросе предложений (наименование организации, фамилия, имя,</w:t>
            </w:r>
          </w:p>
          <w:p w14:paraId="770816BD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отчество (при наличии) для индивидуального</w:t>
            </w:r>
          </w:p>
          <w:p w14:paraId="0C5D3631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 xml:space="preserve">предпринимателя) </w:t>
            </w:r>
          </w:p>
        </w:tc>
        <w:tc>
          <w:tcPr>
            <w:tcW w:w="1654" w:type="dxa"/>
          </w:tcPr>
          <w:p w14:paraId="6EF4AE12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Цена контракта,</w:t>
            </w:r>
          </w:p>
          <w:p w14:paraId="3BC6D230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предложенная</w:t>
            </w:r>
          </w:p>
          <w:p w14:paraId="557A59C5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участником</w:t>
            </w:r>
          </w:p>
          <w:p w14:paraId="51D2CEB4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запроса</w:t>
            </w:r>
          </w:p>
          <w:p w14:paraId="1F50BE10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предложений, руб. ПМР</w:t>
            </w:r>
          </w:p>
        </w:tc>
        <w:tc>
          <w:tcPr>
            <w:tcW w:w="1645" w:type="dxa"/>
          </w:tcPr>
          <w:p w14:paraId="77982A26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Размер</w:t>
            </w:r>
          </w:p>
          <w:p w14:paraId="2395F8CE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преимущества,</w:t>
            </w:r>
          </w:p>
          <w:p w14:paraId="4B76BA32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установленный</w:t>
            </w:r>
          </w:p>
          <w:p w14:paraId="24D1F552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Законом о</w:t>
            </w:r>
          </w:p>
          <w:p w14:paraId="25BD0682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закупках,</w:t>
            </w:r>
          </w:p>
          <w:p w14:paraId="5FAF7A26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%</w:t>
            </w:r>
          </w:p>
        </w:tc>
        <w:tc>
          <w:tcPr>
            <w:tcW w:w="1827" w:type="dxa"/>
          </w:tcPr>
          <w:p w14:paraId="69EDE43C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Предоставленное</w:t>
            </w:r>
          </w:p>
          <w:p w14:paraId="6659C93B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преимущество</w:t>
            </w:r>
          </w:p>
          <w:p w14:paraId="1D89CACE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(Обоснование</w:t>
            </w:r>
          </w:p>
          <w:p w14:paraId="4A3609AA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предоставления</w:t>
            </w:r>
          </w:p>
          <w:p w14:paraId="161DADE1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преимущества)</w:t>
            </w:r>
          </w:p>
        </w:tc>
        <w:tc>
          <w:tcPr>
            <w:tcW w:w="2502" w:type="dxa"/>
          </w:tcPr>
          <w:p w14:paraId="0BA45287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Цена контракта, предложенная</w:t>
            </w:r>
          </w:p>
          <w:p w14:paraId="39FECAF4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участником запроса</w:t>
            </w:r>
          </w:p>
          <w:p w14:paraId="7EBCB82C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предложений с учетом</w:t>
            </w:r>
          </w:p>
          <w:p w14:paraId="28F25F68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 xml:space="preserve">преимущества, </w:t>
            </w:r>
          </w:p>
          <w:p w14:paraId="7542D026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руб. ПМР</w:t>
            </w:r>
          </w:p>
        </w:tc>
      </w:tr>
      <w:tr w:rsidR="00E759CF" w:rsidRPr="007F654D" w14:paraId="28BEFAD7" w14:textId="77777777" w:rsidTr="00E759CF">
        <w:tc>
          <w:tcPr>
            <w:tcW w:w="775" w:type="dxa"/>
          </w:tcPr>
          <w:p w14:paraId="4D9F2928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1</w:t>
            </w:r>
          </w:p>
        </w:tc>
        <w:tc>
          <w:tcPr>
            <w:tcW w:w="1886" w:type="dxa"/>
          </w:tcPr>
          <w:p w14:paraId="6DFAD32C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2</w:t>
            </w:r>
          </w:p>
        </w:tc>
        <w:tc>
          <w:tcPr>
            <w:tcW w:w="4480" w:type="dxa"/>
          </w:tcPr>
          <w:p w14:paraId="4A84318D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3</w:t>
            </w:r>
          </w:p>
        </w:tc>
        <w:tc>
          <w:tcPr>
            <w:tcW w:w="1654" w:type="dxa"/>
          </w:tcPr>
          <w:p w14:paraId="4C6DBDB9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4</w:t>
            </w:r>
          </w:p>
        </w:tc>
        <w:tc>
          <w:tcPr>
            <w:tcW w:w="1645" w:type="dxa"/>
          </w:tcPr>
          <w:p w14:paraId="29143155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5</w:t>
            </w:r>
          </w:p>
        </w:tc>
        <w:tc>
          <w:tcPr>
            <w:tcW w:w="1827" w:type="dxa"/>
          </w:tcPr>
          <w:p w14:paraId="06B55C87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6</w:t>
            </w:r>
          </w:p>
        </w:tc>
        <w:tc>
          <w:tcPr>
            <w:tcW w:w="2502" w:type="dxa"/>
          </w:tcPr>
          <w:p w14:paraId="76AB67EE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7</w:t>
            </w:r>
          </w:p>
        </w:tc>
      </w:tr>
      <w:tr w:rsidR="00B129D8" w:rsidRPr="007F654D" w14:paraId="0E058F88" w14:textId="77777777" w:rsidTr="00CD7BC3">
        <w:tc>
          <w:tcPr>
            <w:tcW w:w="775" w:type="dxa"/>
          </w:tcPr>
          <w:p w14:paraId="41A9DACE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1</w:t>
            </w:r>
          </w:p>
        </w:tc>
        <w:tc>
          <w:tcPr>
            <w:tcW w:w="1886" w:type="dxa"/>
          </w:tcPr>
          <w:p w14:paraId="2C3BDC5D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1</w:t>
            </w:r>
          </w:p>
        </w:tc>
        <w:tc>
          <w:tcPr>
            <w:tcW w:w="4480" w:type="dxa"/>
          </w:tcPr>
          <w:p w14:paraId="0F81B939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sz w:val="24"/>
                <w:szCs w:val="24"/>
              </w:rPr>
              <w:t>ООО «Шериф»</w:t>
            </w:r>
          </w:p>
        </w:tc>
        <w:tc>
          <w:tcPr>
            <w:tcW w:w="1654" w:type="dxa"/>
            <w:vAlign w:val="center"/>
          </w:tcPr>
          <w:p w14:paraId="7EAB8696" w14:textId="7C4A9E22" w:rsidR="00B129D8" w:rsidRPr="007F654D" w:rsidRDefault="00B129D8" w:rsidP="00B129D8">
            <w:pPr>
              <w:jc w:val="center"/>
              <w:rPr>
                <w:sz w:val="24"/>
                <w:szCs w:val="24"/>
              </w:rPr>
            </w:pPr>
            <w:r w:rsidRPr="007F654D">
              <w:rPr>
                <w:sz w:val="24"/>
                <w:szCs w:val="24"/>
              </w:rPr>
              <w:t>107,00</w:t>
            </w:r>
          </w:p>
        </w:tc>
        <w:tc>
          <w:tcPr>
            <w:tcW w:w="1645" w:type="dxa"/>
          </w:tcPr>
          <w:p w14:paraId="15572241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-</w:t>
            </w:r>
          </w:p>
        </w:tc>
        <w:tc>
          <w:tcPr>
            <w:tcW w:w="1827" w:type="dxa"/>
          </w:tcPr>
          <w:p w14:paraId="4AC9D188" w14:textId="77777777" w:rsidR="00B129D8" w:rsidRPr="007F654D" w:rsidRDefault="00B129D8" w:rsidP="00B129D8">
            <w:pPr>
              <w:ind w:left="-104" w:right="-115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не предоставлено</w:t>
            </w:r>
          </w:p>
        </w:tc>
        <w:tc>
          <w:tcPr>
            <w:tcW w:w="2502" w:type="dxa"/>
            <w:vAlign w:val="center"/>
          </w:tcPr>
          <w:p w14:paraId="3B7837E8" w14:textId="45F12ED0" w:rsidR="00B129D8" w:rsidRPr="007F654D" w:rsidRDefault="00B129D8" w:rsidP="00B129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F654D">
              <w:rPr>
                <w:sz w:val="24"/>
                <w:szCs w:val="24"/>
              </w:rPr>
              <w:t>107,00</w:t>
            </w:r>
          </w:p>
        </w:tc>
      </w:tr>
      <w:tr w:rsidR="00B129D8" w:rsidRPr="007F654D" w14:paraId="4A62A300" w14:textId="77777777" w:rsidTr="00CD7BC3">
        <w:trPr>
          <w:trHeight w:val="81"/>
        </w:trPr>
        <w:tc>
          <w:tcPr>
            <w:tcW w:w="775" w:type="dxa"/>
          </w:tcPr>
          <w:p w14:paraId="06601C7E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2</w:t>
            </w:r>
          </w:p>
        </w:tc>
        <w:tc>
          <w:tcPr>
            <w:tcW w:w="1886" w:type="dxa"/>
          </w:tcPr>
          <w:p w14:paraId="3031B736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2</w:t>
            </w:r>
          </w:p>
        </w:tc>
        <w:tc>
          <w:tcPr>
            <w:tcW w:w="4480" w:type="dxa"/>
          </w:tcPr>
          <w:p w14:paraId="7E4E573F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sz w:val="24"/>
                <w:szCs w:val="24"/>
              </w:rPr>
              <w:t>ООО «Стерлинг»</w:t>
            </w:r>
          </w:p>
        </w:tc>
        <w:tc>
          <w:tcPr>
            <w:tcW w:w="1654" w:type="dxa"/>
            <w:vAlign w:val="center"/>
          </w:tcPr>
          <w:p w14:paraId="1E761AC7" w14:textId="04678384" w:rsidR="00B129D8" w:rsidRPr="007F654D" w:rsidRDefault="00B129D8" w:rsidP="00B129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F654D">
              <w:rPr>
                <w:rFonts w:eastAsia="Times New Roman"/>
                <w:sz w:val="24"/>
                <w:szCs w:val="24"/>
              </w:rPr>
              <w:t>101,60</w:t>
            </w:r>
          </w:p>
        </w:tc>
        <w:tc>
          <w:tcPr>
            <w:tcW w:w="1645" w:type="dxa"/>
          </w:tcPr>
          <w:p w14:paraId="33EE06C1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-</w:t>
            </w:r>
          </w:p>
        </w:tc>
        <w:tc>
          <w:tcPr>
            <w:tcW w:w="1827" w:type="dxa"/>
          </w:tcPr>
          <w:p w14:paraId="4D85F85F" w14:textId="77777777" w:rsidR="00B129D8" w:rsidRPr="007F654D" w:rsidRDefault="00B129D8" w:rsidP="00B129D8">
            <w:pPr>
              <w:ind w:left="-104" w:right="-115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не предоставлено</w:t>
            </w:r>
          </w:p>
        </w:tc>
        <w:tc>
          <w:tcPr>
            <w:tcW w:w="2502" w:type="dxa"/>
            <w:vAlign w:val="center"/>
          </w:tcPr>
          <w:p w14:paraId="279641AF" w14:textId="509DB69B" w:rsidR="00B129D8" w:rsidRPr="007F654D" w:rsidRDefault="00B129D8" w:rsidP="00B129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F654D">
              <w:rPr>
                <w:rFonts w:eastAsia="Times New Roman"/>
                <w:sz w:val="24"/>
                <w:szCs w:val="24"/>
              </w:rPr>
              <w:t>101,60</w:t>
            </w:r>
          </w:p>
        </w:tc>
      </w:tr>
    </w:tbl>
    <w:p w14:paraId="45141B54" w14:textId="77777777" w:rsidR="00E759CF" w:rsidRPr="007F654D" w:rsidRDefault="00E759CF" w:rsidP="00E759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F6947AC" w14:textId="79E6C0BB" w:rsidR="00E759CF" w:rsidRPr="007F654D" w:rsidRDefault="00DC53F9" w:rsidP="00E759CF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комиссии: _______ </w:t>
      </w:r>
    </w:p>
    <w:p w14:paraId="74EF695F" w14:textId="77777777" w:rsidR="00E759CF" w:rsidRPr="007F654D" w:rsidRDefault="00E759CF" w:rsidP="00E759CF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Дата: «___» ______ 2024 г.</w:t>
      </w:r>
    </w:p>
    <w:p w14:paraId="1FAA6430" w14:textId="77777777" w:rsidR="00E759CF" w:rsidRPr="007F654D" w:rsidRDefault="00E759CF" w:rsidP="00E759CF">
      <w:pPr>
        <w:widowControl w:val="0"/>
        <w:shd w:val="clear" w:color="auto" w:fill="FFFFFF"/>
        <w:tabs>
          <w:tab w:val="left" w:leader="underscore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4585969" w14:textId="1C6AC23A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46A9DD92" w14:textId="7DA61436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67624437" w14:textId="3FDFE1B3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0AE26334" w14:textId="2A0466D5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05E9C1EA" w14:textId="73C0DAE3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489A2F19" w14:textId="5E0DBD01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5018B0EB" w14:textId="1B8372DE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1CDA7948" w14:textId="046B6F57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289B0837" w14:textId="5E96F4E1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603D3FD7" w14:textId="28C70EB9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778C8D18" w14:textId="660DD345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3B6EDA27" w14:textId="26B3ED13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5F9AC2C0" w14:textId="4F2E1937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368A282D" w14:textId="6D340DFA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0109228A" w14:textId="567EBF34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2694218B" w14:textId="77777777" w:rsidR="00E759CF" w:rsidRPr="007F654D" w:rsidRDefault="00E759CF" w:rsidP="00E759CF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Приложение № 3 </w:t>
      </w:r>
    </w:p>
    <w:p w14:paraId="1BD7A724" w14:textId="77777777" w:rsidR="00E759CF" w:rsidRPr="007F654D" w:rsidRDefault="00E759CF" w:rsidP="00E759CF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3B33DB28" w14:textId="77777777" w:rsidR="00E759CF" w:rsidRPr="007F654D" w:rsidRDefault="00E759CF" w:rsidP="00E759CF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от «20» сентября 2024 г. № 5</w:t>
      </w:r>
    </w:p>
    <w:p w14:paraId="4F6B6785" w14:textId="77777777" w:rsidR="00E759CF" w:rsidRPr="007F654D" w:rsidRDefault="00E759CF" w:rsidP="00E759CF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666F38EC" w14:textId="77777777" w:rsidR="00E759CF" w:rsidRPr="007F654D" w:rsidRDefault="00E759CF" w:rsidP="00E759CF">
      <w:pPr>
        <w:tabs>
          <w:tab w:val="left" w:pos="915"/>
          <w:tab w:val="left" w:pos="322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3E7AD3E" w14:textId="77777777" w:rsidR="00E759CF" w:rsidRPr="007F654D" w:rsidRDefault="00E759CF" w:rsidP="00E759C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Информация о цене контракта и преимуществах, предоставляемых заказчиком в соответствии</w:t>
      </w:r>
    </w:p>
    <w:p w14:paraId="79EE18DC" w14:textId="77777777" w:rsidR="00E759CF" w:rsidRPr="007F654D" w:rsidRDefault="00E759CF" w:rsidP="00E759C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законодательством Приднестровской Молдавской Республики в сфере закупок</w:t>
      </w:r>
    </w:p>
    <w:p w14:paraId="3E3C9AFF" w14:textId="77777777" w:rsidR="00E759CF" w:rsidRPr="007F654D" w:rsidRDefault="00E759CF" w:rsidP="00E759C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14:paraId="3612F1D8" w14:textId="675B5204" w:rsidR="00E759CF" w:rsidRPr="007F654D" w:rsidRDefault="00E759CF" w:rsidP="00E759CF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28</w:t>
      </w:r>
    </w:p>
    <w:p w14:paraId="0FD4B0B5" w14:textId="77777777" w:rsidR="00E759CF" w:rsidRPr="007F654D" w:rsidRDefault="00E759CF" w:rsidP="00E759CF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tbl>
      <w:tblPr>
        <w:tblStyle w:val="21"/>
        <w:tblW w:w="14769" w:type="dxa"/>
        <w:tblInd w:w="600" w:type="dxa"/>
        <w:tblLook w:val="04A0" w:firstRow="1" w:lastRow="0" w:firstColumn="1" w:lastColumn="0" w:noHBand="0" w:noVBand="1"/>
      </w:tblPr>
      <w:tblGrid>
        <w:gridCol w:w="775"/>
        <w:gridCol w:w="1886"/>
        <w:gridCol w:w="4480"/>
        <w:gridCol w:w="1654"/>
        <w:gridCol w:w="1645"/>
        <w:gridCol w:w="1827"/>
        <w:gridCol w:w="2502"/>
      </w:tblGrid>
      <w:tr w:rsidR="00E759CF" w:rsidRPr="007F654D" w14:paraId="3F3B323F" w14:textId="77777777" w:rsidTr="00E759CF">
        <w:tc>
          <w:tcPr>
            <w:tcW w:w="775" w:type="dxa"/>
          </w:tcPr>
          <w:p w14:paraId="6D8BBCEF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№</w:t>
            </w:r>
          </w:p>
          <w:p w14:paraId="24DC0AF9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п/п</w:t>
            </w:r>
          </w:p>
        </w:tc>
        <w:tc>
          <w:tcPr>
            <w:tcW w:w="1886" w:type="dxa"/>
          </w:tcPr>
          <w:p w14:paraId="289DA689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Регистрационный</w:t>
            </w:r>
          </w:p>
          <w:p w14:paraId="430A9276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номер заявки</w:t>
            </w:r>
          </w:p>
        </w:tc>
        <w:tc>
          <w:tcPr>
            <w:tcW w:w="4480" w:type="dxa"/>
          </w:tcPr>
          <w:p w14:paraId="07A197A8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Наименование участника закупки, подавшего заявку на участие в запросе предложений (наименование организации, фамилия, имя,</w:t>
            </w:r>
          </w:p>
          <w:p w14:paraId="5D43B2E4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отчество (при наличии) для индивидуального</w:t>
            </w:r>
          </w:p>
          <w:p w14:paraId="0932AAC6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 xml:space="preserve">предпринимателя) </w:t>
            </w:r>
          </w:p>
        </w:tc>
        <w:tc>
          <w:tcPr>
            <w:tcW w:w="1654" w:type="dxa"/>
          </w:tcPr>
          <w:p w14:paraId="77CE2E84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Цена контракта,</w:t>
            </w:r>
          </w:p>
          <w:p w14:paraId="3BDB6DD2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предложенная</w:t>
            </w:r>
          </w:p>
          <w:p w14:paraId="6C10F278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участником</w:t>
            </w:r>
          </w:p>
          <w:p w14:paraId="6132D5FC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запроса</w:t>
            </w:r>
          </w:p>
          <w:p w14:paraId="76481011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предложений, руб. ПМР</w:t>
            </w:r>
          </w:p>
        </w:tc>
        <w:tc>
          <w:tcPr>
            <w:tcW w:w="1645" w:type="dxa"/>
          </w:tcPr>
          <w:p w14:paraId="459D4F1E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Размер</w:t>
            </w:r>
          </w:p>
          <w:p w14:paraId="3EF0FDF3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преимущества,</w:t>
            </w:r>
          </w:p>
          <w:p w14:paraId="3E4B3B21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установленный</w:t>
            </w:r>
          </w:p>
          <w:p w14:paraId="67283162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Законом о</w:t>
            </w:r>
          </w:p>
          <w:p w14:paraId="0BFB78FC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закупках,</w:t>
            </w:r>
          </w:p>
          <w:p w14:paraId="495D231A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%</w:t>
            </w:r>
          </w:p>
        </w:tc>
        <w:tc>
          <w:tcPr>
            <w:tcW w:w="1827" w:type="dxa"/>
          </w:tcPr>
          <w:p w14:paraId="15188832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Предоставленное</w:t>
            </w:r>
          </w:p>
          <w:p w14:paraId="692DA148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преимущество</w:t>
            </w:r>
          </w:p>
          <w:p w14:paraId="16912D10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(Обоснование</w:t>
            </w:r>
          </w:p>
          <w:p w14:paraId="5A7A737C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предоставления</w:t>
            </w:r>
          </w:p>
          <w:p w14:paraId="26AD507D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преимущества)</w:t>
            </w:r>
          </w:p>
        </w:tc>
        <w:tc>
          <w:tcPr>
            <w:tcW w:w="2502" w:type="dxa"/>
          </w:tcPr>
          <w:p w14:paraId="61F58939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Цена контракта, предложенная</w:t>
            </w:r>
          </w:p>
          <w:p w14:paraId="239E4A4B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участником запроса</w:t>
            </w:r>
          </w:p>
          <w:p w14:paraId="0A94D905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предложений с учетом</w:t>
            </w:r>
          </w:p>
          <w:p w14:paraId="0B564A05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 xml:space="preserve">преимущества, </w:t>
            </w:r>
          </w:p>
          <w:p w14:paraId="086253F2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руб. ПМР</w:t>
            </w:r>
          </w:p>
        </w:tc>
      </w:tr>
      <w:tr w:rsidR="00E759CF" w:rsidRPr="007F654D" w14:paraId="78CB21BD" w14:textId="77777777" w:rsidTr="00E759CF">
        <w:tc>
          <w:tcPr>
            <w:tcW w:w="775" w:type="dxa"/>
          </w:tcPr>
          <w:p w14:paraId="5D0371BA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1</w:t>
            </w:r>
          </w:p>
        </w:tc>
        <w:tc>
          <w:tcPr>
            <w:tcW w:w="1886" w:type="dxa"/>
          </w:tcPr>
          <w:p w14:paraId="682EDA6A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2</w:t>
            </w:r>
          </w:p>
        </w:tc>
        <w:tc>
          <w:tcPr>
            <w:tcW w:w="4480" w:type="dxa"/>
          </w:tcPr>
          <w:p w14:paraId="687DF949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3</w:t>
            </w:r>
          </w:p>
        </w:tc>
        <w:tc>
          <w:tcPr>
            <w:tcW w:w="1654" w:type="dxa"/>
          </w:tcPr>
          <w:p w14:paraId="43D14B1F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4</w:t>
            </w:r>
          </w:p>
        </w:tc>
        <w:tc>
          <w:tcPr>
            <w:tcW w:w="1645" w:type="dxa"/>
          </w:tcPr>
          <w:p w14:paraId="4F3BC9CA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5</w:t>
            </w:r>
          </w:p>
        </w:tc>
        <w:tc>
          <w:tcPr>
            <w:tcW w:w="1827" w:type="dxa"/>
          </w:tcPr>
          <w:p w14:paraId="43B928F1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6</w:t>
            </w:r>
          </w:p>
        </w:tc>
        <w:tc>
          <w:tcPr>
            <w:tcW w:w="2502" w:type="dxa"/>
          </w:tcPr>
          <w:p w14:paraId="3164883C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7</w:t>
            </w:r>
          </w:p>
        </w:tc>
      </w:tr>
      <w:tr w:rsidR="00B129D8" w:rsidRPr="007F654D" w14:paraId="45D138F6" w14:textId="77777777" w:rsidTr="00710345">
        <w:tc>
          <w:tcPr>
            <w:tcW w:w="775" w:type="dxa"/>
          </w:tcPr>
          <w:p w14:paraId="23DA357D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1</w:t>
            </w:r>
          </w:p>
        </w:tc>
        <w:tc>
          <w:tcPr>
            <w:tcW w:w="1886" w:type="dxa"/>
          </w:tcPr>
          <w:p w14:paraId="0542D08F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1</w:t>
            </w:r>
          </w:p>
        </w:tc>
        <w:tc>
          <w:tcPr>
            <w:tcW w:w="4480" w:type="dxa"/>
          </w:tcPr>
          <w:p w14:paraId="6F47B0BF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sz w:val="24"/>
                <w:szCs w:val="24"/>
              </w:rPr>
              <w:t>ООО «Шериф»</w:t>
            </w:r>
          </w:p>
        </w:tc>
        <w:tc>
          <w:tcPr>
            <w:tcW w:w="1654" w:type="dxa"/>
            <w:vAlign w:val="center"/>
          </w:tcPr>
          <w:p w14:paraId="2C54956F" w14:textId="0085C9A0" w:rsidR="00B129D8" w:rsidRPr="007F654D" w:rsidRDefault="00B129D8" w:rsidP="00B129D8">
            <w:pPr>
              <w:jc w:val="center"/>
              <w:rPr>
                <w:sz w:val="24"/>
                <w:szCs w:val="24"/>
              </w:rPr>
            </w:pPr>
            <w:r w:rsidRPr="007F654D">
              <w:rPr>
                <w:sz w:val="24"/>
                <w:szCs w:val="24"/>
              </w:rPr>
              <w:t>92,55</w:t>
            </w:r>
          </w:p>
        </w:tc>
        <w:tc>
          <w:tcPr>
            <w:tcW w:w="1645" w:type="dxa"/>
          </w:tcPr>
          <w:p w14:paraId="43F59B84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-</w:t>
            </w:r>
          </w:p>
        </w:tc>
        <w:tc>
          <w:tcPr>
            <w:tcW w:w="1827" w:type="dxa"/>
          </w:tcPr>
          <w:p w14:paraId="405BE8C6" w14:textId="77777777" w:rsidR="00B129D8" w:rsidRPr="007F654D" w:rsidRDefault="00B129D8" w:rsidP="00B129D8">
            <w:pPr>
              <w:ind w:left="-104" w:right="-115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не предоставлено</w:t>
            </w:r>
          </w:p>
        </w:tc>
        <w:tc>
          <w:tcPr>
            <w:tcW w:w="2502" w:type="dxa"/>
            <w:vAlign w:val="center"/>
          </w:tcPr>
          <w:p w14:paraId="20FDDB42" w14:textId="1685903C" w:rsidR="00B129D8" w:rsidRPr="007F654D" w:rsidRDefault="00B129D8" w:rsidP="00B129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F654D">
              <w:rPr>
                <w:sz w:val="24"/>
                <w:szCs w:val="24"/>
              </w:rPr>
              <w:t>92,55</w:t>
            </w:r>
          </w:p>
        </w:tc>
      </w:tr>
      <w:tr w:rsidR="00B129D8" w:rsidRPr="007F654D" w14:paraId="419C62CF" w14:textId="77777777" w:rsidTr="00710345">
        <w:trPr>
          <w:trHeight w:val="81"/>
        </w:trPr>
        <w:tc>
          <w:tcPr>
            <w:tcW w:w="775" w:type="dxa"/>
          </w:tcPr>
          <w:p w14:paraId="068301DF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2</w:t>
            </w:r>
          </w:p>
        </w:tc>
        <w:tc>
          <w:tcPr>
            <w:tcW w:w="1886" w:type="dxa"/>
          </w:tcPr>
          <w:p w14:paraId="6AEB8CF2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2</w:t>
            </w:r>
          </w:p>
        </w:tc>
        <w:tc>
          <w:tcPr>
            <w:tcW w:w="4480" w:type="dxa"/>
          </w:tcPr>
          <w:p w14:paraId="698AFDF2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sz w:val="24"/>
                <w:szCs w:val="24"/>
              </w:rPr>
              <w:t>ООО «Стерлинг»</w:t>
            </w:r>
          </w:p>
        </w:tc>
        <w:tc>
          <w:tcPr>
            <w:tcW w:w="1654" w:type="dxa"/>
            <w:vAlign w:val="center"/>
          </w:tcPr>
          <w:p w14:paraId="143D2B9F" w14:textId="45332E15" w:rsidR="00B129D8" w:rsidRPr="007F654D" w:rsidRDefault="00B129D8" w:rsidP="00B129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F654D">
              <w:rPr>
                <w:rFonts w:eastAsia="Times New Roman"/>
                <w:sz w:val="24"/>
                <w:szCs w:val="24"/>
              </w:rPr>
              <w:t>87,90</w:t>
            </w:r>
          </w:p>
        </w:tc>
        <w:tc>
          <w:tcPr>
            <w:tcW w:w="1645" w:type="dxa"/>
          </w:tcPr>
          <w:p w14:paraId="09BF2C29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-</w:t>
            </w:r>
          </w:p>
        </w:tc>
        <w:tc>
          <w:tcPr>
            <w:tcW w:w="1827" w:type="dxa"/>
          </w:tcPr>
          <w:p w14:paraId="060DD99E" w14:textId="77777777" w:rsidR="00B129D8" w:rsidRPr="007F654D" w:rsidRDefault="00B129D8" w:rsidP="00B129D8">
            <w:pPr>
              <w:ind w:left="-104" w:right="-115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не предоставлено</w:t>
            </w:r>
          </w:p>
        </w:tc>
        <w:tc>
          <w:tcPr>
            <w:tcW w:w="2502" w:type="dxa"/>
            <w:vAlign w:val="center"/>
          </w:tcPr>
          <w:p w14:paraId="5C624921" w14:textId="1CFB0027" w:rsidR="00B129D8" w:rsidRPr="007F654D" w:rsidRDefault="00B129D8" w:rsidP="00B129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F654D">
              <w:rPr>
                <w:rFonts w:eastAsia="Times New Roman"/>
                <w:sz w:val="24"/>
                <w:szCs w:val="24"/>
              </w:rPr>
              <w:t>87,90</w:t>
            </w:r>
          </w:p>
        </w:tc>
      </w:tr>
    </w:tbl>
    <w:p w14:paraId="278787A7" w14:textId="77777777" w:rsidR="00E759CF" w:rsidRPr="007F654D" w:rsidRDefault="00E759CF" w:rsidP="00E759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56BCD17" w14:textId="247CC40A" w:rsidR="00E759CF" w:rsidRPr="007F654D" w:rsidRDefault="00E759CF" w:rsidP="00E759CF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Секретарь комиссии: _______ </w:t>
      </w:r>
    </w:p>
    <w:p w14:paraId="63A7A067" w14:textId="77777777" w:rsidR="00E759CF" w:rsidRPr="007F654D" w:rsidRDefault="00E759CF" w:rsidP="00E759CF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Дата: «___» ______ 2024 г.</w:t>
      </w:r>
    </w:p>
    <w:p w14:paraId="30C18056" w14:textId="77777777" w:rsidR="00E759CF" w:rsidRPr="007F654D" w:rsidRDefault="00E759CF" w:rsidP="00E759CF">
      <w:pPr>
        <w:widowControl w:val="0"/>
        <w:shd w:val="clear" w:color="auto" w:fill="FFFFFF"/>
        <w:tabs>
          <w:tab w:val="left" w:leader="underscore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77A1B23" w14:textId="026FEC94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1AD39B98" w14:textId="4304E80B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2E46C5F7" w14:textId="6C2551A5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6EBA1AA1" w14:textId="749C7DB5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328F8643" w14:textId="471E7568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768AF20A" w14:textId="4B7472FA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4D6BB8B6" w14:textId="3899FA6E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06291F69" w14:textId="72A6C3A0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02ABD215" w14:textId="14A713F9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68B5EE9B" w14:textId="268F952A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6D5A3277" w14:textId="384EE0A3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450CAC26" w14:textId="12350CF7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183F2D6F" w14:textId="4ABEBCA9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12588839" w14:textId="696EAA9A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5593C31D" w14:textId="20B12254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467EAE7B" w14:textId="04F886D8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35665858" w14:textId="77777777" w:rsidR="00E759CF" w:rsidRPr="007F654D" w:rsidRDefault="00E759CF" w:rsidP="00E759CF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Приложение № 3 </w:t>
      </w:r>
    </w:p>
    <w:p w14:paraId="3257E93C" w14:textId="77777777" w:rsidR="00E759CF" w:rsidRPr="007F654D" w:rsidRDefault="00E759CF" w:rsidP="00E759CF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719B5E4A" w14:textId="77777777" w:rsidR="00E759CF" w:rsidRPr="007F654D" w:rsidRDefault="00E759CF" w:rsidP="00E759CF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от «20» сентября 2024 г. № 5</w:t>
      </w:r>
    </w:p>
    <w:p w14:paraId="707D1F43" w14:textId="77777777" w:rsidR="00E759CF" w:rsidRPr="007F654D" w:rsidRDefault="00E759CF" w:rsidP="00E759CF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0B253A37" w14:textId="77777777" w:rsidR="00E759CF" w:rsidRPr="007F654D" w:rsidRDefault="00E759CF" w:rsidP="00E759CF">
      <w:pPr>
        <w:tabs>
          <w:tab w:val="left" w:pos="915"/>
          <w:tab w:val="left" w:pos="322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E37009C" w14:textId="77777777" w:rsidR="00E759CF" w:rsidRPr="007F654D" w:rsidRDefault="00E759CF" w:rsidP="00E759C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Информация о цене контракта и преимуществах, предоставляемых заказчиком в соответствии</w:t>
      </w:r>
    </w:p>
    <w:p w14:paraId="0F1F3618" w14:textId="77777777" w:rsidR="00E759CF" w:rsidRPr="007F654D" w:rsidRDefault="00E759CF" w:rsidP="00E759C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законодательством Приднестровской Молдавской Республики в сфере закупок</w:t>
      </w:r>
    </w:p>
    <w:p w14:paraId="3B6AECE4" w14:textId="77777777" w:rsidR="00E759CF" w:rsidRPr="007F654D" w:rsidRDefault="00E759CF" w:rsidP="00E759C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14:paraId="100ECD2F" w14:textId="2CF898CC" w:rsidR="00E759CF" w:rsidRPr="007F654D" w:rsidRDefault="00E759CF" w:rsidP="00E759CF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29</w:t>
      </w:r>
    </w:p>
    <w:p w14:paraId="22E23C33" w14:textId="77777777" w:rsidR="00E759CF" w:rsidRPr="007F654D" w:rsidRDefault="00E759CF" w:rsidP="00E759CF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tbl>
      <w:tblPr>
        <w:tblStyle w:val="21"/>
        <w:tblW w:w="14769" w:type="dxa"/>
        <w:tblInd w:w="600" w:type="dxa"/>
        <w:tblLook w:val="04A0" w:firstRow="1" w:lastRow="0" w:firstColumn="1" w:lastColumn="0" w:noHBand="0" w:noVBand="1"/>
      </w:tblPr>
      <w:tblGrid>
        <w:gridCol w:w="775"/>
        <w:gridCol w:w="1886"/>
        <w:gridCol w:w="4480"/>
        <w:gridCol w:w="1654"/>
        <w:gridCol w:w="1645"/>
        <w:gridCol w:w="1827"/>
        <w:gridCol w:w="2502"/>
      </w:tblGrid>
      <w:tr w:rsidR="00E759CF" w:rsidRPr="007F654D" w14:paraId="6B1E65BE" w14:textId="77777777" w:rsidTr="00E759CF">
        <w:tc>
          <w:tcPr>
            <w:tcW w:w="775" w:type="dxa"/>
          </w:tcPr>
          <w:p w14:paraId="5C2C25E0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№</w:t>
            </w:r>
          </w:p>
          <w:p w14:paraId="24B5E8CE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п/п</w:t>
            </w:r>
          </w:p>
        </w:tc>
        <w:tc>
          <w:tcPr>
            <w:tcW w:w="1886" w:type="dxa"/>
          </w:tcPr>
          <w:p w14:paraId="71B0E5EC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Регистрационный</w:t>
            </w:r>
          </w:p>
          <w:p w14:paraId="2A718CB1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номер заявки</w:t>
            </w:r>
          </w:p>
        </w:tc>
        <w:tc>
          <w:tcPr>
            <w:tcW w:w="4480" w:type="dxa"/>
          </w:tcPr>
          <w:p w14:paraId="612F22D0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Наименование участника закупки, подавшего заявку на участие в запросе предложений (наименование организации, фамилия, имя,</w:t>
            </w:r>
          </w:p>
          <w:p w14:paraId="68576E76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отчество (при наличии) для индивидуального</w:t>
            </w:r>
          </w:p>
          <w:p w14:paraId="7D358A18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 xml:space="preserve">предпринимателя) </w:t>
            </w:r>
          </w:p>
        </w:tc>
        <w:tc>
          <w:tcPr>
            <w:tcW w:w="1654" w:type="dxa"/>
          </w:tcPr>
          <w:p w14:paraId="09FFA3C6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Цена контракта,</w:t>
            </w:r>
          </w:p>
          <w:p w14:paraId="2F3A8985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предложенная</w:t>
            </w:r>
          </w:p>
          <w:p w14:paraId="73BA7BB2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участником</w:t>
            </w:r>
          </w:p>
          <w:p w14:paraId="54284756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запроса</w:t>
            </w:r>
          </w:p>
          <w:p w14:paraId="284588D5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предложений, руб. ПМР</w:t>
            </w:r>
          </w:p>
        </w:tc>
        <w:tc>
          <w:tcPr>
            <w:tcW w:w="1645" w:type="dxa"/>
          </w:tcPr>
          <w:p w14:paraId="0E9F1E03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Размер</w:t>
            </w:r>
          </w:p>
          <w:p w14:paraId="094F0946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преимущества,</w:t>
            </w:r>
          </w:p>
          <w:p w14:paraId="38236E0A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установленный</w:t>
            </w:r>
          </w:p>
          <w:p w14:paraId="42414488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Законом о</w:t>
            </w:r>
          </w:p>
          <w:p w14:paraId="5CEEF982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закупках,</w:t>
            </w:r>
          </w:p>
          <w:p w14:paraId="56E6E3D7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%</w:t>
            </w:r>
          </w:p>
        </w:tc>
        <w:tc>
          <w:tcPr>
            <w:tcW w:w="1827" w:type="dxa"/>
          </w:tcPr>
          <w:p w14:paraId="72BF935B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Предоставленное</w:t>
            </w:r>
          </w:p>
          <w:p w14:paraId="3A850B9C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преимущество</w:t>
            </w:r>
          </w:p>
          <w:p w14:paraId="1D1B3BC3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(Обоснование</w:t>
            </w:r>
          </w:p>
          <w:p w14:paraId="38D06462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предоставления</w:t>
            </w:r>
          </w:p>
          <w:p w14:paraId="2DA7D473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преимущества)</w:t>
            </w:r>
          </w:p>
        </w:tc>
        <w:tc>
          <w:tcPr>
            <w:tcW w:w="2502" w:type="dxa"/>
          </w:tcPr>
          <w:p w14:paraId="1A8E193F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Цена контракта, предложенная</w:t>
            </w:r>
          </w:p>
          <w:p w14:paraId="586B34B7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участником запроса</w:t>
            </w:r>
          </w:p>
          <w:p w14:paraId="23D23E7A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предложений с учетом</w:t>
            </w:r>
          </w:p>
          <w:p w14:paraId="53B39AAC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 xml:space="preserve">преимущества, </w:t>
            </w:r>
          </w:p>
          <w:p w14:paraId="2C4195D9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руб. ПМР</w:t>
            </w:r>
          </w:p>
        </w:tc>
      </w:tr>
      <w:tr w:rsidR="00E759CF" w:rsidRPr="007F654D" w14:paraId="512F99B2" w14:textId="77777777" w:rsidTr="00E759CF">
        <w:tc>
          <w:tcPr>
            <w:tcW w:w="775" w:type="dxa"/>
          </w:tcPr>
          <w:p w14:paraId="083227E8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1</w:t>
            </w:r>
          </w:p>
        </w:tc>
        <w:tc>
          <w:tcPr>
            <w:tcW w:w="1886" w:type="dxa"/>
          </w:tcPr>
          <w:p w14:paraId="0731A8C1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2</w:t>
            </w:r>
          </w:p>
        </w:tc>
        <w:tc>
          <w:tcPr>
            <w:tcW w:w="4480" w:type="dxa"/>
          </w:tcPr>
          <w:p w14:paraId="1723B3CE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3</w:t>
            </w:r>
          </w:p>
        </w:tc>
        <w:tc>
          <w:tcPr>
            <w:tcW w:w="1654" w:type="dxa"/>
          </w:tcPr>
          <w:p w14:paraId="4FB5A872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4</w:t>
            </w:r>
          </w:p>
        </w:tc>
        <w:tc>
          <w:tcPr>
            <w:tcW w:w="1645" w:type="dxa"/>
          </w:tcPr>
          <w:p w14:paraId="070C099D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5</w:t>
            </w:r>
          </w:p>
        </w:tc>
        <w:tc>
          <w:tcPr>
            <w:tcW w:w="1827" w:type="dxa"/>
          </w:tcPr>
          <w:p w14:paraId="73D98A99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6</w:t>
            </w:r>
          </w:p>
        </w:tc>
        <w:tc>
          <w:tcPr>
            <w:tcW w:w="2502" w:type="dxa"/>
          </w:tcPr>
          <w:p w14:paraId="7BA7031E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7</w:t>
            </w:r>
          </w:p>
        </w:tc>
      </w:tr>
      <w:tr w:rsidR="00B129D8" w:rsidRPr="007F654D" w14:paraId="5522DDFE" w14:textId="77777777" w:rsidTr="00DA7D6F">
        <w:tc>
          <w:tcPr>
            <w:tcW w:w="775" w:type="dxa"/>
          </w:tcPr>
          <w:p w14:paraId="2A282EFC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1</w:t>
            </w:r>
          </w:p>
        </w:tc>
        <w:tc>
          <w:tcPr>
            <w:tcW w:w="1886" w:type="dxa"/>
          </w:tcPr>
          <w:p w14:paraId="629F53E9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1</w:t>
            </w:r>
          </w:p>
        </w:tc>
        <w:tc>
          <w:tcPr>
            <w:tcW w:w="4480" w:type="dxa"/>
          </w:tcPr>
          <w:p w14:paraId="1562EDBC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sz w:val="24"/>
                <w:szCs w:val="24"/>
              </w:rPr>
              <w:t>ООО «Шериф»</w:t>
            </w:r>
          </w:p>
        </w:tc>
        <w:tc>
          <w:tcPr>
            <w:tcW w:w="1654" w:type="dxa"/>
            <w:vAlign w:val="center"/>
          </w:tcPr>
          <w:p w14:paraId="0F4701D8" w14:textId="434B1C9D" w:rsidR="00B129D8" w:rsidRPr="007F654D" w:rsidRDefault="00B129D8" w:rsidP="00B129D8">
            <w:pPr>
              <w:jc w:val="center"/>
              <w:rPr>
                <w:sz w:val="24"/>
                <w:szCs w:val="24"/>
              </w:rPr>
            </w:pPr>
            <w:r w:rsidRPr="007F654D">
              <w:rPr>
                <w:sz w:val="24"/>
                <w:szCs w:val="24"/>
              </w:rPr>
              <w:t>133,50</w:t>
            </w:r>
          </w:p>
        </w:tc>
        <w:tc>
          <w:tcPr>
            <w:tcW w:w="1645" w:type="dxa"/>
          </w:tcPr>
          <w:p w14:paraId="321E65F4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-</w:t>
            </w:r>
          </w:p>
        </w:tc>
        <w:tc>
          <w:tcPr>
            <w:tcW w:w="1827" w:type="dxa"/>
          </w:tcPr>
          <w:p w14:paraId="533A1B1B" w14:textId="77777777" w:rsidR="00B129D8" w:rsidRPr="007F654D" w:rsidRDefault="00B129D8" w:rsidP="00B129D8">
            <w:pPr>
              <w:ind w:left="-104" w:right="-115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не предоставлено</w:t>
            </w:r>
          </w:p>
        </w:tc>
        <w:tc>
          <w:tcPr>
            <w:tcW w:w="2502" w:type="dxa"/>
            <w:vAlign w:val="center"/>
          </w:tcPr>
          <w:p w14:paraId="772EB000" w14:textId="58A27E60" w:rsidR="00B129D8" w:rsidRPr="007F654D" w:rsidRDefault="00B129D8" w:rsidP="00B129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F654D">
              <w:rPr>
                <w:sz w:val="24"/>
                <w:szCs w:val="24"/>
              </w:rPr>
              <w:t>133,50</w:t>
            </w:r>
          </w:p>
        </w:tc>
      </w:tr>
      <w:tr w:rsidR="00B129D8" w:rsidRPr="007F654D" w14:paraId="21959442" w14:textId="77777777" w:rsidTr="00DA7D6F">
        <w:trPr>
          <w:trHeight w:val="81"/>
        </w:trPr>
        <w:tc>
          <w:tcPr>
            <w:tcW w:w="775" w:type="dxa"/>
          </w:tcPr>
          <w:p w14:paraId="35AB4BFD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2</w:t>
            </w:r>
          </w:p>
        </w:tc>
        <w:tc>
          <w:tcPr>
            <w:tcW w:w="1886" w:type="dxa"/>
          </w:tcPr>
          <w:p w14:paraId="078F0646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2</w:t>
            </w:r>
          </w:p>
        </w:tc>
        <w:tc>
          <w:tcPr>
            <w:tcW w:w="4480" w:type="dxa"/>
          </w:tcPr>
          <w:p w14:paraId="14F06B59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sz w:val="24"/>
                <w:szCs w:val="24"/>
              </w:rPr>
              <w:t>ООО «Стерлинг»</w:t>
            </w:r>
          </w:p>
        </w:tc>
        <w:tc>
          <w:tcPr>
            <w:tcW w:w="1654" w:type="dxa"/>
            <w:vAlign w:val="center"/>
          </w:tcPr>
          <w:p w14:paraId="6652E67C" w14:textId="6539F1C1" w:rsidR="00B129D8" w:rsidRPr="007F654D" w:rsidRDefault="00B129D8" w:rsidP="00B129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F654D">
              <w:rPr>
                <w:rFonts w:eastAsia="Times New Roman"/>
                <w:sz w:val="24"/>
                <w:szCs w:val="24"/>
              </w:rPr>
              <w:t>220,80</w:t>
            </w:r>
          </w:p>
        </w:tc>
        <w:tc>
          <w:tcPr>
            <w:tcW w:w="1645" w:type="dxa"/>
          </w:tcPr>
          <w:p w14:paraId="156102E2" w14:textId="77777777" w:rsidR="00B129D8" w:rsidRPr="007F654D" w:rsidRDefault="00B129D8" w:rsidP="00B129D8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-</w:t>
            </w:r>
          </w:p>
        </w:tc>
        <w:tc>
          <w:tcPr>
            <w:tcW w:w="1827" w:type="dxa"/>
          </w:tcPr>
          <w:p w14:paraId="45B857CA" w14:textId="77777777" w:rsidR="00B129D8" w:rsidRPr="007F654D" w:rsidRDefault="00B129D8" w:rsidP="00B129D8">
            <w:pPr>
              <w:ind w:left="-104" w:right="-115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не предоставлено</w:t>
            </w:r>
          </w:p>
        </w:tc>
        <w:tc>
          <w:tcPr>
            <w:tcW w:w="2502" w:type="dxa"/>
            <w:vAlign w:val="center"/>
          </w:tcPr>
          <w:p w14:paraId="4C0CC95B" w14:textId="6CD71AFD" w:rsidR="00B129D8" w:rsidRPr="007F654D" w:rsidRDefault="00B129D8" w:rsidP="00B129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F654D">
              <w:rPr>
                <w:rFonts w:eastAsia="Times New Roman"/>
                <w:sz w:val="24"/>
                <w:szCs w:val="24"/>
              </w:rPr>
              <w:t>220,80</w:t>
            </w:r>
          </w:p>
        </w:tc>
      </w:tr>
    </w:tbl>
    <w:p w14:paraId="0265668C" w14:textId="77777777" w:rsidR="00E759CF" w:rsidRPr="007F654D" w:rsidRDefault="00E759CF" w:rsidP="00E759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71BAFAD" w14:textId="61798215" w:rsidR="00E759CF" w:rsidRPr="007F654D" w:rsidRDefault="00E759CF" w:rsidP="00E759CF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Секретарь комиссии: _______ </w:t>
      </w:r>
    </w:p>
    <w:p w14:paraId="4C2F36C6" w14:textId="77777777" w:rsidR="00E759CF" w:rsidRPr="007F654D" w:rsidRDefault="00E759CF" w:rsidP="00E759CF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Дата: «___» ______ 2024 г.</w:t>
      </w:r>
    </w:p>
    <w:p w14:paraId="4A5519DE" w14:textId="77777777" w:rsidR="00E759CF" w:rsidRPr="007F654D" w:rsidRDefault="00E759CF" w:rsidP="00E759CF">
      <w:pPr>
        <w:widowControl w:val="0"/>
        <w:shd w:val="clear" w:color="auto" w:fill="FFFFFF"/>
        <w:tabs>
          <w:tab w:val="left" w:leader="underscore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D59BDFF" w14:textId="06DABBF4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10692ABA" w14:textId="2D98E60E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5DBE81AC" w14:textId="70819479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3629E2DD" w14:textId="7FF10A54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5D2634BF" w14:textId="1DC26386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4570C0E1" w14:textId="11A4503B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67A6AEC3" w14:textId="008B6C0D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7FBCCFD6" w14:textId="097E4FE4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4DCB8251" w14:textId="135348E0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7D1F7EFB" w14:textId="3C575992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7E140F93" w14:textId="62A67CED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28137A1F" w14:textId="0E40D1EE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67C242B1" w14:textId="22857916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75831356" w14:textId="4089BBFC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7EFD8231" w14:textId="5E789539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53019CA0" w14:textId="7FE275B2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2DCA2A1F" w14:textId="3FBEB5DD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1253A785" w14:textId="2E4E50B1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0D7A52B2" w14:textId="28C33994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580A89F2" w14:textId="77777777" w:rsidR="00E759CF" w:rsidRPr="007F654D" w:rsidRDefault="00E759CF" w:rsidP="00E759CF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Приложение № 3 </w:t>
      </w:r>
    </w:p>
    <w:p w14:paraId="275AFFD4" w14:textId="77777777" w:rsidR="00E759CF" w:rsidRPr="007F654D" w:rsidRDefault="00E759CF" w:rsidP="00E759CF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6915259B" w14:textId="77777777" w:rsidR="00E759CF" w:rsidRPr="007F654D" w:rsidRDefault="00E759CF" w:rsidP="00E759CF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от «20» сентября 2024 г. № 5</w:t>
      </w:r>
    </w:p>
    <w:p w14:paraId="6B5090FC" w14:textId="77777777" w:rsidR="00E759CF" w:rsidRPr="007F654D" w:rsidRDefault="00E759CF" w:rsidP="00E759CF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0CD7000C" w14:textId="77777777" w:rsidR="00E759CF" w:rsidRPr="007F654D" w:rsidRDefault="00E759CF" w:rsidP="00E759CF">
      <w:pPr>
        <w:tabs>
          <w:tab w:val="left" w:pos="915"/>
          <w:tab w:val="left" w:pos="322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F298070" w14:textId="77777777" w:rsidR="00E759CF" w:rsidRPr="007F654D" w:rsidRDefault="00E759CF" w:rsidP="00E759C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Информация о цене контракта и преимуществах, предоставляемых заказчиком в соответствии</w:t>
      </w:r>
    </w:p>
    <w:p w14:paraId="66310561" w14:textId="77777777" w:rsidR="00E759CF" w:rsidRPr="007F654D" w:rsidRDefault="00E759CF" w:rsidP="00E759C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законодательством Приднестровской Молдавской Республики в сфере закупок</w:t>
      </w:r>
    </w:p>
    <w:p w14:paraId="01A83907" w14:textId="77777777" w:rsidR="00E759CF" w:rsidRPr="007F654D" w:rsidRDefault="00E759CF" w:rsidP="00E759C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14:paraId="2DA06C67" w14:textId="66C8EF59" w:rsidR="00E759CF" w:rsidRPr="007F654D" w:rsidRDefault="00E759CF" w:rsidP="00E759CF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30</w:t>
      </w:r>
    </w:p>
    <w:p w14:paraId="7E6B815C" w14:textId="77777777" w:rsidR="00E759CF" w:rsidRPr="007F654D" w:rsidRDefault="00E759CF" w:rsidP="00E759CF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tbl>
      <w:tblPr>
        <w:tblStyle w:val="21"/>
        <w:tblW w:w="14769" w:type="dxa"/>
        <w:tblInd w:w="600" w:type="dxa"/>
        <w:tblLook w:val="04A0" w:firstRow="1" w:lastRow="0" w:firstColumn="1" w:lastColumn="0" w:noHBand="0" w:noVBand="1"/>
      </w:tblPr>
      <w:tblGrid>
        <w:gridCol w:w="775"/>
        <w:gridCol w:w="1886"/>
        <w:gridCol w:w="4480"/>
        <w:gridCol w:w="1654"/>
        <w:gridCol w:w="1645"/>
        <w:gridCol w:w="1827"/>
        <w:gridCol w:w="2502"/>
      </w:tblGrid>
      <w:tr w:rsidR="00E759CF" w:rsidRPr="007F654D" w14:paraId="5FE8D9C2" w14:textId="77777777" w:rsidTr="00E759CF">
        <w:tc>
          <w:tcPr>
            <w:tcW w:w="775" w:type="dxa"/>
          </w:tcPr>
          <w:p w14:paraId="7D4E98DF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№</w:t>
            </w:r>
          </w:p>
          <w:p w14:paraId="4B4BA191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п/п</w:t>
            </w:r>
          </w:p>
        </w:tc>
        <w:tc>
          <w:tcPr>
            <w:tcW w:w="1886" w:type="dxa"/>
          </w:tcPr>
          <w:p w14:paraId="2F820993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Регистрационный</w:t>
            </w:r>
          </w:p>
          <w:p w14:paraId="2AB61456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номер заявки</w:t>
            </w:r>
          </w:p>
        </w:tc>
        <w:tc>
          <w:tcPr>
            <w:tcW w:w="4480" w:type="dxa"/>
          </w:tcPr>
          <w:p w14:paraId="2636E91B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Наименование участника закупки, подавшего заявку на участие в запросе предложений (наименование организации, фамилия, имя,</w:t>
            </w:r>
          </w:p>
          <w:p w14:paraId="23997DB0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отчество (при наличии) для индивидуального</w:t>
            </w:r>
          </w:p>
          <w:p w14:paraId="52778A59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 xml:space="preserve">предпринимателя) </w:t>
            </w:r>
          </w:p>
        </w:tc>
        <w:tc>
          <w:tcPr>
            <w:tcW w:w="1654" w:type="dxa"/>
          </w:tcPr>
          <w:p w14:paraId="4F036820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Цена контракта,</w:t>
            </w:r>
          </w:p>
          <w:p w14:paraId="50BE6DC3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предложенная</w:t>
            </w:r>
          </w:p>
          <w:p w14:paraId="3485BF63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участником</w:t>
            </w:r>
          </w:p>
          <w:p w14:paraId="0A0C01E0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запроса</w:t>
            </w:r>
          </w:p>
          <w:p w14:paraId="09B097BD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предложений, руб. ПМР</w:t>
            </w:r>
          </w:p>
        </w:tc>
        <w:tc>
          <w:tcPr>
            <w:tcW w:w="1645" w:type="dxa"/>
          </w:tcPr>
          <w:p w14:paraId="56B9EB53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Размер</w:t>
            </w:r>
          </w:p>
          <w:p w14:paraId="3585BBCD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преимущества,</w:t>
            </w:r>
          </w:p>
          <w:p w14:paraId="6682697C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установленный</w:t>
            </w:r>
          </w:p>
          <w:p w14:paraId="341594DC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Законом о</w:t>
            </w:r>
          </w:p>
          <w:p w14:paraId="3AFC9B75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закупках,</w:t>
            </w:r>
          </w:p>
          <w:p w14:paraId="07E4A1B0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%</w:t>
            </w:r>
          </w:p>
        </w:tc>
        <w:tc>
          <w:tcPr>
            <w:tcW w:w="1827" w:type="dxa"/>
          </w:tcPr>
          <w:p w14:paraId="691B89AB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Предоставленное</w:t>
            </w:r>
          </w:p>
          <w:p w14:paraId="607D4FD1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преимущество</w:t>
            </w:r>
          </w:p>
          <w:p w14:paraId="426BF7F1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(Обоснование</w:t>
            </w:r>
          </w:p>
          <w:p w14:paraId="4313AB6C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предоставления</w:t>
            </w:r>
          </w:p>
          <w:p w14:paraId="64A42406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преимущества)</w:t>
            </w:r>
          </w:p>
        </w:tc>
        <w:tc>
          <w:tcPr>
            <w:tcW w:w="2502" w:type="dxa"/>
          </w:tcPr>
          <w:p w14:paraId="0806F990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Цена контракта, предложенная</w:t>
            </w:r>
          </w:p>
          <w:p w14:paraId="0EA0B4B3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участником запроса</w:t>
            </w:r>
          </w:p>
          <w:p w14:paraId="4640F106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предложений с учетом</w:t>
            </w:r>
          </w:p>
          <w:p w14:paraId="446B3D49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 xml:space="preserve">преимущества, </w:t>
            </w:r>
          </w:p>
          <w:p w14:paraId="611AE5A5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руб. ПМР</w:t>
            </w:r>
          </w:p>
        </w:tc>
      </w:tr>
      <w:tr w:rsidR="00E759CF" w:rsidRPr="007F654D" w14:paraId="5F7CE3E1" w14:textId="77777777" w:rsidTr="00E759CF">
        <w:tc>
          <w:tcPr>
            <w:tcW w:w="775" w:type="dxa"/>
          </w:tcPr>
          <w:p w14:paraId="02F6DA1F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1</w:t>
            </w:r>
          </w:p>
        </w:tc>
        <w:tc>
          <w:tcPr>
            <w:tcW w:w="1886" w:type="dxa"/>
          </w:tcPr>
          <w:p w14:paraId="531A874A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2</w:t>
            </w:r>
          </w:p>
        </w:tc>
        <w:tc>
          <w:tcPr>
            <w:tcW w:w="4480" w:type="dxa"/>
          </w:tcPr>
          <w:p w14:paraId="3BC50C49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3</w:t>
            </w:r>
          </w:p>
        </w:tc>
        <w:tc>
          <w:tcPr>
            <w:tcW w:w="1654" w:type="dxa"/>
          </w:tcPr>
          <w:p w14:paraId="1175144E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4</w:t>
            </w:r>
          </w:p>
        </w:tc>
        <w:tc>
          <w:tcPr>
            <w:tcW w:w="1645" w:type="dxa"/>
          </w:tcPr>
          <w:p w14:paraId="5398A843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5</w:t>
            </w:r>
          </w:p>
        </w:tc>
        <w:tc>
          <w:tcPr>
            <w:tcW w:w="1827" w:type="dxa"/>
          </w:tcPr>
          <w:p w14:paraId="227BE776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6</w:t>
            </w:r>
          </w:p>
        </w:tc>
        <w:tc>
          <w:tcPr>
            <w:tcW w:w="2502" w:type="dxa"/>
          </w:tcPr>
          <w:p w14:paraId="066B5A89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7</w:t>
            </w:r>
          </w:p>
        </w:tc>
      </w:tr>
      <w:tr w:rsidR="00B84F4E" w:rsidRPr="007F654D" w14:paraId="20F4C3B0" w14:textId="77777777" w:rsidTr="009E1518">
        <w:tc>
          <w:tcPr>
            <w:tcW w:w="775" w:type="dxa"/>
          </w:tcPr>
          <w:p w14:paraId="553F0BB9" w14:textId="77777777" w:rsidR="00B84F4E" w:rsidRPr="007F654D" w:rsidRDefault="00B84F4E" w:rsidP="00B84F4E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1</w:t>
            </w:r>
          </w:p>
        </w:tc>
        <w:tc>
          <w:tcPr>
            <w:tcW w:w="1886" w:type="dxa"/>
          </w:tcPr>
          <w:p w14:paraId="6EB1A201" w14:textId="77777777" w:rsidR="00B84F4E" w:rsidRPr="007F654D" w:rsidRDefault="00B84F4E" w:rsidP="00B84F4E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1</w:t>
            </w:r>
          </w:p>
        </w:tc>
        <w:tc>
          <w:tcPr>
            <w:tcW w:w="4480" w:type="dxa"/>
          </w:tcPr>
          <w:p w14:paraId="2FA0EC7C" w14:textId="77777777" w:rsidR="00B84F4E" w:rsidRPr="007F654D" w:rsidRDefault="00B84F4E" w:rsidP="00B84F4E">
            <w:pPr>
              <w:jc w:val="center"/>
              <w:rPr>
                <w:rFonts w:eastAsia="Times New Roman"/>
              </w:rPr>
            </w:pPr>
            <w:r w:rsidRPr="007F654D">
              <w:rPr>
                <w:sz w:val="24"/>
                <w:szCs w:val="24"/>
              </w:rPr>
              <w:t>ООО «Шериф»</w:t>
            </w:r>
          </w:p>
        </w:tc>
        <w:tc>
          <w:tcPr>
            <w:tcW w:w="1654" w:type="dxa"/>
            <w:vAlign w:val="center"/>
          </w:tcPr>
          <w:p w14:paraId="4B9D2F15" w14:textId="0C3B68DC" w:rsidR="00B84F4E" w:rsidRPr="007F654D" w:rsidRDefault="00B84F4E" w:rsidP="00B84F4E">
            <w:pPr>
              <w:jc w:val="center"/>
              <w:rPr>
                <w:sz w:val="24"/>
                <w:szCs w:val="24"/>
              </w:rPr>
            </w:pPr>
            <w:r w:rsidRPr="007F654D">
              <w:rPr>
                <w:sz w:val="24"/>
                <w:szCs w:val="24"/>
              </w:rPr>
              <w:t>95,00</w:t>
            </w:r>
          </w:p>
        </w:tc>
        <w:tc>
          <w:tcPr>
            <w:tcW w:w="1645" w:type="dxa"/>
          </w:tcPr>
          <w:p w14:paraId="682410E4" w14:textId="77777777" w:rsidR="00B84F4E" w:rsidRPr="007F654D" w:rsidRDefault="00B84F4E" w:rsidP="00B84F4E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-</w:t>
            </w:r>
          </w:p>
        </w:tc>
        <w:tc>
          <w:tcPr>
            <w:tcW w:w="1827" w:type="dxa"/>
          </w:tcPr>
          <w:p w14:paraId="4AA8F9FB" w14:textId="77777777" w:rsidR="00B84F4E" w:rsidRPr="007F654D" w:rsidRDefault="00B84F4E" w:rsidP="00B84F4E">
            <w:pPr>
              <w:ind w:left="-104" w:right="-115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не предоставлено</w:t>
            </w:r>
          </w:p>
        </w:tc>
        <w:tc>
          <w:tcPr>
            <w:tcW w:w="2502" w:type="dxa"/>
            <w:vAlign w:val="center"/>
          </w:tcPr>
          <w:p w14:paraId="4F8AF563" w14:textId="6246F5A3" w:rsidR="00B84F4E" w:rsidRPr="007F654D" w:rsidRDefault="00B84F4E" w:rsidP="00B84F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F654D">
              <w:rPr>
                <w:sz w:val="24"/>
                <w:szCs w:val="24"/>
              </w:rPr>
              <w:t>95,00</w:t>
            </w:r>
          </w:p>
        </w:tc>
      </w:tr>
      <w:tr w:rsidR="00B84F4E" w:rsidRPr="007F654D" w14:paraId="022BFB09" w14:textId="77777777" w:rsidTr="009E1518">
        <w:trPr>
          <w:trHeight w:val="81"/>
        </w:trPr>
        <w:tc>
          <w:tcPr>
            <w:tcW w:w="775" w:type="dxa"/>
          </w:tcPr>
          <w:p w14:paraId="6903FFEA" w14:textId="77777777" w:rsidR="00B84F4E" w:rsidRPr="007F654D" w:rsidRDefault="00B84F4E" w:rsidP="00B84F4E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2</w:t>
            </w:r>
          </w:p>
        </w:tc>
        <w:tc>
          <w:tcPr>
            <w:tcW w:w="1886" w:type="dxa"/>
          </w:tcPr>
          <w:p w14:paraId="597DB110" w14:textId="77777777" w:rsidR="00B84F4E" w:rsidRPr="007F654D" w:rsidRDefault="00B84F4E" w:rsidP="00B84F4E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2</w:t>
            </w:r>
          </w:p>
        </w:tc>
        <w:tc>
          <w:tcPr>
            <w:tcW w:w="4480" w:type="dxa"/>
          </w:tcPr>
          <w:p w14:paraId="45FE92B8" w14:textId="77777777" w:rsidR="00B84F4E" w:rsidRPr="007F654D" w:rsidRDefault="00B84F4E" w:rsidP="00B84F4E">
            <w:pPr>
              <w:jc w:val="center"/>
              <w:rPr>
                <w:rFonts w:eastAsia="Times New Roman"/>
              </w:rPr>
            </w:pPr>
            <w:r w:rsidRPr="007F654D">
              <w:rPr>
                <w:sz w:val="24"/>
                <w:szCs w:val="24"/>
              </w:rPr>
              <w:t>ООО «Стерлинг»</w:t>
            </w:r>
          </w:p>
        </w:tc>
        <w:tc>
          <w:tcPr>
            <w:tcW w:w="1654" w:type="dxa"/>
            <w:vAlign w:val="center"/>
          </w:tcPr>
          <w:p w14:paraId="524F89DD" w14:textId="5F8FBBC3" w:rsidR="00B84F4E" w:rsidRPr="007F654D" w:rsidRDefault="00B84F4E" w:rsidP="00B84F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F654D">
              <w:rPr>
                <w:rFonts w:eastAsia="Times New Roman"/>
                <w:sz w:val="24"/>
                <w:szCs w:val="24"/>
              </w:rPr>
              <w:t>114,00</w:t>
            </w:r>
          </w:p>
        </w:tc>
        <w:tc>
          <w:tcPr>
            <w:tcW w:w="1645" w:type="dxa"/>
          </w:tcPr>
          <w:p w14:paraId="5068C823" w14:textId="77777777" w:rsidR="00B84F4E" w:rsidRPr="007F654D" w:rsidRDefault="00B84F4E" w:rsidP="00B84F4E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-</w:t>
            </w:r>
          </w:p>
        </w:tc>
        <w:tc>
          <w:tcPr>
            <w:tcW w:w="1827" w:type="dxa"/>
          </w:tcPr>
          <w:p w14:paraId="5ED2D349" w14:textId="77777777" w:rsidR="00B84F4E" w:rsidRPr="007F654D" w:rsidRDefault="00B84F4E" w:rsidP="00B84F4E">
            <w:pPr>
              <w:ind w:left="-104" w:right="-115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не предоставлено</w:t>
            </w:r>
          </w:p>
        </w:tc>
        <w:tc>
          <w:tcPr>
            <w:tcW w:w="2502" w:type="dxa"/>
            <w:vAlign w:val="center"/>
          </w:tcPr>
          <w:p w14:paraId="590078ED" w14:textId="574A50E5" w:rsidR="00B84F4E" w:rsidRPr="007F654D" w:rsidRDefault="00B84F4E" w:rsidP="00B84F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F654D">
              <w:rPr>
                <w:rFonts w:eastAsia="Times New Roman"/>
                <w:sz w:val="24"/>
                <w:szCs w:val="24"/>
              </w:rPr>
              <w:t>114,00</w:t>
            </w:r>
          </w:p>
        </w:tc>
      </w:tr>
    </w:tbl>
    <w:p w14:paraId="6C4A4110" w14:textId="77777777" w:rsidR="00E759CF" w:rsidRPr="007F654D" w:rsidRDefault="00E759CF" w:rsidP="00E759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7AEF6E0" w14:textId="0D80404A" w:rsidR="00E759CF" w:rsidRPr="007F654D" w:rsidRDefault="00E759CF" w:rsidP="00E759CF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Секретарь комиссии: _______ </w:t>
      </w:r>
    </w:p>
    <w:p w14:paraId="0E41EE15" w14:textId="77777777" w:rsidR="00E759CF" w:rsidRPr="007F654D" w:rsidRDefault="00E759CF" w:rsidP="00E759CF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Дата: «___» ______ 2024 г.</w:t>
      </w:r>
    </w:p>
    <w:p w14:paraId="1257551A" w14:textId="77777777" w:rsidR="00E759CF" w:rsidRPr="007F654D" w:rsidRDefault="00E759CF" w:rsidP="00E759CF">
      <w:pPr>
        <w:widowControl w:val="0"/>
        <w:shd w:val="clear" w:color="auto" w:fill="FFFFFF"/>
        <w:tabs>
          <w:tab w:val="left" w:leader="underscore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4849E1B" w14:textId="4EB26C9E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2DFDB813" w14:textId="798B8019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77BE3F0E" w14:textId="58860594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2890E498" w14:textId="599E6F49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2E203C15" w14:textId="25ADAF12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13221D48" w14:textId="1ECA2189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4B753818" w14:textId="6AF5DAD1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74D8658E" w14:textId="2CBCEC80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66C9C456" w14:textId="657E0F46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301CF02F" w14:textId="6137094C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176C9ABA" w14:textId="3C789D8C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7A40E4BD" w14:textId="45930E43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3596ED84" w14:textId="7A22BE3C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340B1C35" w14:textId="77777777" w:rsidR="00E759CF" w:rsidRPr="007F654D" w:rsidRDefault="00E759CF" w:rsidP="00E759CF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Приложение № 3 </w:t>
      </w:r>
    </w:p>
    <w:p w14:paraId="2945F466" w14:textId="77777777" w:rsidR="00E759CF" w:rsidRPr="007F654D" w:rsidRDefault="00E759CF" w:rsidP="00E759CF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7BBDAA0B" w14:textId="77777777" w:rsidR="00E759CF" w:rsidRPr="007F654D" w:rsidRDefault="00E759CF" w:rsidP="00E759CF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от «20» сентября 2024 г. № 5</w:t>
      </w:r>
    </w:p>
    <w:p w14:paraId="363162A8" w14:textId="77777777" w:rsidR="00E759CF" w:rsidRPr="007F654D" w:rsidRDefault="00E759CF" w:rsidP="00E759CF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1FA287D9" w14:textId="77777777" w:rsidR="00E759CF" w:rsidRPr="007F654D" w:rsidRDefault="00E759CF" w:rsidP="00E759CF">
      <w:pPr>
        <w:tabs>
          <w:tab w:val="left" w:pos="915"/>
          <w:tab w:val="left" w:pos="322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94247E1" w14:textId="77777777" w:rsidR="00E759CF" w:rsidRPr="007F654D" w:rsidRDefault="00E759CF" w:rsidP="00E759C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Информация о цене контракта и преимуществах, предоставляемых заказчиком в соответствии</w:t>
      </w:r>
    </w:p>
    <w:p w14:paraId="3ECC577C" w14:textId="77777777" w:rsidR="00E759CF" w:rsidRPr="007F654D" w:rsidRDefault="00E759CF" w:rsidP="00E759C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законодательством Приднестровской Молдавской Республики в сфере закупок</w:t>
      </w:r>
    </w:p>
    <w:p w14:paraId="4044F43B" w14:textId="77777777" w:rsidR="00E759CF" w:rsidRPr="007F654D" w:rsidRDefault="00E759CF" w:rsidP="00E759CF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14:paraId="305A6083" w14:textId="06E1C78F" w:rsidR="00E759CF" w:rsidRPr="007F654D" w:rsidRDefault="00E759CF" w:rsidP="00E759CF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31</w:t>
      </w:r>
    </w:p>
    <w:p w14:paraId="16355CB5" w14:textId="77777777" w:rsidR="00E759CF" w:rsidRPr="007F654D" w:rsidRDefault="00E759CF" w:rsidP="00E759CF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tbl>
      <w:tblPr>
        <w:tblStyle w:val="21"/>
        <w:tblW w:w="14769" w:type="dxa"/>
        <w:tblInd w:w="600" w:type="dxa"/>
        <w:tblLook w:val="04A0" w:firstRow="1" w:lastRow="0" w:firstColumn="1" w:lastColumn="0" w:noHBand="0" w:noVBand="1"/>
      </w:tblPr>
      <w:tblGrid>
        <w:gridCol w:w="775"/>
        <w:gridCol w:w="1886"/>
        <w:gridCol w:w="4480"/>
        <w:gridCol w:w="1654"/>
        <w:gridCol w:w="1645"/>
        <w:gridCol w:w="1827"/>
        <w:gridCol w:w="2502"/>
      </w:tblGrid>
      <w:tr w:rsidR="00E759CF" w:rsidRPr="007F654D" w14:paraId="77DF04AC" w14:textId="77777777" w:rsidTr="00E759CF">
        <w:tc>
          <w:tcPr>
            <w:tcW w:w="775" w:type="dxa"/>
          </w:tcPr>
          <w:p w14:paraId="18323A70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№</w:t>
            </w:r>
          </w:p>
          <w:p w14:paraId="59F89462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п/п</w:t>
            </w:r>
          </w:p>
        </w:tc>
        <w:tc>
          <w:tcPr>
            <w:tcW w:w="1886" w:type="dxa"/>
          </w:tcPr>
          <w:p w14:paraId="30614832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Регистрационный</w:t>
            </w:r>
          </w:p>
          <w:p w14:paraId="1F1B82C7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номер заявки</w:t>
            </w:r>
          </w:p>
        </w:tc>
        <w:tc>
          <w:tcPr>
            <w:tcW w:w="4480" w:type="dxa"/>
          </w:tcPr>
          <w:p w14:paraId="7D74D33F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Наименование участника закупки, подавшего заявку на участие в запросе предложений (наименование организации, фамилия, имя,</w:t>
            </w:r>
          </w:p>
          <w:p w14:paraId="05D9189E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отчество (при наличии) для индивидуального</w:t>
            </w:r>
          </w:p>
          <w:p w14:paraId="74921B45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 xml:space="preserve">предпринимателя) </w:t>
            </w:r>
          </w:p>
        </w:tc>
        <w:tc>
          <w:tcPr>
            <w:tcW w:w="1654" w:type="dxa"/>
          </w:tcPr>
          <w:p w14:paraId="242D16E9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Цена контракта,</w:t>
            </w:r>
          </w:p>
          <w:p w14:paraId="70D4B166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предложенная</w:t>
            </w:r>
          </w:p>
          <w:p w14:paraId="2AA67E35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участником</w:t>
            </w:r>
          </w:p>
          <w:p w14:paraId="50447D50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запроса</w:t>
            </w:r>
          </w:p>
          <w:p w14:paraId="6E883988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предложений, руб. ПМР</w:t>
            </w:r>
          </w:p>
        </w:tc>
        <w:tc>
          <w:tcPr>
            <w:tcW w:w="1645" w:type="dxa"/>
          </w:tcPr>
          <w:p w14:paraId="7B13FD94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Размер</w:t>
            </w:r>
          </w:p>
          <w:p w14:paraId="48F41B9D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преимущества,</w:t>
            </w:r>
          </w:p>
          <w:p w14:paraId="57D431D2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установленный</w:t>
            </w:r>
          </w:p>
          <w:p w14:paraId="028832B0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Законом о</w:t>
            </w:r>
          </w:p>
          <w:p w14:paraId="3E0D44E8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закупках,</w:t>
            </w:r>
          </w:p>
          <w:p w14:paraId="1E195040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%</w:t>
            </w:r>
          </w:p>
        </w:tc>
        <w:tc>
          <w:tcPr>
            <w:tcW w:w="1827" w:type="dxa"/>
          </w:tcPr>
          <w:p w14:paraId="4C287B2B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Предоставленное</w:t>
            </w:r>
          </w:p>
          <w:p w14:paraId="480A0B3E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преимущество</w:t>
            </w:r>
          </w:p>
          <w:p w14:paraId="445E3592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(Обоснование</w:t>
            </w:r>
          </w:p>
          <w:p w14:paraId="6D39F907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предоставления</w:t>
            </w:r>
          </w:p>
          <w:p w14:paraId="64137D53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преимущества)</w:t>
            </w:r>
          </w:p>
        </w:tc>
        <w:tc>
          <w:tcPr>
            <w:tcW w:w="2502" w:type="dxa"/>
          </w:tcPr>
          <w:p w14:paraId="5ABBB5B0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Цена контракта, предложенная</w:t>
            </w:r>
          </w:p>
          <w:p w14:paraId="6E360749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участником запроса</w:t>
            </w:r>
          </w:p>
          <w:p w14:paraId="29C2805E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предложений с учетом</w:t>
            </w:r>
          </w:p>
          <w:p w14:paraId="25C371F0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 xml:space="preserve">преимущества, </w:t>
            </w:r>
          </w:p>
          <w:p w14:paraId="55F6CB38" w14:textId="77777777" w:rsidR="00E759CF" w:rsidRPr="007F654D" w:rsidRDefault="00E759CF" w:rsidP="00E759CF">
            <w:pPr>
              <w:ind w:left="-172" w:right="-117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руб. ПМР</w:t>
            </w:r>
          </w:p>
        </w:tc>
      </w:tr>
      <w:tr w:rsidR="00E759CF" w:rsidRPr="007F654D" w14:paraId="34F679AF" w14:textId="77777777" w:rsidTr="00E759CF">
        <w:tc>
          <w:tcPr>
            <w:tcW w:w="775" w:type="dxa"/>
          </w:tcPr>
          <w:p w14:paraId="41C338D0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1</w:t>
            </w:r>
          </w:p>
        </w:tc>
        <w:tc>
          <w:tcPr>
            <w:tcW w:w="1886" w:type="dxa"/>
          </w:tcPr>
          <w:p w14:paraId="796766FD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2</w:t>
            </w:r>
          </w:p>
        </w:tc>
        <w:tc>
          <w:tcPr>
            <w:tcW w:w="4480" w:type="dxa"/>
          </w:tcPr>
          <w:p w14:paraId="0EE6F98A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3</w:t>
            </w:r>
          </w:p>
        </w:tc>
        <w:tc>
          <w:tcPr>
            <w:tcW w:w="1654" w:type="dxa"/>
          </w:tcPr>
          <w:p w14:paraId="4DFFDFE6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4</w:t>
            </w:r>
          </w:p>
        </w:tc>
        <w:tc>
          <w:tcPr>
            <w:tcW w:w="1645" w:type="dxa"/>
          </w:tcPr>
          <w:p w14:paraId="6C3D604E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5</w:t>
            </w:r>
          </w:p>
        </w:tc>
        <w:tc>
          <w:tcPr>
            <w:tcW w:w="1827" w:type="dxa"/>
          </w:tcPr>
          <w:p w14:paraId="09A483CE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6</w:t>
            </w:r>
          </w:p>
        </w:tc>
        <w:tc>
          <w:tcPr>
            <w:tcW w:w="2502" w:type="dxa"/>
          </w:tcPr>
          <w:p w14:paraId="076125DE" w14:textId="77777777" w:rsidR="00E759CF" w:rsidRPr="007F654D" w:rsidRDefault="00E759CF" w:rsidP="00E759CF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7</w:t>
            </w:r>
          </w:p>
        </w:tc>
      </w:tr>
      <w:tr w:rsidR="00B84F4E" w:rsidRPr="007F654D" w14:paraId="191B3293" w14:textId="77777777" w:rsidTr="00DD1ADF">
        <w:tc>
          <w:tcPr>
            <w:tcW w:w="775" w:type="dxa"/>
          </w:tcPr>
          <w:p w14:paraId="6EA705B7" w14:textId="77777777" w:rsidR="00B84F4E" w:rsidRPr="007F654D" w:rsidRDefault="00B84F4E" w:rsidP="00B84F4E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1</w:t>
            </w:r>
          </w:p>
        </w:tc>
        <w:tc>
          <w:tcPr>
            <w:tcW w:w="1886" w:type="dxa"/>
          </w:tcPr>
          <w:p w14:paraId="189320D7" w14:textId="77777777" w:rsidR="00B84F4E" w:rsidRPr="007F654D" w:rsidRDefault="00B84F4E" w:rsidP="00B84F4E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1</w:t>
            </w:r>
          </w:p>
        </w:tc>
        <w:tc>
          <w:tcPr>
            <w:tcW w:w="4480" w:type="dxa"/>
          </w:tcPr>
          <w:p w14:paraId="5F5F862F" w14:textId="77777777" w:rsidR="00B84F4E" w:rsidRPr="007F654D" w:rsidRDefault="00B84F4E" w:rsidP="00B84F4E">
            <w:pPr>
              <w:jc w:val="center"/>
              <w:rPr>
                <w:rFonts w:eastAsia="Times New Roman"/>
              </w:rPr>
            </w:pPr>
            <w:r w:rsidRPr="007F654D">
              <w:rPr>
                <w:sz w:val="24"/>
                <w:szCs w:val="24"/>
              </w:rPr>
              <w:t>ООО «Шериф»</w:t>
            </w:r>
          </w:p>
        </w:tc>
        <w:tc>
          <w:tcPr>
            <w:tcW w:w="1654" w:type="dxa"/>
            <w:vAlign w:val="center"/>
          </w:tcPr>
          <w:p w14:paraId="6EABAE1C" w14:textId="18C38244" w:rsidR="00B84F4E" w:rsidRPr="007F654D" w:rsidRDefault="00B84F4E" w:rsidP="00B84F4E">
            <w:pPr>
              <w:jc w:val="center"/>
              <w:rPr>
                <w:sz w:val="24"/>
                <w:szCs w:val="24"/>
              </w:rPr>
            </w:pPr>
            <w:r w:rsidRPr="007F654D">
              <w:rPr>
                <w:sz w:val="24"/>
                <w:szCs w:val="24"/>
              </w:rPr>
              <w:t>81,00</w:t>
            </w:r>
          </w:p>
        </w:tc>
        <w:tc>
          <w:tcPr>
            <w:tcW w:w="1645" w:type="dxa"/>
          </w:tcPr>
          <w:p w14:paraId="4B435DBC" w14:textId="77777777" w:rsidR="00B84F4E" w:rsidRPr="007F654D" w:rsidRDefault="00B84F4E" w:rsidP="00B84F4E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-</w:t>
            </w:r>
          </w:p>
        </w:tc>
        <w:tc>
          <w:tcPr>
            <w:tcW w:w="1827" w:type="dxa"/>
          </w:tcPr>
          <w:p w14:paraId="726FCEFC" w14:textId="77777777" w:rsidR="00B84F4E" w:rsidRPr="007F654D" w:rsidRDefault="00B84F4E" w:rsidP="00B84F4E">
            <w:pPr>
              <w:ind w:left="-104" w:right="-115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не предоставлено</w:t>
            </w:r>
          </w:p>
        </w:tc>
        <w:tc>
          <w:tcPr>
            <w:tcW w:w="2502" w:type="dxa"/>
            <w:vAlign w:val="center"/>
          </w:tcPr>
          <w:p w14:paraId="466483A5" w14:textId="190CCC6F" w:rsidR="00B84F4E" w:rsidRPr="007F654D" w:rsidRDefault="00B84F4E" w:rsidP="00B84F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F654D">
              <w:rPr>
                <w:sz w:val="24"/>
                <w:szCs w:val="24"/>
              </w:rPr>
              <w:t>81,00</w:t>
            </w:r>
          </w:p>
        </w:tc>
      </w:tr>
      <w:tr w:rsidR="00B84F4E" w:rsidRPr="007F654D" w14:paraId="217EC72F" w14:textId="77777777" w:rsidTr="00DD1ADF">
        <w:trPr>
          <w:trHeight w:val="81"/>
        </w:trPr>
        <w:tc>
          <w:tcPr>
            <w:tcW w:w="775" w:type="dxa"/>
          </w:tcPr>
          <w:p w14:paraId="436FFEE1" w14:textId="77777777" w:rsidR="00B84F4E" w:rsidRPr="007F654D" w:rsidRDefault="00B84F4E" w:rsidP="00B84F4E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2</w:t>
            </w:r>
          </w:p>
        </w:tc>
        <w:tc>
          <w:tcPr>
            <w:tcW w:w="1886" w:type="dxa"/>
          </w:tcPr>
          <w:p w14:paraId="3A91D089" w14:textId="77777777" w:rsidR="00B84F4E" w:rsidRPr="007F654D" w:rsidRDefault="00B84F4E" w:rsidP="00B84F4E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2</w:t>
            </w:r>
          </w:p>
        </w:tc>
        <w:tc>
          <w:tcPr>
            <w:tcW w:w="4480" w:type="dxa"/>
          </w:tcPr>
          <w:p w14:paraId="06F9E699" w14:textId="77777777" w:rsidR="00B84F4E" w:rsidRPr="007F654D" w:rsidRDefault="00B84F4E" w:rsidP="00B84F4E">
            <w:pPr>
              <w:jc w:val="center"/>
              <w:rPr>
                <w:rFonts w:eastAsia="Times New Roman"/>
              </w:rPr>
            </w:pPr>
            <w:r w:rsidRPr="007F654D">
              <w:rPr>
                <w:sz w:val="24"/>
                <w:szCs w:val="24"/>
              </w:rPr>
              <w:t>ООО «Стерлинг»</w:t>
            </w:r>
          </w:p>
        </w:tc>
        <w:tc>
          <w:tcPr>
            <w:tcW w:w="1654" w:type="dxa"/>
            <w:vAlign w:val="center"/>
          </w:tcPr>
          <w:p w14:paraId="3C10325B" w14:textId="65E9C0B2" w:rsidR="00B84F4E" w:rsidRPr="007F654D" w:rsidRDefault="00B84F4E" w:rsidP="00B84F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F654D">
              <w:rPr>
                <w:rFonts w:eastAsia="Times New Roman"/>
                <w:sz w:val="24"/>
                <w:szCs w:val="24"/>
              </w:rPr>
              <w:t>76,95</w:t>
            </w:r>
          </w:p>
        </w:tc>
        <w:tc>
          <w:tcPr>
            <w:tcW w:w="1645" w:type="dxa"/>
          </w:tcPr>
          <w:p w14:paraId="54689E6E" w14:textId="77777777" w:rsidR="00B84F4E" w:rsidRPr="007F654D" w:rsidRDefault="00B84F4E" w:rsidP="00B84F4E">
            <w:pPr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-</w:t>
            </w:r>
          </w:p>
        </w:tc>
        <w:tc>
          <w:tcPr>
            <w:tcW w:w="1827" w:type="dxa"/>
          </w:tcPr>
          <w:p w14:paraId="4C92C5D7" w14:textId="77777777" w:rsidR="00B84F4E" w:rsidRPr="007F654D" w:rsidRDefault="00B84F4E" w:rsidP="00B84F4E">
            <w:pPr>
              <w:ind w:left="-104" w:right="-115"/>
              <w:jc w:val="center"/>
              <w:rPr>
                <w:rFonts w:eastAsia="Times New Roman"/>
              </w:rPr>
            </w:pPr>
            <w:r w:rsidRPr="007F654D">
              <w:rPr>
                <w:rFonts w:eastAsia="Times New Roman"/>
              </w:rPr>
              <w:t>не предоставлено</w:t>
            </w:r>
          </w:p>
        </w:tc>
        <w:tc>
          <w:tcPr>
            <w:tcW w:w="2502" w:type="dxa"/>
            <w:vAlign w:val="center"/>
          </w:tcPr>
          <w:p w14:paraId="35BCA7D1" w14:textId="1B0B8E20" w:rsidR="00B84F4E" w:rsidRPr="007F654D" w:rsidRDefault="00B84F4E" w:rsidP="00B84F4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F654D">
              <w:rPr>
                <w:rFonts w:eastAsia="Times New Roman"/>
                <w:sz w:val="24"/>
                <w:szCs w:val="24"/>
              </w:rPr>
              <w:t>76,95</w:t>
            </w:r>
          </w:p>
        </w:tc>
      </w:tr>
    </w:tbl>
    <w:p w14:paraId="17AC09C7" w14:textId="77777777" w:rsidR="00E759CF" w:rsidRPr="007F654D" w:rsidRDefault="00E759CF" w:rsidP="00E759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DFFD782" w14:textId="0C2F1680" w:rsidR="00E759CF" w:rsidRPr="007F654D" w:rsidRDefault="00E759CF" w:rsidP="00E759CF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Секретарь комиссии: _______ </w:t>
      </w:r>
      <w:bookmarkStart w:id="16" w:name="_GoBack"/>
      <w:bookmarkEnd w:id="16"/>
    </w:p>
    <w:p w14:paraId="1AFB6341" w14:textId="77777777" w:rsidR="00E759CF" w:rsidRPr="007F654D" w:rsidRDefault="00E759CF" w:rsidP="00E759CF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Дата: «___» ______ 2024 г.</w:t>
      </w:r>
    </w:p>
    <w:p w14:paraId="391B83F7" w14:textId="77777777" w:rsidR="00E759CF" w:rsidRPr="007F654D" w:rsidRDefault="00E759CF" w:rsidP="00E759CF">
      <w:pPr>
        <w:widowControl w:val="0"/>
        <w:shd w:val="clear" w:color="auto" w:fill="FFFFFF"/>
        <w:tabs>
          <w:tab w:val="left" w:leader="underscore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1E90979" w14:textId="041D1C3C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6BD0E2E4" w14:textId="479D2E67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7409FCB5" w14:textId="3E309D0C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6A05A169" w14:textId="750E20FE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3A14A709" w14:textId="4558DA5D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7CBDF04E" w14:textId="1DB8EE54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5A9BC815" w14:textId="2557B6FB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31137D7F" w14:textId="53C24175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5E561AEA" w14:textId="2853750D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24BE38BC" w14:textId="309342F0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1C7BC556" w14:textId="534E270B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783CB0AD" w14:textId="4B52DB54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44B4F05E" w14:textId="6C763198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0D598032" w14:textId="3D97A7E6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0B620E8D" w14:textId="66BFB492" w:rsidR="00E759CF" w:rsidRPr="007F654D" w:rsidRDefault="00E759CF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637F203A" w14:textId="77777777" w:rsidR="007F0317" w:rsidRPr="007F654D" w:rsidRDefault="007F0317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0F0186C4" w14:textId="1FE47327" w:rsidR="0036005B" w:rsidRPr="007F654D" w:rsidRDefault="0036005B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Приложение № 4 </w:t>
      </w:r>
    </w:p>
    <w:p w14:paraId="489BD463" w14:textId="77777777" w:rsidR="0036005B" w:rsidRPr="007F654D" w:rsidRDefault="0036005B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145481BF" w14:textId="77777777" w:rsidR="007F0317" w:rsidRPr="007F654D" w:rsidRDefault="007F0317" w:rsidP="007F0317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от «20» сентября 2024 г. № 5</w:t>
      </w:r>
    </w:p>
    <w:p w14:paraId="47C1F044" w14:textId="09022F44" w:rsidR="00774004" w:rsidRPr="007F654D" w:rsidRDefault="00774004" w:rsidP="0077400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3DC03FE" w14:textId="77777777" w:rsidR="007F0317" w:rsidRPr="007F654D" w:rsidRDefault="007F0317" w:rsidP="0077400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62B4089" w14:textId="77777777" w:rsidR="00774004" w:rsidRPr="007F654D" w:rsidRDefault="00774004" w:rsidP="0077400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7457ADD2" w14:textId="77777777" w:rsidR="00774004" w:rsidRPr="007F654D" w:rsidRDefault="00774004" w:rsidP="0077400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62B43A69" w14:textId="77777777" w:rsidR="00774004" w:rsidRPr="007F654D" w:rsidRDefault="00774004" w:rsidP="0077400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1 </w:t>
      </w:r>
    </w:p>
    <w:p w14:paraId="3731C85A" w14:textId="77777777" w:rsidR="00774004" w:rsidRPr="007F654D" w:rsidRDefault="00774004" w:rsidP="00774004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774004" w:rsidRPr="007F654D" w14:paraId="70B0C1FE" w14:textId="77777777" w:rsidTr="001C4D6F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0BE0085A" w14:textId="77777777" w:rsidR="00774004" w:rsidRPr="007F654D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2CAD2E80" w14:textId="77777777" w:rsidR="00774004" w:rsidRPr="007F654D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0ADDBB1F" w14:textId="77777777" w:rsidR="00774004" w:rsidRPr="007F654D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776046D6" w14:textId="77777777" w:rsidR="00774004" w:rsidRPr="007F654D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38A70E2" w14:textId="77777777" w:rsidR="00774004" w:rsidRPr="007F654D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11972BB" w14:textId="77777777" w:rsidR="00774004" w:rsidRPr="007F654D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3853479A" w14:textId="77777777" w:rsidR="00774004" w:rsidRPr="007F654D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6DEEA659" w14:textId="77777777" w:rsidR="00774004" w:rsidRPr="007F654D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7770A881" w14:textId="77777777" w:rsidR="00774004" w:rsidRPr="007F654D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37FD4697" w14:textId="77777777" w:rsidR="00774004" w:rsidRPr="007F654D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0A89CDB9" w14:textId="77777777" w:rsidR="00774004" w:rsidRPr="007F654D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63A5F4E4" w14:textId="77777777" w:rsidR="00774004" w:rsidRPr="007F654D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774004" w:rsidRPr="007F654D" w14:paraId="61DBD7D6" w14:textId="77777777" w:rsidTr="001C4D6F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480F0E15" w14:textId="77777777" w:rsidR="00774004" w:rsidRPr="007F654D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049C092F" w14:textId="77777777" w:rsidR="00774004" w:rsidRPr="007F654D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71190379" w14:textId="77777777" w:rsidR="00774004" w:rsidRPr="007F654D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7A72A06" w14:textId="77777777" w:rsidR="00774004" w:rsidRPr="007F654D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30405C5" w14:textId="77777777" w:rsidR="00774004" w:rsidRPr="007F654D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1C5E0506" w14:textId="77777777" w:rsidR="00774004" w:rsidRPr="007F654D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5DF38255" w14:textId="77777777" w:rsidR="00774004" w:rsidRPr="007F654D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774004" w:rsidRPr="007F654D" w14:paraId="53D58EF0" w14:textId="77777777" w:rsidTr="001C4D6F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49F4083B" w14:textId="77777777" w:rsidR="00774004" w:rsidRPr="007F654D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31EC90F5" w14:textId="77777777" w:rsidR="00774004" w:rsidRPr="007F654D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5B81D275" w14:textId="77777777" w:rsidR="00774004" w:rsidRPr="007F654D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1E73A8F9" w14:textId="77777777" w:rsidR="00774004" w:rsidRPr="007F654D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56262376" w14:textId="77777777" w:rsidR="00774004" w:rsidRPr="007F654D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102B38E4" w14:textId="77777777" w:rsidR="00774004" w:rsidRPr="007F654D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65324031" w14:textId="77777777" w:rsidR="00774004" w:rsidRPr="007F654D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74004" w:rsidRPr="007F654D" w14:paraId="0C208260" w14:textId="77777777" w:rsidTr="001C4D6F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42D95FAF" w14:textId="77777777" w:rsidR="00774004" w:rsidRPr="007F654D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283895E4" w14:textId="77777777" w:rsidR="00774004" w:rsidRPr="007F654D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1DDB1316" w14:textId="77777777" w:rsidR="00774004" w:rsidRPr="007F654D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87802DD" w14:textId="77777777" w:rsidR="00774004" w:rsidRPr="007F654D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F12CA41" w14:textId="77777777" w:rsidR="00774004" w:rsidRPr="007F654D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7EE5DDBA" w14:textId="77777777" w:rsidR="00774004" w:rsidRPr="007F654D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537818AA" w14:textId="77777777" w:rsidR="00774004" w:rsidRPr="007F654D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41570168" w14:textId="77777777" w:rsidR="00774004" w:rsidRPr="007F654D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1DDCFD8" w14:textId="77777777" w:rsidR="00774004" w:rsidRPr="007F654D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57B5BDF" w14:textId="77777777" w:rsidR="00774004" w:rsidRPr="007F654D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8806204" w14:textId="77777777" w:rsidR="00774004" w:rsidRPr="007F654D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03CEB6E" w14:textId="77777777" w:rsidR="00774004" w:rsidRPr="007F654D" w:rsidRDefault="00774004" w:rsidP="001C4D6F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5636652E" w14:textId="77777777" w:rsidR="00774004" w:rsidRPr="007F654D" w:rsidRDefault="00774004" w:rsidP="004F2A75">
      <w:pPr>
        <w:pStyle w:val="ab"/>
        <w:numPr>
          <w:ilvl w:val="0"/>
          <w:numId w:val="2"/>
        </w:numPr>
        <w:tabs>
          <w:tab w:val="left" w:pos="3750"/>
          <w:tab w:val="center" w:pos="7285"/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774004" w:rsidRPr="007F654D" w14:paraId="40BD7BAE" w14:textId="77777777" w:rsidTr="001C4D6F">
        <w:tc>
          <w:tcPr>
            <w:tcW w:w="981" w:type="dxa"/>
          </w:tcPr>
          <w:p w14:paraId="7FD47A69" w14:textId="77777777" w:rsidR="00774004" w:rsidRPr="007F654D" w:rsidRDefault="00774004" w:rsidP="001C4D6F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15691325" w14:textId="77777777" w:rsidR="00774004" w:rsidRPr="007F654D" w:rsidRDefault="00774004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7B1035CC" w14:textId="77777777" w:rsidR="00774004" w:rsidRPr="007F654D" w:rsidRDefault="00774004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37ECDEA0" w14:textId="77777777" w:rsidR="00774004" w:rsidRPr="007F654D" w:rsidRDefault="00774004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1525825C" w14:textId="77777777" w:rsidR="00774004" w:rsidRPr="007F654D" w:rsidRDefault="00774004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5B06BBEB" w14:textId="77777777" w:rsidR="00774004" w:rsidRPr="007F654D" w:rsidRDefault="00774004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2C63FE90" w14:textId="77777777" w:rsidR="00774004" w:rsidRPr="007F654D" w:rsidRDefault="00774004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1329AC23" w14:textId="77777777" w:rsidR="00774004" w:rsidRPr="007F654D" w:rsidRDefault="00774004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774004" w:rsidRPr="007F654D" w14:paraId="4471002D" w14:textId="77777777" w:rsidTr="001C4D6F">
        <w:tc>
          <w:tcPr>
            <w:tcW w:w="981" w:type="dxa"/>
          </w:tcPr>
          <w:p w14:paraId="403E8832" w14:textId="77777777" w:rsidR="00774004" w:rsidRPr="007F654D" w:rsidRDefault="00774004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39FBB2AB" w14:textId="77777777" w:rsidR="00774004" w:rsidRPr="007F654D" w:rsidRDefault="00774004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08020F0F" w14:textId="77777777" w:rsidR="00774004" w:rsidRPr="007F654D" w:rsidRDefault="00774004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52086A1F" w14:textId="77777777" w:rsidR="00774004" w:rsidRPr="007F654D" w:rsidRDefault="00774004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27DBFF87" w14:textId="77777777" w:rsidR="00774004" w:rsidRPr="007F654D" w:rsidRDefault="00774004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3DE6B6D5" w14:textId="77777777" w:rsidR="00774004" w:rsidRPr="007F654D" w:rsidRDefault="00774004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5700EC95" w14:textId="77777777" w:rsidR="00774004" w:rsidRPr="007F654D" w:rsidRDefault="00774004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5980FCD9" w14:textId="77777777" w:rsidR="00774004" w:rsidRPr="007F654D" w:rsidRDefault="00774004" w:rsidP="001C4D6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8</w:t>
            </w:r>
          </w:p>
        </w:tc>
      </w:tr>
      <w:tr w:rsidR="00B91704" w:rsidRPr="007F654D" w14:paraId="1B8DF747" w14:textId="77777777" w:rsidTr="001C4D6F">
        <w:trPr>
          <w:trHeight w:val="267"/>
        </w:trPr>
        <w:tc>
          <w:tcPr>
            <w:tcW w:w="981" w:type="dxa"/>
            <w:vMerge w:val="restart"/>
          </w:tcPr>
          <w:p w14:paraId="3E20950A" w14:textId="77777777" w:rsidR="00B91704" w:rsidRPr="007F654D" w:rsidRDefault="00B91704" w:rsidP="00B9170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0302808C" w14:textId="77777777" w:rsidR="00B91704" w:rsidRPr="007F654D" w:rsidRDefault="00B91704" w:rsidP="00B9170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120A1B28" w14:textId="77777777" w:rsidR="00B91704" w:rsidRPr="007F654D" w:rsidRDefault="00B91704" w:rsidP="00B9170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28C08C07" w14:textId="09E68B26" w:rsidR="00B91704" w:rsidRPr="007F654D" w:rsidRDefault="00B91704" w:rsidP="00B917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«Шериф»</w:t>
            </w:r>
          </w:p>
        </w:tc>
        <w:tc>
          <w:tcPr>
            <w:tcW w:w="1985" w:type="dxa"/>
          </w:tcPr>
          <w:p w14:paraId="7DC89F63" w14:textId="64499F63" w:rsidR="00B91704" w:rsidRPr="007F654D" w:rsidRDefault="00B91704" w:rsidP="00B917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eastAsia="Times New Roman" w:hAnsi="Times New Roman" w:cs="Times New Roman"/>
              </w:rPr>
              <w:t>3 500,00</w:t>
            </w:r>
          </w:p>
        </w:tc>
        <w:tc>
          <w:tcPr>
            <w:tcW w:w="1842" w:type="dxa"/>
          </w:tcPr>
          <w:p w14:paraId="149797AC" w14:textId="41CE5412" w:rsidR="00B91704" w:rsidRPr="007F654D" w:rsidRDefault="00B91704" w:rsidP="00B9170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99,60</w:t>
            </w:r>
          </w:p>
        </w:tc>
        <w:tc>
          <w:tcPr>
            <w:tcW w:w="1560" w:type="dxa"/>
          </w:tcPr>
          <w:p w14:paraId="16A25AF5" w14:textId="4DF70D07" w:rsidR="00B91704" w:rsidRPr="007F654D" w:rsidRDefault="00B91704" w:rsidP="00B9170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99,60</w:t>
            </w:r>
          </w:p>
        </w:tc>
        <w:tc>
          <w:tcPr>
            <w:tcW w:w="1842" w:type="dxa"/>
          </w:tcPr>
          <w:p w14:paraId="6D8828B1" w14:textId="19BB9904" w:rsidR="00B91704" w:rsidRPr="007F654D" w:rsidRDefault="00B91704" w:rsidP="00B9170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99,60</w:t>
            </w:r>
          </w:p>
        </w:tc>
      </w:tr>
      <w:tr w:rsidR="007F0317" w:rsidRPr="007F654D" w14:paraId="63E29C5C" w14:textId="77777777" w:rsidTr="001C4D6F">
        <w:trPr>
          <w:trHeight w:val="225"/>
        </w:trPr>
        <w:tc>
          <w:tcPr>
            <w:tcW w:w="981" w:type="dxa"/>
            <w:vMerge/>
          </w:tcPr>
          <w:p w14:paraId="305424B4" w14:textId="77777777" w:rsidR="007F0317" w:rsidRPr="007F654D" w:rsidRDefault="007F0317" w:rsidP="007F031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2710D2ED" w14:textId="77777777" w:rsidR="007F0317" w:rsidRPr="007F654D" w:rsidRDefault="007F0317" w:rsidP="007F0317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4B789727" w14:textId="77777777" w:rsidR="007F0317" w:rsidRPr="007F654D" w:rsidRDefault="007F0317" w:rsidP="007F031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6C4B90D3" w14:textId="58F0EC26" w:rsidR="007F0317" w:rsidRPr="007F654D" w:rsidRDefault="007F0317" w:rsidP="007F03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«Стерлинг»</w:t>
            </w:r>
          </w:p>
        </w:tc>
        <w:tc>
          <w:tcPr>
            <w:tcW w:w="1985" w:type="dxa"/>
          </w:tcPr>
          <w:p w14:paraId="29FFF0CE" w14:textId="3A4E8CC2" w:rsidR="007F0317" w:rsidRPr="007F654D" w:rsidRDefault="007F0317" w:rsidP="007F03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eastAsia="Times New Roman" w:hAnsi="Times New Roman" w:cs="Times New Roman"/>
              </w:rPr>
              <w:t>3 486,00</w:t>
            </w:r>
          </w:p>
        </w:tc>
        <w:tc>
          <w:tcPr>
            <w:tcW w:w="1842" w:type="dxa"/>
          </w:tcPr>
          <w:p w14:paraId="5AC5D5F1" w14:textId="77777777" w:rsidR="007F0317" w:rsidRPr="007F654D" w:rsidRDefault="007F0317" w:rsidP="007F031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72AD66D9" w14:textId="77777777" w:rsidR="007F0317" w:rsidRPr="007F654D" w:rsidRDefault="007F0317" w:rsidP="007F031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014F8D0B" w14:textId="77777777" w:rsidR="007F0317" w:rsidRPr="007F654D" w:rsidRDefault="007F0317" w:rsidP="007F031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</w:tr>
      <w:tr w:rsidR="007F0317" w:rsidRPr="007F654D" w14:paraId="6B61599D" w14:textId="77777777" w:rsidTr="001C4D6F">
        <w:trPr>
          <w:trHeight w:val="257"/>
        </w:trPr>
        <w:tc>
          <w:tcPr>
            <w:tcW w:w="981" w:type="dxa"/>
            <w:vMerge w:val="restart"/>
          </w:tcPr>
          <w:p w14:paraId="07956C90" w14:textId="77777777" w:rsidR="007F0317" w:rsidRPr="007F654D" w:rsidRDefault="007F0317" w:rsidP="007F031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0A7287EA" w14:textId="77777777" w:rsidR="007F0317" w:rsidRPr="007F654D" w:rsidRDefault="007F0317" w:rsidP="007F0317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66D4C6F1" w14:textId="77777777" w:rsidR="007F0317" w:rsidRPr="007F654D" w:rsidRDefault="007F0317" w:rsidP="007F031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0BE0E877" w14:textId="7E3CDDF2" w:rsidR="007F0317" w:rsidRPr="007F654D" w:rsidRDefault="007F0317" w:rsidP="007F03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«Шериф»</w:t>
            </w:r>
          </w:p>
        </w:tc>
        <w:tc>
          <w:tcPr>
            <w:tcW w:w="1985" w:type="dxa"/>
          </w:tcPr>
          <w:p w14:paraId="4E42D9B2" w14:textId="77777777" w:rsidR="007F0317" w:rsidRPr="007F654D" w:rsidRDefault="007F0317" w:rsidP="007F031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75A671E7" w14:textId="77777777" w:rsidR="007F0317" w:rsidRPr="007F654D" w:rsidRDefault="007F0317" w:rsidP="007F031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0D6CAEDF" w14:textId="77777777" w:rsidR="007F0317" w:rsidRPr="007F654D" w:rsidRDefault="007F0317" w:rsidP="007F031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1D7D4F8B" w14:textId="4CE9EF44" w:rsidR="007F0317" w:rsidRPr="007F654D" w:rsidRDefault="00B91704" w:rsidP="007F031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99,60</w:t>
            </w:r>
          </w:p>
        </w:tc>
      </w:tr>
      <w:tr w:rsidR="007F0317" w:rsidRPr="007F654D" w14:paraId="38B5B0CE" w14:textId="77777777" w:rsidTr="00774004">
        <w:trPr>
          <w:trHeight w:val="50"/>
        </w:trPr>
        <w:tc>
          <w:tcPr>
            <w:tcW w:w="981" w:type="dxa"/>
            <w:vMerge/>
          </w:tcPr>
          <w:p w14:paraId="10B7DF3D" w14:textId="77777777" w:rsidR="007F0317" w:rsidRPr="007F654D" w:rsidRDefault="007F0317" w:rsidP="007F0317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78FBDCBB" w14:textId="77777777" w:rsidR="007F0317" w:rsidRPr="007F654D" w:rsidRDefault="007F0317" w:rsidP="007F0317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14FED43" w14:textId="77777777" w:rsidR="007F0317" w:rsidRPr="007F654D" w:rsidRDefault="007F0317" w:rsidP="007F031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224E22F2" w14:textId="3C8003F5" w:rsidR="007F0317" w:rsidRPr="007F654D" w:rsidRDefault="007F0317" w:rsidP="007F03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«Стерлинг»</w:t>
            </w:r>
          </w:p>
        </w:tc>
        <w:tc>
          <w:tcPr>
            <w:tcW w:w="1985" w:type="dxa"/>
          </w:tcPr>
          <w:p w14:paraId="2A9F5E47" w14:textId="77777777" w:rsidR="007F0317" w:rsidRPr="007F654D" w:rsidRDefault="007F0317" w:rsidP="007F031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3EF0A4C2" w14:textId="77777777" w:rsidR="007F0317" w:rsidRPr="007F654D" w:rsidRDefault="007F0317" w:rsidP="007F031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30ED6D96" w14:textId="77777777" w:rsidR="007F0317" w:rsidRPr="007F654D" w:rsidRDefault="007F0317" w:rsidP="007F031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1F91D56E" w14:textId="77777777" w:rsidR="007F0317" w:rsidRPr="007F654D" w:rsidRDefault="007F0317" w:rsidP="007F031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</w:tr>
    </w:tbl>
    <w:p w14:paraId="2D4CB27E" w14:textId="77777777" w:rsidR="00774004" w:rsidRPr="007F654D" w:rsidRDefault="00774004" w:rsidP="00774004">
      <w:pPr>
        <w:shd w:val="clear" w:color="auto" w:fill="FFFFFF"/>
        <w:tabs>
          <w:tab w:val="left" w:pos="567"/>
          <w:tab w:val="left" w:pos="1701"/>
        </w:tabs>
        <w:ind w:firstLine="284"/>
        <w:rPr>
          <w:rFonts w:ascii="Times New Roman" w:eastAsia="Calibri" w:hAnsi="Times New Roman" w:cs="Times New Roman"/>
        </w:rPr>
      </w:pPr>
    </w:p>
    <w:p w14:paraId="72685593" w14:textId="77777777" w:rsidR="00774004" w:rsidRPr="007F654D" w:rsidRDefault="00774004" w:rsidP="00774004">
      <w:pPr>
        <w:shd w:val="clear" w:color="auto" w:fill="FFFFFF"/>
        <w:tabs>
          <w:tab w:val="left" w:pos="567"/>
          <w:tab w:val="left" w:pos="1701"/>
        </w:tabs>
        <w:ind w:firstLine="284"/>
        <w:rPr>
          <w:rFonts w:ascii="Times New Roman" w:eastAsia="Calibri" w:hAnsi="Times New Roman" w:cs="Times New Roman"/>
        </w:rPr>
      </w:pPr>
    </w:p>
    <w:p w14:paraId="27A7E562" w14:textId="77777777" w:rsidR="00774004" w:rsidRPr="007F654D" w:rsidRDefault="00774004" w:rsidP="0077400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327FDF8C" w14:textId="35EB2606" w:rsidR="00774004" w:rsidRPr="007F654D" w:rsidRDefault="00774004" w:rsidP="0077400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191E7931" w14:textId="411C0B71" w:rsidR="008E2239" w:rsidRPr="007F654D" w:rsidRDefault="008E2239" w:rsidP="0077400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6BEFC231" w14:textId="3C503363" w:rsidR="008E2239" w:rsidRPr="007F654D" w:rsidRDefault="008E2239" w:rsidP="0077400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6BD01FB9" w14:textId="77777777" w:rsidR="008E2239" w:rsidRPr="007F654D" w:rsidRDefault="008E2239" w:rsidP="0077400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0DAC32D2" w14:textId="77777777" w:rsidR="007F0317" w:rsidRPr="007F654D" w:rsidRDefault="007F0317" w:rsidP="007F0317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Приложение № 4 </w:t>
      </w:r>
    </w:p>
    <w:p w14:paraId="22265578" w14:textId="77777777" w:rsidR="007F0317" w:rsidRPr="007F654D" w:rsidRDefault="007F0317" w:rsidP="007F0317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33A99265" w14:textId="77777777" w:rsidR="007F0317" w:rsidRPr="007F654D" w:rsidRDefault="007F0317" w:rsidP="007F0317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от «20» сентября 2024 г. № 5</w:t>
      </w:r>
    </w:p>
    <w:p w14:paraId="0B61F035" w14:textId="77777777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748C79E" w14:textId="77777777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E1ED23D" w14:textId="77777777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0F743FD6" w14:textId="77777777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79C1A7C4" w14:textId="4D08B055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2 </w:t>
      </w:r>
    </w:p>
    <w:p w14:paraId="154DFECB" w14:textId="77777777" w:rsidR="007F0317" w:rsidRPr="007F654D" w:rsidRDefault="007F0317" w:rsidP="007F0317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7F0317" w:rsidRPr="007F654D" w14:paraId="50A72B26" w14:textId="77777777" w:rsidTr="00037E41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6C347D7F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34BF637A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2D58205B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28DDFF27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7924891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1F6D4DD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25511B99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339C730E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13F6BBF3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7B952746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2410AC01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2EA37AB5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7F0317" w:rsidRPr="007F654D" w14:paraId="505980F7" w14:textId="77777777" w:rsidTr="00037E41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382F2FE4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054D0490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76B4CDC5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146E705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8196662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3179A6F4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2306A0F4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7F0317" w:rsidRPr="007F654D" w14:paraId="76E56332" w14:textId="77777777" w:rsidTr="00037E41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14B552C8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0B358E56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20A23E41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0B3B0242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71D24BC1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2BB12AA5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46BDB569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F0317" w:rsidRPr="007F654D" w14:paraId="414721AB" w14:textId="77777777" w:rsidTr="00037E41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591B5E23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09F750FD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6FEABF71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BBF4179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33F7655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04AB5746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3C3FDB57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78CE7A4F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4372382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25A00F9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1E44CFE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E6A5B8E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60E367BF" w14:textId="77777777" w:rsidR="007F0317" w:rsidRPr="007F654D" w:rsidRDefault="007F0317" w:rsidP="004F2A75">
      <w:pPr>
        <w:pStyle w:val="ab"/>
        <w:numPr>
          <w:ilvl w:val="0"/>
          <w:numId w:val="3"/>
        </w:numPr>
        <w:tabs>
          <w:tab w:val="left" w:pos="3750"/>
          <w:tab w:val="center" w:pos="7285"/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7F0317" w:rsidRPr="007F654D" w14:paraId="7FFE9930" w14:textId="77777777" w:rsidTr="00037E41">
        <w:tc>
          <w:tcPr>
            <w:tcW w:w="981" w:type="dxa"/>
          </w:tcPr>
          <w:p w14:paraId="0F10074C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74F49A37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66CD253E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671A9FB3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036D909D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1D5190CF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5D2D0A66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23F4C38C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7F0317" w:rsidRPr="007F654D" w14:paraId="1758D694" w14:textId="77777777" w:rsidTr="00037E41">
        <w:tc>
          <w:tcPr>
            <w:tcW w:w="981" w:type="dxa"/>
          </w:tcPr>
          <w:p w14:paraId="6547C3A4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0D295880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0634EBE3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374A1E96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31842008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34CDADF2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5196EAFD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25C1D017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8</w:t>
            </w:r>
          </w:p>
        </w:tc>
      </w:tr>
      <w:tr w:rsidR="007F0317" w:rsidRPr="007F654D" w14:paraId="1380A170" w14:textId="77777777" w:rsidTr="00037E41">
        <w:trPr>
          <w:trHeight w:val="267"/>
        </w:trPr>
        <w:tc>
          <w:tcPr>
            <w:tcW w:w="981" w:type="dxa"/>
            <w:vMerge w:val="restart"/>
          </w:tcPr>
          <w:p w14:paraId="462CA589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39D75455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14CB195F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4E9918D8" w14:textId="77777777" w:rsidR="007F0317" w:rsidRPr="007F654D" w:rsidRDefault="007F0317" w:rsidP="00037E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«Шериф»</w:t>
            </w:r>
          </w:p>
        </w:tc>
        <w:tc>
          <w:tcPr>
            <w:tcW w:w="1985" w:type="dxa"/>
          </w:tcPr>
          <w:p w14:paraId="625AED4F" w14:textId="5C3F624A" w:rsidR="007F0317" w:rsidRPr="007F654D" w:rsidRDefault="007F0317" w:rsidP="00037E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eastAsia="Times New Roman" w:hAnsi="Times New Roman" w:cs="Times New Roman"/>
              </w:rPr>
              <w:t>247,80</w:t>
            </w:r>
          </w:p>
        </w:tc>
        <w:tc>
          <w:tcPr>
            <w:tcW w:w="1842" w:type="dxa"/>
          </w:tcPr>
          <w:p w14:paraId="554EDD8B" w14:textId="64525ABC" w:rsidR="007F0317" w:rsidRPr="007F654D" w:rsidRDefault="00B91704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95,00</w:t>
            </w:r>
          </w:p>
        </w:tc>
        <w:tc>
          <w:tcPr>
            <w:tcW w:w="1560" w:type="dxa"/>
          </w:tcPr>
          <w:p w14:paraId="4D960246" w14:textId="04523A65" w:rsidR="007F0317" w:rsidRPr="007F654D" w:rsidRDefault="00B91704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95,00</w:t>
            </w:r>
          </w:p>
        </w:tc>
        <w:tc>
          <w:tcPr>
            <w:tcW w:w="1842" w:type="dxa"/>
          </w:tcPr>
          <w:p w14:paraId="0EE21D09" w14:textId="4BAA57F7" w:rsidR="007F0317" w:rsidRPr="007F654D" w:rsidRDefault="00B91704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95,00</w:t>
            </w:r>
          </w:p>
        </w:tc>
      </w:tr>
      <w:tr w:rsidR="007F0317" w:rsidRPr="007F654D" w14:paraId="2C36751A" w14:textId="77777777" w:rsidTr="00037E41">
        <w:trPr>
          <w:trHeight w:val="225"/>
        </w:trPr>
        <w:tc>
          <w:tcPr>
            <w:tcW w:w="981" w:type="dxa"/>
            <w:vMerge/>
          </w:tcPr>
          <w:p w14:paraId="48BDFDE2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3BC1A9C8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F9B3FF7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51F1A632" w14:textId="77777777" w:rsidR="007F0317" w:rsidRPr="007F654D" w:rsidRDefault="007F0317" w:rsidP="00037E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«Стерлинг»</w:t>
            </w:r>
          </w:p>
        </w:tc>
        <w:tc>
          <w:tcPr>
            <w:tcW w:w="1985" w:type="dxa"/>
          </w:tcPr>
          <w:p w14:paraId="3E81A03C" w14:textId="0DC52769" w:rsidR="007F0317" w:rsidRPr="007F654D" w:rsidRDefault="00077CDD" w:rsidP="00037E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eastAsia="Times New Roman" w:hAnsi="Times New Roman" w:cs="Times New Roman"/>
              </w:rPr>
              <w:t>235,40</w:t>
            </w:r>
          </w:p>
        </w:tc>
        <w:tc>
          <w:tcPr>
            <w:tcW w:w="1842" w:type="dxa"/>
          </w:tcPr>
          <w:p w14:paraId="0DECEFFF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55BFC714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39452202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</w:tr>
      <w:tr w:rsidR="007F0317" w:rsidRPr="007F654D" w14:paraId="6EAEFEE3" w14:textId="77777777" w:rsidTr="007F0317">
        <w:trPr>
          <w:trHeight w:val="171"/>
        </w:trPr>
        <w:tc>
          <w:tcPr>
            <w:tcW w:w="981" w:type="dxa"/>
            <w:vMerge w:val="restart"/>
          </w:tcPr>
          <w:p w14:paraId="40374023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22A44274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12961769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230CE49F" w14:textId="77777777" w:rsidR="007F0317" w:rsidRPr="007F654D" w:rsidRDefault="007F0317" w:rsidP="00037E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«Шериф»</w:t>
            </w:r>
          </w:p>
        </w:tc>
        <w:tc>
          <w:tcPr>
            <w:tcW w:w="1985" w:type="dxa"/>
          </w:tcPr>
          <w:p w14:paraId="40AB7A8F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0D898EC7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71371F10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6AAFA08C" w14:textId="52CAEA97" w:rsidR="007F0317" w:rsidRPr="007F654D" w:rsidRDefault="00B91704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95,00</w:t>
            </w:r>
          </w:p>
        </w:tc>
      </w:tr>
      <w:tr w:rsidR="007F0317" w:rsidRPr="007F654D" w14:paraId="1A7B9109" w14:textId="77777777" w:rsidTr="00037E41">
        <w:trPr>
          <w:trHeight w:val="50"/>
        </w:trPr>
        <w:tc>
          <w:tcPr>
            <w:tcW w:w="981" w:type="dxa"/>
            <w:vMerge/>
          </w:tcPr>
          <w:p w14:paraId="4A75371C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0DD015B3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2DD366B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7B7D57CC" w14:textId="77777777" w:rsidR="007F0317" w:rsidRPr="007F654D" w:rsidRDefault="007F0317" w:rsidP="00037E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«Стерлинг»</w:t>
            </w:r>
          </w:p>
        </w:tc>
        <w:tc>
          <w:tcPr>
            <w:tcW w:w="1985" w:type="dxa"/>
          </w:tcPr>
          <w:p w14:paraId="129E1E68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5701388C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64E3389C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7BFFAC22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</w:tr>
    </w:tbl>
    <w:p w14:paraId="1177C357" w14:textId="77777777" w:rsidR="007F0317" w:rsidRPr="007F654D" w:rsidRDefault="007F0317" w:rsidP="007F0317">
      <w:pPr>
        <w:shd w:val="clear" w:color="auto" w:fill="FFFFFF"/>
        <w:tabs>
          <w:tab w:val="left" w:pos="567"/>
          <w:tab w:val="left" w:pos="1701"/>
        </w:tabs>
        <w:ind w:firstLine="284"/>
        <w:rPr>
          <w:rFonts w:ascii="Times New Roman" w:eastAsia="Calibri" w:hAnsi="Times New Roman" w:cs="Times New Roman"/>
        </w:rPr>
      </w:pPr>
    </w:p>
    <w:p w14:paraId="3A8D9581" w14:textId="77777777" w:rsidR="007F0317" w:rsidRPr="007F654D" w:rsidRDefault="007F0317" w:rsidP="007F0317">
      <w:pPr>
        <w:shd w:val="clear" w:color="auto" w:fill="FFFFFF"/>
        <w:tabs>
          <w:tab w:val="left" w:pos="567"/>
          <w:tab w:val="left" w:pos="1701"/>
        </w:tabs>
        <w:ind w:firstLine="284"/>
        <w:rPr>
          <w:rFonts w:ascii="Times New Roman" w:eastAsia="Calibri" w:hAnsi="Times New Roman" w:cs="Times New Roman"/>
        </w:rPr>
      </w:pPr>
    </w:p>
    <w:p w14:paraId="0378CF35" w14:textId="77777777" w:rsidR="00774004" w:rsidRPr="007F654D" w:rsidRDefault="00774004" w:rsidP="00774004">
      <w:pPr>
        <w:shd w:val="clear" w:color="auto" w:fill="FFFFFF"/>
        <w:tabs>
          <w:tab w:val="left" w:pos="567"/>
          <w:tab w:val="left" w:pos="1701"/>
        </w:tabs>
        <w:ind w:firstLine="284"/>
        <w:rPr>
          <w:rFonts w:ascii="Times New Roman" w:eastAsia="Calibri" w:hAnsi="Times New Roman" w:cs="Times New Roman"/>
        </w:rPr>
      </w:pPr>
    </w:p>
    <w:p w14:paraId="4CB1C7FF" w14:textId="77777777" w:rsidR="00774004" w:rsidRPr="007F654D" w:rsidRDefault="00774004" w:rsidP="00774004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14:paraId="24B7BFAC" w14:textId="77777777" w:rsidR="00774004" w:rsidRPr="007F654D" w:rsidRDefault="00774004" w:rsidP="00774004"/>
    <w:p w14:paraId="4B93DA75" w14:textId="77777777" w:rsidR="007F0317" w:rsidRPr="007F654D" w:rsidRDefault="007F0317" w:rsidP="007F0317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Приложение № 4 </w:t>
      </w:r>
    </w:p>
    <w:p w14:paraId="02308510" w14:textId="77777777" w:rsidR="007F0317" w:rsidRPr="007F654D" w:rsidRDefault="007F0317" w:rsidP="007F0317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1A6D6007" w14:textId="77777777" w:rsidR="007F0317" w:rsidRPr="007F654D" w:rsidRDefault="007F0317" w:rsidP="007F0317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от «20» сентября 2024 г. № 5</w:t>
      </w:r>
    </w:p>
    <w:p w14:paraId="71099C46" w14:textId="77777777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8BD0EF6" w14:textId="77777777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7F3ABA4" w14:textId="77777777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4A0C75DD" w14:textId="77777777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5B127D78" w14:textId="786E1080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3 </w:t>
      </w:r>
    </w:p>
    <w:p w14:paraId="6F644ACB" w14:textId="77777777" w:rsidR="007F0317" w:rsidRPr="007F654D" w:rsidRDefault="007F0317" w:rsidP="007F0317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7F0317" w:rsidRPr="007F654D" w14:paraId="0260FEE4" w14:textId="77777777" w:rsidTr="00037E41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759644A8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20D4C510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1D98BD2C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079E09F8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4F11F6C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14F5225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1B0F1C1A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2DB5CFF0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32F6F065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46713419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7FE88203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15D0B29D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7F0317" w:rsidRPr="007F654D" w14:paraId="4EB23800" w14:textId="77777777" w:rsidTr="00037E41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5E1F19BD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6A2B483E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197F688A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7DA2CD5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7F6B1C9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6E0F2DA7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5757645D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7F0317" w:rsidRPr="007F654D" w14:paraId="64B6AF16" w14:textId="77777777" w:rsidTr="00037E41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261B2747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7ABE8902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7A9B1718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2AD20036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555EE145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33F5031C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59852A5A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F0317" w:rsidRPr="007F654D" w14:paraId="0051CE63" w14:textId="77777777" w:rsidTr="00037E41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4F67CA83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5BD0F687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7A8E8B4E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9832F9D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8C672AD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002A2C1F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6CEB497F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196F7BBC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4EAA10E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831740C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C3DC1A8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83B26F2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5D674F7B" w14:textId="77777777" w:rsidR="007F0317" w:rsidRPr="007F654D" w:rsidRDefault="007F0317" w:rsidP="004F2A75">
      <w:pPr>
        <w:pStyle w:val="ab"/>
        <w:numPr>
          <w:ilvl w:val="0"/>
          <w:numId w:val="4"/>
        </w:numPr>
        <w:tabs>
          <w:tab w:val="left" w:pos="3750"/>
          <w:tab w:val="center" w:pos="7285"/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7F0317" w:rsidRPr="007F654D" w14:paraId="77C176B1" w14:textId="77777777" w:rsidTr="00037E41">
        <w:tc>
          <w:tcPr>
            <w:tcW w:w="981" w:type="dxa"/>
          </w:tcPr>
          <w:p w14:paraId="5F60FF45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272DDD46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258E8CCA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68BBEA5C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0C1AC87B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7A89D03A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14062E18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4C230D49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7F0317" w:rsidRPr="007F654D" w14:paraId="5283C92D" w14:textId="77777777" w:rsidTr="00037E41">
        <w:tc>
          <w:tcPr>
            <w:tcW w:w="981" w:type="dxa"/>
          </w:tcPr>
          <w:p w14:paraId="53F367F3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3BE7B4A9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430A9A00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08C2CD57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344C4631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6D2D997E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096672DC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3A510D9B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8</w:t>
            </w:r>
          </w:p>
        </w:tc>
      </w:tr>
      <w:tr w:rsidR="00B91704" w:rsidRPr="007F654D" w14:paraId="74350B3C" w14:textId="77777777" w:rsidTr="00037E41">
        <w:trPr>
          <w:trHeight w:val="267"/>
        </w:trPr>
        <w:tc>
          <w:tcPr>
            <w:tcW w:w="981" w:type="dxa"/>
            <w:vMerge w:val="restart"/>
          </w:tcPr>
          <w:p w14:paraId="24C9A355" w14:textId="77777777" w:rsidR="00B91704" w:rsidRPr="007F654D" w:rsidRDefault="00B91704" w:rsidP="00B9170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668BC181" w14:textId="77777777" w:rsidR="00B91704" w:rsidRPr="007F654D" w:rsidRDefault="00B91704" w:rsidP="00B9170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1A8B5299" w14:textId="77777777" w:rsidR="00B91704" w:rsidRPr="007F654D" w:rsidRDefault="00B91704" w:rsidP="00B9170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6DEC7E29" w14:textId="77777777" w:rsidR="00B91704" w:rsidRPr="007F654D" w:rsidRDefault="00B91704" w:rsidP="00B917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«Шериф»</w:t>
            </w:r>
          </w:p>
        </w:tc>
        <w:tc>
          <w:tcPr>
            <w:tcW w:w="1985" w:type="dxa"/>
          </w:tcPr>
          <w:p w14:paraId="24B0EF25" w14:textId="35DDA136" w:rsidR="00B91704" w:rsidRPr="007F654D" w:rsidRDefault="00B91704" w:rsidP="00B917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eastAsia="Times New Roman" w:hAnsi="Times New Roman" w:cs="Times New Roman"/>
              </w:rPr>
              <w:t>438,00</w:t>
            </w:r>
          </w:p>
        </w:tc>
        <w:tc>
          <w:tcPr>
            <w:tcW w:w="1842" w:type="dxa"/>
          </w:tcPr>
          <w:p w14:paraId="32D328D9" w14:textId="58794F39" w:rsidR="00B91704" w:rsidRPr="007F654D" w:rsidRDefault="00B91704" w:rsidP="00B9170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93,60</w:t>
            </w:r>
          </w:p>
        </w:tc>
        <w:tc>
          <w:tcPr>
            <w:tcW w:w="1560" w:type="dxa"/>
          </w:tcPr>
          <w:p w14:paraId="69D2CE78" w14:textId="5961514D" w:rsidR="00B91704" w:rsidRPr="007F654D" w:rsidRDefault="00B91704" w:rsidP="00B9170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93,60</w:t>
            </w:r>
          </w:p>
        </w:tc>
        <w:tc>
          <w:tcPr>
            <w:tcW w:w="1842" w:type="dxa"/>
          </w:tcPr>
          <w:p w14:paraId="5747AFED" w14:textId="0578D490" w:rsidR="00B91704" w:rsidRPr="007F654D" w:rsidRDefault="00B91704" w:rsidP="00B9170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93,60</w:t>
            </w:r>
          </w:p>
        </w:tc>
      </w:tr>
      <w:tr w:rsidR="007F0317" w:rsidRPr="007F654D" w14:paraId="4EC381A8" w14:textId="77777777" w:rsidTr="00037E41">
        <w:trPr>
          <w:trHeight w:val="225"/>
        </w:trPr>
        <w:tc>
          <w:tcPr>
            <w:tcW w:w="981" w:type="dxa"/>
            <w:vMerge/>
          </w:tcPr>
          <w:p w14:paraId="31FCEB78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4EE21902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2E64754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674B470B" w14:textId="77777777" w:rsidR="007F0317" w:rsidRPr="007F654D" w:rsidRDefault="007F0317" w:rsidP="00037E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«Стерлинг»</w:t>
            </w:r>
          </w:p>
        </w:tc>
        <w:tc>
          <w:tcPr>
            <w:tcW w:w="1985" w:type="dxa"/>
          </w:tcPr>
          <w:p w14:paraId="4DF14F8E" w14:textId="05D3F261" w:rsidR="007F0317" w:rsidRPr="007F654D" w:rsidRDefault="00077CDD" w:rsidP="00037E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eastAsia="Times New Roman" w:hAnsi="Times New Roman" w:cs="Times New Roman"/>
              </w:rPr>
              <w:t>410,00</w:t>
            </w:r>
          </w:p>
        </w:tc>
        <w:tc>
          <w:tcPr>
            <w:tcW w:w="1842" w:type="dxa"/>
          </w:tcPr>
          <w:p w14:paraId="3D85DD44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53865C02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64849E8D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</w:tr>
      <w:tr w:rsidR="007F0317" w:rsidRPr="007F654D" w14:paraId="1E9EFC7F" w14:textId="77777777" w:rsidTr="00037E41">
        <w:trPr>
          <w:trHeight w:val="257"/>
        </w:trPr>
        <w:tc>
          <w:tcPr>
            <w:tcW w:w="981" w:type="dxa"/>
            <w:vMerge w:val="restart"/>
          </w:tcPr>
          <w:p w14:paraId="3D51DC3A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087A80E1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5EAEE91D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7731F245" w14:textId="77777777" w:rsidR="007F0317" w:rsidRPr="007F654D" w:rsidRDefault="007F0317" w:rsidP="00037E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«Шериф»</w:t>
            </w:r>
          </w:p>
        </w:tc>
        <w:tc>
          <w:tcPr>
            <w:tcW w:w="1985" w:type="dxa"/>
          </w:tcPr>
          <w:p w14:paraId="5228411E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6D570612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3E90C924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5381336F" w14:textId="077F46C6" w:rsidR="007F0317" w:rsidRPr="007F654D" w:rsidRDefault="00B91704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93,60</w:t>
            </w:r>
          </w:p>
        </w:tc>
      </w:tr>
      <w:tr w:rsidR="007F0317" w:rsidRPr="007F654D" w14:paraId="7087B9DF" w14:textId="77777777" w:rsidTr="00037E41">
        <w:trPr>
          <w:trHeight w:val="50"/>
        </w:trPr>
        <w:tc>
          <w:tcPr>
            <w:tcW w:w="981" w:type="dxa"/>
            <w:vMerge/>
          </w:tcPr>
          <w:p w14:paraId="54495F70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1DDF3A95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17D73961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36C0EA26" w14:textId="77777777" w:rsidR="007F0317" w:rsidRPr="007F654D" w:rsidRDefault="007F0317" w:rsidP="00037E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«Стерлинг»</w:t>
            </w:r>
          </w:p>
        </w:tc>
        <w:tc>
          <w:tcPr>
            <w:tcW w:w="1985" w:type="dxa"/>
          </w:tcPr>
          <w:p w14:paraId="21E37837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2E87A99A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258247B2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12054DD6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</w:tr>
    </w:tbl>
    <w:p w14:paraId="1338A10C" w14:textId="7E8707D9" w:rsidR="009570D0" w:rsidRPr="007F654D" w:rsidRDefault="009570D0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1D44FC68" w14:textId="191C78E9" w:rsidR="009570D0" w:rsidRPr="007F654D" w:rsidRDefault="009570D0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74573764" w14:textId="50F4F2BC" w:rsidR="001C4D6F" w:rsidRPr="007F654D" w:rsidRDefault="001C4D6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558FF52E" w14:textId="77777777" w:rsidR="008E2239" w:rsidRPr="007F654D" w:rsidRDefault="008E2239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6294CA52" w14:textId="77777777" w:rsidR="007F0317" w:rsidRPr="007F654D" w:rsidRDefault="007F0317" w:rsidP="007F0317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4 </w:t>
      </w:r>
    </w:p>
    <w:p w14:paraId="01228DCD" w14:textId="77777777" w:rsidR="007F0317" w:rsidRPr="007F654D" w:rsidRDefault="007F0317" w:rsidP="007F0317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25A69511" w14:textId="77777777" w:rsidR="007F0317" w:rsidRPr="007F654D" w:rsidRDefault="007F0317" w:rsidP="007F0317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от «20» сентября 2024 г. № 5</w:t>
      </w:r>
    </w:p>
    <w:p w14:paraId="02B16B5F" w14:textId="77777777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B70D158" w14:textId="77777777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21C1D82" w14:textId="77777777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6BA4F930" w14:textId="77777777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32F89508" w14:textId="7B630285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4</w:t>
      </w:r>
    </w:p>
    <w:p w14:paraId="057A31A5" w14:textId="77777777" w:rsidR="007F0317" w:rsidRPr="007F654D" w:rsidRDefault="007F0317" w:rsidP="007F0317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7F0317" w:rsidRPr="007F654D" w14:paraId="458A495D" w14:textId="77777777" w:rsidTr="00037E41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3BCF4356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1956FD28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393AA2E0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19873FD2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4A829F6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25EB7ED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36C2FF27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71C33EFA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6A53E56B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2F952997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08695908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4C892CD8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7F0317" w:rsidRPr="007F654D" w14:paraId="44878F5F" w14:textId="77777777" w:rsidTr="00037E41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652D4807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15312D2E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1A9F0220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12132E1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1A9D6DA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7BA43F5C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671FA847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7F0317" w:rsidRPr="007F654D" w14:paraId="55D1814D" w14:textId="77777777" w:rsidTr="00037E41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1F9418B7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0F84D8DC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7680221F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2CA9F3ED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0EFF9DE6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7F592903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1A875B97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F0317" w:rsidRPr="007F654D" w14:paraId="3C2B23B3" w14:textId="77777777" w:rsidTr="00037E41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615A51D2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6101BFE0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1B2AE55F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7AE1DB1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DB5E146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55900954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11C2BF9F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773E0402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12CCB59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E81CA4E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43AFC48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5ED5037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5E055C13" w14:textId="77777777" w:rsidR="007F0317" w:rsidRPr="007F654D" w:rsidRDefault="007F0317" w:rsidP="004F2A75">
      <w:pPr>
        <w:pStyle w:val="ab"/>
        <w:numPr>
          <w:ilvl w:val="0"/>
          <w:numId w:val="5"/>
        </w:numPr>
        <w:tabs>
          <w:tab w:val="left" w:pos="3750"/>
          <w:tab w:val="center" w:pos="7285"/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7F0317" w:rsidRPr="007F654D" w14:paraId="57CAD6A1" w14:textId="77777777" w:rsidTr="00037E41">
        <w:tc>
          <w:tcPr>
            <w:tcW w:w="981" w:type="dxa"/>
          </w:tcPr>
          <w:p w14:paraId="0EAA1AC6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2ED1D78D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434709D9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1751AA91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33094342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056618DE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38D4A09D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50228811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7F0317" w:rsidRPr="007F654D" w14:paraId="1F12D27A" w14:textId="77777777" w:rsidTr="00037E41">
        <w:tc>
          <w:tcPr>
            <w:tcW w:w="981" w:type="dxa"/>
          </w:tcPr>
          <w:p w14:paraId="1B98D241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50C6D371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76AA68FE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028ADB67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240FAD1A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08707825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5DBDE8AC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59940864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8</w:t>
            </w:r>
          </w:p>
        </w:tc>
      </w:tr>
      <w:tr w:rsidR="00B91704" w:rsidRPr="007F654D" w14:paraId="53417CB6" w14:textId="77777777" w:rsidTr="00037E41">
        <w:trPr>
          <w:trHeight w:val="267"/>
        </w:trPr>
        <w:tc>
          <w:tcPr>
            <w:tcW w:w="981" w:type="dxa"/>
            <w:vMerge w:val="restart"/>
          </w:tcPr>
          <w:p w14:paraId="3021463F" w14:textId="77777777" w:rsidR="00B91704" w:rsidRPr="007F654D" w:rsidRDefault="00B91704" w:rsidP="00B9170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0790B402" w14:textId="77777777" w:rsidR="00B91704" w:rsidRPr="007F654D" w:rsidRDefault="00B91704" w:rsidP="00B9170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55567164" w14:textId="77777777" w:rsidR="00B91704" w:rsidRPr="007F654D" w:rsidRDefault="00B91704" w:rsidP="00B9170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7048D9CC" w14:textId="77777777" w:rsidR="00B91704" w:rsidRPr="007F654D" w:rsidRDefault="00B91704" w:rsidP="00B917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«Шериф»</w:t>
            </w:r>
          </w:p>
        </w:tc>
        <w:tc>
          <w:tcPr>
            <w:tcW w:w="1985" w:type="dxa"/>
          </w:tcPr>
          <w:p w14:paraId="35D86A76" w14:textId="7473CCCA" w:rsidR="00B91704" w:rsidRPr="007F654D" w:rsidRDefault="00B91704" w:rsidP="00B917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eastAsia="Times New Roman" w:hAnsi="Times New Roman" w:cs="Times New Roman"/>
              </w:rPr>
              <w:t>104,00</w:t>
            </w:r>
          </w:p>
        </w:tc>
        <w:tc>
          <w:tcPr>
            <w:tcW w:w="1842" w:type="dxa"/>
          </w:tcPr>
          <w:p w14:paraId="4A78F461" w14:textId="2465F449" w:rsidR="00B91704" w:rsidRPr="007F654D" w:rsidRDefault="00B91704" w:rsidP="00B9170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95,00</w:t>
            </w:r>
          </w:p>
        </w:tc>
        <w:tc>
          <w:tcPr>
            <w:tcW w:w="1560" w:type="dxa"/>
          </w:tcPr>
          <w:p w14:paraId="1D43F9F8" w14:textId="7A0850E7" w:rsidR="00B91704" w:rsidRPr="007F654D" w:rsidRDefault="00B91704" w:rsidP="00B9170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95,00</w:t>
            </w:r>
          </w:p>
        </w:tc>
        <w:tc>
          <w:tcPr>
            <w:tcW w:w="1842" w:type="dxa"/>
          </w:tcPr>
          <w:p w14:paraId="53D95292" w14:textId="2C14B3D1" w:rsidR="00B91704" w:rsidRPr="007F654D" w:rsidRDefault="00B91704" w:rsidP="00B9170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95,00</w:t>
            </w:r>
          </w:p>
        </w:tc>
      </w:tr>
      <w:tr w:rsidR="007F0317" w:rsidRPr="007F654D" w14:paraId="6ED99E96" w14:textId="77777777" w:rsidTr="00037E41">
        <w:trPr>
          <w:trHeight w:val="225"/>
        </w:trPr>
        <w:tc>
          <w:tcPr>
            <w:tcW w:w="981" w:type="dxa"/>
            <w:vMerge/>
          </w:tcPr>
          <w:p w14:paraId="125A2B82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2843E874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03975E4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476C9E2B" w14:textId="77777777" w:rsidR="007F0317" w:rsidRPr="007F654D" w:rsidRDefault="007F0317" w:rsidP="00037E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«Стерлинг»</w:t>
            </w:r>
          </w:p>
        </w:tc>
        <w:tc>
          <w:tcPr>
            <w:tcW w:w="1985" w:type="dxa"/>
          </w:tcPr>
          <w:p w14:paraId="2CFCB881" w14:textId="01410481" w:rsidR="007F0317" w:rsidRPr="007F654D" w:rsidRDefault="00077CDD" w:rsidP="00037E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eastAsia="Times New Roman" w:hAnsi="Times New Roman" w:cs="Times New Roman"/>
              </w:rPr>
              <w:t>98,80</w:t>
            </w:r>
          </w:p>
        </w:tc>
        <w:tc>
          <w:tcPr>
            <w:tcW w:w="1842" w:type="dxa"/>
          </w:tcPr>
          <w:p w14:paraId="763F0161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6A24E23E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2408560B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</w:tr>
      <w:tr w:rsidR="007F0317" w:rsidRPr="007F654D" w14:paraId="27E0B0D9" w14:textId="77777777" w:rsidTr="00037E41">
        <w:trPr>
          <w:trHeight w:val="257"/>
        </w:trPr>
        <w:tc>
          <w:tcPr>
            <w:tcW w:w="981" w:type="dxa"/>
            <w:vMerge w:val="restart"/>
          </w:tcPr>
          <w:p w14:paraId="2DA5E258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4FE91B91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3CD35C19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1380FD6E" w14:textId="77777777" w:rsidR="007F0317" w:rsidRPr="007F654D" w:rsidRDefault="007F0317" w:rsidP="00037E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«Шериф»</w:t>
            </w:r>
          </w:p>
        </w:tc>
        <w:tc>
          <w:tcPr>
            <w:tcW w:w="1985" w:type="dxa"/>
          </w:tcPr>
          <w:p w14:paraId="56873056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1B56491B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583F5FEF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12502679" w14:textId="3143232E" w:rsidR="007F0317" w:rsidRPr="007F654D" w:rsidRDefault="00B91704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95,00</w:t>
            </w:r>
          </w:p>
        </w:tc>
      </w:tr>
      <w:tr w:rsidR="007F0317" w:rsidRPr="007F654D" w14:paraId="6A8D1A0D" w14:textId="77777777" w:rsidTr="00037E41">
        <w:trPr>
          <w:trHeight w:val="50"/>
        </w:trPr>
        <w:tc>
          <w:tcPr>
            <w:tcW w:w="981" w:type="dxa"/>
            <w:vMerge/>
          </w:tcPr>
          <w:p w14:paraId="71ED33D8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33EADC75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4183910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4051FC5F" w14:textId="77777777" w:rsidR="007F0317" w:rsidRPr="007F654D" w:rsidRDefault="007F0317" w:rsidP="00037E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«Стерлинг»</w:t>
            </w:r>
          </w:p>
        </w:tc>
        <w:tc>
          <w:tcPr>
            <w:tcW w:w="1985" w:type="dxa"/>
          </w:tcPr>
          <w:p w14:paraId="244B8F05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01BA89BD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6C42BFBF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57C2E30C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</w:tr>
    </w:tbl>
    <w:p w14:paraId="2E11D99A" w14:textId="77777777" w:rsidR="00D848FB" w:rsidRPr="007F654D" w:rsidRDefault="00D848FB" w:rsidP="00D848FB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7DD5A1D0" w14:textId="77777777" w:rsidR="00D848FB" w:rsidRPr="007F654D" w:rsidRDefault="00D848FB" w:rsidP="00D848FB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2BA4B53A" w14:textId="77777777" w:rsidR="00D848FB" w:rsidRPr="007F654D" w:rsidRDefault="00D848FB" w:rsidP="001C4D6F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08F14F2E" w14:textId="77777777" w:rsidR="00D848FB" w:rsidRPr="007F654D" w:rsidRDefault="00D848FB" w:rsidP="001C4D6F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77EB1DD7" w14:textId="77777777" w:rsidR="00D848FB" w:rsidRPr="007F654D" w:rsidRDefault="00D848FB" w:rsidP="001C4D6F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106465C0" w14:textId="77777777" w:rsidR="00D848FB" w:rsidRPr="007F654D" w:rsidRDefault="00D848FB" w:rsidP="00D848FB">
      <w:pPr>
        <w:shd w:val="clear" w:color="auto" w:fill="FFFFFF"/>
        <w:tabs>
          <w:tab w:val="left" w:pos="567"/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CC1180" w14:textId="77777777" w:rsidR="008E2239" w:rsidRPr="007F654D" w:rsidRDefault="008E2239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14427D15" w14:textId="77777777" w:rsidR="007F0317" w:rsidRPr="007F654D" w:rsidRDefault="007F0317" w:rsidP="007F0317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Приложение № 4 </w:t>
      </w:r>
    </w:p>
    <w:p w14:paraId="55C554D6" w14:textId="77777777" w:rsidR="007F0317" w:rsidRPr="007F654D" w:rsidRDefault="007F0317" w:rsidP="007F0317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0E547727" w14:textId="77777777" w:rsidR="007F0317" w:rsidRPr="007F654D" w:rsidRDefault="007F0317" w:rsidP="007F0317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от «20» сентября 2024 г. № 5</w:t>
      </w:r>
    </w:p>
    <w:p w14:paraId="596BCBBD" w14:textId="77777777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773F0D2" w14:textId="77777777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5EA75FD" w14:textId="77777777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1EBD529D" w14:textId="77777777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6017137F" w14:textId="4DB389E4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5 </w:t>
      </w:r>
    </w:p>
    <w:p w14:paraId="7053CD65" w14:textId="77777777" w:rsidR="007F0317" w:rsidRPr="007F654D" w:rsidRDefault="007F0317" w:rsidP="007F0317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7F0317" w:rsidRPr="007F654D" w14:paraId="5DC109EF" w14:textId="77777777" w:rsidTr="00037E41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59FB88DC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21BE52CA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1D7AD452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0C300577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94E5822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D97E924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07D7ED49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01B6CFE2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5D51B3B8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2268708A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1BB22EAF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1DB5AD2B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7F0317" w:rsidRPr="007F654D" w14:paraId="21D67E35" w14:textId="77777777" w:rsidTr="00037E41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51A70252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0F10DE3B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152A3A21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004BC6A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0BCD95E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07EBC118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7A5B764E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7F0317" w:rsidRPr="007F654D" w14:paraId="715A815C" w14:textId="77777777" w:rsidTr="00037E41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3CB47213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71890CEE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31C1F1FC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786D1D32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0D060067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3A4A1F00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48940397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F0317" w:rsidRPr="007F654D" w14:paraId="1FFD85A1" w14:textId="77777777" w:rsidTr="00037E41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38218788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79592F77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6D7ED7DF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62C78BA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3205501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6A69F49B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7DD9D810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2942E463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6406623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F9AFAB8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79152EA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D26AE68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5BFC2DA8" w14:textId="77777777" w:rsidR="007F0317" w:rsidRPr="007F654D" w:rsidRDefault="007F0317" w:rsidP="004F2A75">
      <w:pPr>
        <w:pStyle w:val="ab"/>
        <w:numPr>
          <w:ilvl w:val="0"/>
          <w:numId w:val="6"/>
        </w:numPr>
        <w:tabs>
          <w:tab w:val="left" w:pos="3750"/>
          <w:tab w:val="center" w:pos="7285"/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7F0317" w:rsidRPr="007F654D" w14:paraId="5B05C0C9" w14:textId="77777777" w:rsidTr="00037E41">
        <w:tc>
          <w:tcPr>
            <w:tcW w:w="981" w:type="dxa"/>
          </w:tcPr>
          <w:p w14:paraId="74705A66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1548E921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29244406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6F525406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446E4CB6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5681B68F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494580FD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0A72391D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7F0317" w:rsidRPr="007F654D" w14:paraId="33E4A95E" w14:textId="77777777" w:rsidTr="00037E41">
        <w:tc>
          <w:tcPr>
            <w:tcW w:w="981" w:type="dxa"/>
          </w:tcPr>
          <w:p w14:paraId="06C1C227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5242118E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4BA8680D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16AC910B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7545100F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75861112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3349E909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357DBDBC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8</w:t>
            </w:r>
          </w:p>
        </w:tc>
      </w:tr>
      <w:tr w:rsidR="00B91704" w:rsidRPr="007F654D" w14:paraId="1233B84D" w14:textId="77777777" w:rsidTr="00037E41">
        <w:trPr>
          <w:trHeight w:val="267"/>
        </w:trPr>
        <w:tc>
          <w:tcPr>
            <w:tcW w:w="981" w:type="dxa"/>
            <w:vMerge w:val="restart"/>
          </w:tcPr>
          <w:p w14:paraId="66424D58" w14:textId="77777777" w:rsidR="00B91704" w:rsidRPr="007F654D" w:rsidRDefault="00B91704" w:rsidP="00B9170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189E0CC7" w14:textId="77777777" w:rsidR="00B91704" w:rsidRPr="007F654D" w:rsidRDefault="00B91704" w:rsidP="00B9170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025CDFAD" w14:textId="77777777" w:rsidR="00B91704" w:rsidRPr="007F654D" w:rsidRDefault="00B91704" w:rsidP="00B9170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3FFD97DC" w14:textId="77777777" w:rsidR="00B91704" w:rsidRPr="007F654D" w:rsidRDefault="00B91704" w:rsidP="00B917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«Шериф»</w:t>
            </w:r>
          </w:p>
        </w:tc>
        <w:tc>
          <w:tcPr>
            <w:tcW w:w="1985" w:type="dxa"/>
          </w:tcPr>
          <w:p w14:paraId="7EB7AC9C" w14:textId="2E19DE61" w:rsidR="00B91704" w:rsidRPr="007F654D" w:rsidRDefault="00B91704" w:rsidP="00B917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eastAsia="Times New Roman" w:hAnsi="Times New Roman" w:cs="Times New Roman"/>
              </w:rPr>
              <w:t>296,50</w:t>
            </w:r>
          </w:p>
        </w:tc>
        <w:tc>
          <w:tcPr>
            <w:tcW w:w="1842" w:type="dxa"/>
          </w:tcPr>
          <w:p w14:paraId="6765DDC5" w14:textId="3241F1CF" w:rsidR="00B91704" w:rsidRPr="007F654D" w:rsidRDefault="00B91704" w:rsidP="00B9170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95,00</w:t>
            </w:r>
          </w:p>
        </w:tc>
        <w:tc>
          <w:tcPr>
            <w:tcW w:w="1560" w:type="dxa"/>
          </w:tcPr>
          <w:p w14:paraId="49F9CD92" w14:textId="7DBB82B6" w:rsidR="00B91704" w:rsidRPr="007F654D" w:rsidRDefault="00B91704" w:rsidP="00B9170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95,00</w:t>
            </w:r>
          </w:p>
        </w:tc>
        <w:tc>
          <w:tcPr>
            <w:tcW w:w="1842" w:type="dxa"/>
          </w:tcPr>
          <w:p w14:paraId="0F502F50" w14:textId="1D928C9C" w:rsidR="00B91704" w:rsidRPr="007F654D" w:rsidRDefault="00B91704" w:rsidP="00B9170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95,00</w:t>
            </w:r>
          </w:p>
        </w:tc>
      </w:tr>
      <w:tr w:rsidR="007F0317" w:rsidRPr="007F654D" w14:paraId="1328AF7E" w14:textId="77777777" w:rsidTr="00037E41">
        <w:trPr>
          <w:trHeight w:val="225"/>
        </w:trPr>
        <w:tc>
          <w:tcPr>
            <w:tcW w:w="981" w:type="dxa"/>
            <w:vMerge/>
          </w:tcPr>
          <w:p w14:paraId="65322A34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5089EAA0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5FADEE1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14454704" w14:textId="77777777" w:rsidR="007F0317" w:rsidRPr="007F654D" w:rsidRDefault="007F0317" w:rsidP="00037E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«Стерлинг»</w:t>
            </w:r>
          </w:p>
        </w:tc>
        <w:tc>
          <w:tcPr>
            <w:tcW w:w="1985" w:type="dxa"/>
          </w:tcPr>
          <w:p w14:paraId="40C21FCC" w14:textId="024FD600" w:rsidR="007F0317" w:rsidRPr="007F654D" w:rsidRDefault="00077CDD" w:rsidP="00037E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eastAsia="Times New Roman" w:hAnsi="Times New Roman" w:cs="Times New Roman"/>
              </w:rPr>
              <w:t>281,65</w:t>
            </w:r>
          </w:p>
        </w:tc>
        <w:tc>
          <w:tcPr>
            <w:tcW w:w="1842" w:type="dxa"/>
          </w:tcPr>
          <w:p w14:paraId="724AA98D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35577B43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782088B0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</w:tr>
      <w:tr w:rsidR="007F0317" w:rsidRPr="007F654D" w14:paraId="13A97171" w14:textId="77777777" w:rsidTr="00037E41">
        <w:trPr>
          <w:trHeight w:val="257"/>
        </w:trPr>
        <w:tc>
          <w:tcPr>
            <w:tcW w:w="981" w:type="dxa"/>
            <w:vMerge w:val="restart"/>
          </w:tcPr>
          <w:p w14:paraId="1AE12973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4AFFEEDA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577B0560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258A0819" w14:textId="77777777" w:rsidR="007F0317" w:rsidRPr="007F654D" w:rsidRDefault="007F0317" w:rsidP="00037E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«Шериф»</w:t>
            </w:r>
          </w:p>
        </w:tc>
        <w:tc>
          <w:tcPr>
            <w:tcW w:w="1985" w:type="dxa"/>
          </w:tcPr>
          <w:p w14:paraId="3B6560DA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3B4166C2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570FF8F7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1ACF096E" w14:textId="1A290654" w:rsidR="007F0317" w:rsidRPr="007F654D" w:rsidRDefault="00B91704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95,00</w:t>
            </w:r>
          </w:p>
        </w:tc>
      </w:tr>
      <w:tr w:rsidR="007F0317" w:rsidRPr="007F654D" w14:paraId="0F76BC5A" w14:textId="77777777" w:rsidTr="00037E41">
        <w:trPr>
          <w:trHeight w:val="50"/>
        </w:trPr>
        <w:tc>
          <w:tcPr>
            <w:tcW w:w="981" w:type="dxa"/>
            <w:vMerge/>
          </w:tcPr>
          <w:p w14:paraId="6671C388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35671D30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4FD779AD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1863C761" w14:textId="77777777" w:rsidR="007F0317" w:rsidRPr="007F654D" w:rsidRDefault="007F0317" w:rsidP="00037E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«Стерлинг»</w:t>
            </w:r>
          </w:p>
        </w:tc>
        <w:tc>
          <w:tcPr>
            <w:tcW w:w="1985" w:type="dxa"/>
          </w:tcPr>
          <w:p w14:paraId="46E48C6F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48EC6101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2F5245AC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024796F4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</w:tr>
    </w:tbl>
    <w:p w14:paraId="09DE8F15" w14:textId="3A23C882" w:rsidR="001C4D6F" w:rsidRPr="007F654D" w:rsidRDefault="001C4D6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09CFFFB1" w14:textId="0B90E253" w:rsidR="001C4D6F" w:rsidRPr="007F654D" w:rsidRDefault="001C4D6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7C91327D" w14:textId="694ADF77" w:rsidR="001C4D6F" w:rsidRPr="007F654D" w:rsidRDefault="001C4D6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4AE1C83F" w14:textId="77777777" w:rsidR="008E2239" w:rsidRPr="007F654D" w:rsidRDefault="008E2239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781CB95B" w14:textId="77777777" w:rsidR="008E2239" w:rsidRPr="007F654D" w:rsidRDefault="008E2239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575ECEDE" w14:textId="77777777" w:rsidR="007F0317" w:rsidRPr="007F654D" w:rsidRDefault="007F0317" w:rsidP="007F0317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4 </w:t>
      </w:r>
    </w:p>
    <w:p w14:paraId="6B331035" w14:textId="77777777" w:rsidR="007F0317" w:rsidRPr="007F654D" w:rsidRDefault="007F0317" w:rsidP="007F0317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2101C13C" w14:textId="77777777" w:rsidR="007F0317" w:rsidRPr="007F654D" w:rsidRDefault="007F0317" w:rsidP="007F0317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от «20» сентября 2024 г. № 5</w:t>
      </w:r>
    </w:p>
    <w:p w14:paraId="5B5ED790" w14:textId="77777777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0809510" w14:textId="77777777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FE37A47" w14:textId="77777777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14D6CC1D" w14:textId="77777777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0F61319B" w14:textId="3D2A7D0F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6 </w:t>
      </w:r>
    </w:p>
    <w:p w14:paraId="1EB8BC36" w14:textId="77777777" w:rsidR="007F0317" w:rsidRPr="007F654D" w:rsidRDefault="007F0317" w:rsidP="007F0317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7F0317" w:rsidRPr="007F654D" w14:paraId="2278B37F" w14:textId="77777777" w:rsidTr="00037E41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3019203C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4EF6759D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600ADD60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1BDBA7CF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4C1744F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C97D8D0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08655C70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3397E2FF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64EC0DDA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4EDC4D65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7491F66D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1EA7B287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7F0317" w:rsidRPr="007F654D" w14:paraId="40730F4A" w14:textId="77777777" w:rsidTr="00037E41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0B8AC96F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665E66F0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4E9FE731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775331E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636EA75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53CD34D6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0270E7A3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7F0317" w:rsidRPr="007F654D" w14:paraId="21624638" w14:textId="77777777" w:rsidTr="00037E41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191E50C5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3B0D599A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0A334017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6B2E6F58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6F727DA0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164A4A4E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3B114A75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F0317" w:rsidRPr="007F654D" w14:paraId="0B95B1AB" w14:textId="77777777" w:rsidTr="00037E41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522C9268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12F9853D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09792664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7C28AC5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D526322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6CB1F8B3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029ED3B5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222C70CA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DEFCB68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35B0CFB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70DB581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3F8D1CE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08CD9AD5" w14:textId="77777777" w:rsidR="007F0317" w:rsidRPr="007F654D" w:rsidRDefault="007F0317" w:rsidP="004F2A75">
      <w:pPr>
        <w:pStyle w:val="ab"/>
        <w:numPr>
          <w:ilvl w:val="0"/>
          <w:numId w:val="7"/>
        </w:numPr>
        <w:tabs>
          <w:tab w:val="left" w:pos="3750"/>
          <w:tab w:val="center" w:pos="7285"/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7F0317" w:rsidRPr="007F654D" w14:paraId="3319F6A6" w14:textId="77777777" w:rsidTr="00037E41">
        <w:tc>
          <w:tcPr>
            <w:tcW w:w="981" w:type="dxa"/>
          </w:tcPr>
          <w:p w14:paraId="52B98936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32D1C06C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33CFC6FA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45113332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3FE5DEDB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70A33B4B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41268DE1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7F1DBE49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7F0317" w:rsidRPr="007F654D" w14:paraId="6EDD83FF" w14:textId="77777777" w:rsidTr="00037E41">
        <w:tc>
          <w:tcPr>
            <w:tcW w:w="981" w:type="dxa"/>
          </w:tcPr>
          <w:p w14:paraId="06180929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63242EFA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7E2B18CA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5662F3C5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2D2EA61B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71A735F8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36CE54F8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249E7AE6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8</w:t>
            </w:r>
          </w:p>
        </w:tc>
      </w:tr>
      <w:tr w:rsidR="00B91704" w:rsidRPr="007F654D" w14:paraId="0008809D" w14:textId="77777777" w:rsidTr="00037E41">
        <w:trPr>
          <w:trHeight w:val="267"/>
        </w:trPr>
        <w:tc>
          <w:tcPr>
            <w:tcW w:w="981" w:type="dxa"/>
            <w:vMerge w:val="restart"/>
          </w:tcPr>
          <w:p w14:paraId="431DC18D" w14:textId="77777777" w:rsidR="00B91704" w:rsidRPr="007F654D" w:rsidRDefault="00B91704" w:rsidP="00B9170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6797180F" w14:textId="77777777" w:rsidR="00B91704" w:rsidRPr="007F654D" w:rsidRDefault="00B91704" w:rsidP="00B9170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2A82EF7C" w14:textId="77777777" w:rsidR="00B91704" w:rsidRPr="007F654D" w:rsidRDefault="00B91704" w:rsidP="00B9170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7C2A416F" w14:textId="77777777" w:rsidR="00B91704" w:rsidRPr="007F654D" w:rsidRDefault="00B91704" w:rsidP="00B917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«Шериф»</w:t>
            </w:r>
          </w:p>
        </w:tc>
        <w:tc>
          <w:tcPr>
            <w:tcW w:w="1985" w:type="dxa"/>
          </w:tcPr>
          <w:p w14:paraId="7C1D33E9" w14:textId="47817480" w:rsidR="00B91704" w:rsidRPr="007F654D" w:rsidRDefault="00B91704" w:rsidP="00B917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eastAsia="Times New Roman" w:hAnsi="Times New Roman" w:cs="Times New Roman"/>
              </w:rPr>
              <w:t>294,96</w:t>
            </w:r>
          </w:p>
        </w:tc>
        <w:tc>
          <w:tcPr>
            <w:tcW w:w="1842" w:type="dxa"/>
          </w:tcPr>
          <w:p w14:paraId="075D63C4" w14:textId="3BAF8C7E" w:rsidR="00B91704" w:rsidRPr="007F654D" w:rsidRDefault="00B91704" w:rsidP="00B9170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95,00</w:t>
            </w:r>
          </w:p>
        </w:tc>
        <w:tc>
          <w:tcPr>
            <w:tcW w:w="1560" w:type="dxa"/>
          </w:tcPr>
          <w:p w14:paraId="24C8FBE5" w14:textId="578EBCB4" w:rsidR="00B91704" w:rsidRPr="007F654D" w:rsidRDefault="00B91704" w:rsidP="00B9170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95,00</w:t>
            </w:r>
          </w:p>
        </w:tc>
        <w:tc>
          <w:tcPr>
            <w:tcW w:w="1842" w:type="dxa"/>
          </w:tcPr>
          <w:p w14:paraId="4D7441AE" w14:textId="19EA1AE3" w:rsidR="00B91704" w:rsidRPr="007F654D" w:rsidRDefault="00B91704" w:rsidP="00B9170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95,00</w:t>
            </w:r>
          </w:p>
        </w:tc>
      </w:tr>
      <w:tr w:rsidR="007F0317" w:rsidRPr="007F654D" w14:paraId="7C226D3B" w14:textId="77777777" w:rsidTr="00037E41">
        <w:trPr>
          <w:trHeight w:val="225"/>
        </w:trPr>
        <w:tc>
          <w:tcPr>
            <w:tcW w:w="981" w:type="dxa"/>
            <w:vMerge/>
          </w:tcPr>
          <w:p w14:paraId="613AB6B0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247F6BDC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4759A9F1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55D96648" w14:textId="77777777" w:rsidR="007F0317" w:rsidRPr="007F654D" w:rsidRDefault="007F0317" w:rsidP="00037E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«Стерлинг»</w:t>
            </w:r>
          </w:p>
        </w:tc>
        <w:tc>
          <w:tcPr>
            <w:tcW w:w="1985" w:type="dxa"/>
          </w:tcPr>
          <w:p w14:paraId="1035A8EF" w14:textId="60FB4EC7" w:rsidR="007F0317" w:rsidRPr="007F654D" w:rsidRDefault="00077CDD" w:rsidP="00037E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eastAsia="Times New Roman" w:hAnsi="Times New Roman" w:cs="Times New Roman"/>
              </w:rPr>
              <w:t>280,16</w:t>
            </w:r>
          </w:p>
        </w:tc>
        <w:tc>
          <w:tcPr>
            <w:tcW w:w="1842" w:type="dxa"/>
          </w:tcPr>
          <w:p w14:paraId="759E84F4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5D5F8451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3464050C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</w:tr>
      <w:tr w:rsidR="007F0317" w:rsidRPr="007F654D" w14:paraId="3A518C09" w14:textId="77777777" w:rsidTr="00037E41">
        <w:trPr>
          <w:trHeight w:val="257"/>
        </w:trPr>
        <w:tc>
          <w:tcPr>
            <w:tcW w:w="981" w:type="dxa"/>
            <w:vMerge w:val="restart"/>
          </w:tcPr>
          <w:p w14:paraId="4FC56266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625CC788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1C5F9C80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1B03AA27" w14:textId="77777777" w:rsidR="007F0317" w:rsidRPr="007F654D" w:rsidRDefault="007F0317" w:rsidP="00037E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«Шериф»</w:t>
            </w:r>
          </w:p>
        </w:tc>
        <w:tc>
          <w:tcPr>
            <w:tcW w:w="1985" w:type="dxa"/>
          </w:tcPr>
          <w:p w14:paraId="76A350DD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72621F0D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394E1DCC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04DA007E" w14:textId="4516339B" w:rsidR="007F0317" w:rsidRPr="007F654D" w:rsidRDefault="00B91704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95,00</w:t>
            </w:r>
          </w:p>
        </w:tc>
      </w:tr>
      <w:tr w:rsidR="007F0317" w:rsidRPr="007F654D" w14:paraId="4022F919" w14:textId="77777777" w:rsidTr="00037E41">
        <w:trPr>
          <w:trHeight w:val="50"/>
        </w:trPr>
        <w:tc>
          <w:tcPr>
            <w:tcW w:w="981" w:type="dxa"/>
            <w:vMerge/>
          </w:tcPr>
          <w:p w14:paraId="6575F9D4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79FE1B92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4749CE9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28B46DA3" w14:textId="77777777" w:rsidR="007F0317" w:rsidRPr="007F654D" w:rsidRDefault="007F0317" w:rsidP="00037E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«Стерлинг»</w:t>
            </w:r>
          </w:p>
        </w:tc>
        <w:tc>
          <w:tcPr>
            <w:tcW w:w="1985" w:type="dxa"/>
          </w:tcPr>
          <w:p w14:paraId="2CDEDBA2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7C9CB262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22746652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6686100F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</w:tr>
    </w:tbl>
    <w:p w14:paraId="644218EE" w14:textId="3D0CB763" w:rsidR="001C4D6F" w:rsidRPr="007F654D" w:rsidRDefault="001C4D6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2BE41873" w14:textId="688AB231" w:rsidR="001C4D6F" w:rsidRPr="007F654D" w:rsidRDefault="001C4D6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2BE2E768" w14:textId="3AD43FF2" w:rsidR="001C4D6F" w:rsidRPr="007F654D" w:rsidRDefault="001C4D6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7DA3FD66" w14:textId="173D2B11" w:rsidR="001C4D6F" w:rsidRPr="007F654D" w:rsidRDefault="001C4D6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71325E6E" w14:textId="77777777" w:rsidR="008E2239" w:rsidRPr="007F654D" w:rsidRDefault="008E2239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5501B4D4" w14:textId="77777777" w:rsidR="007F0317" w:rsidRPr="007F654D" w:rsidRDefault="007F0317" w:rsidP="007F0317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4 </w:t>
      </w:r>
    </w:p>
    <w:p w14:paraId="3D830CF8" w14:textId="77777777" w:rsidR="007F0317" w:rsidRPr="007F654D" w:rsidRDefault="007F0317" w:rsidP="007F0317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67956BC5" w14:textId="77777777" w:rsidR="007F0317" w:rsidRPr="007F654D" w:rsidRDefault="007F0317" w:rsidP="007F0317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от «20» сентября 2024 г. № 5</w:t>
      </w:r>
    </w:p>
    <w:p w14:paraId="6A54510F" w14:textId="77777777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FB6AD40" w14:textId="77777777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E21534E" w14:textId="77777777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3F85B61F" w14:textId="77777777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07A8947D" w14:textId="52B5FC29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7</w:t>
      </w:r>
    </w:p>
    <w:p w14:paraId="69552EFD" w14:textId="77777777" w:rsidR="007F0317" w:rsidRPr="007F654D" w:rsidRDefault="007F0317" w:rsidP="007F0317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7F0317" w:rsidRPr="007F654D" w14:paraId="68107D52" w14:textId="77777777" w:rsidTr="00037E41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03F886DE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705A95CA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5E31477D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23906FD6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71F2E05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2356863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55F24719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4A9E7F92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3D90EDB0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7BFB571E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744A2676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5BB273C7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7F0317" w:rsidRPr="007F654D" w14:paraId="5B004197" w14:textId="77777777" w:rsidTr="00037E41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5BA49F6F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55854DB3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7602A6D6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EC765A3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2930ED6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7EACDB70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486B64A1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7F0317" w:rsidRPr="007F654D" w14:paraId="24D64DA0" w14:textId="77777777" w:rsidTr="00037E41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33E1142D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5CCFBF6A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28EF20C6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78C9088B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5359BAAD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345B5431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2EB9B15F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F0317" w:rsidRPr="007F654D" w14:paraId="43403080" w14:textId="77777777" w:rsidTr="00037E41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4C6CAADF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7FE40C3E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6AB6A18E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B60A850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625FC33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3A49032D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1E0B963D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3D8F612D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08FCBF9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790D404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A227F03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86F5C99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10916CF4" w14:textId="77777777" w:rsidR="007F0317" w:rsidRPr="007F654D" w:rsidRDefault="007F0317" w:rsidP="004F2A75">
      <w:pPr>
        <w:pStyle w:val="ab"/>
        <w:numPr>
          <w:ilvl w:val="0"/>
          <w:numId w:val="8"/>
        </w:numPr>
        <w:tabs>
          <w:tab w:val="left" w:pos="3750"/>
          <w:tab w:val="center" w:pos="7285"/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7F0317" w:rsidRPr="007F654D" w14:paraId="145BC0CA" w14:textId="77777777" w:rsidTr="00037E41">
        <w:tc>
          <w:tcPr>
            <w:tcW w:w="981" w:type="dxa"/>
          </w:tcPr>
          <w:p w14:paraId="360D86F0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3FFE64CD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1D6DEE7B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1D62AEA4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6DD287C4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40AF6144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2333394F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7F2A49BC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7F0317" w:rsidRPr="007F654D" w14:paraId="7C4BD6F4" w14:textId="77777777" w:rsidTr="00037E41">
        <w:tc>
          <w:tcPr>
            <w:tcW w:w="981" w:type="dxa"/>
          </w:tcPr>
          <w:p w14:paraId="1EFFB2DE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527DABF0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3A3A065B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5F12A7AD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69B770C9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3D6EC029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5CCEC95F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0410319C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8</w:t>
            </w:r>
          </w:p>
        </w:tc>
      </w:tr>
      <w:tr w:rsidR="00B91704" w:rsidRPr="007F654D" w14:paraId="75568D6B" w14:textId="77777777" w:rsidTr="00037E41">
        <w:trPr>
          <w:trHeight w:val="267"/>
        </w:trPr>
        <w:tc>
          <w:tcPr>
            <w:tcW w:w="981" w:type="dxa"/>
            <w:vMerge w:val="restart"/>
          </w:tcPr>
          <w:p w14:paraId="04825212" w14:textId="77777777" w:rsidR="00B91704" w:rsidRPr="007F654D" w:rsidRDefault="00B91704" w:rsidP="00B9170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169320BB" w14:textId="77777777" w:rsidR="00B91704" w:rsidRPr="007F654D" w:rsidRDefault="00B91704" w:rsidP="00B9170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255B7582" w14:textId="77777777" w:rsidR="00B91704" w:rsidRPr="007F654D" w:rsidRDefault="00B91704" w:rsidP="00B9170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40B7D252" w14:textId="77777777" w:rsidR="00B91704" w:rsidRPr="007F654D" w:rsidRDefault="00B91704" w:rsidP="00B917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«Шериф»</w:t>
            </w:r>
          </w:p>
        </w:tc>
        <w:tc>
          <w:tcPr>
            <w:tcW w:w="1985" w:type="dxa"/>
          </w:tcPr>
          <w:p w14:paraId="670C6250" w14:textId="1940F3B5" w:rsidR="00B91704" w:rsidRPr="007F654D" w:rsidRDefault="00B91704" w:rsidP="00B917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eastAsia="Times New Roman" w:hAnsi="Times New Roman" w:cs="Times New Roman"/>
              </w:rPr>
              <w:t>331,00</w:t>
            </w:r>
          </w:p>
        </w:tc>
        <w:tc>
          <w:tcPr>
            <w:tcW w:w="1842" w:type="dxa"/>
          </w:tcPr>
          <w:p w14:paraId="61247EB0" w14:textId="249066D3" w:rsidR="00B91704" w:rsidRPr="007F654D" w:rsidRDefault="00B91704" w:rsidP="00B9170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95,00</w:t>
            </w:r>
          </w:p>
        </w:tc>
        <w:tc>
          <w:tcPr>
            <w:tcW w:w="1560" w:type="dxa"/>
          </w:tcPr>
          <w:p w14:paraId="501D07CB" w14:textId="0925D217" w:rsidR="00B91704" w:rsidRPr="007F654D" w:rsidRDefault="00B91704" w:rsidP="00B9170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95,00</w:t>
            </w:r>
          </w:p>
        </w:tc>
        <w:tc>
          <w:tcPr>
            <w:tcW w:w="1842" w:type="dxa"/>
          </w:tcPr>
          <w:p w14:paraId="04C0D922" w14:textId="0AF97DB2" w:rsidR="00B91704" w:rsidRPr="007F654D" w:rsidRDefault="00B91704" w:rsidP="00B9170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95,00</w:t>
            </w:r>
          </w:p>
        </w:tc>
      </w:tr>
      <w:tr w:rsidR="007F0317" w:rsidRPr="007F654D" w14:paraId="4021E72A" w14:textId="77777777" w:rsidTr="00037E41">
        <w:trPr>
          <w:trHeight w:val="225"/>
        </w:trPr>
        <w:tc>
          <w:tcPr>
            <w:tcW w:w="981" w:type="dxa"/>
            <w:vMerge/>
          </w:tcPr>
          <w:p w14:paraId="147C3830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7C8435B7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70DBB18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64CF6D3F" w14:textId="77777777" w:rsidR="007F0317" w:rsidRPr="007F654D" w:rsidRDefault="007F0317" w:rsidP="00037E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«Стерлинг»</w:t>
            </w:r>
          </w:p>
        </w:tc>
        <w:tc>
          <w:tcPr>
            <w:tcW w:w="1985" w:type="dxa"/>
          </w:tcPr>
          <w:p w14:paraId="049EE886" w14:textId="1263F47E" w:rsidR="007F0317" w:rsidRPr="007F654D" w:rsidRDefault="00077CDD" w:rsidP="00037E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eastAsia="Times New Roman" w:hAnsi="Times New Roman" w:cs="Times New Roman"/>
              </w:rPr>
              <w:t>314,40</w:t>
            </w:r>
          </w:p>
        </w:tc>
        <w:tc>
          <w:tcPr>
            <w:tcW w:w="1842" w:type="dxa"/>
          </w:tcPr>
          <w:p w14:paraId="5F4B1FF7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601624EA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4C930B36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</w:tr>
      <w:tr w:rsidR="007F0317" w:rsidRPr="007F654D" w14:paraId="7BDAEB01" w14:textId="77777777" w:rsidTr="00037E41">
        <w:trPr>
          <w:trHeight w:val="257"/>
        </w:trPr>
        <w:tc>
          <w:tcPr>
            <w:tcW w:w="981" w:type="dxa"/>
            <w:vMerge w:val="restart"/>
          </w:tcPr>
          <w:p w14:paraId="6FAE1A36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05306F4C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2E2A7CD2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2F033F55" w14:textId="77777777" w:rsidR="007F0317" w:rsidRPr="007F654D" w:rsidRDefault="007F0317" w:rsidP="00037E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«Шериф»</w:t>
            </w:r>
          </w:p>
        </w:tc>
        <w:tc>
          <w:tcPr>
            <w:tcW w:w="1985" w:type="dxa"/>
          </w:tcPr>
          <w:p w14:paraId="2AA17ED1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108AD0BA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387616E9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2559A9FC" w14:textId="2057D821" w:rsidR="007F0317" w:rsidRPr="007F654D" w:rsidRDefault="00B91704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95,00</w:t>
            </w:r>
          </w:p>
        </w:tc>
      </w:tr>
      <w:tr w:rsidR="007F0317" w:rsidRPr="007F654D" w14:paraId="09D943E8" w14:textId="77777777" w:rsidTr="00037E41">
        <w:trPr>
          <w:trHeight w:val="50"/>
        </w:trPr>
        <w:tc>
          <w:tcPr>
            <w:tcW w:w="981" w:type="dxa"/>
            <w:vMerge/>
          </w:tcPr>
          <w:p w14:paraId="187689FD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169875DF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1EEA002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6A7D6F2D" w14:textId="77777777" w:rsidR="007F0317" w:rsidRPr="007F654D" w:rsidRDefault="007F0317" w:rsidP="00037E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«Стерлинг»</w:t>
            </w:r>
          </w:p>
        </w:tc>
        <w:tc>
          <w:tcPr>
            <w:tcW w:w="1985" w:type="dxa"/>
          </w:tcPr>
          <w:p w14:paraId="691EF453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63901254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291C1C39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36738C47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</w:tr>
    </w:tbl>
    <w:p w14:paraId="20A9EC24" w14:textId="16052921" w:rsidR="001C4D6F" w:rsidRPr="007F654D" w:rsidRDefault="001C4D6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5F078DC2" w14:textId="3FD64336" w:rsidR="001C4D6F" w:rsidRPr="007F654D" w:rsidRDefault="001C4D6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4AF3C05E" w14:textId="0427BDB4" w:rsidR="001C4D6F" w:rsidRPr="007F654D" w:rsidRDefault="001C4D6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05C7321F" w14:textId="77777777" w:rsidR="008E2239" w:rsidRPr="007F654D" w:rsidRDefault="008E2239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6A9A010C" w14:textId="77777777" w:rsidR="008E2239" w:rsidRPr="007F654D" w:rsidRDefault="008E2239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4219DD09" w14:textId="77777777" w:rsidR="008E2239" w:rsidRPr="007F654D" w:rsidRDefault="008E2239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69BC4CF1" w14:textId="77777777" w:rsidR="008E2239" w:rsidRPr="007F654D" w:rsidRDefault="008E2239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1185B10A" w14:textId="77777777" w:rsidR="007F0317" w:rsidRPr="007F654D" w:rsidRDefault="007F0317" w:rsidP="007F0317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Приложение № 4 </w:t>
      </w:r>
    </w:p>
    <w:p w14:paraId="50E590D1" w14:textId="77777777" w:rsidR="007F0317" w:rsidRPr="007F654D" w:rsidRDefault="007F0317" w:rsidP="007F0317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11F18702" w14:textId="77777777" w:rsidR="007F0317" w:rsidRPr="007F654D" w:rsidRDefault="007F0317" w:rsidP="007F0317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от «20» сентября 2024 г. № 5</w:t>
      </w:r>
    </w:p>
    <w:p w14:paraId="79D50C79" w14:textId="77777777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D4C795C" w14:textId="77777777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9D8C4EA" w14:textId="77777777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0C074703" w14:textId="77777777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0E3BF743" w14:textId="142D8EE7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8 </w:t>
      </w:r>
    </w:p>
    <w:p w14:paraId="2D898F85" w14:textId="77777777" w:rsidR="007F0317" w:rsidRPr="007F654D" w:rsidRDefault="007F0317" w:rsidP="007F0317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7F0317" w:rsidRPr="007F654D" w14:paraId="162DA129" w14:textId="77777777" w:rsidTr="00037E41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1153B46A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533D0AD7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67D5CD1E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102AF123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A717B25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E8E1375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3B8D4140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350D149C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51DC6EC6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1092946C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6254BBB0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67B14193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7F0317" w:rsidRPr="007F654D" w14:paraId="50DAE17B" w14:textId="77777777" w:rsidTr="00037E41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6F8C65ED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782F3299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45B52160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0CE3B36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2C27092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48653E5F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6F16983A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7F0317" w:rsidRPr="007F654D" w14:paraId="05FF6137" w14:textId="77777777" w:rsidTr="00037E41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780901A0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0C903E14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14AA4EEC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64A27C6A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488BCFB1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36AB8355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6CDA1909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F0317" w:rsidRPr="007F654D" w14:paraId="3A5C9C3C" w14:textId="77777777" w:rsidTr="00037E41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314120AC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2A8F27F9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50FD4BDB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053E694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DC18352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13D7CC8A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58CE8540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05DACE28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6238935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C538455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B086EB1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D8B76E3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0DE2855D" w14:textId="77777777" w:rsidR="007F0317" w:rsidRPr="007F654D" w:rsidRDefault="007F0317" w:rsidP="004F2A75">
      <w:pPr>
        <w:pStyle w:val="ab"/>
        <w:numPr>
          <w:ilvl w:val="0"/>
          <w:numId w:val="9"/>
        </w:numPr>
        <w:tabs>
          <w:tab w:val="left" w:pos="3750"/>
          <w:tab w:val="center" w:pos="7285"/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7F0317" w:rsidRPr="007F654D" w14:paraId="40C41B1D" w14:textId="77777777" w:rsidTr="00037E41">
        <w:tc>
          <w:tcPr>
            <w:tcW w:w="981" w:type="dxa"/>
          </w:tcPr>
          <w:p w14:paraId="4622F2EA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45CDC257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01A55A74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3F8BB542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6DB589C1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6872A22E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10C49C4D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61ACE46D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7F0317" w:rsidRPr="007F654D" w14:paraId="1CFEE8AC" w14:textId="77777777" w:rsidTr="00037E41">
        <w:tc>
          <w:tcPr>
            <w:tcW w:w="981" w:type="dxa"/>
          </w:tcPr>
          <w:p w14:paraId="3E51087E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45BFA543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6433CCDC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324705BD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69B3FA20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388F8EFE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766D794A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60D315F9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8</w:t>
            </w:r>
          </w:p>
        </w:tc>
      </w:tr>
      <w:tr w:rsidR="00B91704" w:rsidRPr="007F654D" w14:paraId="2426934D" w14:textId="77777777" w:rsidTr="00037E41">
        <w:trPr>
          <w:trHeight w:val="267"/>
        </w:trPr>
        <w:tc>
          <w:tcPr>
            <w:tcW w:w="981" w:type="dxa"/>
            <w:vMerge w:val="restart"/>
          </w:tcPr>
          <w:p w14:paraId="7A30C195" w14:textId="77777777" w:rsidR="00B91704" w:rsidRPr="007F654D" w:rsidRDefault="00B91704" w:rsidP="00B9170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3B7F6CB0" w14:textId="77777777" w:rsidR="00B91704" w:rsidRPr="007F654D" w:rsidRDefault="00B91704" w:rsidP="00B9170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227963A5" w14:textId="77777777" w:rsidR="00B91704" w:rsidRPr="007F654D" w:rsidRDefault="00B91704" w:rsidP="00B9170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25F08443" w14:textId="77777777" w:rsidR="00B91704" w:rsidRPr="007F654D" w:rsidRDefault="00B91704" w:rsidP="00B917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«Шериф»</w:t>
            </w:r>
          </w:p>
        </w:tc>
        <w:tc>
          <w:tcPr>
            <w:tcW w:w="1985" w:type="dxa"/>
          </w:tcPr>
          <w:p w14:paraId="170ED795" w14:textId="30ADB6BC" w:rsidR="00B91704" w:rsidRPr="007F654D" w:rsidRDefault="00B91704" w:rsidP="00B917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eastAsia="Times New Roman" w:hAnsi="Times New Roman" w:cs="Times New Roman"/>
              </w:rPr>
              <w:t>487,50</w:t>
            </w:r>
          </w:p>
        </w:tc>
        <w:tc>
          <w:tcPr>
            <w:tcW w:w="1842" w:type="dxa"/>
          </w:tcPr>
          <w:p w14:paraId="2F712F6B" w14:textId="6B2EB782" w:rsidR="00B91704" w:rsidRPr="007F654D" w:rsidRDefault="00B91704" w:rsidP="00B9170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95,00</w:t>
            </w:r>
          </w:p>
        </w:tc>
        <w:tc>
          <w:tcPr>
            <w:tcW w:w="1560" w:type="dxa"/>
          </w:tcPr>
          <w:p w14:paraId="2434EFDE" w14:textId="7A42F71A" w:rsidR="00B91704" w:rsidRPr="007F654D" w:rsidRDefault="00B91704" w:rsidP="00B9170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95,00</w:t>
            </w:r>
          </w:p>
        </w:tc>
        <w:tc>
          <w:tcPr>
            <w:tcW w:w="1842" w:type="dxa"/>
          </w:tcPr>
          <w:p w14:paraId="1DE2E2E1" w14:textId="760E8A77" w:rsidR="00B91704" w:rsidRPr="007F654D" w:rsidRDefault="00B91704" w:rsidP="00B9170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95,00</w:t>
            </w:r>
          </w:p>
        </w:tc>
      </w:tr>
      <w:tr w:rsidR="007F0317" w:rsidRPr="007F654D" w14:paraId="69740201" w14:textId="77777777" w:rsidTr="00037E41">
        <w:trPr>
          <w:trHeight w:val="225"/>
        </w:trPr>
        <w:tc>
          <w:tcPr>
            <w:tcW w:w="981" w:type="dxa"/>
            <w:vMerge/>
          </w:tcPr>
          <w:p w14:paraId="76EDC856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1B2B8381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6F60B3DE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6BE13AD7" w14:textId="77777777" w:rsidR="007F0317" w:rsidRPr="007F654D" w:rsidRDefault="007F0317" w:rsidP="00037E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«Стерлинг»</w:t>
            </w:r>
          </w:p>
        </w:tc>
        <w:tc>
          <w:tcPr>
            <w:tcW w:w="1985" w:type="dxa"/>
          </w:tcPr>
          <w:p w14:paraId="3A9B393A" w14:textId="5AD69773" w:rsidR="007F0317" w:rsidRPr="007F654D" w:rsidRDefault="00077CDD" w:rsidP="00037E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eastAsia="Times New Roman" w:hAnsi="Times New Roman" w:cs="Times New Roman"/>
              </w:rPr>
              <w:t>463,50</w:t>
            </w:r>
          </w:p>
        </w:tc>
        <w:tc>
          <w:tcPr>
            <w:tcW w:w="1842" w:type="dxa"/>
          </w:tcPr>
          <w:p w14:paraId="6FEF27EE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44DBC8B3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3EAF62F4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</w:tr>
      <w:tr w:rsidR="007F0317" w:rsidRPr="007F654D" w14:paraId="5FA1310B" w14:textId="77777777" w:rsidTr="00037E41">
        <w:trPr>
          <w:trHeight w:val="257"/>
        </w:trPr>
        <w:tc>
          <w:tcPr>
            <w:tcW w:w="981" w:type="dxa"/>
            <w:vMerge w:val="restart"/>
          </w:tcPr>
          <w:p w14:paraId="227DD8A0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50EC3A0E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117C1350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5FFDB0F0" w14:textId="77777777" w:rsidR="007F0317" w:rsidRPr="007F654D" w:rsidRDefault="007F0317" w:rsidP="00037E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«Шериф»</w:t>
            </w:r>
          </w:p>
        </w:tc>
        <w:tc>
          <w:tcPr>
            <w:tcW w:w="1985" w:type="dxa"/>
          </w:tcPr>
          <w:p w14:paraId="2279CEF7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3605A329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11513609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7392BE73" w14:textId="26E2F855" w:rsidR="007F0317" w:rsidRPr="007F654D" w:rsidRDefault="00B91704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95,00</w:t>
            </w:r>
          </w:p>
        </w:tc>
      </w:tr>
      <w:tr w:rsidR="007F0317" w:rsidRPr="007F654D" w14:paraId="7BF5C22B" w14:textId="77777777" w:rsidTr="00037E41">
        <w:trPr>
          <w:trHeight w:val="50"/>
        </w:trPr>
        <w:tc>
          <w:tcPr>
            <w:tcW w:w="981" w:type="dxa"/>
            <w:vMerge/>
          </w:tcPr>
          <w:p w14:paraId="45E36928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40460E87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AA83991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02B5586E" w14:textId="77777777" w:rsidR="007F0317" w:rsidRPr="007F654D" w:rsidRDefault="007F0317" w:rsidP="00037E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«Стерлинг»</w:t>
            </w:r>
          </w:p>
        </w:tc>
        <w:tc>
          <w:tcPr>
            <w:tcW w:w="1985" w:type="dxa"/>
          </w:tcPr>
          <w:p w14:paraId="020E24E5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73AA09C2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5D453A87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43E32456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</w:tr>
    </w:tbl>
    <w:p w14:paraId="52507D53" w14:textId="74E4B995" w:rsidR="001C4D6F" w:rsidRPr="007F654D" w:rsidRDefault="001C4D6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18EBD254" w14:textId="29F09F62" w:rsidR="001C4D6F" w:rsidRPr="007F654D" w:rsidRDefault="001C4D6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7E6EEA64" w14:textId="0D524089" w:rsidR="008E2239" w:rsidRPr="007F654D" w:rsidRDefault="008E2239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2782734E" w14:textId="528E3F44" w:rsidR="007F0317" w:rsidRPr="007F654D" w:rsidRDefault="007F0317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361DFBEE" w14:textId="77777777" w:rsidR="007F0317" w:rsidRPr="007F654D" w:rsidRDefault="007F0317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3756A657" w14:textId="77777777" w:rsidR="007F0317" w:rsidRPr="007F654D" w:rsidRDefault="007F0317" w:rsidP="007F0317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4 </w:t>
      </w:r>
    </w:p>
    <w:p w14:paraId="12381905" w14:textId="77777777" w:rsidR="007F0317" w:rsidRPr="007F654D" w:rsidRDefault="007F0317" w:rsidP="007F0317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0D249E40" w14:textId="77777777" w:rsidR="007F0317" w:rsidRPr="007F654D" w:rsidRDefault="007F0317" w:rsidP="007F0317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от «20» сентября 2024 г. № 5</w:t>
      </w:r>
    </w:p>
    <w:p w14:paraId="50D7B106" w14:textId="77777777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DAF20B9" w14:textId="77777777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287487A" w14:textId="77777777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5AF4401E" w14:textId="77777777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674CA9E5" w14:textId="6BD32C09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9</w:t>
      </w:r>
    </w:p>
    <w:p w14:paraId="031E9EB8" w14:textId="77777777" w:rsidR="007F0317" w:rsidRPr="007F654D" w:rsidRDefault="007F0317" w:rsidP="007F0317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7F0317" w:rsidRPr="007F654D" w14:paraId="3BB73FB7" w14:textId="77777777" w:rsidTr="00037E41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48BBBB3B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650A9DBA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6351CA80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53D279D9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C996282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364E58D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40C72146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3254461C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6612652E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6AC07AB6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7530929F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6375DD4A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7F0317" w:rsidRPr="007F654D" w14:paraId="63F866F5" w14:textId="77777777" w:rsidTr="00037E41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00143589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22568B62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6D2DF46F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70738E4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B1E5255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25492FA4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03B5793A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7F0317" w:rsidRPr="007F654D" w14:paraId="7E0283AF" w14:textId="77777777" w:rsidTr="00037E41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4B92AA62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549F4239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7CBC6FA0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6413550B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54B27404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5D19A24E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3B7476E8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F0317" w:rsidRPr="007F654D" w14:paraId="3FAEA298" w14:textId="77777777" w:rsidTr="00037E41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4182D5DF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5353AB3F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4BDD648E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7677F2B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8865775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44D5FE3E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60876916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45D765A8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363B0C0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280A3F8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C1F426D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6442790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29A06E8C" w14:textId="77777777" w:rsidR="007F0317" w:rsidRPr="007F654D" w:rsidRDefault="007F0317" w:rsidP="004F2A75">
      <w:pPr>
        <w:pStyle w:val="ab"/>
        <w:numPr>
          <w:ilvl w:val="0"/>
          <w:numId w:val="10"/>
        </w:numPr>
        <w:tabs>
          <w:tab w:val="left" w:pos="3750"/>
          <w:tab w:val="center" w:pos="7285"/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7F0317" w:rsidRPr="007F654D" w14:paraId="43733BAD" w14:textId="77777777" w:rsidTr="00037E41">
        <w:tc>
          <w:tcPr>
            <w:tcW w:w="981" w:type="dxa"/>
          </w:tcPr>
          <w:p w14:paraId="0ABDB5B9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2AF12AE9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01080909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2C4F5053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79C94084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38BCEE6B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431354AA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57A3D6C6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7F0317" w:rsidRPr="007F654D" w14:paraId="75668A69" w14:textId="77777777" w:rsidTr="00037E41">
        <w:tc>
          <w:tcPr>
            <w:tcW w:w="981" w:type="dxa"/>
          </w:tcPr>
          <w:p w14:paraId="36C53C35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47A3875C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678CA08C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18F809AE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7E98247C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2DBCA5CE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393193F2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3E058906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8</w:t>
            </w:r>
          </w:p>
        </w:tc>
      </w:tr>
      <w:tr w:rsidR="00B91704" w:rsidRPr="007F654D" w14:paraId="1F24DC5A" w14:textId="77777777" w:rsidTr="00037E41">
        <w:trPr>
          <w:trHeight w:val="267"/>
        </w:trPr>
        <w:tc>
          <w:tcPr>
            <w:tcW w:w="981" w:type="dxa"/>
            <w:vMerge w:val="restart"/>
          </w:tcPr>
          <w:p w14:paraId="79D8D92C" w14:textId="77777777" w:rsidR="00B91704" w:rsidRPr="007F654D" w:rsidRDefault="00B91704" w:rsidP="00B9170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0F107715" w14:textId="77777777" w:rsidR="00B91704" w:rsidRPr="007F654D" w:rsidRDefault="00B91704" w:rsidP="00B9170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05B50B1E" w14:textId="77777777" w:rsidR="00B91704" w:rsidRPr="007F654D" w:rsidRDefault="00B91704" w:rsidP="00B9170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0D783101" w14:textId="77777777" w:rsidR="00B91704" w:rsidRPr="007F654D" w:rsidRDefault="00B91704" w:rsidP="00B917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«Шериф»</w:t>
            </w:r>
          </w:p>
        </w:tc>
        <w:tc>
          <w:tcPr>
            <w:tcW w:w="1985" w:type="dxa"/>
          </w:tcPr>
          <w:p w14:paraId="56FCA231" w14:textId="244D5534" w:rsidR="00B91704" w:rsidRPr="007F654D" w:rsidRDefault="00B91704" w:rsidP="00B917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eastAsia="Times New Roman" w:hAnsi="Times New Roman" w:cs="Times New Roman"/>
              </w:rPr>
              <w:t>97,50</w:t>
            </w:r>
          </w:p>
        </w:tc>
        <w:tc>
          <w:tcPr>
            <w:tcW w:w="1842" w:type="dxa"/>
          </w:tcPr>
          <w:p w14:paraId="34E71FCC" w14:textId="16367EC7" w:rsidR="00B91704" w:rsidRPr="007F654D" w:rsidRDefault="00B91704" w:rsidP="00B9170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95,00</w:t>
            </w:r>
          </w:p>
        </w:tc>
        <w:tc>
          <w:tcPr>
            <w:tcW w:w="1560" w:type="dxa"/>
          </w:tcPr>
          <w:p w14:paraId="21BBA177" w14:textId="43AA4806" w:rsidR="00B91704" w:rsidRPr="007F654D" w:rsidRDefault="00B91704" w:rsidP="00B9170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95,00</w:t>
            </w:r>
          </w:p>
        </w:tc>
        <w:tc>
          <w:tcPr>
            <w:tcW w:w="1842" w:type="dxa"/>
          </w:tcPr>
          <w:p w14:paraId="362E093B" w14:textId="7699DCB4" w:rsidR="00B91704" w:rsidRPr="007F654D" w:rsidRDefault="00B91704" w:rsidP="00B9170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95,00</w:t>
            </w:r>
          </w:p>
        </w:tc>
      </w:tr>
      <w:tr w:rsidR="007F0317" w:rsidRPr="007F654D" w14:paraId="3DD3C85D" w14:textId="77777777" w:rsidTr="00037E41">
        <w:trPr>
          <w:trHeight w:val="225"/>
        </w:trPr>
        <w:tc>
          <w:tcPr>
            <w:tcW w:w="981" w:type="dxa"/>
            <w:vMerge/>
          </w:tcPr>
          <w:p w14:paraId="642619D9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24BA79AB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0DA54D0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72F4722C" w14:textId="77777777" w:rsidR="007F0317" w:rsidRPr="007F654D" w:rsidRDefault="007F0317" w:rsidP="00037E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«Стерлинг»</w:t>
            </w:r>
          </w:p>
        </w:tc>
        <w:tc>
          <w:tcPr>
            <w:tcW w:w="1985" w:type="dxa"/>
          </w:tcPr>
          <w:p w14:paraId="26CCEE2F" w14:textId="56CB5320" w:rsidR="007F0317" w:rsidRPr="007F654D" w:rsidRDefault="00077CDD" w:rsidP="00037E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eastAsia="Times New Roman" w:hAnsi="Times New Roman" w:cs="Times New Roman"/>
              </w:rPr>
              <w:t>92,40</w:t>
            </w:r>
          </w:p>
        </w:tc>
        <w:tc>
          <w:tcPr>
            <w:tcW w:w="1842" w:type="dxa"/>
          </w:tcPr>
          <w:p w14:paraId="1EDA3FA4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35C843C1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5EDC2066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</w:tr>
      <w:tr w:rsidR="007F0317" w:rsidRPr="007F654D" w14:paraId="491A180E" w14:textId="77777777" w:rsidTr="00037E41">
        <w:trPr>
          <w:trHeight w:val="257"/>
        </w:trPr>
        <w:tc>
          <w:tcPr>
            <w:tcW w:w="981" w:type="dxa"/>
            <w:vMerge w:val="restart"/>
          </w:tcPr>
          <w:p w14:paraId="00BA736D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0BEAD5B2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4B14D0E0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789E0417" w14:textId="77777777" w:rsidR="007F0317" w:rsidRPr="007F654D" w:rsidRDefault="007F0317" w:rsidP="00037E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«Шериф»</w:t>
            </w:r>
          </w:p>
        </w:tc>
        <w:tc>
          <w:tcPr>
            <w:tcW w:w="1985" w:type="dxa"/>
          </w:tcPr>
          <w:p w14:paraId="610FDF4A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38F5FA51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4F90C67F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001BE483" w14:textId="07B4CD05" w:rsidR="007F0317" w:rsidRPr="007F654D" w:rsidRDefault="00B91704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95,00</w:t>
            </w:r>
          </w:p>
        </w:tc>
      </w:tr>
      <w:tr w:rsidR="007F0317" w:rsidRPr="007F654D" w14:paraId="44E92B92" w14:textId="77777777" w:rsidTr="00037E41">
        <w:trPr>
          <w:trHeight w:val="50"/>
        </w:trPr>
        <w:tc>
          <w:tcPr>
            <w:tcW w:w="981" w:type="dxa"/>
            <w:vMerge/>
          </w:tcPr>
          <w:p w14:paraId="0919C036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3BEF816E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6E451A12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6C061ED2" w14:textId="77777777" w:rsidR="007F0317" w:rsidRPr="007F654D" w:rsidRDefault="007F0317" w:rsidP="00037E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«Стерлинг»</w:t>
            </w:r>
          </w:p>
        </w:tc>
        <w:tc>
          <w:tcPr>
            <w:tcW w:w="1985" w:type="dxa"/>
          </w:tcPr>
          <w:p w14:paraId="41D948EA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47CEFEC4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6B108329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7384B38D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</w:tr>
    </w:tbl>
    <w:p w14:paraId="5A93ED41" w14:textId="77777777" w:rsidR="008E2239" w:rsidRPr="007F654D" w:rsidRDefault="008E2239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7581BF2F" w14:textId="3CF2C023" w:rsidR="008E2239" w:rsidRPr="007F654D" w:rsidRDefault="008E2239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47C1D076" w14:textId="71671F39" w:rsidR="007F0317" w:rsidRPr="007F654D" w:rsidRDefault="007F0317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1C25BE2D" w14:textId="6EFD908C" w:rsidR="007F0317" w:rsidRPr="007F654D" w:rsidRDefault="007F0317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109F40A6" w14:textId="487FE876" w:rsidR="007F0317" w:rsidRPr="007F654D" w:rsidRDefault="007F0317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6E05CDA2" w14:textId="6FAEA6BA" w:rsidR="007F0317" w:rsidRPr="007F654D" w:rsidRDefault="007F0317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1A3F168C" w14:textId="77777777" w:rsidR="007F0317" w:rsidRPr="007F654D" w:rsidRDefault="007F0317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50468957" w14:textId="77777777" w:rsidR="007F0317" w:rsidRPr="007F654D" w:rsidRDefault="007F0317" w:rsidP="007F0317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0150BEC6" w14:textId="7244B0FB" w:rsidR="007F0317" w:rsidRPr="007F654D" w:rsidRDefault="007F0317" w:rsidP="007F0317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4 </w:t>
      </w:r>
    </w:p>
    <w:p w14:paraId="11B3511A" w14:textId="77777777" w:rsidR="007F0317" w:rsidRPr="007F654D" w:rsidRDefault="007F0317" w:rsidP="007F0317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273B1B81" w14:textId="77777777" w:rsidR="007F0317" w:rsidRPr="007F654D" w:rsidRDefault="007F0317" w:rsidP="007F0317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от «20» сентября 2024 г. № 5</w:t>
      </w:r>
    </w:p>
    <w:p w14:paraId="219AE6AA" w14:textId="77777777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E8FCBD4" w14:textId="77777777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D8B71D2" w14:textId="77777777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699A79BA" w14:textId="77777777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663CB8E6" w14:textId="1F4D42E4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10 </w:t>
      </w:r>
    </w:p>
    <w:p w14:paraId="428E31B6" w14:textId="77777777" w:rsidR="007F0317" w:rsidRPr="007F654D" w:rsidRDefault="007F0317" w:rsidP="007F0317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7F0317" w:rsidRPr="007F654D" w14:paraId="03E8F557" w14:textId="77777777" w:rsidTr="00037E41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6415EB02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37E5880A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7BA0B914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5FE91F1D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D5B7647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8D53400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76388BEF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725D48E8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7FC2DA7F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714541D4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08FB606C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2EAED332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7F0317" w:rsidRPr="007F654D" w14:paraId="197DAE5A" w14:textId="77777777" w:rsidTr="00037E41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1B18CBB9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214C25C4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01519478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1B95EEA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F7B0E01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1ED4F6EC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6B11808E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7F0317" w:rsidRPr="007F654D" w14:paraId="1EE7C7EF" w14:textId="77777777" w:rsidTr="00037E41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05967E01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796C8E87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54A4CAA7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50FF3B03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6A87D3D4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77D661E0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7675C3DC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F0317" w:rsidRPr="007F654D" w14:paraId="61482FC3" w14:textId="77777777" w:rsidTr="00037E41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3CEDDCCA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0C3BF75F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738D9DA6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AE5D49B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E19F5FA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44FE7673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7112F2B7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7EF6479E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9268364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58B6B11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0975FEA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A476DB3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295D2D79" w14:textId="77777777" w:rsidR="007F0317" w:rsidRPr="007F654D" w:rsidRDefault="007F0317" w:rsidP="004F2A75">
      <w:pPr>
        <w:pStyle w:val="ab"/>
        <w:numPr>
          <w:ilvl w:val="0"/>
          <w:numId w:val="11"/>
        </w:numPr>
        <w:tabs>
          <w:tab w:val="left" w:pos="3750"/>
          <w:tab w:val="center" w:pos="7285"/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7F0317" w:rsidRPr="007F654D" w14:paraId="5D9F2C6F" w14:textId="77777777" w:rsidTr="00037E41">
        <w:tc>
          <w:tcPr>
            <w:tcW w:w="981" w:type="dxa"/>
          </w:tcPr>
          <w:p w14:paraId="76A6486E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64359D1E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77D97D28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6DA371FF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32593741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23A97695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3736EDEC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51524EA0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7F0317" w:rsidRPr="007F654D" w14:paraId="277FA9C1" w14:textId="77777777" w:rsidTr="00037E41">
        <w:tc>
          <w:tcPr>
            <w:tcW w:w="981" w:type="dxa"/>
          </w:tcPr>
          <w:p w14:paraId="3E789623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33248133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1A7D5C1E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5643B587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7E97D295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21769677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5D772247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3E6AEFD6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8</w:t>
            </w:r>
          </w:p>
        </w:tc>
      </w:tr>
      <w:tr w:rsidR="00B91704" w:rsidRPr="007F654D" w14:paraId="7C8FC932" w14:textId="77777777" w:rsidTr="00037E41">
        <w:trPr>
          <w:trHeight w:val="267"/>
        </w:trPr>
        <w:tc>
          <w:tcPr>
            <w:tcW w:w="981" w:type="dxa"/>
            <w:vMerge w:val="restart"/>
          </w:tcPr>
          <w:p w14:paraId="67A00FC0" w14:textId="77777777" w:rsidR="00B91704" w:rsidRPr="007F654D" w:rsidRDefault="00B91704" w:rsidP="00B9170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02893343" w14:textId="77777777" w:rsidR="00B91704" w:rsidRPr="007F654D" w:rsidRDefault="00B91704" w:rsidP="00B9170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64804424" w14:textId="77777777" w:rsidR="00B91704" w:rsidRPr="007F654D" w:rsidRDefault="00B91704" w:rsidP="00B9170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27C2F8C4" w14:textId="77777777" w:rsidR="00B91704" w:rsidRPr="007F654D" w:rsidRDefault="00B91704" w:rsidP="00B917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«Шериф»</w:t>
            </w:r>
          </w:p>
        </w:tc>
        <w:tc>
          <w:tcPr>
            <w:tcW w:w="1985" w:type="dxa"/>
          </w:tcPr>
          <w:p w14:paraId="7DCE3FF4" w14:textId="0080B014" w:rsidR="00B91704" w:rsidRPr="007F654D" w:rsidRDefault="00B91704" w:rsidP="00B917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eastAsia="Times New Roman" w:hAnsi="Times New Roman" w:cs="Times New Roman"/>
              </w:rPr>
              <w:t>579,00</w:t>
            </w:r>
          </w:p>
        </w:tc>
        <w:tc>
          <w:tcPr>
            <w:tcW w:w="1842" w:type="dxa"/>
          </w:tcPr>
          <w:p w14:paraId="6C788227" w14:textId="15ABE9F6" w:rsidR="00B91704" w:rsidRPr="007F654D" w:rsidRDefault="00B91704" w:rsidP="00B9170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95,00</w:t>
            </w:r>
          </w:p>
        </w:tc>
        <w:tc>
          <w:tcPr>
            <w:tcW w:w="1560" w:type="dxa"/>
          </w:tcPr>
          <w:p w14:paraId="6625FE96" w14:textId="7F3B456D" w:rsidR="00B91704" w:rsidRPr="007F654D" w:rsidRDefault="00B91704" w:rsidP="00B9170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95,00</w:t>
            </w:r>
          </w:p>
        </w:tc>
        <w:tc>
          <w:tcPr>
            <w:tcW w:w="1842" w:type="dxa"/>
          </w:tcPr>
          <w:p w14:paraId="5AA4BA66" w14:textId="1FE3563E" w:rsidR="00B91704" w:rsidRPr="007F654D" w:rsidRDefault="00B91704" w:rsidP="00B9170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95,00</w:t>
            </w:r>
          </w:p>
        </w:tc>
      </w:tr>
      <w:tr w:rsidR="007F0317" w:rsidRPr="007F654D" w14:paraId="714C2C24" w14:textId="77777777" w:rsidTr="00037E41">
        <w:trPr>
          <w:trHeight w:val="225"/>
        </w:trPr>
        <w:tc>
          <w:tcPr>
            <w:tcW w:w="981" w:type="dxa"/>
            <w:vMerge/>
          </w:tcPr>
          <w:p w14:paraId="332683D1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679BBE1E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CD972E4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1D19878C" w14:textId="77777777" w:rsidR="007F0317" w:rsidRPr="007F654D" w:rsidRDefault="007F0317" w:rsidP="00037E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«Стерлинг»</w:t>
            </w:r>
          </w:p>
        </w:tc>
        <w:tc>
          <w:tcPr>
            <w:tcW w:w="1985" w:type="dxa"/>
          </w:tcPr>
          <w:p w14:paraId="7771BCDB" w14:textId="41A1E650" w:rsidR="007F0317" w:rsidRPr="007F654D" w:rsidRDefault="00077CDD" w:rsidP="00037E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eastAsia="Times New Roman" w:hAnsi="Times New Roman" w:cs="Times New Roman"/>
              </w:rPr>
              <w:t>550,05</w:t>
            </w:r>
          </w:p>
        </w:tc>
        <w:tc>
          <w:tcPr>
            <w:tcW w:w="1842" w:type="dxa"/>
          </w:tcPr>
          <w:p w14:paraId="616703D6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480B0055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6918A3AE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</w:tr>
      <w:tr w:rsidR="007F0317" w:rsidRPr="007F654D" w14:paraId="67DC4449" w14:textId="77777777" w:rsidTr="00037E41">
        <w:trPr>
          <w:trHeight w:val="257"/>
        </w:trPr>
        <w:tc>
          <w:tcPr>
            <w:tcW w:w="981" w:type="dxa"/>
            <w:vMerge w:val="restart"/>
          </w:tcPr>
          <w:p w14:paraId="12464A6E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2DA2206C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3FC2AD7F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2A86A7F2" w14:textId="77777777" w:rsidR="007F0317" w:rsidRPr="007F654D" w:rsidRDefault="007F0317" w:rsidP="00037E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«Шериф»</w:t>
            </w:r>
          </w:p>
        </w:tc>
        <w:tc>
          <w:tcPr>
            <w:tcW w:w="1985" w:type="dxa"/>
          </w:tcPr>
          <w:p w14:paraId="0AE5BB58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2A50DCF0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7B389EFA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4637DB13" w14:textId="6F7054DF" w:rsidR="007F0317" w:rsidRPr="007F654D" w:rsidRDefault="00B91704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95,00</w:t>
            </w:r>
          </w:p>
        </w:tc>
      </w:tr>
      <w:tr w:rsidR="007F0317" w:rsidRPr="007F654D" w14:paraId="652F3DFB" w14:textId="77777777" w:rsidTr="00037E41">
        <w:trPr>
          <w:trHeight w:val="50"/>
        </w:trPr>
        <w:tc>
          <w:tcPr>
            <w:tcW w:w="981" w:type="dxa"/>
            <w:vMerge/>
          </w:tcPr>
          <w:p w14:paraId="0834A34D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66698156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8939B34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51B6075C" w14:textId="77777777" w:rsidR="007F0317" w:rsidRPr="007F654D" w:rsidRDefault="007F0317" w:rsidP="00037E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«Стерлинг»</w:t>
            </w:r>
          </w:p>
        </w:tc>
        <w:tc>
          <w:tcPr>
            <w:tcW w:w="1985" w:type="dxa"/>
          </w:tcPr>
          <w:p w14:paraId="4F453CCC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2E3A38ED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0AA69546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33B9423F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</w:tr>
    </w:tbl>
    <w:p w14:paraId="41F52F38" w14:textId="76213F59" w:rsidR="001C4D6F" w:rsidRPr="007F654D" w:rsidRDefault="001C4D6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74882886" w14:textId="68A38641" w:rsidR="001C4D6F" w:rsidRPr="007F654D" w:rsidRDefault="001C4D6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64626944" w14:textId="2E6D46FF" w:rsidR="001C4D6F" w:rsidRPr="007F654D" w:rsidRDefault="001C4D6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27DCDA68" w14:textId="5EB38D2A" w:rsidR="001C4D6F" w:rsidRPr="007F654D" w:rsidRDefault="001C4D6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2AB98D77" w14:textId="77777777" w:rsidR="008E2239" w:rsidRPr="007F654D" w:rsidRDefault="008E2239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3D0FA7B2" w14:textId="77777777" w:rsidR="007F0317" w:rsidRPr="007F654D" w:rsidRDefault="007F0317" w:rsidP="007F0317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4 </w:t>
      </w:r>
    </w:p>
    <w:p w14:paraId="1CA13062" w14:textId="77777777" w:rsidR="007F0317" w:rsidRPr="007F654D" w:rsidRDefault="007F0317" w:rsidP="007F0317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6EC9D579" w14:textId="77777777" w:rsidR="007F0317" w:rsidRPr="007F654D" w:rsidRDefault="007F0317" w:rsidP="007F0317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от «20» сентября 2024 г. № 5</w:t>
      </w:r>
    </w:p>
    <w:p w14:paraId="500F73CC" w14:textId="77777777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BDA483A" w14:textId="77777777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011C13A" w14:textId="77777777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442E6DC4" w14:textId="77777777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4435CBAD" w14:textId="720BF4C6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14 </w:t>
      </w:r>
    </w:p>
    <w:p w14:paraId="5ED37A4C" w14:textId="77777777" w:rsidR="007F0317" w:rsidRPr="007F654D" w:rsidRDefault="007F0317" w:rsidP="007F0317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7F0317" w:rsidRPr="007F654D" w14:paraId="1DD34210" w14:textId="77777777" w:rsidTr="00037E41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72079644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281C94AF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6B80B94A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4451432B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C8AA90D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E844F28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64DDA00C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2551E991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527A2728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333D0E50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485AD24D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5F42B980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7F0317" w:rsidRPr="007F654D" w14:paraId="46C14D67" w14:textId="77777777" w:rsidTr="00037E41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4C9A1C21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4F36004B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65B62312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76C63FA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44419A8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3398FF79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0F8D9CB4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7F0317" w:rsidRPr="007F654D" w14:paraId="41B4A8A2" w14:textId="77777777" w:rsidTr="00037E41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00C3421C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5DCBEFE8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73BF78E9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138E81F3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5D1C1221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18F06770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59BCF94B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F0317" w:rsidRPr="007F654D" w14:paraId="18786959" w14:textId="77777777" w:rsidTr="00037E41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4AB62864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4938607D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12DA8549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4380E3F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58760BA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4596913E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3C4ED0EA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36B16F3C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0051C8C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F251933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D449A68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BE482BD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5E6E4942" w14:textId="77777777" w:rsidR="007F0317" w:rsidRPr="007F654D" w:rsidRDefault="007F0317" w:rsidP="004F2A75">
      <w:pPr>
        <w:pStyle w:val="ab"/>
        <w:numPr>
          <w:ilvl w:val="0"/>
          <w:numId w:val="12"/>
        </w:numPr>
        <w:tabs>
          <w:tab w:val="left" w:pos="3750"/>
          <w:tab w:val="center" w:pos="7285"/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7F0317" w:rsidRPr="007F654D" w14:paraId="5CF00B92" w14:textId="77777777" w:rsidTr="00037E41">
        <w:tc>
          <w:tcPr>
            <w:tcW w:w="981" w:type="dxa"/>
          </w:tcPr>
          <w:p w14:paraId="47FD3F38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596F23CE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17BD7539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5A46C7F3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6871909D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67C5C0FB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2889573E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37E4BB3E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7F0317" w:rsidRPr="007F654D" w14:paraId="161D3BC1" w14:textId="77777777" w:rsidTr="00037E41">
        <w:tc>
          <w:tcPr>
            <w:tcW w:w="981" w:type="dxa"/>
          </w:tcPr>
          <w:p w14:paraId="7FF8B5E7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03676545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30A4AF68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38E9EA1F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00C769BA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7D2FBC77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2B5E0E67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525B5D75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8</w:t>
            </w:r>
          </w:p>
        </w:tc>
      </w:tr>
      <w:tr w:rsidR="00B91704" w:rsidRPr="007F654D" w14:paraId="617E44B9" w14:textId="77777777" w:rsidTr="00037E41">
        <w:trPr>
          <w:trHeight w:val="267"/>
        </w:trPr>
        <w:tc>
          <w:tcPr>
            <w:tcW w:w="981" w:type="dxa"/>
            <w:vMerge w:val="restart"/>
          </w:tcPr>
          <w:p w14:paraId="7A8A2451" w14:textId="77777777" w:rsidR="00B91704" w:rsidRPr="007F654D" w:rsidRDefault="00B91704" w:rsidP="00B9170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20A02306" w14:textId="77777777" w:rsidR="00B91704" w:rsidRPr="007F654D" w:rsidRDefault="00B91704" w:rsidP="00B9170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3A6C70BA" w14:textId="77777777" w:rsidR="00B91704" w:rsidRPr="007F654D" w:rsidRDefault="00B91704" w:rsidP="00B9170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6D2D5759" w14:textId="77777777" w:rsidR="00B91704" w:rsidRPr="007F654D" w:rsidRDefault="00B91704" w:rsidP="00B917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«Шериф»</w:t>
            </w:r>
          </w:p>
        </w:tc>
        <w:tc>
          <w:tcPr>
            <w:tcW w:w="1985" w:type="dxa"/>
          </w:tcPr>
          <w:p w14:paraId="7F7CF1FB" w14:textId="6266E257" w:rsidR="00B91704" w:rsidRPr="007F654D" w:rsidRDefault="00B91704" w:rsidP="00B917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eastAsia="Times New Roman" w:hAnsi="Times New Roman" w:cs="Times New Roman"/>
              </w:rPr>
              <w:t>238,80</w:t>
            </w:r>
          </w:p>
        </w:tc>
        <w:tc>
          <w:tcPr>
            <w:tcW w:w="1842" w:type="dxa"/>
          </w:tcPr>
          <w:p w14:paraId="775C25BD" w14:textId="6553EC4F" w:rsidR="00B91704" w:rsidRPr="007F654D" w:rsidRDefault="00B91704" w:rsidP="00B9170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95,00</w:t>
            </w:r>
          </w:p>
        </w:tc>
        <w:tc>
          <w:tcPr>
            <w:tcW w:w="1560" w:type="dxa"/>
          </w:tcPr>
          <w:p w14:paraId="2520B1BB" w14:textId="5F9D74A1" w:rsidR="00B91704" w:rsidRPr="007F654D" w:rsidRDefault="00B91704" w:rsidP="00B9170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95,00</w:t>
            </w:r>
          </w:p>
        </w:tc>
        <w:tc>
          <w:tcPr>
            <w:tcW w:w="1842" w:type="dxa"/>
          </w:tcPr>
          <w:p w14:paraId="724F2653" w14:textId="36902DD7" w:rsidR="00B91704" w:rsidRPr="007F654D" w:rsidRDefault="00B91704" w:rsidP="00B9170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95,00</w:t>
            </w:r>
          </w:p>
        </w:tc>
      </w:tr>
      <w:tr w:rsidR="007F0317" w:rsidRPr="007F654D" w14:paraId="538E3A5E" w14:textId="77777777" w:rsidTr="00037E41">
        <w:trPr>
          <w:trHeight w:val="225"/>
        </w:trPr>
        <w:tc>
          <w:tcPr>
            <w:tcW w:w="981" w:type="dxa"/>
            <w:vMerge/>
          </w:tcPr>
          <w:p w14:paraId="441F4FBD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0042DA09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1FB32C9D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37C3565C" w14:textId="77777777" w:rsidR="007F0317" w:rsidRPr="007F654D" w:rsidRDefault="007F0317" w:rsidP="00037E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«Стерлинг»</w:t>
            </w:r>
          </w:p>
        </w:tc>
        <w:tc>
          <w:tcPr>
            <w:tcW w:w="1985" w:type="dxa"/>
          </w:tcPr>
          <w:p w14:paraId="5BD4C8AF" w14:textId="220DB5CD" w:rsidR="007F0317" w:rsidRPr="007F654D" w:rsidRDefault="00077CDD" w:rsidP="00037E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eastAsia="Times New Roman" w:hAnsi="Times New Roman" w:cs="Times New Roman"/>
              </w:rPr>
              <w:t>226,80</w:t>
            </w:r>
          </w:p>
        </w:tc>
        <w:tc>
          <w:tcPr>
            <w:tcW w:w="1842" w:type="dxa"/>
          </w:tcPr>
          <w:p w14:paraId="0D23C36F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300D3558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05C43768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</w:tr>
      <w:tr w:rsidR="007F0317" w:rsidRPr="007F654D" w14:paraId="78C5995A" w14:textId="77777777" w:rsidTr="00037E41">
        <w:trPr>
          <w:trHeight w:val="257"/>
        </w:trPr>
        <w:tc>
          <w:tcPr>
            <w:tcW w:w="981" w:type="dxa"/>
            <w:vMerge w:val="restart"/>
          </w:tcPr>
          <w:p w14:paraId="1261FAB9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53DC4520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4454C620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034189E1" w14:textId="77777777" w:rsidR="007F0317" w:rsidRPr="007F654D" w:rsidRDefault="007F0317" w:rsidP="00037E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«Шериф»</w:t>
            </w:r>
          </w:p>
        </w:tc>
        <w:tc>
          <w:tcPr>
            <w:tcW w:w="1985" w:type="dxa"/>
          </w:tcPr>
          <w:p w14:paraId="04531E76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03C43E4F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1A9711F7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309900EF" w14:textId="543B536B" w:rsidR="007F0317" w:rsidRPr="007F654D" w:rsidRDefault="00B91704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95,00</w:t>
            </w:r>
          </w:p>
        </w:tc>
      </w:tr>
      <w:tr w:rsidR="007F0317" w:rsidRPr="007F654D" w14:paraId="227FC4CA" w14:textId="77777777" w:rsidTr="00037E41">
        <w:trPr>
          <w:trHeight w:val="50"/>
        </w:trPr>
        <w:tc>
          <w:tcPr>
            <w:tcW w:w="981" w:type="dxa"/>
            <w:vMerge/>
          </w:tcPr>
          <w:p w14:paraId="4F990B4E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3D5381AF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47A2E1F4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4EC31D24" w14:textId="77777777" w:rsidR="007F0317" w:rsidRPr="007F654D" w:rsidRDefault="007F0317" w:rsidP="00037E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«Стерлинг»</w:t>
            </w:r>
          </w:p>
        </w:tc>
        <w:tc>
          <w:tcPr>
            <w:tcW w:w="1985" w:type="dxa"/>
          </w:tcPr>
          <w:p w14:paraId="2E41BD34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2B04468A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5E12DD05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14B5EE33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</w:tr>
    </w:tbl>
    <w:p w14:paraId="4B7B00F2" w14:textId="48E012F7" w:rsidR="001C4D6F" w:rsidRPr="007F654D" w:rsidRDefault="001C4D6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57445968" w14:textId="7426D627" w:rsidR="001C4D6F" w:rsidRPr="007F654D" w:rsidRDefault="001C4D6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10F27B2D" w14:textId="416C1B21" w:rsidR="001C4D6F" w:rsidRPr="007F654D" w:rsidRDefault="001C4D6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0E2FE864" w14:textId="4FBA48DD" w:rsidR="001C4D6F" w:rsidRPr="007F654D" w:rsidRDefault="001C4D6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388A26B8" w14:textId="26FC31EB" w:rsidR="007F0317" w:rsidRPr="007F654D" w:rsidRDefault="007F0317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3413CC61" w14:textId="77777777" w:rsidR="007F0317" w:rsidRPr="007F654D" w:rsidRDefault="007F0317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1CC580AF" w14:textId="77777777" w:rsidR="007F0317" w:rsidRPr="007F654D" w:rsidRDefault="007F0317" w:rsidP="007F0317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Приложение № 4 </w:t>
      </w:r>
    </w:p>
    <w:p w14:paraId="5FE66A21" w14:textId="77777777" w:rsidR="007F0317" w:rsidRPr="007F654D" w:rsidRDefault="007F0317" w:rsidP="007F0317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25825971" w14:textId="77777777" w:rsidR="007F0317" w:rsidRPr="007F654D" w:rsidRDefault="007F0317" w:rsidP="007F0317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от «20» сентября 2024 г. № 5</w:t>
      </w:r>
    </w:p>
    <w:p w14:paraId="14AE1BA5" w14:textId="77777777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6674960" w14:textId="77777777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376F02B" w14:textId="77777777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34E88B0C" w14:textId="77777777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582B14B7" w14:textId="76946E11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15 </w:t>
      </w:r>
    </w:p>
    <w:p w14:paraId="07C683A8" w14:textId="77777777" w:rsidR="007F0317" w:rsidRPr="007F654D" w:rsidRDefault="007F0317" w:rsidP="007F0317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7F0317" w:rsidRPr="007F654D" w14:paraId="14833FE5" w14:textId="77777777" w:rsidTr="00037E41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65B568F8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7B88E0FC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4D2C1D28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306759E1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7EFD81F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742C666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77C2062D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6973E55B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1E32BB63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1B4B8AF3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3C1E58C8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7340B596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7F0317" w:rsidRPr="007F654D" w14:paraId="0722988C" w14:textId="77777777" w:rsidTr="00037E41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0A36E62C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7728DF60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760E6B52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23815F6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CAF4ADE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4BD811F2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3B354EF3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7F0317" w:rsidRPr="007F654D" w14:paraId="482A55C9" w14:textId="77777777" w:rsidTr="00037E41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5542E549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026304BB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2BB919EE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77248871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4F9344BF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5FC12A3A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107DE0EB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F0317" w:rsidRPr="007F654D" w14:paraId="67661B41" w14:textId="77777777" w:rsidTr="00037E41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1B29E5A0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315AEA4A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07DAF772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6538CBA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E4AC43C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15573DFE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4EF1E70E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3139DD40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3E9BFF0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9750BF2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A57E767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95545DD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53308300" w14:textId="77777777" w:rsidR="007F0317" w:rsidRPr="007F654D" w:rsidRDefault="007F0317" w:rsidP="004F2A75">
      <w:pPr>
        <w:pStyle w:val="ab"/>
        <w:numPr>
          <w:ilvl w:val="0"/>
          <w:numId w:val="13"/>
        </w:numPr>
        <w:tabs>
          <w:tab w:val="left" w:pos="3750"/>
          <w:tab w:val="center" w:pos="7285"/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7F0317" w:rsidRPr="007F654D" w14:paraId="79B36C51" w14:textId="77777777" w:rsidTr="00037E41">
        <w:tc>
          <w:tcPr>
            <w:tcW w:w="981" w:type="dxa"/>
          </w:tcPr>
          <w:p w14:paraId="071E708B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35D03A4C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1059391F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49F126FD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437191C0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76F1446B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20DABCA0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0283146E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7F0317" w:rsidRPr="007F654D" w14:paraId="516870BF" w14:textId="77777777" w:rsidTr="00037E41">
        <w:tc>
          <w:tcPr>
            <w:tcW w:w="981" w:type="dxa"/>
          </w:tcPr>
          <w:p w14:paraId="734F4DA5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4462AB34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184EB1E6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1E0B8D63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3C3BD7B9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5ECF95FE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5CBA1D8B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6B0C4964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8</w:t>
            </w:r>
          </w:p>
        </w:tc>
      </w:tr>
      <w:tr w:rsidR="00BE32D5" w:rsidRPr="007F654D" w14:paraId="31F04F64" w14:textId="77777777" w:rsidTr="00037E41">
        <w:trPr>
          <w:trHeight w:val="267"/>
        </w:trPr>
        <w:tc>
          <w:tcPr>
            <w:tcW w:w="981" w:type="dxa"/>
            <w:vMerge w:val="restart"/>
          </w:tcPr>
          <w:p w14:paraId="2EBA2D20" w14:textId="77777777" w:rsidR="00BE32D5" w:rsidRPr="007F654D" w:rsidRDefault="00BE32D5" w:rsidP="00BE32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3761E105" w14:textId="77777777" w:rsidR="00BE32D5" w:rsidRPr="007F654D" w:rsidRDefault="00BE32D5" w:rsidP="00BE32D5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41023FBA" w14:textId="77777777" w:rsidR="00BE32D5" w:rsidRPr="007F654D" w:rsidRDefault="00BE32D5" w:rsidP="00BE32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0E53A448" w14:textId="77777777" w:rsidR="00BE32D5" w:rsidRPr="007F654D" w:rsidRDefault="00BE32D5" w:rsidP="00BE32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«Шериф»</w:t>
            </w:r>
          </w:p>
        </w:tc>
        <w:tc>
          <w:tcPr>
            <w:tcW w:w="1985" w:type="dxa"/>
          </w:tcPr>
          <w:p w14:paraId="39D20C3D" w14:textId="2AAE0E39" w:rsidR="00BE32D5" w:rsidRPr="007F654D" w:rsidRDefault="00BE32D5" w:rsidP="00BE32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eastAsia="Times New Roman" w:hAnsi="Times New Roman" w:cs="Times New Roman"/>
              </w:rPr>
              <w:t>646,50</w:t>
            </w:r>
          </w:p>
        </w:tc>
        <w:tc>
          <w:tcPr>
            <w:tcW w:w="1842" w:type="dxa"/>
          </w:tcPr>
          <w:p w14:paraId="4A2C4ED6" w14:textId="0D7B9A06" w:rsidR="00BE32D5" w:rsidRPr="007F654D" w:rsidRDefault="00BE32D5" w:rsidP="00BE32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95,00</w:t>
            </w:r>
          </w:p>
        </w:tc>
        <w:tc>
          <w:tcPr>
            <w:tcW w:w="1560" w:type="dxa"/>
          </w:tcPr>
          <w:p w14:paraId="20D936F2" w14:textId="59D091A6" w:rsidR="00BE32D5" w:rsidRPr="007F654D" w:rsidRDefault="00BE32D5" w:rsidP="00BE32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95,00</w:t>
            </w:r>
          </w:p>
        </w:tc>
        <w:tc>
          <w:tcPr>
            <w:tcW w:w="1842" w:type="dxa"/>
          </w:tcPr>
          <w:p w14:paraId="481D952A" w14:textId="3170735C" w:rsidR="00BE32D5" w:rsidRPr="007F654D" w:rsidRDefault="00BE32D5" w:rsidP="00BE32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95,00</w:t>
            </w:r>
          </w:p>
        </w:tc>
      </w:tr>
      <w:tr w:rsidR="007F0317" w:rsidRPr="007F654D" w14:paraId="3DBA8231" w14:textId="77777777" w:rsidTr="00037E41">
        <w:trPr>
          <w:trHeight w:val="225"/>
        </w:trPr>
        <w:tc>
          <w:tcPr>
            <w:tcW w:w="981" w:type="dxa"/>
            <w:vMerge/>
          </w:tcPr>
          <w:p w14:paraId="6B226EB7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22FE55F2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1233FB4F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6F3CC9BB" w14:textId="77777777" w:rsidR="007F0317" w:rsidRPr="007F654D" w:rsidRDefault="007F0317" w:rsidP="00037E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«Стерлинг»</w:t>
            </w:r>
          </w:p>
        </w:tc>
        <w:tc>
          <w:tcPr>
            <w:tcW w:w="1985" w:type="dxa"/>
          </w:tcPr>
          <w:p w14:paraId="0A140871" w14:textId="2AE24776" w:rsidR="007F0317" w:rsidRPr="007F654D" w:rsidRDefault="00077CDD" w:rsidP="00037E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eastAsia="Times New Roman" w:hAnsi="Times New Roman" w:cs="Times New Roman"/>
              </w:rPr>
              <w:t>615,00</w:t>
            </w:r>
          </w:p>
        </w:tc>
        <w:tc>
          <w:tcPr>
            <w:tcW w:w="1842" w:type="dxa"/>
          </w:tcPr>
          <w:p w14:paraId="3D94941E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08031E2A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7AA8EDDF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</w:tr>
      <w:tr w:rsidR="007F0317" w:rsidRPr="007F654D" w14:paraId="5F1FFAB2" w14:textId="77777777" w:rsidTr="00037E41">
        <w:trPr>
          <w:trHeight w:val="257"/>
        </w:trPr>
        <w:tc>
          <w:tcPr>
            <w:tcW w:w="981" w:type="dxa"/>
            <w:vMerge w:val="restart"/>
          </w:tcPr>
          <w:p w14:paraId="37216725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177ECC03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76655332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2835A9A4" w14:textId="77777777" w:rsidR="007F0317" w:rsidRPr="007F654D" w:rsidRDefault="007F0317" w:rsidP="00037E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«Шериф»</w:t>
            </w:r>
          </w:p>
        </w:tc>
        <w:tc>
          <w:tcPr>
            <w:tcW w:w="1985" w:type="dxa"/>
          </w:tcPr>
          <w:p w14:paraId="2DB9B173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47D95D72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78E2C1FE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2E391679" w14:textId="42065309" w:rsidR="007F0317" w:rsidRPr="007F654D" w:rsidRDefault="00BE32D5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95,00</w:t>
            </w:r>
          </w:p>
        </w:tc>
      </w:tr>
      <w:tr w:rsidR="007F0317" w:rsidRPr="007F654D" w14:paraId="4C1E02FD" w14:textId="77777777" w:rsidTr="00037E41">
        <w:trPr>
          <w:trHeight w:val="50"/>
        </w:trPr>
        <w:tc>
          <w:tcPr>
            <w:tcW w:w="981" w:type="dxa"/>
            <w:vMerge/>
          </w:tcPr>
          <w:p w14:paraId="68E1573A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27DC40BC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47AC3F04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35FA6AAC" w14:textId="77777777" w:rsidR="007F0317" w:rsidRPr="007F654D" w:rsidRDefault="007F0317" w:rsidP="00037E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«Стерлинг»</w:t>
            </w:r>
          </w:p>
        </w:tc>
        <w:tc>
          <w:tcPr>
            <w:tcW w:w="1985" w:type="dxa"/>
          </w:tcPr>
          <w:p w14:paraId="62DB29BD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0CDD2F06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1C61BA38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6C31C34B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</w:tr>
    </w:tbl>
    <w:p w14:paraId="286A7924" w14:textId="17B61AE5" w:rsidR="001C4D6F" w:rsidRPr="007F654D" w:rsidRDefault="001C4D6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40327B3D" w14:textId="6BAEA7E7" w:rsidR="001C4D6F" w:rsidRPr="007F654D" w:rsidRDefault="001C4D6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368CF8C6" w14:textId="6D9E4E61" w:rsidR="001C4D6F" w:rsidRPr="007F654D" w:rsidRDefault="001C4D6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6D31E116" w14:textId="2D9500F4" w:rsidR="007F0317" w:rsidRPr="007F654D" w:rsidRDefault="007F0317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48526323" w14:textId="1BB20F08" w:rsidR="007F0317" w:rsidRPr="007F654D" w:rsidRDefault="007F0317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18F76D2A" w14:textId="77777777" w:rsidR="007F0317" w:rsidRPr="007F654D" w:rsidRDefault="007F0317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6723B421" w14:textId="77777777" w:rsidR="007F0317" w:rsidRPr="007F654D" w:rsidRDefault="007F0317" w:rsidP="007F0317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Приложение № 4 </w:t>
      </w:r>
    </w:p>
    <w:p w14:paraId="5FC247F4" w14:textId="77777777" w:rsidR="007F0317" w:rsidRPr="007F654D" w:rsidRDefault="007F0317" w:rsidP="007F0317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3B4F400C" w14:textId="77777777" w:rsidR="007F0317" w:rsidRPr="007F654D" w:rsidRDefault="007F0317" w:rsidP="007F0317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от «20» сентября 2024 г. № 5</w:t>
      </w:r>
    </w:p>
    <w:p w14:paraId="6A58CF1E" w14:textId="77777777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C0EAC07" w14:textId="77777777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9EA8B99" w14:textId="77777777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05FA1439" w14:textId="77777777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65E6858D" w14:textId="374F714C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16 </w:t>
      </w:r>
    </w:p>
    <w:p w14:paraId="579E70ED" w14:textId="77777777" w:rsidR="007F0317" w:rsidRPr="007F654D" w:rsidRDefault="007F0317" w:rsidP="007F0317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7F0317" w:rsidRPr="007F654D" w14:paraId="1D01F595" w14:textId="77777777" w:rsidTr="00037E41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745F13DA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7E8997A4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7F8B5BBF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204BA141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075FFA0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9DC5BC5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35B94259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1F332980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08CBCCD3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0D7D6C68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1FB49CA3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6EE9DE4C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7F0317" w:rsidRPr="007F654D" w14:paraId="16FFBFD3" w14:textId="77777777" w:rsidTr="00037E41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6F37253A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319C0294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491BBFCE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89A2C16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D9A1132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7A9296C2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64AE8A62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7F0317" w:rsidRPr="007F654D" w14:paraId="188411B9" w14:textId="77777777" w:rsidTr="00037E41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6C6EBC8B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6F4417DB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22541409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0E917144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7CB308EE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7B6A7A62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3EE5FF68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F0317" w:rsidRPr="007F654D" w14:paraId="203606B7" w14:textId="77777777" w:rsidTr="00037E41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1DA8B0FD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6B9A9806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24C70E46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37B6315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F94D354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7B7C07EB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6048AA5F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5EBCDCD8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E713E9C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97BAEFB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8F49187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97FA051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53AC524D" w14:textId="77777777" w:rsidR="007F0317" w:rsidRPr="007F654D" w:rsidRDefault="007F0317" w:rsidP="004F2A75">
      <w:pPr>
        <w:pStyle w:val="ab"/>
        <w:numPr>
          <w:ilvl w:val="0"/>
          <w:numId w:val="14"/>
        </w:numPr>
        <w:tabs>
          <w:tab w:val="left" w:pos="3750"/>
          <w:tab w:val="center" w:pos="7285"/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7F0317" w:rsidRPr="007F654D" w14:paraId="43E67AA4" w14:textId="77777777" w:rsidTr="00037E41">
        <w:tc>
          <w:tcPr>
            <w:tcW w:w="981" w:type="dxa"/>
          </w:tcPr>
          <w:p w14:paraId="14DE3A2E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2C6AA0E6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11AB5526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74EE521E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75D13564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75FA3E20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1C2E5B1F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396A73BA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7F0317" w:rsidRPr="007F654D" w14:paraId="26E9C920" w14:textId="77777777" w:rsidTr="00037E41">
        <w:tc>
          <w:tcPr>
            <w:tcW w:w="981" w:type="dxa"/>
          </w:tcPr>
          <w:p w14:paraId="7BFBB7C5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02C60ABD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0296A60B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686C9C02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29A9E96A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766C60E5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36CE25C8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1D8C3569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8</w:t>
            </w:r>
          </w:p>
        </w:tc>
      </w:tr>
      <w:tr w:rsidR="00BE32D5" w:rsidRPr="007F654D" w14:paraId="31EF29C6" w14:textId="77777777" w:rsidTr="00037E41">
        <w:trPr>
          <w:trHeight w:val="267"/>
        </w:trPr>
        <w:tc>
          <w:tcPr>
            <w:tcW w:w="981" w:type="dxa"/>
            <w:vMerge w:val="restart"/>
          </w:tcPr>
          <w:p w14:paraId="71D58B24" w14:textId="77777777" w:rsidR="00BE32D5" w:rsidRPr="007F654D" w:rsidRDefault="00BE32D5" w:rsidP="00BE32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2847DEF6" w14:textId="77777777" w:rsidR="00BE32D5" w:rsidRPr="007F654D" w:rsidRDefault="00BE32D5" w:rsidP="00BE32D5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68415902" w14:textId="77777777" w:rsidR="00BE32D5" w:rsidRPr="007F654D" w:rsidRDefault="00BE32D5" w:rsidP="00BE32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2E00932B" w14:textId="77777777" w:rsidR="00BE32D5" w:rsidRPr="007F654D" w:rsidRDefault="00BE32D5" w:rsidP="00BE32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«Шериф»</w:t>
            </w:r>
          </w:p>
        </w:tc>
        <w:tc>
          <w:tcPr>
            <w:tcW w:w="1985" w:type="dxa"/>
          </w:tcPr>
          <w:p w14:paraId="671AB29C" w14:textId="5460A00E" w:rsidR="00BE32D5" w:rsidRPr="007F654D" w:rsidRDefault="00BE32D5" w:rsidP="00BE32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eastAsia="Times New Roman" w:hAnsi="Times New Roman" w:cs="Times New Roman"/>
              </w:rPr>
              <w:t>340,00</w:t>
            </w:r>
          </w:p>
        </w:tc>
        <w:tc>
          <w:tcPr>
            <w:tcW w:w="1842" w:type="dxa"/>
          </w:tcPr>
          <w:p w14:paraId="0642EA49" w14:textId="4FAB482F" w:rsidR="00BE32D5" w:rsidRPr="007F654D" w:rsidRDefault="00BE32D5" w:rsidP="00BE32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95,00</w:t>
            </w:r>
          </w:p>
        </w:tc>
        <w:tc>
          <w:tcPr>
            <w:tcW w:w="1560" w:type="dxa"/>
          </w:tcPr>
          <w:p w14:paraId="50229D4E" w14:textId="78FD1108" w:rsidR="00BE32D5" w:rsidRPr="007F654D" w:rsidRDefault="00BE32D5" w:rsidP="00BE32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95,00</w:t>
            </w:r>
          </w:p>
        </w:tc>
        <w:tc>
          <w:tcPr>
            <w:tcW w:w="1842" w:type="dxa"/>
          </w:tcPr>
          <w:p w14:paraId="5AF9884F" w14:textId="1F835792" w:rsidR="00BE32D5" w:rsidRPr="007F654D" w:rsidRDefault="00BE32D5" w:rsidP="00BE32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95,00</w:t>
            </w:r>
          </w:p>
        </w:tc>
      </w:tr>
      <w:tr w:rsidR="007F0317" w:rsidRPr="007F654D" w14:paraId="5B9D5F4B" w14:textId="77777777" w:rsidTr="00037E41">
        <w:trPr>
          <w:trHeight w:val="225"/>
        </w:trPr>
        <w:tc>
          <w:tcPr>
            <w:tcW w:w="981" w:type="dxa"/>
            <w:vMerge/>
          </w:tcPr>
          <w:p w14:paraId="3F225A0F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23E5D614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435294EF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52285C3B" w14:textId="77777777" w:rsidR="007F0317" w:rsidRPr="007F654D" w:rsidRDefault="007F0317" w:rsidP="00037E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«Стерлинг»</w:t>
            </w:r>
          </w:p>
        </w:tc>
        <w:tc>
          <w:tcPr>
            <w:tcW w:w="1985" w:type="dxa"/>
          </w:tcPr>
          <w:p w14:paraId="7167213E" w14:textId="3F3D3AC7" w:rsidR="007F0317" w:rsidRPr="007F654D" w:rsidRDefault="00077CDD" w:rsidP="00037E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eastAsia="Times New Roman" w:hAnsi="Times New Roman" w:cs="Times New Roman"/>
              </w:rPr>
              <w:t>323,00</w:t>
            </w:r>
          </w:p>
        </w:tc>
        <w:tc>
          <w:tcPr>
            <w:tcW w:w="1842" w:type="dxa"/>
          </w:tcPr>
          <w:p w14:paraId="1C733140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0A35231E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3390F896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</w:tr>
      <w:tr w:rsidR="007F0317" w:rsidRPr="007F654D" w14:paraId="5750B775" w14:textId="77777777" w:rsidTr="00037E41">
        <w:trPr>
          <w:trHeight w:val="257"/>
        </w:trPr>
        <w:tc>
          <w:tcPr>
            <w:tcW w:w="981" w:type="dxa"/>
            <w:vMerge w:val="restart"/>
          </w:tcPr>
          <w:p w14:paraId="3F5DA10E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05F863A4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25133DFB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6E3D90E2" w14:textId="77777777" w:rsidR="007F0317" w:rsidRPr="007F654D" w:rsidRDefault="007F0317" w:rsidP="00037E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«Шериф»</w:t>
            </w:r>
          </w:p>
        </w:tc>
        <w:tc>
          <w:tcPr>
            <w:tcW w:w="1985" w:type="dxa"/>
          </w:tcPr>
          <w:p w14:paraId="4AEC31FA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624611AB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3520C2C2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44DC6D0F" w14:textId="0CC332AA" w:rsidR="007F0317" w:rsidRPr="007F654D" w:rsidRDefault="00BE32D5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95,00</w:t>
            </w:r>
          </w:p>
        </w:tc>
      </w:tr>
      <w:tr w:rsidR="007F0317" w:rsidRPr="007F654D" w14:paraId="1BDA4365" w14:textId="77777777" w:rsidTr="00037E41">
        <w:trPr>
          <w:trHeight w:val="50"/>
        </w:trPr>
        <w:tc>
          <w:tcPr>
            <w:tcW w:w="981" w:type="dxa"/>
            <w:vMerge/>
          </w:tcPr>
          <w:p w14:paraId="4E9AE9A1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2801B56F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649A2509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088BAF94" w14:textId="77777777" w:rsidR="007F0317" w:rsidRPr="007F654D" w:rsidRDefault="007F0317" w:rsidP="00037E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«Стерлинг»</w:t>
            </w:r>
          </w:p>
        </w:tc>
        <w:tc>
          <w:tcPr>
            <w:tcW w:w="1985" w:type="dxa"/>
          </w:tcPr>
          <w:p w14:paraId="71DB640E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089A5C22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24CD3F52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710304C1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</w:tr>
    </w:tbl>
    <w:p w14:paraId="3749F573" w14:textId="23A79AC8" w:rsidR="001C4D6F" w:rsidRPr="007F654D" w:rsidRDefault="001C4D6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6FE9B069" w14:textId="7321B077" w:rsidR="001C4D6F" w:rsidRPr="007F654D" w:rsidRDefault="001C4D6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6E7BBD0A" w14:textId="1C10138F" w:rsidR="001C4D6F" w:rsidRPr="007F654D" w:rsidRDefault="001C4D6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2FCB1038" w14:textId="1C3A01D2" w:rsidR="001C4D6F" w:rsidRPr="007F654D" w:rsidRDefault="001C4D6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02F18911" w14:textId="0723FC30" w:rsidR="001C4D6F" w:rsidRPr="007F654D" w:rsidRDefault="001C4D6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20A8E0CF" w14:textId="77777777" w:rsidR="007F0317" w:rsidRPr="007F654D" w:rsidRDefault="007F0317" w:rsidP="007F0317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Приложение № 4 </w:t>
      </w:r>
    </w:p>
    <w:p w14:paraId="09C51B9A" w14:textId="77777777" w:rsidR="007F0317" w:rsidRPr="007F654D" w:rsidRDefault="007F0317" w:rsidP="007F0317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69C09179" w14:textId="77777777" w:rsidR="007F0317" w:rsidRPr="007F654D" w:rsidRDefault="007F0317" w:rsidP="007F0317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от «20» сентября 2024 г. № 5</w:t>
      </w:r>
    </w:p>
    <w:p w14:paraId="1B99C772" w14:textId="77777777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58516E2" w14:textId="77777777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DCBDE55" w14:textId="77777777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611D0AAA" w14:textId="77777777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322F06E8" w14:textId="08D88B4F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20 </w:t>
      </w:r>
    </w:p>
    <w:p w14:paraId="5128C261" w14:textId="77777777" w:rsidR="007F0317" w:rsidRPr="007F654D" w:rsidRDefault="007F0317" w:rsidP="007F0317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7F0317" w:rsidRPr="007F654D" w14:paraId="22B34E2F" w14:textId="77777777" w:rsidTr="00037E41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23B5E3BF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13EEEE6E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503DB5D8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6A760F09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E2BB7DE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E399331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01D0ACF3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3D879A5A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163951C1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3002288A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5DD9FE4A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0EFD33A7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7F0317" w:rsidRPr="007F654D" w14:paraId="2FBF3C85" w14:textId="77777777" w:rsidTr="00037E41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53CB239C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3321FCE7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39EFEC9B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454C31C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2CDE9FC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30960FBC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07E67911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7F0317" w:rsidRPr="007F654D" w14:paraId="4EE10A39" w14:textId="77777777" w:rsidTr="00037E41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56818EC2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434E9D84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39FDA027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51F5D1C8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5E7DC8C9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1A8CACC6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21CCF508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F0317" w:rsidRPr="007F654D" w14:paraId="35EFFD2E" w14:textId="77777777" w:rsidTr="00037E41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2A521023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2941E9FB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60B9FECD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A70D64A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5D9AA3A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7A6448A3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74437FAF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5C86611F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A48C88A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5422DA6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6DE1924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17739C4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52D0938B" w14:textId="77777777" w:rsidR="007F0317" w:rsidRPr="007F654D" w:rsidRDefault="007F0317" w:rsidP="004F2A75">
      <w:pPr>
        <w:pStyle w:val="ab"/>
        <w:numPr>
          <w:ilvl w:val="0"/>
          <w:numId w:val="15"/>
        </w:numPr>
        <w:tabs>
          <w:tab w:val="left" w:pos="3750"/>
          <w:tab w:val="center" w:pos="7285"/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7F0317" w:rsidRPr="007F654D" w14:paraId="39996D5F" w14:textId="77777777" w:rsidTr="00037E41">
        <w:tc>
          <w:tcPr>
            <w:tcW w:w="981" w:type="dxa"/>
          </w:tcPr>
          <w:p w14:paraId="26B9206D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271DC2C7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3BC60337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3676344A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6FC0D684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53F28BC6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1AE914A8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7ACA2FD1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7F0317" w:rsidRPr="007F654D" w14:paraId="6D0CEFD3" w14:textId="77777777" w:rsidTr="00037E41">
        <w:tc>
          <w:tcPr>
            <w:tcW w:w="981" w:type="dxa"/>
          </w:tcPr>
          <w:p w14:paraId="4E05A682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49D1B0A1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0C71DD71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0749006F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16A267A3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6F6E8C5D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7F0BB5CE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7F4AA0EF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8</w:t>
            </w:r>
          </w:p>
        </w:tc>
      </w:tr>
      <w:tr w:rsidR="00BE32D5" w:rsidRPr="007F654D" w14:paraId="600F623F" w14:textId="77777777" w:rsidTr="00037E41">
        <w:trPr>
          <w:trHeight w:val="267"/>
        </w:trPr>
        <w:tc>
          <w:tcPr>
            <w:tcW w:w="981" w:type="dxa"/>
            <w:vMerge w:val="restart"/>
          </w:tcPr>
          <w:p w14:paraId="24596D5C" w14:textId="77777777" w:rsidR="00BE32D5" w:rsidRPr="007F654D" w:rsidRDefault="00BE32D5" w:rsidP="00BE32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15C53811" w14:textId="77777777" w:rsidR="00BE32D5" w:rsidRPr="007F654D" w:rsidRDefault="00BE32D5" w:rsidP="00BE32D5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4A04AF41" w14:textId="77777777" w:rsidR="00BE32D5" w:rsidRPr="007F654D" w:rsidRDefault="00BE32D5" w:rsidP="00BE32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30C42A9A" w14:textId="77777777" w:rsidR="00BE32D5" w:rsidRPr="007F654D" w:rsidRDefault="00BE32D5" w:rsidP="00BE32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«Шериф»</w:t>
            </w:r>
          </w:p>
        </w:tc>
        <w:tc>
          <w:tcPr>
            <w:tcW w:w="1985" w:type="dxa"/>
          </w:tcPr>
          <w:p w14:paraId="70A3358D" w14:textId="3FC24F07" w:rsidR="00BE32D5" w:rsidRPr="007F654D" w:rsidRDefault="00BE32D5" w:rsidP="00BE32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eastAsia="Times New Roman" w:hAnsi="Times New Roman" w:cs="Times New Roman"/>
              </w:rPr>
              <w:t>99,00</w:t>
            </w:r>
          </w:p>
        </w:tc>
        <w:tc>
          <w:tcPr>
            <w:tcW w:w="1842" w:type="dxa"/>
          </w:tcPr>
          <w:p w14:paraId="404A59BC" w14:textId="1B234C75" w:rsidR="00BE32D5" w:rsidRPr="007F654D" w:rsidRDefault="00BE32D5" w:rsidP="00BE32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7F615058" w14:textId="3438E970" w:rsidR="00BE32D5" w:rsidRPr="007F654D" w:rsidRDefault="00BE32D5" w:rsidP="00BE32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53543202" w14:textId="06604BBA" w:rsidR="00BE32D5" w:rsidRPr="007F654D" w:rsidRDefault="00BE32D5" w:rsidP="00BE32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</w:tr>
      <w:tr w:rsidR="00BE32D5" w:rsidRPr="007F654D" w14:paraId="6EAB1B0A" w14:textId="77777777" w:rsidTr="00037E41">
        <w:trPr>
          <w:trHeight w:val="225"/>
        </w:trPr>
        <w:tc>
          <w:tcPr>
            <w:tcW w:w="981" w:type="dxa"/>
            <w:vMerge/>
          </w:tcPr>
          <w:p w14:paraId="4938FDD4" w14:textId="77777777" w:rsidR="00BE32D5" w:rsidRPr="007F654D" w:rsidRDefault="00BE32D5" w:rsidP="00BE32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2A6E79EB" w14:textId="77777777" w:rsidR="00BE32D5" w:rsidRPr="007F654D" w:rsidRDefault="00BE32D5" w:rsidP="00BE32D5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6B480648" w14:textId="77777777" w:rsidR="00BE32D5" w:rsidRPr="007F654D" w:rsidRDefault="00BE32D5" w:rsidP="00BE32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4525F729" w14:textId="77777777" w:rsidR="00BE32D5" w:rsidRPr="007F654D" w:rsidRDefault="00BE32D5" w:rsidP="00BE32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«Стерлинг»</w:t>
            </w:r>
          </w:p>
        </w:tc>
        <w:tc>
          <w:tcPr>
            <w:tcW w:w="1985" w:type="dxa"/>
          </w:tcPr>
          <w:p w14:paraId="5C87B53D" w14:textId="1C383D9A" w:rsidR="00BE32D5" w:rsidRPr="007F654D" w:rsidRDefault="00BE32D5" w:rsidP="00BE32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eastAsia="Times New Roman" w:hAnsi="Times New Roman" w:cs="Times New Roman"/>
              </w:rPr>
              <w:t>185,00</w:t>
            </w:r>
          </w:p>
        </w:tc>
        <w:tc>
          <w:tcPr>
            <w:tcW w:w="1842" w:type="dxa"/>
          </w:tcPr>
          <w:p w14:paraId="5D40BABA" w14:textId="3425F3BF" w:rsidR="00BE32D5" w:rsidRPr="007F654D" w:rsidRDefault="00BE32D5" w:rsidP="00BE32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54,00</w:t>
            </w:r>
          </w:p>
        </w:tc>
        <w:tc>
          <w:tcPr>
            <w:tcW w:w="1560" w:type="dxa"/>
          </w:tcPr>
          <w:p w14:paraId="17485C0C" w14:textId="6AA3DE07" w:rsidR="00BE32D5" w:rsidRPr="007F654D" w:rsidRDefault="00BE32D5" w:rsidP="00BE32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54,00</w:t>
            </w:r>
          </w:p>
        </w:tc>
        <w:tc>
          <w:tcPr>
            <w:tcW w:w="1842" w:type="dxa"/>
          </w:tcPr>
          <w:p w14:paraId="4DFFF01B" w14:textId="2B89AFC0" w:rsidR="00BE32D5" w:rsidRPr="007F654D" w:rsidRDefault="00BE32D5" w:rsidP="00BE32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54,00</w:t>
            </w:r>
          </w:p>
        </w:tc>
      </w:tr>
      <w:tr w:rsidR="00BE32D5" w:rsidRPr="007F654D" w14:paraId="29E1D89F" w14:textId="77777777" w:rsidTr="00037E41">
        <w:trPr>
          <w:trHeight w:val="257"/>
        </w:trPr>
        <w:tc>
          <w:tcPr>
            <w:tcW w:w="981" w:type="dxa"/>
            <w:vMerge w:val="restart"/>
          </w:tcPr>
          <w:p w14:paraId="353949AB" w14:textId="77777777" w:rsidR="00BE32D5" w:rsidRPr="007F654D" w:rsidRDefault="00BE32D5" w:rsidP="00BE32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71CBE27C" w14:textId="77777777" w:rsidR="00BE32D5" w:rsidRPr="007F654D" w:rsidRDefault="00BE32D5" w:rsidP="00BE32D5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35BCA62F" w14:textId="77777777" w:rsidR="00BE32D5" w:rsidRPr="007F654D" w:rsidRDefault="00BE32D5" w:rsidP="00BE32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21402BB9" w14:textId="77777777" w:rsidR="00BE32D5" w:rsidRPr="007F654D" w:rsidRDefault="00BE32D5" w:rsidP="00BE32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«Шериф»</w:t>
            </w:r>
          </w:p>
        </w:tc>
        <w:tc>
          <w:tcPr>
            <w:tcW w:w="1985" w:type="dxa"/>
          </w:tcPr>
          <w:p w14:paraId="35DA1919" w14:textId="77777777" w:rsidR="00BE32D5" w:rsidRPr="007F654D" w:rsidRDefault="00BE32D5" w:rsidP="00BE32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0B01931A" w14:textId="77777777" w:rsidR="00BE32D5" w:rsidRPr="007F654D" w:rsidRDefault="00BE32D5" w:rsidP="00BE32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5674F6B4" w14:textId="77777777" w:rsidR="00BE32D5" w:rsidRPr="007F654D" w:rsidRDefault="00BE32D5" w:rsidP="00BE32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60294250" w14:textId="77808263" w:rsidR="00BE32D5" w:rsidRPr="007F654D" w:rsidRDefault="00BE32D5" w:rsidP="00BE32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</w:tr>
      <w:tr w:rsidR="00BE32D5" w:rsidRPr="007F654D" w14:paraId="3906C270" w14:textId="77777777" w:rsidTr="00037E41">
        <w:trPr>
          <w:trHeight w:val="50"/>
        </w:trPr>
        <w:tc>
          <w:tcPr>
            <w:tcW w:w="981" w:type="dxa"/>
            <w:vMerge/>
          </w:tcPr>
          <w:p w14:paraId="58401245" w14:textId="77777777" w:rsidR="00BE32D5" w:rsidRPr="007F654D" w:rsidRDefault="00BE32D5" w:rsidP="00BE32D5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2D09B7FC" w14:textId="77777777" w:rsidR="00BE32D5" w:rsidRPr="007F654D" w:rsidRDefault="00BE32D5" w:rsidP="00BE32D5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68E40CFF" w14:textId="77777777" w:rsidR="00BE32D5" w:rsidRPr="007F654D" w:rsidRDefault="00BE32D5" w:rsidP="00BE32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0FD3734C" w14:textId="77777777" w:rsidR="00BE32D5" w:rsidRPr="007F654D" w:rsidRDefault="00BE32D5" w:rsidP="00BE32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«Стерлинг»</w:t>
            </w:r>
          </w:p>
        </w:tc>
        <w:tc>
          <w:tcPr>
            <w:tcW w:w="1985" w:type="dxa"/>
          </w:tcPr>
          <w:p w14:paraId="3DFAEA39" w14:textId="77777777" w:rsidR="00BE32D5" w:rsidRPr="007F654D" w:rsidRDefault="00BE32D5" w:rsidP="00BE32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5DF86EB6" w14:textId="77777777" w:rsidR="00BE32D5" w:rsidRPr="007F654D" w:rsidRDefault="00BE32D5" w:rsidP="00BE32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1EBC2C70" w14:textId="77777777" w:rsidR="00BE32D5" w:rsidRPr="007F654D" w:rsidRDefault="00BE32D5" w:rsidP="00BE32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340182E1" w14:textId="5DB76F74" w:rsidR="00BE32D5" w:rsidRPr="007F654D" w:rsidRDefault="00BE32D5" w:rsidP="00BE32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54,00</w:t>
            </w:r>
          </w:p>
        </w:tc>
      </w:tr>
    </w:tbl>
    <w:p w14:paraId="0A8E7AF6" w14:textId="23CCA2F7" w:rsidR="001C4D6F" w:rsidRPr="007F654D" w:rsidRDefault="001C4D6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7C94AEE0" w14:textId="6F05BCB6" w:rsidR="001C4D6F" w:rsidRPr="007F654D" w:rsidRDefault="001C4D6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4A257D57" w14:textId="1B4649C0" w:rsidR="001C4D6F" w:rsidRPr="007F654D" w:rsidRDefault="001C4D6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64F573CD" w14:textId="37686A06" w:rsidR="001C4D6F" w:rsidRPr="007F654D" w:rsidRDefault="001C4D6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7161D1C2" w14:textId="77777777" w:rsidR="007F0317" w:rsidRPr="007F654D" w:rsidRDefault="007F0317" w:rsidP="007F0317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6AF89CC0" w14:textId="7FF83DA5" w:rsidR="007F0317" w:rsidRPr="007F654D" w:rsidRDefault="007F0317" w:rsidP="007F0317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Приложение № 4 </w:t>
      </w:r>
    </w:p>
    <w:p w14:paraId="5EA26B82" w14:textId="77777777" w:rsidR="007F0317" w:rsidRPr="007F654D" w:rsidRDefault="007F0317" w:rsidP="007F0317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18033A83" w14:textId="77777777" w:rsidR="007F0317" w:rsidRPr="007F654D" w:rsidRDefault="007F0317" w:rsidP="007F0317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от «20» сентября 2024 г. № 5</w:t>
      </w:r>
    </w:p>
    <w:p w14:paraId="4EE876BA" w14:textId="77777777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71F8DD2" w14:textId="77777777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090795F" w14:textId="77777777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618D014F" w14:textId="77777777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79781EB2" w14:textId="766506C6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21 </w:t>
      </w:r>
    </w:p>
    <w:p w14:paraId="103E7B31" w14:textId="77777777" w:rsidR="007F0317" w:rsidRPr="007F654D" w:rsidRDefault="007F0317" w:rsidP="007F0317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7F0317" w:rsidRPr="007F654D" w14:paraId="44A0E0CA" w14:textId="77777777" w:rsidTr="00037E41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4808C943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141DED9A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5B30F3C0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0003FF8B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46F3576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962D207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4F2015E5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1CF4CEFE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76B5AB81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32816DC6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2A5D0CCA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4EC05C47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7F0317" w:rsidRPr="007F654D" w14:paraId="4144BA12" w14:textId="77777777" w:rsidTr="00037E41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6ADC8CC8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2A11C7F9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073163EB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CD2D44A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F26CAEA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5E43370B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53A37823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7F0317" w:rsidRPr="007F654D" w14:paraId="7BD74933" w14:textId="77777777" w:rsidTr="00037E41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04A318D6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7FFC8A7A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16596821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7EFC6C90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34DDC175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3A5363C5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2C27543C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F0317" w:rsidRPr="007F654D" w14:paraId="1149FD0C" w14:textId="77777777" w:rsidTr="00037E41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0D202DB4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268615C1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00FD4BE8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055BF01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48D33EC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780DD0AA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450B0FE1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546D09F9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6246A1F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E083134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B54812A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3EC0A0B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5E7D7FE9" w14:textId="77777777" w:rsidR="007F0317" w:rsidRPr="007F654D" w:rsidRDefault="007F0317" w:rsidP="004F2A75">
      <w:pPr>
        <w:pStyle w:val="ab"/>
        <w:numPr>
          <w:ilvl w:val="0"/>
          <w:numId w:val="16"/>
        </w:numPr>
        <w:tabs>
          <w:tab w:val="left" w:pos="3750"/>
          <w:tab w:val="center" w:pos="7285"/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7F0317" w:rsidRPr="007F654D" w14:paraId="33BD9798" w14:textId="77777777" w:rsidTr="00037E41">
        <w:tc>
          <w:tcPr>
            <w:tcW w:w="981" w:type="dxa"/>
          </w:tcPr>
          <w:p w14:paraId="0FA10396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2F134139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10B9F63C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49281D0F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22EFAA4F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5F6554B7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4D6FDD47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5788BCBE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7F0317" w:rsidRPr="007F654D" w14:paraId="0277C9CC" w14:textId="77777777" w:rsidTr="00037E41">
        <w:tc>
          <w:tcPr>
            <w:tcW w:w="981" w:type="dxa"/>
          </w:tcPr>
          <w:p w14:paraId="0B6D8281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03345201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093A9A40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283C5156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2D0910AC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4FD1692B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2FBC6E2D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6ADB8485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8</w:t>
            </w:r>
          </w:p>
        </w:tc>
      </w:tr>
      <w:tr w:rsidR="00BE32D5" w:rsidRPr="007F654D" w14:paraId="4687A7F3" w14:textId="77777777" w:rsidTr="00037E41">
        <w:trPr>
          <w:trHeight w:val="267"/>
        </w:trPr>
        <w:tc>
          <w:tcPr>
            <w:tcW w:w="981" w:type="dxa"/>
            <w:vMerge w:val="restart"/>
          </w:tcPr>
          <w:p w14:paraId="488544BE" w14:textId="77777777" w:rsidR="00BE32D5" w:rsidRPr="007F654D" w:rsidRDefault="00BE32D5" w:rsidP="00BE32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3BAAF841" w14:textId="77777777" w:rsidR="00BE32D5" w:rsidRPr="007F654D" w:rsidRDefault="00BE32D5" w:rsidP="00BE32D5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2902AE2E" w14:textId="77777777" w:rsidR="00BE32D5" w:rsidRPr="007F654D" w:rsidRDefault="00BE32D5" w:rsidP="00BE32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66E0E902" w14:textId="77777777" w:rsidR="00BE32D5" w:rsidRPr="007F654D" w:rsidRDefault="00BE32D5" w:rsidP="00BE32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«Шериф»</w:t>
            </w:r>
          </w:p>
        </w:tc>
        <w:tc>
          <w:tcPr>
            <w:tcW w:w="1985" w:type="dxa"/>
          </w:tcPr>
          <w:p w14:paraId="5D57EACF" w14:textId="2810BD9D" w:rsidR="00BE32D5" w:rsidRPr="007F654D" w:rsidRDefault="00BE32D5" w:rsidP="00BE32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eastAsia="Times New Roman" w:hAnsi="Times New Roman" w:cs="Times New Roman"/>
              </w:rPr>
              <w:t>66,00</w:t>
            </w:r>
          </w:p>
        </w:tc>
        <w:tc>
          <w:tcPr>
            <w:tcW w:w="1842" w:type="dxa"/>
          </w:tcPr>
          <w:p w14:paraId="10D7F56C" w14:textId="6092006F" w:rsidR="00BE32D5" w:rsidRPr="007F654D" w:rsidRDefault="00BE32D5" w:rsidP="00BE32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47EEEB21" w14:textId="5C27950A" w:rsidR="00BE32D5" w:rsidRPr="007F654D" w:rsidRDefault="00BE32D5" w:rsidP="00BE32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33BF21FD" w14:textId="758D7DFE" w:rsidR="00BE32D5" w:rsidRPr="007F654D" w:rsidRDefault="00BE32D5" w:rsidP="00BE32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</w:tr>
      <w:tr w:rsidR="00BE32D5" w:rsidRPr="007F654D" w14:paraId="759FDD46" w14:textId="77777777" w:rsidTr="00037E41">
        <w:trPr>
          <w:trHeight w:val="225"/>
        </w:trPr>
        <w:tc>
          <w:tcPr>
            <w:tcW w:w="981" w:type="dxa"/>
            <w:vMerge/>
          </w:tcPr>
          <w:p w14:paraId="5D42E23A" w14:textId="77777777" w:rsidR="00BE32D5" w:rsidRPr="007F654D" w:rsidRDefault="00BE32D5" w:rsidP="00BE32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69EDB9D0" w14:textId="77777777" w:rsidR="00BE32D5" w:rsidRPr="007F654D" w:rsidRDefault="00BE32D5" w:rsidP="00BE32D5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FFE4C3C" w14:textId="77777777" w:rsidR="00BE32D5" w:rsidRPr="007F654D" w:rsidRDefault="00BE32D5" w:rsidP="00BE32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39BF7450" w14:textId="77777777" w:rsidR="00BE32D5" w:rsidRPr="007F654D" w:rsidRDefault="00BE32D5" w:rsidP="00BE32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«Стерлинг»</w:t>
            </w:r>
          </w:p>
        </w:tc>
        <w:tc>
          <w:tcPr>
            <w:tcW w:w="1985" w:type="dxa"/>
          </w:tcPr>
          <w:p w14:paraId="00DDE4BA" w14:textId="2265C288" w:rsidR="00BE32D5" w:rsidRPr="007F654D" w:rsidRDefault="00BE32D5" w:rsidP="00BE32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eastAsia="Times New Roman" w:hAnsi="Times New Roman" w:cs="Times New Roman"/>
              </w:rPr>
              <w:t>115,60</w:t>
            </w:r>
          </w:p>
        </w:tc>
        <w:tc>
          <w:tcPr>
            <w:tcW w:w="1842" w:type="dxa"/>
          </w:tcPr>
          <w:p w14:paraId="5B9C67DE" w14:textId="5FE559E5" w:rsidR="00BE32D5" w:rsidRPr="007F654D" w:rsidRDefault="00BE32D5" w:rsidP="00BE32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57,00</w:t>
            </w:r>
          </w:p>
        </w:tc>
        <w:tc>
          <w:tcPr>
            <w:tcW w:w="1560" w:type="dxa"/>
          </w:tcPr>
          <w:p w14:paraId="1A49A79D" w14:textId="6053C4F9" w:rsidR="00BE32D5" w:rsidRPr="007F654D" w:rsidRDefault="00BE32D5" w:rsidP="00BE32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57,00</w:t>
            </w:r>
          </w:p>
        </w:tc>
        <w:tc>
          <w:tcPr>
            <w:tcW w:w="1842" w:type="dxa"/>
          </w:tcPr>
          <w:p w14:paraId="16AFE98F" w14:textId="0B05328C" w:rsidR="00BE32D5" w:rsidRPr="007F654D" w:rsidRDefault="00BE32D5" w:rsidP="00BE32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57,00</w:t>
            </w:r>
          </w:p>
        </w:tc>
      </w:tr>
      <w:tr w:rsidR="00BE32D5" w:rsidRPr="007F654D" w14:paraId="04658319" w14:textId="77777777" w:rsidTr="00037E41">
        <w:trPr>
          <w:trHeight w:val="257"/>
        </w:trPr>
        <w:tc>
          <w:tcPr>
            <w:tcW w:w="981" w:type="dxa"/>
            <w:vMerge w:val="restart"/>
          </w:tcPr>
          <w:p w14:paraId="10F8CDD4" w14:textId="77777777" w:rsidR="00BE32D5" w:rsidRPr="007F654D" w:rsidRDefault="00BE32D5" w:rsidP="00BE32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33FCFA2F" w14:textId="77777777" w:rsidR="00BE32D5" w:rsidRPr="007F654D" w:rsidRDefault="00BE32D5" w:rsidP="00BE32D5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0B16B172" w14:textId="77777777" w:rsidR="00BE32D5" w:rsidRPr="007F654D" w:rsidRDefault="00BE32D5" w:rsidP="00BE32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00A22A20" w14:textId="77777777" w:rsidR="00BE32D5" w:rsidRPr="007F654D" w:rsidRDefault="00BE32D5" w:rsidP="00BE32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«Шериф»</w:t>
            </w:r>
          </w:p>
        </w:tc>
        <w:tc>
          <w:tcPr>
            <w:tcW w:w="1985" w:type="dxa"/>
          </w:tcPr>
          <w:p w14:paraId="6836BA94" w14:textId="77777777" w:rsidR="00BE32D5" w:rsidRPr="007F654D" w:rsidRDefault="00BE32D5" w:rsidP="00BE32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16A0BF5F" w14:textId="77777777" w:rsidR="00BE32D5" w:rsidRPr="007F654D" w:rsidRDefault="00BE32D5" w:rsidP="00BE32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2FDA6B44" w14:textId="77777777" w:rsidR="00BE32D5" w:rsidRPr="007F654D" w:rsidRDefault="00BE32D5" w:rsidP="00BE32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6951DBAE" w14:textId="422CC137" w:rsidR="00BE32D5" w:rsidRPr="007F654D" w:rsidRDefault="00BE32D5" w:rsidP="00BE32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</w:tr>
      <w:tr w:rsidR="00BE32D5" w:rsidRPr="007F654D" w14:paraId="7639F9FE" w14:textId="77777777" w:rsidTr="00037E41">
        <w:trPr>
          <w:trHeight w:val="50"/>
        </w:trPr>
        <w:tc>
          <w:tcPr>
            <w:tcW w:w="981" w:type="dxa"/>
            <w:vMerge/>
          </w:tcPr>
          <w:p w14:paraId="4563043D" w14:textId="77777777" w:rsidR="00BE32D5" w:rsidRPr="007F654D" w:rsidRDefault="00BE32D5" w:rsidP="00BE32D5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02A66DCF" w14:textId="77777777" w:rsidR="00BE32D5" w:rsidRPr="007F654D" w:rsidRDefault="00BE32D5" w:rsidP="00BE32D5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45CF42EA" w14:textId="77777777" w:rsidR="00BE32D5" w:rsidRPr="007F654D" w:rsidRDefault="00BE32D5" w:rsidP="00BE32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3B46E500" w14:textId="77777777" w:rsidR="00BE32D5" w:rsidRPr="007F654D" w:rsidRDefault="00BE32D5" w:rsidP="00BE32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«Стерлинг»</w:t>
            </w:r>
          </w:p>
        </w:tc>
        <w:tc>
          <w:tcPr>
            <w:tcW w:w="1985" w:type="dxa"/>
          </w:tcPr>
          <w:p w14:paraId="29CC0140" w14:textId="77777777" w:rsidR="00BE32D5" w:rsidRPr="007F654D" w:rsidRDefault="00BE32D5" w:rsidP="00BE32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1258BC56" w14:textId="77777777" w:rsidR="00BE32D5" w:rsidRPr="007F654D" w:rsidRDefault="00BE32D5" w:rsidP="00BE32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713DD8AD" w14:textId="77777777" w:rsidR="00BE32D5" w:rsidRPr="007F654D" w:rsidRDefault="00BE32D5" w:rsidP="00BE32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6CAE4FD8" w14:textId="16B8F6E5" w:rsidR="00BE32D5" w:rsidRPr="007F654D" w:rsidRDefault="00BE32D5" w:rsidP="00BE32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57,00</w:t>
            </w:r>
          </w:p>
        </w:tc>
      </w:tr>
    </w:tbl>
    <w:p w14:paraId="3BB826E5" w14:textId="3022992A" w:rsidR="001C4D6F" w:rsidRPr="007F654D" w:rsidRDefault="001C4D6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3A5AB1DB" w14:textId="4465F0FB" w:rsidR="001C4D6F" w:rsidRPr="007F654D" w:rsidRDefault="001C4D6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15DA9F88" w14:textId="7F26EFC8" w:rsidR="001C4D6F" w:rsidRPr="007F654D" w:rsidRDefault="001C4D6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13C9C185" w14:textId="3E11DA84" w:rsidR="001C4D6F" w:rsidRPr="007F654D" w:rsidRDefault="001C4D6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50B8F231" w14:textId="77777777" w:rsidR="007F0317" w:rsidRPr="007F654D" w:rsidRDefault="007F0317" w:rsidP="007F0317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Приложение № 4 </w:t>
      </w:r>
    </w:p>
    <w:p w14:paraId="62301F3C" w14:textId="77777777" w:rsidR="007F0317" w:rsidRPr="007F654D" w:rsidRDefault="007F0317" w:rsidP="007F0317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6B2B2E0A" w14:textId="77777777" w:rsidR="007F0317" w:rsidRPr="007F654D" w:rsidRDefault="007F0317" w:rsidP="007F0317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от «20» сентября 2024 г. № 5</w:t>
      </w:r>
    </w:p>
    <w:p w14:paraId="72922F63" w14:textId="77777777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D30EF9C" w14:textId="77777777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9651D40" w14:textId="77777777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071FD12F" w14:textId="77777777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6AA89CA3" w14:textId="57E44ABB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22 </w:t>
      </w:r>
    </w:p>
    <w:p w14:paraId="618E0BA1" w14:textId="77777777" w:rsidR="007F0317" w:rsidRPr="007F654D" w:rsidRDefault="007F0317" w:rsidP="007F0317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7F0317" w:rsidRPr="007F654D" w14:paraId="22BCAA36" w14:textId="77777777" w:rsidTr="00037E41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21610757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22636501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5A26AD61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18D65029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0CDFA47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9075747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19ABFE69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764BBDC9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52BCB856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2CF89FDF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591A05AD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5658AB9E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7F0317" w:rsidRPr="007F654D" w14:paraId="365083A5" w14:textId="77777777" w:rsidTr="00037E41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3ADA9CFA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6FC507F9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74CFBD89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0A72821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7BB6178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3A96E627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4A082A6D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7F0317" w:rsidRPr="007F654D" w14:paraId="1676BCBD" w14:textId="77777777" w:rsidTr="00037E41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49D727EF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5E23D13E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1F1F1410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065169CE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7C54BBF4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59BB81B7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096C2FE9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F0317" w:rsidRPr="007F654D" w14:paraId="395A3D6B" w14:textId="77777777" w:rsidTr="00037E41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64334FE3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1F8C9E45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70A078A2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740C833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B4D355A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0C049BF5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27DFCCF6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4FC6D3BB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9B58906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45667B8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1D5F50E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826F38C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55F2F980" w14:textId="77777777" w:rsidR="007F0317" w:rsidRPr="007F654D" w:rsidRDefault="007F0317" w:rsidP="004F2A75">
      <w:pPr>
        <w:pStyle w:val="ab"/>
        <w:numPr>
          <w:ilvl w:val="0"/>
          <w:numId w:val="17"/>
        </w:numPr>
        <w:tabs>
          <w:tab w:val="left" w:pos="3750"/>
          <w:tab w:val="center" w:pos="7285"/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7F0317" w:rsidRPr="007F654D" w14:paraId="3A6E0505" w14:textId="77777777" w:rsidTr="00037E41">
        <w:tc>
          <w:tcPr>
            <w:tcW w:w="981" w:type="dxa"/>
          </w:tcPr>
          <w:p w14:paraId="655A9637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5F419957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72A484E1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2C8AA99F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5E99F23B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52EEA77C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289C2906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09DE9104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7F0317" w:rsidRPr="007F654D" w14:paraId="74F00BE4" w14:textId="77777777" w:rsidTr="00037E41">
        <w:tc>
          <w:tcPr>
            <w:tcW w:w="981" w:type="dxa"/>
          </w:tcPr>
          <w:p w14:paraId="29C35DFF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46F9B68F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74DD6B41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6D689E9D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6199CC91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6449C74B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7D6F624E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351B5747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8</w:t>
            </w:r>
          </w:p>
        </w:tc>
      </w:tr>
      <w:tr w:rsidR="007F0317" w:rsidRPr="007F654D" w14:paraId="207AC309" w14:textId="77777777" w:rsidTr="00037E41">
        <w:trPr>
          <w:trHeight w:val="267"/>
        </w:trPr>
        <w:tc>
          <w:tcPr>
            <w:tcW w:w="981" w:type="dxa"/>
            <w:vMerge w:val="restart"/>
          </w:tcPr>
          <w:p w14:paraId="38052682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38A32CA8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66F5044B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60B2943A" w14:textId="77777777" w:rsidR="007F0317" w:rsidRPr="007F654D" w:rsidRDefault="007F0317" w:rsidP="00037E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«Шериф»</w:t>
            </w:r>
          </w:p>
        </w:tc>
        <w:tc>
          <w:tcPr>
            <w:tcW w:w="1985" w:type="dxa"/>
          </w:tcPr>
          <w:p w14:paraId="3DED4CE3" w14:textId="11BC5418" w:rsidR="007F0317" w:rsidRPr="007F654D" w:rsidRDefault="00077CDD" w:rsidP="00037E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eastAsia="Times New Roman" w:hAnsi="Times New Roman" w:cs="Times New Roman"/>
              </w:rPr>
              <w:t>175,35</w:t>
            </w:r>
          </w:p>
        </w:tc>
        <w:tc>
          <w:tcPr>
            <w:tcW w:w="1842" w:type="dxa"/>
          </w:tcPr>
          <w:p w14:paraId="53AB75CF" w14:textId="3FE065BC" w:rsidR="007F0317" w:rsidRPr="007F654D" w:rsidRDefault="00BE32D5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97,00</w:t>
            </w:r>
          </w:p>
        </w:tc>
        <w:tc>
          <w:tcPr>
            <w:tcW w:w="1560" w:type="dxa"/>
          </w:tcPr>
          <w:p w14:paraId="73D35BC4" w14:textId="58FA9B2E" w:rsidR="007F0317" w:rsidRPr="007F654D" w:rsidRDefault="00BE32D5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97,00</w:t>
            </w:r>
          </w:p>
        </w:tc>
        <w:tc>
          <w:tcPr>
            <w:tcW w:w="1842" w:type="dxa"/>
          </w:tcPr>
          <w:p w14:paraId="0E7458AE" w14:textId="11A67392" w:rsidR="007F0317" w:rsidRPr="007F654D" w:rsidRDefault="00BE32D5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97,00</w:t>
            </w:r>
          </w:p>
        </w:tc>
      </w:tr>
      <w:tr w:rsidR="007F0317" w:rsidRPr="007F654D" w14:paraId="70A24442" w14:textId="77777777" w:rsidTr="00037E41">
        <w:trPr>
          <w:trHeight w:val="225"/>
        </w:trPr>
        <w:tc>
          <w:tcPr>
            <w:tcW w:w="981" w:type="dxa"/>
            <w:vMerge/>
          </w:tcPr>
          <w:p w14:paraId="2098F01C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264032B9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7E6A0CD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35B397CA" w14:textId="77777777" w:rsidR="007F0317" w:rsidRPr="007F654D" w:rsidRDefault="007F0317" w:rsidP="00037E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«Стерлинг»</w:t>
            </w:r>
          </w:p>
        </w:tc>
        <w:tc>
          <w:tcPr>
            <w:tcW w:w="1985" w:type="dxa"/>
          </w:tcPr>
          <w:p w14:paraId="45D2E684" w14:textId="28208A83" w:rsidR="007F0317" w:rsidRPr="007F654D" w:rsidRDefault="00077CDD" w:rsidP="00037E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eastAsia="Times New Roman" w:hAnsi="Times New Roman" w:cs="Times New Roman"/>
              </w:rPr>
              <w:t>169,50</w:t>
            </w:r>
          </w:p>
        </w:tc>
        <w:tc>
          <w:tcPr>
            <w:tcW w:w="1842" w:type="dxa"/>
          </w:tcPr>
          <w:p w14:paraId="46E23064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6E674F61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0C5D4164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</w:tr>
      <w:tr w:rsidR="007F0317" w:rsidRPr="007F654D" w14:paraId="58711710" w14:textId="77777777" w:rsidTr="00037E41">
        <w:trPr>
          <w:trHeight w:val="257"/>
        </w:trPr>
        <w:tc>
          <w:tcPr>
            <w:tcW w:w="981" w:type="dxa"/>
            <w:vMerge w:val="restart"/>
          </w:tcPr>
          <w:p w14:paraId="1C219B41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504DC914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5327F482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3EDBFCD0" w14:textId="77777777" w:rsidR="007F0317" w:rsidRPr="007F654D" w:rsidRDefault="007F0317" w:rsidP="00037E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«Шериф»</w:t>
            </w:r>
          </w:p>
        </w:tc>
        <w:tc>
          <w:tcPr>
            <w:tcW w:w="1985" w:type="dxa"/>
          </w:tcPr>
          <w:p w14:paraId="187E8C62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49DC56C1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24F90B13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012A8D08" w14:textId="0B164732" w:rsidR="007F0317" w:rsidRPr="007F654D" w:rsidRDefault="00BE32D5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97,00</w:t>
            </w:r>
          </w:p>
        </w:tc>
      </w:tr>
      <w:tr w:rsidR="007F0317" w:rsidRPr="007F654D" w14:paraId="13645F5D" w14:textId="77777777" w:rsidTr="00037E41">
        <w:trPr>
          <w:trHeight w:val="50"/>
        </w:trPr>
        <w:tc>
          <w:tcPr>
            <w:tcW w:w="981" w:type="dxa"/>
            <w:vMerge/>
          </w:tcPr>
          <w:p w14:paraId="058EB2A2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4E67AC6B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A4E6E38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2DE74305" w14:textId="77777777" w:rsidR="007F0317" w:rsidRPr="007F654D" w:rsidRDefault="007F0317" w:rsidP="00037E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«Стерлинг»</w:t>
            </w:r>
          </w:p>
        </w:tc>
        <w:tc>
          <w:tcPr>
            <w:tcW w:w="1985" w:type="dxa"/>
          </w:tcPr>
          <w:p w14:paraId="1C02E738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366CFF00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0E7F6A8F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4927B555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</w:tr>
    </w:tbl>
    <w:p w14:paraId="38AD5E66" w14:textId="7EECCF3D" w:rsidR="001C4D6F" w:rsidRPr="007F654D" w:rsidRDefault="001C4D6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5DD75F3A" w14:textId="2A6D2EE1" w:rsidR="001C4D6F" w:rsidRPr="007F654D" w:rsidRDefault="001C4D6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39AC3C6A" w14:textId="1F967DB6" w:rsidR="001C4D6F" w:rsidRPr="007F654D" w:rsidRDefault="001C4D6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47A9F09F" w14:textId="5D80D7D4" w:rsidR="001C4D6F" w:rsidRPr="007F654D" w:rsidRDefault="001C4D6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0E1A83AE" w14:textId="77777777" w:rsidR="008E2239" w:rsidRPr="007F654D" w:rsidRDefault="008E2239" w:rsidP="0036005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5AE82FDA" w14:textId="77777777" w:rsidR="007F0317" w:rsidRPr="007F654D" w:rsidRDefault="007F0317" w:rsidP="007F0317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58BAA6E0" w14:textId="6712E500" w:rsidR="007F0317" w:rsidRPr="007F654D" w:rsidRDefault="007F0317" w:rsidP="007F0317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Приложение № 4 </w:t>
      </w:r>
    </w:p>
    <w:p w14:paraId="0BA0C38F" w14:textId="77777777" w:rsidR="007F0317" w:rsidRPr="007F654D" w:rsidRDefault="007F0317" w:rsidP="007F0317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317AF2CE" w14:textId="77777777" w:rsidR="007F0317" w:rsidRPr="007F654D" w:rsidRDefault="007F0317" w:rsidP="007F0317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от «20» сентября 2024 г. № 5</w:t>
      </w:r>
    </w:p>
    <w:p w14:paraId="54C1A8F8" w14:textId="77777777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47C0DA8" w14:textId="77777777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624BE86" w14:textId="77777777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0AADE204" w14:textId="77777777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4BC463EE" w14:textId="1E302770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23</w:t>
      </w:r>
    </w:p>
    <w:p w14:paraId="483A8F4E" w14:textId="77777777" w:rsidR="007F0317" w:rsidRPr="007F654D" w:rsidRDefault="007F0317" w:rsidP="007F0317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7F0317" w:rsidRPr="007F654D" w14:paraId="2994620A" w14:textId="77777777" w:rsidTr="00037E41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0998881E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3BAAA623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1CB4723F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518F9315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C0A6F50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75D0C02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17A26832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4C83F3DF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7D2F8434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22EFC90F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64011C30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19A3522E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7F0317" w:rsidRPr="007F654D" w14:paraId="092B3905" w14:textId="77777777" w:rsidTr="00037E41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3C81DD5E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5D1640C7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39C00622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6B81926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FA995A1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17DE1EA0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3F49B17F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7F0317" w:rsidRPr="007F654D" w14:paraId="7D60888E" w14:textId="77777777" w:rsidTr="00037E41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5A372D29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11CC6E84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6AB871A7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40ECFA3F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5E490FE9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33F4535C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3F2EB19C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F0317" w:rsidRPr="007F654D" w14:paraId="6AC9C8BE" w14:textId="77777777" w:rsidTr="00037E41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7B63BC73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3C417433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36139C13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9574CAF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525AFDE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61D88667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4AA90472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511C59E3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7B13673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482C393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795CA86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88754B7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5A27202D" w14:textId="77777777" w:rsidR="007F0317" w:rsidRPr="007F654D" w:rsidRDefault="007F0317" w:rsidP="004F2A75">
      <w:pPr>
        <w:pStyle w:val="ab"/>
        <w:numPr>
          <w:ilvl w:val="0"/>
          <w:numId w:val="18"/>
        </w:numPr>
        <w:tabs>
          <w:tab w:val="left" w:pos="3750"/>
          <w:tab w:val="center" w:pos="7285"/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7F0317" w:rsidRPr="007F654D" w14:paraId="5449B523" w14:textId="77777777" w:rsidTr="00037E41">
        <w:tc>
          <w:tcPr>
            <w:tcW w:w="981" w:type="dxa"/>
          </w:tcPr>
          <w:p w14:paraId="2A0A41A1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66848AD0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05CE38CA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53654E16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70717E60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4D0A27A7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19A01866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2DD4B5A8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7F0317" w:rsidRPr="007F654D" w14:paraId="4500A5B6" w14:textId="77777777" w:rsidTr="00037E41">
        <w:tc>
          <w:tcPr>
            <w:tcW w:w="981" w:type="dxa"/>
          </w:tcPr>
          <w:p w14:paraId="2AB6E804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45EFB54C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180B0844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7A48E281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59266BD8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32041669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61DC84EC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63E43636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8</w:t>
            </w:r>
          </w:p>
        </w:tc>
      </w:tr>
      <w:tr w:rsidR="007F0317" w:rsidRPr="007F654D" w14:paraId="05741B05" w14:textId="77777777" w:rsidTr="00037E41">
        <w:trPr>
          <w:trHeight w:val="267"/>
        </w:trPr>
        <w:tc>
          <w:tcPr>
            <w:tcW w:w="981" w:type="dxa"/>
            <w:vMerge w:val="restart"/>
          </w:tcPr>
          <w:p w14:paraId="44E206C4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2E2A6A44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2C3B7D1C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013B5CD0" w14:textId="77777777" w:rsidR="007F0317" w:rsidRPr="007F654D" w:rsidRDefault="007F0317" w:rsidP="00037E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«Шериф»</w:t>
            </w:r>
          </w:p>
        </w:tc>
        <w:tc>
          <w:tcPr>
            <w:tcW w:w="1985" w:type="dxa"/>
          </w:tcPr>
          <w:p w14:paraId="5D644F88" w14:textId="73C193AA" w:rsidR="007F0317" w:rsidRPr="007F654D" w:rsidRDefault="00077CDD" w:rsidP="00037E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eastAsia="Times New Roman" w:hAnsi="Times New Roman" w:cs="Times New Roman"/>
              </w:rPr>
              <w:t>46,50</w:t>
            </w:r>
          </w:p>
        </w:tc>
        <w:tc>
          <w:tcPr>
            <w:tcW w:w="1842" w:type="dxa"/>
          </w:tcPr>
          <w:p w14:paraId="6C4C088B" w14:textId="1697F37B" w:rsidR="007F0317" w:rsidRPr="007F654D" w:rsidRDefault="00BE32D5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95,00</w:t>
            </w:r>
          </w:p>
        </w:tc>
        <w:tc>
          <w:tcPr>
            <w:tcW w:w="1560" w:type="dxa"/>
          </w:tcPr>
          <w:p w14:paraId="3BF0B6A1" w14:textId="5569C5F0" w:rsidR="007F0317" w:rsidRPr="007F654D" w:rsidRDefault="00BE32D5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95,00</w:t>
            </w:r>
          </w:p>
        </w:tc>
        <w:tc>
          <w:tcPr>
            <w:tcW w:w="1842" w:type="dxa"/>
          </w:tcPr>
          <w:p w14:paraId="1C9B1B54" w14:textId="1BCE50A3" w:rsidR="007F0317" w:rsidRPr="007F654D" w:rsidRDefault="00BE32D5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95,00</w:t>
            </w:r>
          </w:p>
        </w:tc>
      </w:tr>
      <w:tr w:rsidR="007F0317" w:rsidRPr="007F654D" w14:paraId="7ECBE879" w14:textId="77777777" w:rsidTr="00037E41">
        <w:trPr>
          <w:trHeight w:val="225"/>
        </w:trPr>
        <w:tc>
          <w:tcPr>
            <w:tcW w:w="981" w:type="dxa"/>
            <w:vMerge/>
          </w:tcPr>
          <w:p w14:paraId="523D3674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115EDD5B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F5E9E08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6BE19F07" w14:textId="77777777" w:rsidR="007F0317" w:rsidRPr="007F654D" w:rsidRDefault="007F0317" w:rsidP="00037E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«Стерлинг»</w:t>
            </w:r>
          </w:p>
        </w:tc>
        <w:tc>
          <w:tcPr>
            <w:tcW w:w="1985" w:type="dxa"/>
          </w:tcPr>
          <w:p w14:paraId="499EAEC7" w14:textId="69FE9426" w:rsidR="007F0317" w:rsidRPr="007F654D" w:rsidRDefault="00077CDD" w:rsidP="00037E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eastAsia="Times New Roman" w:hAnsi="Times New Roman" w:cs="Times New Roman"/>
              </w:rPr>
              <w:t>44,10</w:t>
            </w:r>
          </w:p>
        </w:tc>
        <w:tc>
          <w:tcPr>
            <w:tcW w:w="1842" w:type="dxa"/>
          </w:tcPr>
          <w:p w14:paraId="67A3DD09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14638CD2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4A1E1301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</w:tr>
      <w:tr w:rsidR="007F0317" w:rsidRPr="007F654D" w14:paraId="3E3A6A6E" w14:textId="77777777" w:rsidTr="00037E41">
        <w:trPr>
          <w:trHeight w:val="257"/>
        </w:trPr>
        <w:tc>
          <w:tcPr>
            <w:tcW w:w="981" w:type="dxa"/>
            <w:vMerge w:val="restart"/>
          </w:tcPr>
          <w:p w14:paraId="6FA2655D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441780EB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54B99302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6E49932F" w14:textId="77777777" w:rsidR="007F0317" w:rsidRPr="007F654D" w:rsidRDefault="007F0317" w:rsidP="00037E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«Шериф»</w:t>
            </w:r>
          </w:p>
        </w:tc>
        <w:tc>
          <w:tcPr>
            <w:tcW w:w="1985" w:type="dxa"/>
          </w:tcPr>
          <w:p w14:paraId="17A05BA7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7DE8C698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6617A682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345BBBA5" w14:textId="3C37DFD3" w:rsidR="007F0317" w:rsidRPr="007F654D" w:rsidRDefault="00BE32D5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95,00</w:t>
            </w:r>
          </w:p>
        </w:tc>
      </w:tr>
      <w:tr w:rsidR="007F0317" w:rsidRPr="007F654D" w14:paraId="04E459D4" w14:textId="77777777" w:rsidTr="00037E41">
        <w:trPr>
          <w:trHeight w:val="50"/>
        </w:trPr>
        <w:tc>
          <w:tcPr>
            <w:tcW w:w="981" w:type="dxa"/>
            <w:vMerge/>
          </w:tcPr>
          <w:p w14:paraId="6211CE5B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60267570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E74379C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0B86210F" w14:textId="77777777" w:rsidR="007F0317" w:rsidRPr="007F654D" w:rsidRDefault="007F0317" w:rsidP="00037E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«Стерлинг»</w:t>
            </w:r>
          </w:p>
        </w:tc>
        <w:tc>
          <w:tcPr>
            <w:tcW w:w="1985" w:type="dxa"/>
          </w:tcPr>
          <w:p w14:paraId="33AEF792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5A5C5B94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243217CE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30C807EA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</w:tr>
    </w:tbl>
    <w:p w14:paraId="6FD50CC6" w14:textId="5B57ECDB" w:rsidR="001C4D6F" w:rsidRPr="007F654D" w:rsidRDefault="001C4D6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5726812C" w14:textId="7B36593C" w:rsidR="001C4D6F" w:rsidRPr="007F654D" w:rsidRDefault="001C4D6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380BD04E" w14:textId="1880ABE5" w:rsidR="001C4D6F" w:rsidRPr="007F654D" w:rsidRDefault="001C4D6F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1B4F20AC" w14:textId="5BC6A6CE" w:rsidR="007F0317" w:rsidRPr="007F654D" w:rsidRDefault="007F0317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6EFA1BBA" w14:textId="77777777" w:rsidR="007F0317" w:rsidRPr="007F654D" w:rsidRDefault="007F0317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1D111A0F" w14:textId="77777777" w:rsidR="007F0317" w:rsidRPr="007F654D" w:rsidRDefault="007F0317" w:rsidP="007F0317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Приложение № 4 </w:t>
      </w:r>
    </w:p>
    <w:p w14:paraId="34216DC4" w14:textId="77777777" w:rsidR="007F0317" w:rsidRPr="007F654D" w:rsidRDefault="007F0317" w:rsidP="007F0317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017CDA83" w14:textId="77777777" w:rsidR="007F0317" w:rsidRPr="007F654D" w:rsidRDefault="007F0317" w:rsidP="007F0317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от «20» сентября 2024 г. № 5</w:t>
      </w:r>
    </w:p>
    <w:p w14:paraId="2DD7930E" w14:textId="77777777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2315428" w14:textId="77777777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976603A" w14:textId="77777777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4D56838F" w14:textId="77777777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0B01F3C6" w14:textId="613B5248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24</w:t>
      </w:r>
    </w:p>
    <w:p w14:paraId="64F198D7" w14:textId="77777777" w:rsidR="007F0317" w:rsidRPr="007F654D" w:rsidRDefault="007F0317" w:rsidP="007F0317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7F0317" w:rsidRPr="007F654D" w14:paraId="25263B64" w14:textId="77777777" w:rsidTr="00037E41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23816CDD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373A1E52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4BAA06EE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54D8BBD1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9AA1539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CFCEC72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7E07A8DA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06E5B26D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34FAC38F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132D1520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43902DBD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0D377F95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7F0317" w:rsidRPr="007F654D" w14:paraId="652D4A7D" w14:textId="77777777" w:rsidTr="00037E41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46C13103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7C821714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25BC560D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53DE6E5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2CFC58A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27DA43FC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7B6ECFF8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7F0317" w:rsidRPr="007F654D" w14:paraId="16A141F8" w14:textId="77777777" w:rsidTr="00037E41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158F7EBF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3CFE16FD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7AC4CB30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6AB3E420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12438ADA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44327DE6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6014BCF1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F0317" w:rsidRPr="007F654D" w14:paraId="62635F90" w14:textId="77777777" w:rsidTr="00037E41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436C8775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35956E78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40BBB8B3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CA99353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085D15D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78BD9A26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1CCF9AF1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6377E232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92D7F6B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17DEAE3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6A8D716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65051EA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19560430" w14:textId="77777777" w:rsidR="007F0317" w:rsidRPr="007F654D" w:rsidRDefault="007F0317" w:rsidP="004F2A75">
      <w:pPr>
        <w:pStyle w:val="ab"/>
        <w:numPr>
          <w:ilvl w:val="0"/>
          <w:numId w:val="19"/>
        </w:numPr>
        <w:tabs>
          <w:tab w:val="left" w:pos="3750"/>
          <w:tab w:val="center" w:pos="7285"/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7F0317" w:rsidRPr="007F654D" w14:paraId="114BDD38" w14:textId="77777777" w:rsidTr="00037E41">
        <w:tc>
          <w:tcPr>
            <w:tcW w:w="981" w:type="dxa"/>
          </w:tcPr>
          <w:p w14:paraId="13EB55FE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464EBFB9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561DFCDD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577A9043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13FD3C59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7500EC49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3F759113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1C4B56C1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7F0317" w:rsidRPr="007F654D" w14:paraId="4E2D3107" w14:textId="77777777" w:rsidTr="00037E41">
        <w:tc>
          <w:tcPr>
            <w:tcW w:w="981" w:type="dxa"/>
          </w:tcPr>
          <w:p w14:paraId="26725C2D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0C46F1FC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18BDF68A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4AA7C321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20F5AF45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0C519B39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31BC932E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2A670B67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8</w:t>
            </w:r>
          </w:p>
        </w:tc>
      </w:tr>
      <w:tr w:rsidR="00BE32D5" w:rsidRPr="007F654D" w14:paraId="4F4E3186" w14:textId="77777777" w:rsidTr="00037E41">
        <w:trPr>
          <w:trHeight w:val="267"/>
        </w:trPr>
        <w:tc>
          <w:tcPr>
            <w:tcW w:w="981" w:type="dxa"/>
            <w:vMerge w:val="restart"/>
          </w:tcPr>
          <w:p w14:paraId="36BEC5BE" w14:textId="77777777" w:rsidR="00BE32D5" w:rsidRPr="007F654D" w:rsidRDefault="00BE32D5" w:rsidP="00BE32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4FB4C897" w14:textId="77777777" w:rsidR="00BE32D5" w:rsidRPr="007F654D" w:rsidRDefault="00BE32D5" w:rsidP="00BE32D5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65801608" w14:textId="77777777" w:rsidR="00BE32D5" w:rsidRPr="007F654D" w:rsidRDefault="00BE32D5" w:rsidP="00BE32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7DDA0E30" w14:textId="77777777" w:rsidR="00BE32D5" w:rsidRPr="007F654D" w:rsidRDefault="00BE32D5" w:rsidP="00BE32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«Шериф»</w:t>
            </w:r>
          </w:p>
        </w:tc>
        <w:tc>
          <w:tcPr>
            <w:tcW w:w="1985" w:type="dxa"/>
          </w:tcPr>
          <w:p w14:paraId="315F4D1C" w14:textId="48A86441" w:rsidR="00BE32D5" w:rsidRPr="007F654D" w:rsidRDefault="00BE32D5" w:rsidP="00BE32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eastAsia="Times New Roman" w:hAnsi="Times New Roman" w:cs="Times New Roman"/>
              </w:rPr>
              <w:t>146,10</w:t>
            </w:r>
          </w:p>
        </w:tc>
        <w:tc>
          <w:tcPr>
            <w:tcW w:w="1842" w:type="dxa"/>
          </w:tcPr>
          <w:p w14:paraId="301E06CF" w14:textId="4374488E" w:rsidR="00BE32D5" w:rsidRPr="007F654D" w:rsidRDefault="00BE32D5" w:rsidP="00BE32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0AF812A9" w14:textId="5F10509E" w:rsidR="00BE32D5" w:rsidRPr="007F654D" w:rsidRDefault="00BE32D5" w:rsidP="00BE32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69F0A09A" w14:textId="0FF19FDC" w:rsidR="00BE32D5" w:rsidRPr="007F654D" w:rsidRDefault="00BE32D5" w:rsidP="00BE32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</w:tr>
      <w:tr w:rsidR="00BE32D5" w:rsidRPr="007F654D" w14:paraId="3F59720E" w14:textId="77777777" w:rsidTr="00037E41">
        <w:trPr>
          <w:trHeight w:val="225"/>
        </w:trPr>
        <w:tc>
          <w:tcPr>
            <w:tcW w:w="981" w:type="dxa"/>
            <w:vMerge/>
          </w:tcPr>
          <w:p w14:paraId="05CECC02" w14:textId="77777777" w:rsidR="00BE32D5" w:rsidRPr="007F654D" w:rsidRDefault="00BE32D5" w:rsidP="00BE32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69751289" w14:textId="77777777" w:rsidR="00BE32D5" w:rsidRPr="007F654D" w:rsidRDefault="00BE32D5" w:rsidP="00BE32D5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4B54F93F" w14:textId="77777777" w:rsidR="00BE32D5" w:rsidRPr="007F654D" w:rsidRDefault="00BE32D5" w:rsidP="00BE32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15EAB9CF" w14:textId="77777777" w:rsidR="00BE32D5" w:rsidRPr="007F654D" w:rsidRDefault="00BE32D5" w:rsidP="00BE32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«Стерлинг»</w:t>
            </w:r>
          </w:p>
        </w:tc>
        <w:tc>
          <w:tcPr>
            <w:tcW w:w="1985" w:type="dxa"/>
          </w:tcPr>
          <w:p w14:paraId="68E6FE75" w14:textId="45291BE2" w:rsidR="00BE32D5" w:rsidRPr="007F654D" w:rsidRDefault="00BE32D5" w:rsidP="00BE32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eastAsia="Times New Roman" w:hAnsi="Times New Roman" w:cs="Times New Roman"/>
              </w:rPr>
              <w:t>146,10</w:t>
            </w:r>
          </w:p>
        </w:tc>
        <w:tc>
          <w:tcPr>
            <w:tcW w:w="1842" w:type="dxa"/>
          </w:tcPr>
          <w:p w14:paraId="00BCBA8E" w14:textId="77777777" w:rsidR="00BE32D5" w:rsidRPr="007F654D" w:rsidRDefault="00BE32D5" w:rsidP="00BE32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634D8A36" w14:textId="77777777" w:rsidR="00BE32D5" w:rsidRPr="007F654D" w:rsidRDefault="00BE32D5" w:rsidP="00BE32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30BC3567" w14:textId="77777777" w:rsidR="00BE32D5" w:rsidRPr="007F654D" w:rsidRDefault="00BE32D5" w:rsidP="00BE32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</w:tr>
      <w:tr w:rsidR="00BE32D5" w:rsidRPr="007F654D" w14:paraId="25574C41" w14:textId="77777777" w:rsidTr="00037E41">
        <w:trPr>
          <w:trHeight w:val="257"/>
        </w:trPr>
        <w:tc>
          <w:tcPr>
            <w:tcW w:w="981" w:type="dxa"/>
            <w:vMerge w:val="restart"/>
          </w:tcPr>
          <w:p w14:paraId="6579616B" w14:textId="77777777" w:rsidR="00BE32D5" w:rsidRPr="007F654D" w:rsidRDefault="00BE32D5" w:rsidP="00BE32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7C9B3A02" w14:textId="77777777" w:rsidR="00BE32D5" w:rsidRPr="007F654D" w:rsidRDefault="00BE32D5" w:rsidP="00BE32D5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6A0D4D65" w14:textId="77777777" w:rsidR="00BE32D5" w:rsidRPr="007F654D" w:rsidRDefault="00BE32D5" w:rsidP="00BE32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1B5F0079" w14:textId="77777777" w:rsidR="00BE32D5" w:rsidRPr="007F654D" w:rsidRDefault="00BE32D5" w:rsidP="00BE32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«Шериф»</w:t>
            </w:r>
          </w:p>
        </w:tc>
        <w:tc>
          <w:tcPr>
            <w:tcW w:w="1985" w:type="dxa"/>
          </w:tcPr>
          <w:p w14:paraId="26A1E133" w14:textId="77777777" w:rsidR="00BE32D5" w:rsidRPr="007F654D" w:rsidRDefault="00BE32D5" w:rsidP="00BE32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2B4920B2" w14:textId="77777777" w:rsidR="00BE32D5" w:rsidRPr="007F654D" w:rsidRDefault="00BE32D5" w:rsidP="00BE32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2F7804DD" w14:textId="77777777" w:rsidR="00BE32D5" w:rsidRPr="007F654D" w:rsidRDefault="00BE32D5" w:rsidP="00BE32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2A5F4E9B" w14:textId="629BDF1C" w:rsidR="00BE32D5" w:rsidRPr="007F654D" w:rsidRDefault="00BE32D5" w:rsidP="00BE32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</w:tr>
      <w:tr w:rsidR="00BE32D5" w:rsidRPr="007F654D" w14:paraId="0F64E76A" w14:textId="77777777" w:rsidTr="00037E41">
        <w:trPr>
          <w:trHeight w:val="50"/>
        </w:trPr>
        <w:tc>
          <w:tcPr>
            <w:tcW w:w="981" w:type="dxa"/>
            <w:vMerge/>
          </w:tcPr>
          <w:p w14:paraId="21151914" w14:textId="77777777" w:rsidR="00BE32D5" w:rsidRPr="007F654D" w:rsidRDefault="00BE32D5" w:rsidP="00BE32D5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416FE856" w14:textId="77777777" w:rsidR="00BE32D5" w:rsidRPr="007F654D" w:rsidRDefault="00BE32D5" w:rsidP="00BE32D5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D30FD6F" w14:textId="77777777" w:rsidR="00BE32D5" w:rsidRPr="007F654D" w:rsidRDefault="00BE32D5" w:rsidP="00BE32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5B77957E" w14:textId="77777777" w:rsidR="00BE32D5" w:rsidRPr="007F654D" w:rsidRDefault="00BE32D5" w:rsidP="00BE32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«Стерлинг»</w:t>
            </w:r>
          </w:p>
        </w:tc>
        <w:tc>
          <w:tcPr>
            <w:tcW w:w="1985" w:type="dxa"/>
          </w:tcPr>
          <w:p w14:paraId="15AEDA84" w14:textId="77777777" w:rsidR="00BE32D5" w:rsidRPr="007F654D" w:rsidRDefault="00BE32D5" w:rsidP="00BE32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7001C853" w14:textId="77777777" w:rsidR="00BE32D5" w:rsidRPr="007F654D" w:rsidRDefault="00BE32D5" w:rsidP="00BE32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0F6F1835" w14:textId="77777777" w:rsidR="00BE32D5" w:rsidRPr="007F654D" w:rsidRDefault="00BE32D5" w:rsidP="00BE32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34006D11" w14:textId="77777777" w:rsidR="00BE32D5" w:rsidRPr="007F654D" w:rsidRDefault="00BE32D5" w:rsidP="00BE32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</w:tr>
    </w:tbl>
    <w:p w14:paraId="6CE14182" w14:textId="189AFDD5" w:rsidR="007F0317" w:rsidRPr="007F654D" w:rsidRDefault="007F0317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0D08938C" w14:textId="0C06A82F" w:rsidR="007F0317" w:rsidRPr="007F654D" w:rsidRDefault="007F0317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766EBF0E" w14:textId="11A46DD5" w:rsidR="007F0317" w:rsidRPr="007F654D" w:rsidRDefault="007F0317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6C162DA9" w14:textId="29E2AFD2" w:rsidR="007F0317" w:rsidRPr="007F654D" w:rsidRDefault="007F0317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787FD5D7" w14:textId="5B3B8F0B" w:rsidR="007F0317" w:rsidRPr="007F654D" w:rsidRDefault="007F0317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6117539F" w14:textId="77777777" w:rsidR="007F0317" w:rsidRPr="007F654D" w:rsidRDefault="007F0317" w:rsidP="007F0317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Приложение № 4 </w:t>
      </w:r>
    </w:p>
    <w:p w14:paraId="56EFDA25" w14:textId="77777777" w:rsidR="007F0317" w:rsidRPr="007F654D" w:rsidRDefault="007F0317" w:rsidP="007F0317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4A90A00C" w14:textId="77777777" w:rsidR="007F0317" w:rsidRPr="007F654D" w:rsidRDefault="007F0317" w:rsidP="007F0317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от «20» сентября 2024 г. № 5</w:t>
      </w:r>
    </w:p>
    <w:p w14:paraId="2958C7B3" w14:textId="77777777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DF1E19D" w14:textId="77777777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36917BB" w14:textId="77777777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01C036A8" w14:textId="77777777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45FD76B7" w14:textId="3BD81127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25 </w:t>
      </w:r>
    </w:p>
    <w:p w14:paraId="27C0205A" w14:textId="77777777" w:rsidR="007F0317" w:rsidRPr="007F654D" w:rsidRDefault="007F0317" w:rsidP="007F0317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7F0317" w:rsidRPr="007F654D" w14:paraId="6EE44383" w14:textId="77777777" w:rsidTr="00037E41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10A5ED52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488E2759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108862E4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5B468B56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C5C3929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909A858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428C18A0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1399981B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066CFF75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1E90CF19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3465B046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3C283E21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7F0317" w:rsidRPr="007F654D" w14:paraId="3D266786" w14:textId="77777777" w:rsidTr="00037E41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45FEFC64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62254F49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4C5F7DE2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66D2331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3EBCB58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27E4BFD1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0D9F8E65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7F0317" w:rsidRPr="007F654D" w14:paraId="3B38BC35" w14:textId="77777777" w:rsidTr="00037E41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055E4751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0CE2946B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6B6483DE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0A23C1EE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18D378B1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03C9DEBE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7272DA97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F0317" w:rsidRPr="007F654D" w14:paraId="3044803B" w14:textId="77777777" w:rsidTr="00037E41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0A98FFB8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2A96EDBE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7B2B58D4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8FBAFCE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A945629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27BA6B6A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35B7998D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5F8A7A1B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E7B4D60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B544779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B46C081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453DCA5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4EF82C8D" w14:textId="77777777" w:rsidR="007F0317" w:rsidRPr="007F654D" w:rsidRDefault="007F0317" w:rsidP="004F2A75">
      <w:pPr>
        <w:pStyle w:val="ab"/>
        <w:numPr>
          <w:ilvl w:val="0"/>
          <w:numId w:val="20"/>
        </w:numPr>
        <w:tabs>
          <w:tab w:val="left" w:pos="3750"/>
          <w:tab w:val="center" w:pos="7285"/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7F0317" w:rsidRPr="007F654D" w14:paraId="6FFAA1E7" w14:textId="77777777" w:rsidTr="00037E41">
        <w:tc>
          <w:tcPr>
            <w:tcW w:w="981" w:type="dxa"/>
          </w:tcPr>
          <w:p w14:paraId="21D20440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10F9DBBA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5C6F2531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2EF2B29A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2FBA83B4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215B6E5A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4BA543FE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1E2E4430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7F0317" w:rsidRPr="007F654D" w14:paraId="620FE1FB" w14:textId="77777777" w:rsidTr="00037E41">
        <w:tc>
          <w:tcPr>
            <w:tcW w:w="981" w:type="dxa"/>
          </w:tcPr>
          <w:p w14:paraId="7D220B28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1E1301A2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5A326051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59A5F3AB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4E81C4B5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63642892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14755A8F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751FDA8A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8</w:t>
            </w:r>
          </w:p>
        </w:tc>
      </w:tr>
      <w:tr w:rsidR="007F0317" w:rsidRPr="007F654D" w14:paraId="37D0B721" w14:textId="77777777" w:rsidTr="00037E41">
        <w:trPr>
          <w:trHeight w:val="267"/>
        </w:trPr>
        <w:tc>
          <w:tcPr>
            <w:tcW w:w="981" w:type="dxa"/>
            <w:vMerge w:val="restart"/>
          </w:tcPr>
          <w:p w14:paraId="165D5226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152527DE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4D771BA1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6D6BE13A" w14:textId="77777777" w:rsidR="007F0317" w:rsidRPr="007F654D" w:rsidRDefault="007F0317" w:rsidP="00037E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«Шериф»</w:t>
            </w:r>
          </w:p>
        </w:tc>
        <w:tc>
          <w:tcPr>
            <w:tcW w:w="1985" w:type="dxa"/>
          </w:tcPr>
          <w:p w14:paraId="5EAC63EE" w14:textId="6A422553" w:rsidR="007F0317" w:rsidRPr="007F654D" w:rsidRDefault="00077CDD" w:rsidP="00037E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eastAsia="Times New Roman" w:hAnsi="Times New Roman" w:cs="Times New Roman"/>
              </w:rPr>
              <w:t>117,00</w:t>
            </w:r>
          </w:p>
        </w:tc>
        <w:tc>
          <w:tcPr>
            <w:tcW w:w="1842" w:type="dxa"/>
          </w:tcPr>
          <w:p w14:paraId="16829707" w14:textId="2AD89F74" w:rsidR="007F0317" w:rsidRPr="007F654D" w:rsidRDefault="00BE32D5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95,00</w:t>
            </w:r>
          </w:p>
        </w:tc>
        <w:tc>
          <w:tcPr>
            <w:tcW w:w="1560" w:type="dxa"/>
          </w:tcPr>
          <w:p w14:paraId="2AE89ACC" w14:textId="290D2FFA" w:rsidR="007F0317" w:rsidRPr="007F654D" w:rsidRDefault="00BE32D5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95,00</w:t>
            </w:r>
          </w:p>
        </w:tc>
        <w:tc>
          <w:tcPr>
            <w:tcW w:w="1842" w:type="dxa"/>
          </w:tcPr>
          <w:p w14:paraId="388740E1" w14:textId="7DD782BD" w:rsidR="007F0317" w:rsidRPr="007F654D" w:rsidRDefault="00BE32D5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95,00</w:t>
            </w:r>
          </w:p>
        </w:tc>
      </w:tr>
      <w:tr w:rsidR="007F0317" w:rsidRPr="007F654D" w14:paraId="2117E654" w14:textId="77777777" w:rsidTr="00037E41">
        <w:trPr>
          <w:trHeight w:val="225"/>
        </w:trPr>
        <w:tc>
          <w:tcPr>
            <w:tcW w:w="981" w:type="dxa"/>
            <w:vMerge/>
          </w:tcPr>
          <w:p w14:paraId="5D0E3A17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05D75AAD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1BE5BEA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6ED8FB45" w14:textId="77777777" w:rsidR="007F0317" w:rsidRPr="007F654D" w:rsidRDefault="007F0317" w:rsidP="00037E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«Стерлинг»</w:t>
            </w:r>
          </w:p>
        </w:tc>
        <w:tc>
          <w:tcPr>
            <w:tcW w:w="1985" w:type="dxa"/>
          </w:tcPr>
          <w:p w14:paraId="152C690D" w14:textId="382A97E6" w:rsidR="007F0317" w:rsidRPr="007F654D" w:rsidRDefault="00077CDD" w:rsidP="00037E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eastAsia="Times New Roman" w:hAnsi="Times New Roman" w:cs="Times New Roman"/>
              </w:rPr>
              <w:t>111,10</w:t>
            </w:r>
          </w:p>
        </w:tc>
        <w:tc>
          <w:tcPr>
            <w:tcW w:w="1842" w:type="dxa"/>
          </w:tcPr>
          <w:p w14:paraId="63C6C940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5C23788F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57D4FDC2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</w:tr>
      <w:tr w:rsidR="007F0317" w:rsidRPr="007F654D" w14:paraId="41F1280D" w14:textId="77777777" w:rsidTr="00037E41">
        <w:trPr>
          <w:trHeight w:val="257"/>
        </w:trPr>
        <w:tc>
          <w:tcPr>
            <w:tcW w:w="981" w:type="dxa"/>
            <w:vMerge w:val="restart"/>
          </w:tcPr>
          <w:p w14:paraId="2CEBD8BE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6EE6BBA6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24B9CC36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06DC05AB" w14:textId="77777777" w:rsidR="007F0317" w:rsidRPr="007F654D" w:rsidRDefault="007F0317" w:rsidP="00037E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«Шериф»</w:t>
            </w:r>
          </w:p>
        </w:tc>
        <w:tc>
          <w:tcPr>
            <w:tcW w:w="1985" w:type="dxa"/>
          </w:tcPr>
          <w:p w14:paraId="41D220A0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353A7A1C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1F6B51CD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732DDFD7" w14:textId="360F3A6D" w:rsidR="007F0317" w:rsidRPr="007F654D" w:rsidRDefault="00BE32D5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95,00</w:t>
            </w:r>
          </w:p>
        </w:tc>
      </w:tr>
      <w:tr w:rsidR="007F0317" w:rsidRPr="007F654D" w14:paraId="6BD5B7AA" w14:textId="77777777" w:rsidTr="00037E41">
        <w:trPr>
          <w:trHeight w:val="50"/>
        </w:trPr>
        <w:tc>
          <w:tcPr>
            <w:tcW w:w="981" w:type="dxa"/>
            <w:vMerge/>
          </w:tcPr>
          <w:p w14:paraId="5B9A58C2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4B4BE2BE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9466BD0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5DA2EDC4" w14:textId="77777777" w:rsidR="007F0317" w:rsidRPr="007F654D" w:rsidRDefault="007F0317" w:rsidP="00037E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«Стерлинг»</w:t>
            </w:r>
          </w:p>
        </w:tc>
        <w:tc>
          <w:tcPr>
            <w:tcW w:w="1985" w:type="dxa"/>
          </w:tcPr>
          <w:p w14:paraId="4E8864EC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6194A113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1DF452F6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411F60EA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</w:tr>
    </w:tbl>
    <w:p w14:paraId="16EB6F3E" w14:textId="086445AD" w:rsidR="007F0317" w:rsidRPr="007F654D" w:rsidRDefault="007F0317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09D1B9AE" w14:textId="4DCD1067" w:rsidR="007F0317" w:rsidRPr="007F654D" w:rsidRDefault="007F0317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4EFB2CDA" w14:textId="14F478DF" w:rsidR="007F0317" w:rsidRPr="007F654D" w:rsidRDefault="007F0317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01CDB60B" w14:textId="4BCD6BDC" w:rsidR="007F0317" w:rsidRPr="007F654D" w:rsidRDefault="007F0317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22AFA2AE" w14:textId="4700A9D4" w:rsidR="007F0317" w:rsidRPr="007F654D" w:rsidRDefault="007F0317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6CD31DB8" w14:textId="77777777" w:rsidR="007F0317" w:rsidRPr="007F654D" w:rsidRDefault="007F0317" w:rsidP="007F0317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Приложение № 4 </w:t>
      </w:r>
    </w:p>
    <w:p w14:paraId="7A2817D9" w14:textId="77777777" w:rsidR="007F0317" w:rsidRPr="007F654D" w:rsidRDefault="007F0317" w:rsidP="007F0317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6F27D159" w14:textId="77777777" w:rsidR="007F0317" w:rsidRPr="007F654D" w:rsidRDefault="007F0317" w:rsidP="007F0317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от «20» сентября 2024 г. № 5</w:t>
      </w:r>
    </w:p>
    <w:p w14:paraId="6597245D" w14:textId="77777777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25AE650" w14:textId="77777777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44285CC" w14:textId="77777777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2713AAF8" w14:textId="77777777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3892A6FD" w14:textId="7ECC76C8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26 </w:t>
      </w:r>
    </w:p>
    <w:p w14:paraId="6D1D08E8" w14:textId="77777777" w:rsidR="007F0317" w:rsidRPr="007F654D" w:rsidRDefault="007F0317" w:rsidP="007F0317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7F0317" w:rsidRPr="007F654D" w14:paraId="06FFA5EB" w14:textId="77777777" w:rsidTr="00037E41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0DEB93B0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218D6D87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49AF9C6C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7110C6E7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BAB8CCC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F4531C4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4C932D3B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453B022E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03CF7F13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4A4A9FA5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2BDB4912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168EFFFF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7F0317" w:rsidRPr="007F654D" w14:paraId="0CA5F21E" w14:textId="77777777" w:rsidTr="00037E41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188CD867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6E56AB73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0DFC5849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4D3A597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68446C1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7B9B3D17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0D83998A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7F0317" w:rsidRPr="007F654D" w14:paraId="31817472" w14:textId="77777777" w:rsidTr="00037E41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5546181A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7D1787EA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0AC6207C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6DD8EDEA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362C250A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5695D45C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4D00C48F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F0317" w:rsidRPr="007F654D" w14:paraId="4AE3B8A4" w14:textId="77777777" w:rsidTr="00037E41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4E5D12BA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63A45730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32B1C2AD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8863273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F4A4A2D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600CAFD5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61C27896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7C98F625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327D99D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AD40C5C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3EB2BB2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FF81252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1D2F5827" w14:textId="77777777" w:rsidR="007F0317" w:rsidRPr="007F654D" w:rsidRDefault="007F0317" w:rsidP="004F2A75">
      <w:pPr>
        <w:pStyle w:val="ab"/>
        <w:numPr>
          <w:ilvl w:val="0"/>
          <w:numId w:val="21"/>
        </w:numPr>
        <w:tabs>
          <w:tab w:val="left" w:pos="3750"/>
          <w:tab w:val="center" w:pos="7285"/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7F0317" w:rsidRPr="007F654D" w14:paraId="62EF3097" w14:textId="77777777" w:rsidTr="00037E41">
        <w:tc>
          <w:tcPr>
            <w:tcW w:w="981" w:type="dxa"/>
          </w:tcPr>
          <w:p w14:paraId="3C558B36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38CA758D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4A0C8162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5CCC5A4D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26B123AD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74B2664E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7B0BC2F5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0D431E54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7F0317" w:rsidRPr="007F654D" w14:paraId="2AF66165" w14:textId="77777777" w:rsidTr="00037E41">
        <w:tc>
          <w:tcPr>
            <w:tcW w:w="981" w:type="dxa"/>
          </w:tcPr>
          <w:p w14:paraId="0D27F3EA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50C5106E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33141D2F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25B06A05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7BE00267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5BC91949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4CDBE6B3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2B2E516C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8</w:t>
            </w:r>
          </w:p>
        </w:tc>
      </w:tr>
      <w:tr w:rsidR="007F0317" w:rsidRPr="007F654D" w14:paraId="31A9D0BE" w14:textId="77777777" w:rsidTr="00037E41">
        <w:trPr>
          <w:trHeight w:val="267"/>
        </w:trPr>
        <w:tc>
          <w:tcPr>
            <w:tcW w:w="981" w:type="dxa"/>
            <w:vMerge w:val="restart"/>
          </w:tcPr>
          <w:p w14:paraId="49032C45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19C61EF9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609EEA02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4B84275E" w14:textId="77777777" w:rsidR="007F0317" w:rsidRPr="007F654D" w:rsidRDefault="007F0317" w:rsidP="00037E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«Шериф»</w:t>
            </w:r>
          </w:p>
        </w:tc>
        <w:tc>
          <w:tcPr>
            <w:tcW w:w="1985" w:type="dxa"/>
          </w:tcPr>
          <w:p w14:paraId="27E7166B" w14:textId="616F5FCA" w:rsidR="007F0317" w:rsidRPr="007F654D" w:rsidRDefault="00077CDD" w:rsidP="00037E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eastAsia="Times New Roman" w:hAnsi="Times New Roman" w:cs="Times New Roman"/>
              </w:rPr>
              <w:t>157,50</w:t>
            </w:r>
          </w:p>
        </w:tc>
        <w:tc>
          <w:tcPr>
            <w:tcW w:w="1842" w:type="dxa"/>
          </w:tcPr>
          <w:p w14:paraId="6753D578" w14:textId="7E7D4655" w:rsidR="007F0317" w:rsidRPr="007F654D" w:rsidRDefault="00BE32D5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95,00</w:t>
            </w:r>
          </w:p>
        </w:tc>
        <w:tc>
          <w:tcPr>
            <w:tcW w:w="1560" w:type="dxa"/>
          </w:tcPr>
          <w:p w14:paraId="16314B31" w14:textId="4E5B9022" w:rsidR="007F0317" w:rsidRPr="007F654D" w:rsidRDefault="00BE32D5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95,00</w:t>
            </w:r>
          </w:p>
        </w:tc>
        <w:tc>
          <w:tcPr>
            <w:tcW w:w="1842" w:type="dxa"/>
          </w:tcPr>
          <w:p w14:paraId="7C1E4E2B" w14:textId="32CC3BE9" w:rsidR="007F0317" w:rsidRPr="007F654D" w:rsidRDefault="00BE32D5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95,00</w:t>
            </w:r>
          </w:p>
        </w:tc>
      </w:tr>
      <w:tr w:rsidR="007F0317" w:rsidRPr="007F654D" w14:paraId="07E106E0" w14:textId="77777777" w:rsidTr="00037E41">
        <w:trPr>
          <w:trHeight w:val="225"/>
        </w:trPr>
        <w:tc>
          <w:tcPr>
            <w:tcW w:w="981" w:type="dxa"/>
            <w:vMerge/>
          </w:tcPr>
          <w:p w14:paraId="5AB9CC15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24D73146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6E8A16A1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42931447" w14:textId="77777777" w:rsidR="007F0317" w:rsidRPr="007F654D" w:rsidRDefault="007F0317" w:rsidP="00037E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«Стерлинг»</w:t>
            </w:r>
          </w:p>
        </w:tc>
        <w:tc>
          <w:tcPr>
            <w:tcW w:w="1985" w:type="dxa"/>
          </w:tcPr>
          <w:p w14:paraId="1F7DAFF4" w14:textId="28BE6F7C" w:rsidR="007F0317" w:rsidRPr="007F654D" w:rsidRDefault="00077CDD" w:rsidP="00037E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eastAsia="Times New Roman" w:hAnsi="Times New Roman" w:cs="Times New Roman"/>
              </w:rPr>
              <w:t>149,50</w:t>
            </w:r>
          </w:p>
        </w:tc>
        <w:tc>
          <w:tcPr>
            <w:tcW w:w="1842" w:type="dxa"/>
          </w:tcPr>
          <w:p w14:paraId="33D3D40C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607A90DF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5914A3E9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</w:tr>
      <w:tr w:rsidR="007F0317" w:rsidRPr="007F654D" w14:paraId="6E20287C" w14:textId="77777777" w:rsidTr="00037E41">
        <w:trPr>
          <w:trHeight w:val="257"/>
        </w:trPr>
        <w:tc>
          <w:tcPr>
            <w:tcW w:w="981" w:type="dxa"/>
            <w:vMerge w:val="restart"/>
          </w:tcPr>
          <w:p w14:paraId="5ED1820F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26776C9E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4E8EA3D8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51306305" w14:textId="77777777" w:rsidR="007F0317" w:rsidRPr="007F654D" w:rsidRDefault="007F0317" w:rsidP="00037E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«Шериф»</w:t>
            </w:r>
          </w:p>
        </w:tc>
        <w:tc>
          <w:tcPr>
            <w:tcW w:w="1985" w:type="dxa"/>
          </w:tcPr>
          <w:p w14:paraId="48539095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48DE6ED5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184EBEE4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1FFDFEAE" w14:textId="7E44D3DF" w:rsidR="007F0317" w:rsidRPr="007F654D" w:rsidRDefault="00BE32D5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95,00</w:t>
            </w:r>
          </w:p>
        </w:tc>
      </w:tr>
      <w:tr w:rsidR="007F0317" w:rsidRPr="007F654D" w14:paraId="7D7607E9" w14:textId="77777777" w:rsidTr="00037E41">
        <w:trPr>
          <w:trHeight w:val="50"/>
        </w:trPr>
        <w:tc>
          <w:tcPr>
            <w:tcW w:w="981" w:type="dxa"/>
            <w:vMerge/>
          </w:tcPr>
          <w:p w14:paraId="62BDFDA1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2DB7E893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3621624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64F8022C" w14:textId="77777777" w:rsidR="007F0317" w:rsidRPr="007F654D" w:rsidRDefault="007F0317" w:rsidP="00037E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«Стерлинг»</w:t>
            </w:r>
          </w:p>
        </w:tc>
        <w:tc>
          <w:tcPr>
            <w:tcW w:w="1985" w:type="dxa"/>
          </w:tcPr>
          <w:p w14:paraId="19783A70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3466961B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5E996538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3DCD0643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</w:tr>
    </w:tbl>
    <w:p w14:paraId="7F8001D4" w14:textId="67C57A97" w:rsidR="007F0317" w:rsidRPr="007F654D" w:rsidRDefault="007F0317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1DFCD098" w14:textId="06DB139D" w:rsidR="007F0317" w:rsidRPr="007F654D" w:rsidRDefault="007F0317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1D8C30F3" w14:textId="263E959F" w:rsidR="007F0317" w:rsidRPr="007F654D" w:rsidRDefault="007F0317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49FEC935" w14:textId="4E79C4EE" w:rsidR="007F0317" w:rsidRPr="007F654D" w:rsidRDefault="007F0317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5EB4B078" w14:textId="77777777" w:rsidR="007F0317" w:rsidRPr="007F654D" w:rsidRDefault="007F0317" w:rsidP="007F0317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6D070602" w14:textId="17CAEB61" w:rsidR="007F0317" w:rsidRPr="007F654D" w:rsidRDefault="007F0317" w:rsidP="007F0317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Приложение № 4 </w:t>
      </w:r>
    </w:p>
    <w:p w14:paraId="417E5DDB" w14:textId="77777777" w:rsidR="007F0317" w:rsidRPr="007F654D" w:rsidRDefault="007F0317" w:rsidP="007F0317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27E38063" w14:textId="77777777" w:rsidR="007F0317" w:rsidRPr="007F654D" w:rsidRDefault="007F0317" w:rsidP="007F0317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от «20» сентября 2024 г. № 5</w:t>
      </w:r>
    </w:p>
    <w:p w14:paraId="5DC12A08" w14:textId="77777777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6766D77" w14:textId="77777777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852520A" w14:textId="77777777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2921FB03" w14:textId="77777777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17A77078" w14:textId="77F87A75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27 </w:t>
      </w:r>
    </w:p>
    <w:p w14:paraId="0D925EEC" w14:textId="77777777" w:rsidR="007F0317" w:rsidRPr="007F654D" w:rsidRDefault="007F0317" w:rsidP="007F0317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7F0317" w:rsidRPr="007F654D" w14:paraId="6256C9B5" w14:textId="77777777" w:rsidTr="00037E41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43504778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79D2A839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218C868C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27127BCF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B246A9A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F1A447B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7DC1CE70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0F19A1E4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65645D66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56600D63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3DEE680E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7E1AB9CC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7F0317" w:rsidRPr="007F654D" w14:paraId="504BC3EE" w14:textId="77777777" w:rsidTr="00037E41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368515AC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2A9D370F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6C56108A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CC57305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DDA6E70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3FCBC6E8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079A94D1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7F0317" w:rsidRPr="007F654D" w14:paraId="1FC439F8" w14:textId="77777777" w:rsidTr="00037E41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05A86F89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29CB87BA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0022C3D0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50BEC2DA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4145F931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3475A66B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207E13A4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F0317" w:rsidRPr="007F654D" w14:paraId="348BCC96" w14:textId="77777777" w:rsidTr="00037E41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45F0AC32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3D0AD07B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62ECE21D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4AB4DCD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AD46E17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3290402C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62FAAD53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45D84515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4DF211B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F05C08E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AB8E6D2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27BDAF6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72345953" w14:textId="77777777" w:rsidR="007F0317" w:rsidRPr="007F654D" w:rsidRDefault="007F0317" w:rsidP="004F2A75">
      <w:pPr>
        <w:pStyle w:val="ab"/>
        <w:numPr>
          <w:ilvl w:val="0"/>
          <w:numId w:val="22"/>
        </w:numPr>
        <w:tabs>
          <w:tab w:val="left" w:pos="3750"/>
          <w:tab w:val="center" w:pos="7285"/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7F0317" w:rsidRPr="007F654D" w14:paraId="7018A309" w14:textId="77777777" w:rsidTr="00037E41">
        <w:tc>
          <w:tcPr>
            <w:tcW w:w="981" w:type="dxa"/>
          </w:tcPr>
          <w:p w14:paraId="5D53C641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71E98440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268386E2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1EDA5ADB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39DC335D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4FAB4C47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799A234B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2948FCD8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7F0317" w:rsidRPr="007F654D" w14:paraId="40678E2B" w14:textId="77777777" w:rsidTr="00037E41">
        <w:tc>
          <w:tcPr>
            <w:tcW w:w="981" w:type="dxa"/>
          </w:tcPr>
          <w:p w14:paraId="7C3395CA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62065A98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28CE6EEF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12828804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34A8B5FB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475A1E52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674A1C35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21291717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8</w:t>
            </w:r>
          </w:p>
        </w:tc>
      </w:tr>
      <w:tr w:rsidR="007F0317" w:rsidRPr="007F654D" w14:paraId="121572C5" w14:textId="77777777" w:rsidTr="00037E41">
        <w:trPr>
          <w:trHeight w:val="267"/>
        </w:trPr>
        <w:tc>
          <w:tcPr>
            <w:tcW w:w="981" w:type="dxa"/>
            <w:vMerge w:val="restart"/>
          </w:tcPr>
          <w:p w14:paraId="5FC5E607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461695A6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6B77EBDA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729FEF45" w14:textId="77777777" w:rsidR="007F0317" w:rsidRPr="007F654D" w:rsidRDefault="007F0317" w:rsidP="00037E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«Шериф»</w:t>
            </w:r>
          </w:p>
        </w:tc>
        <w:tc>
          <w:tcPr>
            <w:tcW w:w="1985" w:type="dxa"/>
          </w:tcPr>
          <w:p w14:paraId="7CAB2B9D" w14:textId="2259D787" w:rsidR="007F0317" w:rsidRPr="007F654D" w:rsidRDefault="00077CDD" w:rsidP="00037E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eastAsia="Times New Roman" w:hAnsi="Times New Roman" w:cs="Times New Roman"/>
              </w:rPr>
              <w:t>107,00</w:t>
            </w:r>
          </w:p>
        </w:tc>
        <w:tc>
          <w:tcPr>
            <w:tcW w:w="1842" w:type="dxa"/>
          </w:tcPr>
          <w:p w14:paraId="4DB5287C" w14:textId="3DD93CC6" w:rsidR="007F0317" w:rsidRPr="007F654D" w:rsidRDefault="00BE32D5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95,00</w:t>
            </w:r>
          </w:p>
        </w:tc>
        <w:tc>
          <w:tcPr>
            <w:tcW w:w="1560" w:type="dxa"/>
          </w:tcPr>
          <w:p w14:paraId="39DF0007" w14:textId="01F6D5A0" w:rsidR="007F0317" w:rsidRPr="007F654D" w:rsidRDefault="00BE32D5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95,00</w:t>
            </w:r>
          </w:p>
        </w:tc>
        <w:tc>
          <w:tcPr>
            <w:tcW w:w="1842" w:type="dxa"/>
          </w:tcPr>
          <w:p w14:paraId="3B10E45C" w14:textId="264ECC2B" w:rsidR="007F0317" w:rsidRPr="007F654D" w:rsidRDefault="00BE32D5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95,00</w:t>
            </w:r>
          </w:p>
        </w:tc>
      </w:tr>
      <w:tr w:rsidR="007F0317" w:rsidRPr="007F654D" w14:paraId="454CD5C2" w14:textId="77777777" w:rsidTr="00037E41">
        <w:trPr>
          <w:trHeight w:val="225"/>
        </w:trPr>
        <w:tc>
          <w:tcPr>
            <w:tcW w:w="981" w:type="dxa"/>
            <w:vMerge/>
          </w:tcPr>
          <w:p w14:paraId="5BE09EC5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5337D60A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01B1BBF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4B042742" w14:textId="77777777" w:rsidR="007F0317" w:rsidRPr="007F654D" w:rsidRDefault="007F0317" w:rsidP="00037E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«Стерлинг»</w:t>
            </w:r>
          </w:p>
        </w:tc>
        <w:tc>
          <w:tcPr>
            <w:tcW w:w="1985" w:type="dxa"/>
          </w:tcPr>
          <w:p w14:paraId="7962E3A4" w14:textId="521A8304" w:rsidR="007F0317" w:rsidRPr="007F654D" w:rsidRDefault="00077CDD" w:rsidP="00037E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eastAsia="Times New Roman" w:hAnsi="Times New Roman" w:cs="Times New Roman"/>
              </w:rPr>
              <w:t>101,60</w:t>
            </w:r>
          </w:p>
        </w:tc>
        <w:tc>
          <w:tcPr>
            <w:tcW w:w="1842" w:type="dxa"/>
          </w:tcPr>
          <w:p w14:paraId="61C41485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3A541B97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47B35190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</w:tr>
      <w:tr w:rsidR="007F0317" w:rsidRPr="007F654D" w14:paraId="76266660" w14:textId="77777777" w:rsidTr="00037E41">
        <w:trPr>
          <w:trHeight w:val="257"/>
        </w:trPr>
        <w:tc>
          <w:tcPr>
            <w:tcW w:w="981" w:type="dxa"/>
            <w:vMerge w:val="restart"/>
          </w:tcPr>
          <w:p w14:paraId="2FB14227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3E43A15E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43926CC3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636357F8" w14:textId="77777777" w:rsidR="007F0317" w:rsidRPr="007F654D" w:rsidRDefault="007F0317" w:rsidP="00037E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«Шериф»</w:t>
            </w:r>
          </w:p>
        </w:tc>
        <w:tc>
          <w:tcPr>
            <w:tcW w:w="1985" w:type="dxa"/>
          </w:tcPr>
          <w:p w14:paraId="7532AAD8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33D113EF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76F68E37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6BBABE60" w14:textId="733086CB" w:rsidR="007F0317" w:rsidRPr="007F654D" w:rsidRDefault="00BE32D5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95,00</w:t>
            </w:r>
          </w:p>
        </w:tc>
      </w:tr>
      <w:tr w:rsidR="007F0317" w:rsidRPr="007F654D" w14:paraId="4CA914CA" w14:textId="77777777" w:rsidTr="00037E41">
        <w:trPr>
          <w:trHeight w:val="50"/>
        </w:trPr>
        <w:tc>
          <w:tcPr>
            <w:tcW w:w="981" w:type="dxa"/>
            <w:vMerge/>
          </w:tcPr>
          <w:p w14:paraId="3A327AAB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3D98CD76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A0EEB74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196B94D7" w14:textId="77777777" w:rsidR="007F0317" w:rsidRPr="007F654D" w:rsidRDefault="007F0317" w:rsidP="00037E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«Стерлинг»</w:t>
            </w:r>
          </w:p>
        </w:tc>
        <w:tc>
          <w:tcPr>
            <w:tcW w:w="1985" w:type="dxa"/>
          </w:tcPr>
          <w:p w14:paraId="4F39AB76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72739FE9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58CAA9E0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71E3D681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</w:tr>
    </w:tbl>
    <w:p w14:paraId="3084ADA9" w14:textId="54E2C954" w:rsidR="007F0317" w:rsidRPr="007F654D" w:rsidRDefault="007F0317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1B527E46" w14:textId="46C30657" w:rsidR="007F0317" w:rsidRPr="007F654D" w:rsidRDefault="007F0317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42D71950" w14:textId="50F2E682" w:rsidR="007F0317" w:rsidRPr="007F654D" w:rsidRDefault="007F0317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1181D7E8" w14:textId="3D44881E" w:rsidR="007F0317" w:rsidRPr="007F654D" w:rsidRDefault="007F0317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0926C084" w14:textId="2EB444B9" w:rsidR="007F0317" w:rsidRPr="007F654D" w:rsidRDefault="007F0317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7864B6AE" w14:textId="77777777" w:rsidR="007F0317" w:rsidRPr="007F654D" w:rsidRDefault="007F0317" w:rsidP="007F0317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Приложение № 4 </w:t>
      </w:r>
    </w:p>
    <w:p w14:paraId="4AC12DE4" w14:textId="77777777" w:rsidR="007F0317" w:rsidRPr="007F654D" w:rsidRDefault="007F0317" w:rsidP="007F0317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700A6741" w14:textId="77777777" w:rsidR="007F0317" w:rsidRPr="007F654D" w:rsidRDefault="007F0317" w:rsidP="007F0317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от «20» сентября 2024 г. № 5</w:t>
      </w:r>
    </w:p>
    <w:p w14:paraId="5A282A3D" w14:textId="77777777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1E9494A" w14:textId="77777777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DAD81A2" w14:textId="77777777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04531752" w14:textId="77777777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02B254D2" w14:textId="42B47464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28</w:t>
      </w:r>
    </w:p>
    <w:p w14:paraId="0E6CC054" w14:textId="77777777" w:rsidR="007F0317" w:rsidRPr="007F654D" w:rsidRDefault="007F0317" w:rsidP="007F0317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7F0317" w:rsidRPr="007F654D" w14:paraId="5F038782" w14:textId="77777777" w:rsidTr="00037E41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7D1B074B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10F3C29B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727D7F9C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53957291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758F7EC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B2BEB02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7EE37022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7651C255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39992BFE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44398584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6DC3F56A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11AAC2E5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7F0317" w:rsidRPr="007F654D" w14:paraId="1B62A21D" w14:textId="77777777" w:rsidTr="00037E41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25726889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31210F3C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5C5244DD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B28CAD8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6FAA446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187CE92C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0B0A0B5D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7F0317" w:rsidRPr="007F654D" w14:paraId="358C8CF7" w14:textId="77777777" w:rsidTr="00037E41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31F1F646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2A8196B3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487F1E81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4FC20DA9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6292DB38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36F0D07B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4F7AD00E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F0317" w:rsidRPr="007F654D" w14:paraId="71F0AD51" w14:textId="77777777" w:rsidTr="00037E41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6C08BE70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267EBF4E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677DED79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50C2880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E7AA5C5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6236464A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573368E9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6A4C9F4A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887C243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B3438CB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D737CEB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28C0D8D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3935E720" w14:textId="77777777" w:rsidR="007F0317" w:rsidRPr="007F654D" w:rsidRDefault="007F0317" w:rsidP="004F2A75">
      <w:pPr>
        <w:pStyle w:val="ab"/>
        <w:numPr>
          <w:ilvl w:val="0"/>
          <w:numId w:val="23"/>
        </w:numPr>
        <w:tabs>
          <w:tab w:val="left" w:pos="3750"/>
          <w:tab w:val="center" w:pos="7285"/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7F0317" w:rsidRPr="007F654D" w14:paraId="24BB0AD9" w14:textId="77777777" w:rsidTr="00037E41">
        <w:tc>
          <w:tcPr>
            <w:tcW w:w="981" w:type="dxa"/>
          </w:tcPr>
          <w:p w14:paraId="63F08346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1CE90DAB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33BE088D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1C5AE23D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65A60FE8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2EBD17A4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2740B8AF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78F9DDB3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7F0317" w:rsidRPr="007F654D" w14:paraId="5532BCFC" w14:textId="77777777" w:rsidTr="00037E41">
        <w:tc>
          <w:tcPr>
            <w:tcW w:w="981" w:type="dxa"/>
          </w:tcPr>
          <w:p w14:paraId="369BF32F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17CD2F70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35A19B9A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13DB3A77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5C5EA0B3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3547D915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205FBD3E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13EBB95C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8</w:t>
            </w:r>
          </w:p>
        </w:tc>
      </w:tr>
      <w:tr w:rsidR="007F0317" w:rsidRPr="007F654D" w14:paraId="6A94CFB5" w14:textId="77777777" w:rsidTr="00037E41">
        <w:trPr>
          <w:trHeight w:val="267"/>
        </w:trPr>
        <w:tc>
          <w:tcPr>
            <w:tcW w:w="981" w:type="dxa"/>
            <w:vMerge w:val="restart"/>
          </w:tcPr>
          <w:p w14:paraId="16890317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21484048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6BD6C319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29079816" w14:textId="77777777" w:rsidR="007F0317" w:rsidRPr="007F654D" w:rsidRDefault="007F0317" w:rsidP="00037E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«Шериф»</w:t>
            </w:r>
          </w:p>
        </w:tc>
        <w:tc>
          <w:tcPr>
            <w:tcW w:w="1985" w:type="dxa"/>
          </w:tcPr>
          <w:p w14:paraId="23623D2A" w14:textId="6519B99D" w:rsidR="007F0317" w:rsidRPr="007F654D" w:rsidRDefault="00077CDD" w:rsidP="00037E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eastAsia="Times New Roman" w:hAnsi="Times New Roman" w:cs="Times New Roman"/>
              </w:rPr>
              <w:t>92,55</w:t>
            </w:r>
          </w:p>
        </w:tc>
        <w:tc>
          <w:tcPr>
            <w:tcW w:w="1842" w:type="dxa"/>
          </w:tcPr>
          <w:p w14:paraId="0AD13E71" w14:textId="69B83211" w:rsidR="007F0317" w:rsidRPr="007F654D" w:rsidRDefault="00BE32D5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95,00</w:t>
            </w:r>
          </w:p>
        </w:tc>
        <w:tc>
          <w:tcPr>
            <w:tcW w:w="1560" w:type="dxa"/>
          </w:tcPr>
          <w:p w14:paraId="185521C9" w14:textId="5EA998BB" w:rsidR="007F0317" w:rsidRPr="007F654D" w:rsidRDefault="00BE32D5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95,00</w:t>
            </w:r>
          </w:p>
        </w:tc>
        <w:tc>
          <w:tcPr>
            <w:tcW w:w="1842" w:type="dxa"/>
          </w:tcPr>
          <w:p w14:paraId="14FDE05B" w14:textId="2AC96E96" w:rsidR="007F0317" w:rsidRPr="007F654D" w:rsidRDefault="00BE32D5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95,00</w:t>
            </w:r>
          </w:p>
        </w:tc>
      </w:tr>
      <w:tr w:rsidR="007F0317" w:rsidRPr="007F654D" w14:paraId="553C2D4F" w14:textId="77777777" w:rsidTr="00037E41">
        <w:trPr>
          <w:trHeight w:val="225"/>
        </w:trPr>
        <w:tc>
          <w:tcPr>
            <w:tcW w:w="981" w:type="dxa"/>
            <w:vMerge/>
          </w:tcPr>
          <w:p w14:paraId="69F14BFC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68FCFEB3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4CC41868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19E91F88" w14:textId="77777777" w:rsidR="007F0317" w:rsidRPr="007F654D" w:rsidRDefault="007F0317" w:rsidP="00037E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«Стерлинг»</w:t>
            </w:r>
          </w:p>
        </w:tc>
        <w:tc>
          <w:tcPr>
            <w:tcW w:w="1985" w:type="dxa"/>
          </w:tcPr>
          <w:p w14:paraId="1F6B5E67" w14:textId="2F3EA161" w:rsidR="007F0317" w:rsidRPr="007F654D" w:rsidRDefault="00077CDD" w:rsidP="00037E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eastAsia="Times New Roman" w:hAnsi="Times New Roman" w:cs="Times New Roman"/>
              </w:rPr>
              <w:t>87,90</w:t>
            </w:r>
          </w:p>
        </w:tc>
        <w:tc>
          <w:tcPr>
            <w:tcW w:w="1842" w:type="dxa"/>
          </w:tcPr>
          <w:p w14:paraId="75115F85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368A63CF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7623C4A7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</w:tr>
      <w:tr w:rsidR="007F0317" w:rsidRPr="007F654D" w14:paraId="6D58C3D9" w14:textId="77777777" w:rsidTr="00037E41">
        <w:trPr>
          <w:trHeight w:val="257"/>
        </w:trPr>
        <w:tc>
          <w:tcPr>
            <w:tcW w:w="981" w:type="dxa"/>
            <w:vMerge w:val="restart"/>
          </w:tcPr>
          <w:p w14:paraId="00A3063F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09334A80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0FBDB90A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7C707DDF" w14:textId="77777777" w:rsidR="007F0317" w:rsidRPr="007F654D" w:rsidRDefault="007F0317" w:rsidP="00037E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«Шериф»</w:t>
            </w:r>
          </w:p>
        </w:tc>
        <w:tc>
          <w:tcPr>
            <w:tcW w:w="1985" w:type="dxa"/>
          </w:tcPr>
          <w:p w14:paraId="0299D647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62BE2035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32E676DC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4E6AAC17" w14:textId="325B87BB" w:rsidR="007F0317" w:rsidRPr="007F654D" w:rsidRDefault="00BE32D5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95,00</w:t>
            </w:r>
          </w:p>
        </w:tc>
      </w:tr>
      <w:tr w:rsidR="007F0317" w:rsidRPr="007F654D" w14:paraId="01BE22EA" w14:textId="77777777" w:rsidTr="00037E41">
        <w:trPr>
          <w:trHeight w:val="50"/>
        </w:trPr>
        <w:tc>
          <w:tcPr>
            <w:tcW w:w="981" w:type="dxa"/>
            <w:vMerge/>
          </w:tcPr>
          <w:p w14:paraId="015E3F57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17B0A87A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6F3C08D1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6D2B1D9E" w14:textId="77777777" w:rsidR="007F0317" w:rsidRPr="007F654D" w:rsidRDefault="007F0317" w:rsidP="00037E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«Стерлинг»</w:t>
            </w:r>
          </w:p>
        </w:tc>
        <w:tc>
          <w:tcPr>
            <w:tcW w:w="1985" w:type="dxa"/>
          </w:tcPr>
          <w:p w14:paraId="2A1C16FC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12AA7A45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31216FCD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6ACAD0EE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</w:tr>
    </w:tbl>
    <w:p w14:paraId="54BD2C98" w14:textId="15E4CB81" w:rsidR="007F0317" w:rsidRPr="007F654D" w:rsidRDefault="007F0317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055FE218" w14:textId="4A71581C" w:rsidR="007F0317" w:rsidRPr="007F654D" w:rsidRDefault="007F0317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794DF625" w14:textId="3EE8F0B0" w:rsidR="007F0317" w:rsidRPr="007F654D" w:rsidRDefault="007F0317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09666489" w14:textId="382B9205" w:rsidR="007F0317" w:rsidRPr="007F654D" w:rsidRDefault="007F0317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7A8D90C5" w14:textId="23F7D64C" w:rsidR="007F0317" w:rsidRPr="007F654D" w:rsidRDefault="007F0317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672B7A86" w14:textId="77777777" w:rsidR="007F0317" w:rsidRPr="007F654D" w:rsidRDefault="007F0317" w:rsidP="007F0317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Приложение № 4 </w:t>
      </w:r>
    </w:p>
    <w:p w14:paraId="0A0855CD" w14:textId="77777777" w:rsidR="007F0317" w:rsidRPr="007F654D" w:rsidRDefault="007F0317" w:rsidP="007F0317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7CD05B42" w14:textId="77777777" w:rsidR="007F0317" w:rsidRPr="007F654D" w:rsidRDefault="007F0317" w:rsidP="007F0317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от «20» сентября 2024 г. № 5</w:t>
      </w:r>
    </w:p>
    <w:p w14:paraId="6049DF3F" w14:textId="77777777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D065FDD" w14:textId="77777777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8984AF2" w14:textId="77777777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157FFF75" w14:textId="77777777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6A77E14D" w14:textId="6C094342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29</w:t>
      </w:r>
    </w:p>
    <w:p w14:paraId="140B30D9" w14:textId="77777777" w:rsidR="007F0317" w:rsidRPr="007F654D" w:rsidRDefault="007F0317" w:rsidP="007F0317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7F0317" w:rsidRPr="007F654D" w14:paraId="3C9BA858" w14:textId="77777777" w:rsidTr="00037E41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0C5DC190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03D764CB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79426B0D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0411D17B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A9E039F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AFDBD7B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535B05E7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65FE502C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68569F58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5E2BDA5E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53653B76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6DA70C9C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7F0317" w:rsidRPr="007F654D" w14:paraId="74DB459D" w14:textId="77777777" w:rsidTr="00037E41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3A96128F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2A52C294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43FF7E4F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B9D6EAC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1AB8B63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4D0F12B5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564D7701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7F0317" w:rsidRPr="007F654D" w14:paraId="7BACF59B" w14:textId="77777777" w:rsidTr="00037E41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1B0A9997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00B2EB95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6B046FAB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243CEA56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4FF6A3F5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43FCC91E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53BC58F1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F0317" w:rsidRPr="007F654D" w14:paraId="24ACA88D" w14:textId="77777777" w:rsidTr="00037E41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35573644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6DC9AB63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6CC0E940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FC138DB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2AF0618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3F89AD12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1FC16A2D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5A1303A2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67F3C0A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A2F0B78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9D7F180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C58C5E4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0ECAF248" w14:textId="77777777" w:rsidR="007F0317" w:rsidRPr="007F654D" w:rsidRDefault="007F0317" w:rsidP="004F2A75">
      <w:pPr>
        <w:pStyle w:val="ab"/>
        <w:numPr>
          <w:ilvl w:val="0"/>
          <w:numId w:val="24"/>
        </w:numPr>
        <w:tabs>
          <w:tab w:val="left" w:pos="3750"/>
          <w:tab w:val="center" w:pos="7285"/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7F0317" w:rsidRPr="007F654D" w14:paraId="034C734C" w14:textId="77777777" w:rsidTr="00037E41">
        <w:tc>
          <w:tcPr>
            <w:tcW w:w="981" w:type="dxa"/>
          </w:tcPr>
          <w:p w14:paraId="1ABD6B75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6FD01CED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1DF29D7F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7F90CC1A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70F2FFC6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354B325C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20D7CEC3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1223D26E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7F0317" w:rsidRPr="007F654D" w14:paraId="0BDB1EAA" w14:textId="77777777" w:rsidTr="00037E41">
        <w:tc>
          <w:tcPr>
            <w:tcW w:w="981" w:type="dxa"/>
          </w:tcPr>
          <w:p w14:paraId="26EFD9F7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5A89AAC7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6E698129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608CFF2C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1C262FCD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000485C5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488C962E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546A44B8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8</w:t>
            </w:r>
          </w:p>
        </w:tc>
      </w:tr>
      <w:tr w:rsidR="00BE32D5" w:rsidRPr="007F654D" w14:paraId="234521C0" w14:textId="77777777" w:rsidTr="00037E41">
        <w:trPr>
          <w:trHeight w:val="267"/>
        </w:trPr>
        <w:tc>
          <w:tcPr>
            <w:tcW w:w="981" w:type="dxa"/>
            <w:vMerge w:val="restart"/>
          </w:tcPr>
          <w:p w14:paraId="70340EBC" w14:textId="77777777" w:rsidR="00BE32D5" w:rsidRPr="007F654D" w:rsidRDefault="00BE32D5" w:rsidP="00BE32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18263E3B" w14:textId="77777777" w:rsidR="00BE32D5" w:rsidRPr="007F654D" w:rsidRDefault="00BE32D5" w:rsidP="00BE32D5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0E2E21B2" w14:textId="77777777" w:rsidR="00BE32D5" w:rsidRPr="007F654D" w:rsidRDefault="00BE32D5" w:rsidP="00BE32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1ACF6F5A" w14:textId="77777777" w:rsidR="00BE32D5" w:rsidRPr="007F654D" w:rsidRDefault="00BE32D5" w:rsidP="00BE32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«Шериф»</w:t>
            </w:r>
          </w:p>
        </w:tc>
        <w:tc>
          <w:tcPr>
            <w:tcW w:w="1985" w:type="dxa"/>
          </w:tcPr>
          <w:p w14:paraId="22EF8053" w14:textId="10A2069F" w:rsidR="00BE32D5" w:rsidRPr="007F654D" w:rsidRDefault="00BE32D5" w:rsidP="00BE32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eastAsia="Times New Roman" w:hAnsi="Times New Roman" w:cs="Times New Roman"/>
              </w:rPr>
              <w:t>133,50</w:t>
            </w:r>
          </w:p>
        </w:tc>
        <w:tc>
          <w:tcPr>
            <w:tcW w:w="1842" w:type="dxa"/>
          </w:tcPr>
          <w:p w14:paraId="591AC592" w14:textId="15B4C019" w:rsidR="00BE32D5" w:rsidRPr="007F654D" w:rsidRDefault="00BE32D5" w:rsidP="00BE32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731A4E93" w14:textId="523A4344" w:rsidR="00BE32D5" w:rsidRPr="007F654D" w:rsidRDefault="00BE32D5" w:rsidP="00BE32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534543C1" w14:textId="20336CC9" w:rsidR="00BE32D5" w:rsidRPr="007F654D" w:rsidRDefault="00BE32D5" w:rsidP="00BE32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</w:tr>
      <w:tr w:rsidR="00BE32D5" w:rsidRPr="007F654D" w14:paraId="3236846D" w14:textId="77777777" w:rsidTr="00037E41">
        <w:trPr>
          <w:trHeight w:val="225"/>
        </w:trPr>
        <w:tc>
          <w:tcPr>
            <w:tcW w:w="981" w:type="dxa"/>
            <w:vMerge/>
          </w:tcPr>
          <w:p w14:paraId="2E2C8609" w14:textId="77777777" w:rsidR="00BE32D5" w:rsidRPr="007F654D" w:rsidRDefault="00BE32D5" w:rsidP="00BE32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7D1EE573" w14:textId="77777777" w:rsidR="00BE32D5" w:rsidRPr="007F654D" w:rsidRDefault="00BE32D5" w:rsidP="00BE32D5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5557958" w14:textId="77777777" w:rsidR="00BE32D5" w:rsidRPr="007F654D" w:rsidRDefault="00BE32D5" w:rsidP="00BE32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5B1CF584" w14:textId="77777777" w:rsidR="00BE32D5" w:rsidRPr="007F654D" w:rsidRDefault="00BE32D5" w:rsidP="00BE32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«Стерлинг»</w:t>
            </w:r>
          </w:p>
        </w:tc>
        <w:tc>
          <w:tcPr>
            <w:tcW w:w="1985" w:type="dxa"/>
          </w:tcPr>
          <w:p w14:paraId="0103ACE9" w14:textId="02497CA7" w:rsidR="00BE32D5" w:rsidRPr="007F654D" w:rsidRDefault="00BE32D5" w:rsidP="00BE32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eastAsia="Times New Roman" w:hAnsi="Times New Roman" w:cs="Times New Roman"/>
              </w:rPr>
              <w:t>220,80</w:t>
            </w:r>
          </w:p>
        </w:tc>
        <w:tc>
          <w:tcPr>
            <w:tcW w:w="1842" w:type="dxa"/>
          </w:tcPr>
          <w:p w14:paraId="050D25F6" w14:textId="25C2F1C6" w:rsidR="00BE32D5" w:rsidRPr="007F654D" w:rsidRDefault="00BE32D5" w:rsidP="00BE32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560" w:type="dxa"/>
          </w:tcPr>
          <w:p w14:paraId="64761480" w14:textId="55ECCD6A" w:rsidR="00BE32D5" w:rsidRPr="007F654D" w:rsidRDefault="00BE32D5" w:rsidP="00BE32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842" w:type="dxa"/>
          </w:tcPr>
          <w:p w14:paraId="20FD5870" w14:textId="12DEF06F" w:rsidR="00BE32D5" w:rsidRPr="007F654D" w:rsidRDefault="00BE32D5" w:rsidP="00BE32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60,00</w:t>
            </w:r>
          </w:p>
        </w:tc>
      </w:tr>
      <w:tr w:rsidR="00BE32D5" w:rsidRPr="007F654D" w14:paraId="22DC1391" w14:textId="77777777" w:rsidTr="00037E41">
        <w:trPr>
          <w:trHeight w:val="257"/>
        </w:trPr>
        <w:tc>
          <w:tcPr>
            <w:tcW w:w="981" w:type="dxa"/>
            <w:vMerge w:val="restart"/>
          </w:tcPr>
          <w:p w14:paraId="708304DD" w14:textId="77777777" w:rsidR="00BE32D5" w:rsidRPr="007F654D" w:rsidRDefault="00BE32D5" w:rsidP="00BE32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6D5E861F" w14:textId="77777777" w:rsidR="00BE32D5" w:rsidRPr="007F654D" w:rsidRDefault="00BE32D5" w:rsidP="00BE32D5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5E4C4C92" w14:textId="77777777" w:rsidR="00BE32D5" w:rsidRPr="007F654D" w:rsidRDefault="00BE32D5" w:rsidP="00BE32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302259E0" w14:textId="77777777" w:rsidR="00BE32D5" w:rsidRPr="007F654D" w:rsidRDefault="00BE32D5" w:rsidP="00BE32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«Шериф»</w:t>
            </w:r>
          </w:p>
        </w:tc>
        <w:tc>
          <w:tcPr>
            <w:tcW w:w="1985" w:type="dxa"/>
          </w:tcPr>
          <w:p w14:paraId="30DEC23D" w14:textId="77777777" w:rsidR="00BE32D5" w:rsidRPr="007F654D" w:rsidRDefault="00BE32D5" w:rsidP="00BE32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6CCE6C28" w14:textId="77777777" w:rsidR="00BE32D5" w:rsidRPr="007F654D" w:rsidRDefault="00BE32D5" w:rsidP="00BE32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46183E1B" w14:textId="77777777" w:rsidR="00BE32D5" w:rsidRPr="007F654D" w:rsidRDefault="00BE32D5" w:rsidP="00BE32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2B136A27" w14:textId="5C41F5B9" w:rsidR="00BE32D5" w:rsidRPr="007F654D" w:rsidRDefault="00BE32D5" w:rsidP="00BE32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</w:tr>
      <w:tr w:rsidR="00BE32D5" w:rsidRPr="007F654D" w14:paraId="089A9E69" w14:textId="77777777" w:rsidTr="00037E41">
        <w:trPr>
          <w:trHeight w:val="50"/>
        </w:trPr>
        <w:tc>
          <w:tcPr>
            <w:tcW w:w="981" w:type="dxa"/>
            <w:vMerge/>
          </w:tcPr>
          <w:p w14:paraId="6FE75A65" w14:textId="77777777" w:rsidR="00BE32D5" w:rsidRPr="007F654D" w:rsidRDefault="00BE32D5" w:rsidP="00BE32D5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1983C1CA" w14:textId="77777777" w:rsidR="00BE32D5" w:rsidRPr="007F654D" w:rsidRDefault="00BE32D5" w:rsidP="00BE32D5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6EAE27D7" w14:textId="77777777" w:rsidR="00BE32D5" w:rsidRPr="007F654D" w:rsidRDefault="00BE32D5" w:rsidP="00BE32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2A3B4B8F" w14:textId="77777777" w:rsidR="00BE32D5" w:rsidRPr="007F654D" w:rsidRDefault="00BE32D5" w:rsidP="00BE32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«Стерлинг»</w:t>
            </w:r>
          </w:p>
        </w:tc>
        <w:tc>
          <w:tcPr>
            <w:tcW w:w="1985" w:type="dxa"/>
          </w:tcPr>
          <w:p w14:paraId="3FCE6884" w14:textId="77777777" w:rsidR="00BE32D5" w:rsidRPr="007F654D" w:rsidRDefault="00BE32D5" w:rsidP="00BE32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6C8C794D" w14:textId="77777777" w:rsidR="00BE32D5" w:rsidRPr="007F654D" w:rsidRDefault="00BE32D5" w:rsidP="00BE32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641667A5" w14:textId="77777777" w:rsidR="00BE32D5" w:rsidRPr="007F654D" w:rsidRDefault="00BE32D5" w:rsidP="00BE32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4A931BB4" w14:textId="48A2946A" w:rsidR="00BE32D5" w:rsidRPr="007F654D" w:rsidRDefault="00BE32D5" w:rsidP="00BE32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60,00</w:t>
            </w:r>
          </w:p>
        </w:tc>
      </w:tr>
    </w:tbl>
    <w:p w14:paraId="75E4D77B" w14:textId="225D846A" w:rsidR="007F0317" w:rsidRPr="007F654D" w:rsidRDefault="007F0317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78AD961E" w14:textId="36650545" w:rsidR="007F0317" w:rsidRPr="007F654D" w:rsidRDefault="007F0317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5C87F205" w14:textId="665C8E5E" w:rsidR="007F0317" w:rsidRPr="007F654D" w:rsidRDefault="007F0317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07CEA337" w14:textId="1D581A26" w:rsidR="007F0317" w:rsidRPr="007F654D" w:rsidRDefault="007F0317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57EFDAE0" w14:textId="27ACB09F" w:rsidR="007F0317" w:rsidRPr="007F654D" w:rsidRDefault="007F0317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5CB3B9BD" w14:textId="77777777" w:rsidR="007F0317" w:rsidRPr="007F654D" w:rsidRDefault="007F0317" w:rsidP="007F0317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Приложение № 4 </w:t>
      </w:r>
    </w:p>
    <w:p w14:paraId="75E96A30" w14:textId="77777777" w:rsidR="007F0317" w:rsidRPr="007F654D" w:rsidRDefault="007F0317" w:rsidP="007F0317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169BAE2C" w14:textId="77777777" w:rsidR="007F0317" w:rsidRPr="007F654D" w:rsidRDefault="007F0317" w:rsidP="007F0317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от «20» сентября 2024 г. № 5</w:t>
      </w:r>
    </w:p>
    <w:p w14:paraId="6D7595D7" w14:textId="77777777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3023A5D" w14:textId="77777777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785D2EF" w14:textId="77777777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03F9E9CD" w14:textId="77777777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258B222F" w14:textId="197C9713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30</w:t>
      </w:r>
    </w:p>
    <w:p w14:paraId="65AB2E34" w14:textId="77777777" w:rsidR="007F0317" w:rsidRPr="007F654D" w:rsidRDefault="007F0317" w:rsidP="007F0317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7F0317" w:rsidRPr="007F654D" w14:paraId="5A5C0A18" w14:textId="77777777" w:rsidTr="00037E41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73186584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09FB76FC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0F10691B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039CF632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79D9749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3C18B0F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2300997D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690D1E7C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37575F3A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2DED084B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7963DF03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076F7805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7F0317" w:rsidRPr="007F654D" w14:paraId="67B9C9D3" w14:textId="77777777" w:rsidTr="00037E41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17FC0FFD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3BFE2B83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20D808D3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AD73E07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E734EEF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38A81019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227E70CA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7F0317" w:rsidRPr="007F654D" w14:paraId="086E8DD5" w14:textId="77777777" w:rsidTr="00037E41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5D8098B0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296E8D80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1137411E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0FC9D8AB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4D89D783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3C1D89B1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5438219E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F0317" w:rsidRPr="007F654D" w14:paraId="0BD8EB7A" w14:textId="77777777" w:rsidTr="00037E41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1443D948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09F35BC7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581492BF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84E7EBB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660A180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242095FA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11264F92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05C74CEA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9DE5B50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261EFA4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2334FC7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5886007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1BCE4F69" w14:textId="77777777" w:rsidR="007F0317" w:rsidRPr="007F654D" w:rsidRDefault="007F0317" w:rsidP="004F2A75">
      <w:pPr>
        <w:pStyle w:val="ab"/>
        <w:numPr>
          <w:ilvl w:val="0"/>
          <w:numId w:val="25"/>
        </w:numPr>
        <w:tabs>
          <w:tab w:val="left" w:pos="3750"/>
          <w:tab w:val="center" w:pos="7285"/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7F0317" w:rsidRPr="007F654D" w14:paraId="690C6205" w14:textId="77777777" w:rsidTr="00037E41">
        <w:tc>
          <w:tcPr>
            <w:tcW w:w="981" w:type="dxa"/>
          </w:tcPr>
          <w:p w14:paraId="54C92970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444793AA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08F8C2C5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4A54A328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2C041A16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34698EB1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5093E7D4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55318D73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7F0317" w:rsidRPr="007F654D" w14:paraId="060B210E" w14:textId="77777777" w:rsidTr="00037E41">
        <w:tc>
          <w:tcPr>
            <w:tcW w:w="981" w:type="dxa"/>
          </w:tcPr>
          <w:p w14:paraId="1B195394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35A80E9C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0B455935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7E7BF442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7456760B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33FB7DC1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52143565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6C514D30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8</w:t>
            </w:r>
          </w:p>
        </w:tc>
      </w:tr>
      <w:tr w:rsidR="00077CDD" w:rsidRPr="007F654D" w14:paraId="37928FE1" w14:textId="77777777" w:rsidTr="00037E41">
        <w:trPr>
          <w:trHeight w:val="267"/>
        </w:trPr>
        <w:tc>
          <w:tcPr>
            <w:tcW w:w="981" w:type="dxa"/>
            <w:vMerge w:val="restart"/>
          </w:tcPr>
          <w:p w14:paraId="73FFB7E0" w14:textId="77777777" w:rsidR="00077CDD" w:rsidRPr="007F654D" w:rsidRDefault="00077CDD" w:rsidP="00077CD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343E0982" w14:textId="77777777" w:rsidR="00077CDD" w:rsidRPr="007F654D" w:rsidRDefault="00077CDD" w:rsidP="00077CDD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4AFF80E4" w14:textId="77777777" w:rsidR="00077CDD" w:rsidRPr="007F654D" w:rsidRDefault="00077CDD" w:rsidP="00077CD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47007B4D" w14:textId="77777777" w:rsidR="00077CDD" w:rsidRPr="007F654D" w:rsidRDefault="00077CDD" w:rsidP="00077C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«Шериф»</w:t>
            </w:r>
          </w:p>
        </w:tc>
        <w:tc>
          <w:tcPr>
            <w:tcW w:w="1985" w:type="dxa"/>
          </w:tcPr>
          <w:p w14:paraId="788715F5" w14:textId="521D9C25" w:rsidR="00077CDD" w:rsidRPr="007F654D" w:rsidRDefault="00077CDD" w:rsidP="00077C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eastAsia="Times New Roman" w:hAnsi="Times New Roman" w:cs="Times New Roman"/>
              </w:rPr>
              <w:t>95,00</w:t>
            </w:r>
          </w:p>
        </w:tc>
        <w:tc>
          <w:tcPr>
            <w:tcW w:w="1842" w:type="dxa"/>
          </w:tcPr>
          <w:p w14:paraId="716241CD" w14:textId="390C5DDF" w:rsidR="00077CDD" w:rsidRPr="007F654D" w:rsidRDefault="00077CDD" w:rsidP="00077CD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61834198" w14:textId="2A7A1412" w:rsidR="00077CDD" w:rsidRPr="007F654D" w:rsidRDefault="00077CDD" w:rsidP="00077CD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03784242" w14:textId="2860CB23" w:rsidR="00077CDD" w:rsidRPr="007F654D" w:rsidRDefault="00077CDD" w:rsidP="00077CD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</w:tr>
      <w:tr w:rsidR="00077CDD" w:rsidRPr="007F654D" w14:paraId="60078E9B" w14:textId="77777777" w:rsidTr="00037E41">
        <w:trPr>
          <w:trHeight w:val="225"/>
        </w:trPr>
        <w:tc>
          <w:tcPr>
            <w:tcW w:w="981" w:type="dxa"/>
            <w:vMerge/>
          </w:tcPr>
          <w:p w14:paraId="0CA68388" w14:textId="77777777" w:rsidR="00077CDD" w:rsidRPr="007F654D" w:rsidRDefault="00077CDD" w:rsidP="00077CD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6B10B53F" w14:textId="77777777" w:rsidR="00077CDD" w:rsidRPr="007F654D" w:rsidRDefault="00077CDD" w:rsidP="00077CDD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B061E9B" w14:textId="77777777" w:rsidR="00077CDD" w:rsidRPr="007F654D" w:rsidRDefault="00077CDD" w:rsidP="00077CD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34D10FBA" w14:textId="77777777" w:rsidR="00077CDD" w:rsidRPr="007F654D" w:rsidRDefault="00077CDD" w:rsidP="00077C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«Стерлинг»</w:t>
            </w:r>
          </w:p>
        </w:tc>
        <w:tc>
          <w:tcPr>
            <w:tcW w:w="1985" w:type="dxa"/>
          </w:tcPr>
          <w:p w14:paraId="5355304E" w14:textId="6BD7DCEB" w:rsidR="00077CDD" w:rsidRPr="007F654D" w:rsidRDefault="00077CDD" w:rsidP="00077C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eastAsia="Times New Roman" w:hAnsi="Times New Roman" w:cs="Times New Roman"/>
              </w:rPr>
              <w:t>114,00</w:t>
            </w:r>
          </w:p>
        </w:tc>
        <w:tc>
          <w:tcPr>
            <w:tcW w:w="1842" w:type="dxa"/>
          </w:tcPr>
          <w:p w14:paraId="062B0318" w14:textId="511CE2F8" w:rsidR="00077CDD" w:rsidRPr="007F654D" w:rsidRDefault="00BE32D5" w:rsidP="00077CD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83,00</w:t>
            </w:r>
          </w:p>
        </w:tc>
        <w:tc>
          <w:tcPr>
            <w:tcW w:w="1560" w:type="dxa"/>
          </w:tcPr>
          <w:p w14:paraId="3B2272A1" w14:textId="5F249E3A" w:rsidR="00077CDD" w:rsidRPr="007F654D" w:rsidRDefault="00BE32D5" w:rsidP="00077CD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83,00</w:t>
            </w:r>
          </w:p>
        </w:tc>
        <w:tc>
          <w:tcPr>
            <w:tcW w:w="1842" w:type="dxa"/>
          </w:tcPr>
          <w:p w14:paraId="33946C32" w14:textId="4EE2E9E3" w:rsidR="00077CDD" w:rsidRPr="007F654D" w:rsidRDefault="00BE32D5" w:rsidP="00077CD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83,00</w:t>
            </w:r>
          </w:p>
        </w:tc>
      </w:tr>
      <w:tr w:rsidR="00077CDD" w:rsidRPr="007F654D" w14:paraId="11ABAEF0" w14:textId="77777777" w:rsidTr="00037E41">
        <w:trPr>
          <w:trHeight w:val="257"/>
        </w:trPr>
        <w:tc>
          <w:tcPr>
            <w:tcW w:w="981" w:type="dxa"/>
            <w:vMerge w:val="restart"/>
          </w:tcPr>
          <w:p w14:paraId="1CF6C559" w14:textId="77777777" w:rsidR="00077CDD" w:rsidRPr="007F654D" w:rsidRDefault="00077CDD" w:rsidP="00077CD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41FDB688" w14:textId="77777777" w:rsidR="00077CDD" w:rsidRPr="007F654D" w:rsidRDefault="00077CDD" w:rsidP="00077CDD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3D505905" w14:textId="77777777" w:rsidR="00077CDD" w:rsidRPr="007F654D" w:rsidRDefault="00077CDD" w:rsidP="00077CD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4E73F7F2" w14:textId="77777777" w:rsidR="00077CDD" w:rsidRPr="007F654D" w:rsidRDefault="00077CDD" w:rsidP="00077C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«Шериф»</w:t>
            </w:r>
          </w:p>
        </w:tc>
        <w:tc>
          <w:tcPr>
            <w:tcW w:w="1985" w:type="dxa"/>
          </w:tcPr>
          <w:p w14:paraId="51FBE4AA" w14:textId="77777777" w:rsidR="00077CDD" w:rsidRPr="007F654D" w:rsidRDefault="00077CDD" w:rsidP="00077CD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47804139" w14:textId="77777777" w:rsidR="00077CDD" w:rsidRPr="007F654D" w:rsidRDefault="00077CDD" w:rsidP="00077CD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1E52FE07" w14:textId="77777777" w:rsidR="00077CDD" w:rsidRPr="007F654D" w:rsidRDefault="00077CDD" w:rsidP="00077CD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70E80F9B" w14:textId="0031032D" w:rsidR="00077CDD" w:rsidRPr="007F654D" w:rsidRDefault="00077CDD" w:rsidP="00077CD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</w:tr>
      <w:tr w:rsidR="00077CDD" w:rsidRPr="007F654D" w14:paraId="1ACB7471" w14:textId="77777777" w:rsidTr="00037E41">
        <w:trPr>
          <w:trHeight w:val="50"/>
        </w:trPr>
        <w:tc>
          <w:tcPr>
            <w:tcW w:w="981" w:type="dxa"/>
            <w:vMerge/>
          </w:tcPr>
          <w:p w14:paraId="0262E9F5" w14:textId="77777777" w:rsidR="00077CDD" w:rsidRPr="007F654D" w:rsidRDefault="00077CDD" w:rsidP="00077CDD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27B61B65" w14:textId="77777777" w:rsidR="00077CDD" w:rsidRPr="007F654D" w:rsidRDefault="00077CDD" w:rsidP="00077CDD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1045BECC" w14:textId="77777777" w:rsidR="00077CDD" w:rsidRPr="007F654D" w:rsidRDefault="00077CDD" w:rsidP="00077CD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5EB55F11" w14:textId="77777777" w:rsidR="00077CDD" w:rsidRPr="007F654D" w:rsidRDefault="00077CDD" w:rsidP="00077C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«Стерлинг»</w:t>
            </w:r>
          </w:p>
        </w:tc>
        <w:tc>
          <w:tcPr>
            <w:tcW w:w="1985" w:type="dxa"/>
          </w:tcPr>
          <w:p w14:paraId="6F0CE989" w14:textId="77777777" w:rsidR="00077CDD" w:rsidRPr="007F654D" w:rsidRDefault="00077CDD" w:rsidP="00077CD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5D682F38" w14:textId="77777777" w:rsidR="00077CDD" w:rsidRPr="007F654D" w:rsidRDefault="00077CDD" w:rsidP="00077CD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00E85A54" w14:textId="77777777" w:rsidR="00077CDD" w:rsidRPr="007F654D" w:rsidRDefault="00077CDD" w:rsidP="00077CD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6CDDF9F7" w14:textId="388D8E4D" w:rsidR="00077CDD" w:rsidRPr="007F654D" w:rsidRDefault="00BE32D5" w:rsidP="00077CD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83,00</w:t>
            </w:r>
          </w:p>
        </w:tc>
      </w:tr>
    </w:tbl>
    <w:p w14:paraId="27009729" w14:textId="325DA128" w:rsidR="007F0317" w:rsidRPr="007F654D" w:rsidRDefault="007F0317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4CFC481C" w14:textId="05672614" w:rsidR="007F0317" w:rsidRPr="007F654D" w:rsidRDefault="007F0317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612C80D1" w14:textId="0356AA92" w:rsidR="007F0317" w:rsidRPr="007F654D" w:rsidRDefault="007F0317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2EDA51F2" w14:textId="665AEE0E" w:rsidR="007F0317" w:rsidRPr="007F654D" w:rsidRDefault="007F0317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496B6F12" w14:textId="77777777" w:rsidR="007F0317" w:rsidRPr="007F654D" w:rsidRDefault="007F0317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09A4EFD0" w14:textId="77777777" w:rsidR="007F0317" w:rsidRPr="007F654D" w:rsidRDefault="007F0317" w:rsidP="007F0317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 xml:space="preserve">Приложение № 4 </w:t>
      </w:r>
    </w:p>
    <w:p w14:paraId="1790BAF5" w14:textId="77777777" w:rsidR="007F0317" w:rsidRPr="007F654D" w:rsidRDefault="007F0317" w:rsidP="007F0317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26610BEB" w14:textId="77777777" w:rsidR="007F0317" w:rsidRPr="007F654D" w:rsidRDefault="007F0317" w:rsidP="007F0317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от «20» сентября 2024 г. № 5</w:t>
      </w:r>
    </w:p>
    <w:p w14:paraId="7412F1B6" w14:textId="77777777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5CFCDED" w14:textId="77777777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01BCBD8" w14:textId="77777777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25681A00" w14:textId="77777777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25BA477F" w14:textId="5BBC6CC6" w:rsidR="007F0317" w:rsidRPr="007F654D" w:rsidRDefault="007F0317" w:rsidP="007F0317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31 </w:t>
      </w:r>
    </w:p>
    <w:p w14:paraId="76559046" w14:textId="77777777" w:rsidR="007F0317" w:rsidRPr="007F654D" w:rsidRDefault="007F0317" w:rsidP="007F0317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65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7F0317" w:rsidRPr="007F654D" w14:paraId="02B73166" w14:textId="77777777" w:rsidTr="00037E41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4B8CD606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74FB831C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6FE1CEB1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44C35084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3F4A74E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BC31C86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772A1B91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2570702E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658C5AC4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54830B09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424B3F72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5BCDD6D3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7F0317" w:rsidRPr="007F654D" w14:paraId="4D9FEBD6" w14:textId="77777777" w:rsidTr="00037E41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48EEDA3D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0E373B3E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77E88546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E4DC0C6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7E92698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467A9E0A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690DB32E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7F0317" w:rsidRPr="007F654D" w14:paraId="2AEAC3F4" w14:textId="77777777" w:rsidTr="00037E41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0B2761D0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00E01FB7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312D56F8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336E375F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264EFD3C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3F55AE17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55048EE5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F0317" w:rsidRPr="007F654D" w14:paraId="1A555482" w14:textId="77777777" w:rsidTr="00037E41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0B6C3C8A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525B25E4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0DC978AB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526EDA0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176BAC3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02E7A80E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0C26D311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65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487BEC93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52F931E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D2BBAA5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1A41021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E0B80B3" w14:textId="77777777" w:rsidR="007F0317" w:rsidRPr="007F654D" w:rsidRDefault="007F0317" w:rsidP="00037E41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5697ADE8" w14:textId="77777777" w:rsidR="007F0317" w:rsidRPr="007F654D" w:rsidRDefault="007F0317" w:rsidP="004F2A75">
      <w:pPr>
        <w:pStyle w:val="ab"/>
        <w:numPr>
          <w:ilvl w:val="0"/>
          <w:numId w:val="26"/>
        </w:numPr>
        <w:tabs>
          <w:tab w:val="left" w:pos="3750"/>
          <w:tab w:val="center" w:pos="7285"/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 w:rsidRPr="007F654D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7F0317" w:rsidRPr="007F654D" w14:paraId="3D42034A" w14:textId="77777777" w:rsidTr="00037E41">
        <w:tc>
          <w:tcPr>
            <w:tcW w:w="981" w:type="dxa"/>
          </w:tcPr>
          <w:p w14:paraId="13F77D58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18904734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72084C23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435DC809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7FCFDBB4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642C91CF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1CE29123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3AE6A483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7F0317" w:rsidRPr="007F654D" w14:paraId="6398EFF1" w14:textId="77777777" w:rsidTr="00037E41">
        <w:tc>
          <w:tcPr>
            <w:tcW w:w="981" w:type="dxa"/>
          </w:tcPr>
          <w:p w14:paraId="28851596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1499DDF5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6DE4B7E6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7A6FDFB9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30E6AF13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1CD730EA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067C3FA7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67A29772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8</w:t>
            </w:r>
          </w:p>
        </w:tc>
      </w:tr>
      <w:tr w:rsidR="007F0317" w:rsidRPr="007F654D" w14:paraId="5C3D8DF6" w14:textId="77777777" w:rsidTr="00037E41">
        <w:trPr>
          <w:trHeight w:val="267"/>
        </w:trPr>
        <w:tc>
          <w:tcPr>
            <w:tcW w:w="981" w:type="dxa"/>
            <w:vMerge w:val="restart"/>
          </w:tcPr>
          <w:p w14:paraId="7D39D03B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2DF665EA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60B08CDC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7018BF5E" w14:textId="77777777" w:rsidR="007F0317" w:rsidRPr="007F654D" w:rsidRDefault="007F0317" w:rsidP="00037E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«Шериф»</w:t>
            </w:r>
          </w:p>
        </w:tc>
        <w:tc>
          <w:tcPr>
            <w:tcW w:w="1985" w:type="dxa"/>
          </w:tcPr>
          <w:p w14:paraId="00726520" w14:textId="12A9B0FD" w:rsidR="007F0317" w:rsidRPr="007F654D" w:rsidRDefault="00077CDD" w:rsidP="00037E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eastAsia="Times New Roman" w:hAnsi="Times New Roman" w:cs="Times New Roman"/>
              </w:rPr>
              <w:t>81,00</w:t>
            </w:r>
          </w:p>
        </w:tc>
        <w:tc>
          <w:tcPr>
            <w:tcW w:w="1842" w:type="dxa"/>
          </w:tcPr>
          <w:p w14:paraId="3F9E265C" w14:textId="648CC426" w:rsidR="007F0317" w:rsidRPr="007F654D" w:rsidRDefault="00BE32D5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95,00</w:t>
            </w:r>
          </w:p>
        </w:tc>
        <w:tc>
          <w:tcPr>
            <w:tcW w:w="1560" w:type="dxa"/>
          </w:tcPr>
          <w:p w14:paraId="313277EF" w14:textId="0D8787CE" w:rsidR="007F0317" w:rsidRPr="007F654D" w:rsidRDefault="00BE32D5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95,00</w:t>
            </w:r>
          </w:p>
        </w:tc>
        <w:tc>
          <w:tcPr>
            <w:tcW w:w="1842" w:type="dxa"/>
          </w:tcPr>
          <w:p w14:paraId="782FC8F6" w14:textId="6F2FA80B" w:rsidR="007F0317" w:rsidRPr="007F654D" w:rsidRDefault="00BE32D5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95,00</w:t>
            </w:r>
          </w:p>
        </w:tc>
      </w:tr>
      <w:tr w:rsidR="007F0317" w:rsidRPr="007F654D" w14:paraId="0E3DBCE5" w14:textId="77777777" w:rsidTr="00037E41">
        <w:trPr>
          <w:trHeight w:val="225"/>
        </w:trPr>
        <w:tc>
          <w:tcPr>
            <w:tcW w:w="981" w:type="dxa"/>
            <w:vMerge/>
          </w:tcPr>
          <w:p w14:paraId="407BF54D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6E7E6A21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2BA680E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4436A280" w14:textId="77777777" w:rsidR="007F0317" w:rsidRPr="007F654D" w:rsidRDefault="007F0317" w:rsidP="00037E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«Стерлинг»</w:t>
            </w:r>
          </w:p>
        </w:tc>
        <w:tc>
          <w:tcPr>
            <w:tcW w:w="1985" w:type="dxa"/>
          </w:tcPr>
          <w:p w14:paraId="7F04D1EE" w14:textId="4060789A" w:rsidR="007F0317" w:rsidRPr="007F654D" w:rsidRDefault="00077CDD" w:rsidP="00037E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eastAsia="Times New Roman" w:hAnsi="Times New Roman" w:cs="Times New Roman"/>
              </w:rPr>
              <w:t>76,95</w:t>
            </w:r>
          </w:p>
        </w:tc>
        <w:tc>
          <w:tcPr>
            <w:tcW w:w="1842" w:type="dxa"/>
          </w:tcPr>
          <w:p w14:paraId="76F6889A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6AE36092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2FFCBF25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</w:tr>
      <w:tr w:rsidR="007F0317" w:rsidRPr="007F654D" w14:paraId="23457AA2" w14:textId="77777777" w:rsidTr="00037E41">
        <w:trPr>
          <w:trHeight w:val="257"/>
        </w:trPr>
        <w:tc>
          <w:tcPr>
            <w:tcW w:w="981" w:type="dxa"/>
            <w:vMerge w:val="restart"/>
          </w:tcPr>
          <w:p w14:paraId="7184577C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7D1D1605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5FE2C642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19DCC957" w14:textId="77777777" w:rsidR="007F0317" w:rsidRPr="007F654D" w:rsidRDefault="007F0317" w:rsidP="00037E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«Шериф»</w:t>
            </w:r>
          </w:p>
        </w:tc>
        <w:tc>
          <w:tcPr>
            <w:tcW w:w="1985" w:type="dxa"/>
          </w:tcPr>
          <w:p w14:paraId="4624CFA5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0D3EB9E5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3A6E4E93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34C922B6" w14:textId="5E9FD307" w:rsidR="007F0317" w:rsidRPr="007F654D" w:rsidRDefault="00BE32D5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95,00</w:t>
            </w:r>
          </w:p>
        </w:tc>
      </w:tr>
      <w:tr w:rsidR="007F0317" w:rsidRPr="00752146" w14:paraId="7B7F83CD" w14:textId="77777777" w:rsidTr="00037E41">
        <w:trPr>
          <w:trHeight w:val="50"/>
        </w:trPr>
        <w:tc>
          <w:tcPr>
            <w:tcW w:w="981" w:type="dxa"/>
            <w:vMerge/>
          </w:tcPr>
          <w:p w14:paraId="3B7E5C83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79AFE840" w14:textId="77777777" w:rsidR="007F0317" w:rsidRPr="007F654D" w:rsidRDefault="007F0317" w:rsidP="00037E41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6C6DD735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4CE6051D" w14:textId="77777777" w:rsidR="007F0317" w:rsidRPr="007F654D" w:rsidRDefault="007F0317" w:rsidP="00037E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  <w:sz w:val="24"/>
                <w:szCs w:val="24"/>
              </w:rPr>
              <w:t>ООО «Стерлинг»</w:t>
            </w:r>
          </w:p>
        </w:tc>
        <w:tc>
          <w:tcPr>
            <w:tcW w:w="1985" w:type="dxa"/>
          </w:tcPr>
          <w:p w14:paraId="2F5F02ED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6B000C52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7BE597E7" w14:textId="77777777" w:rsidR="007F0317" w:rsidRPr="007F654D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32016B56" w14:textId="77777777" w:rsidR="007F0317" w:rsidRPr="00752146" w:rsidRDefault="007F0317" w:rsidP="00037E41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F654D">
              <w:rPr>
                <w:rFonts w:ascii="Times New Roman" w:hAnsi="Times New Roman" w:cs="Times New Roman"/>
              </w:rPr>
              <w:t>100</w:t>
            </w:r>
          </w:p>
        </w:tc>
      </w:tr>
    </w:tbl>
    <w:p w14:paraId="2AD6B330" w14:textId="3990D32A" w:rsidR="007F0317" w:rsidRDefault="007F0317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0401D2FF" w14:textId="550820DB" w:rsidR="007F0317" w:rsidRDefault="007F0317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33E14F72" w14:textId="65B192BE" w:rsidR="007F0317" w:rsidRDefault="007F0317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364654E6" w14:textId="4333C775" w:rsidR="007F0317" w:rsidRDefault="007F0317" w:rsidP="00106E0F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sectPr w:rsidR="007F0317" w:rsidSect="008B73DD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975A3" w14:textId="77777777" w:rsidR="00C70650" w:rsidRDefault="00C70650" w:rsidP="0057148C">
      <w:pPr>
        <w:spacing w:after="0" w:line="240" w:lineRule="auto"/>
      </w:pPr>
      <w:r>
        <w:separator/>
      </w:r>
    </w:p>
  </w:endnote>
  <w:endnote w:type="continuationSeparator" w:id="0">
    <w:p w14:paraId="2F0B98DB" w14:textId="77777777" w:rsidR="00C70650" w:rsidRDefault="00C70650" w:rsidP="00571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8278E7" w14:textId="77777777" w:rsidR="00C70650" w:rsidRDefault="00C70650" w:rsidP="0057148C">
      <w:pPr>
        <w:spacing w:after="0" w:line="240" w:lineRule="auto"/>
      </w:pPr>
      <w:r>
        <w:separator/>
      </w:r>
    </w:p>
  </w:footnote>
  <w:footnote w:type="continuationSeparator" w:id="0">
    <w:p w14:paraId="0414EE6E" w14:textId="77777777" w:rsidR="00C70650" w:rsidRDefault="00C70650" w:rsidP="005714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325EF"/>
    <w:multiLevelType w:val="hybridMultilevel"/>
    <w:tmpl w:val="24DA149E"/>
    <w:lvl w:ilvl="0" w:tplc="BF62B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3E266C"/>
    <w:multiLevelType w:val="hybridMultilevel"/>
    <w:tmpl w:val="24DA149E"/>
    <w:lvl w:ilvl="0" w:tplc="BF62B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AB1EB6"/>
    <w:multiLevelType w:val="hybridMultilevel"/>
    <w:tmpl w:val="24DA149E"/>
    <w:lvl w:ilvl="0" w:tplc="BF62B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8F50AF"/>
    <w:multiLevelType w:val="hybridMultilevel"/>
    <w:tmpl w:val="24DA149E"/>
    <w:lvl w:ilvl="0" w:tplc="BF62B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BA5BB7"/>
    <w:multiLevelType w:val="hybridMultilevel"/>
    <w:tmpl w:val="24DA149E"/>
    <w:lvl w:ilvl="0" w:tplc="BF62B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AD032E"/>
    <w:multiLevelType w:val="hybridMultilevel"/>
    <w:tmpl w:val="24DA149E"/>
    <w:lvl w:ilvl="0" w:tplc="BF62B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265420"/>
    <w:multiLevelType w:val="hybridMultilevel"/>
    <w:tmpl w:val="24DA149E"/>
    <w:lvl w:ilvl="0" w:tplc="BF62B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5818AB"/>
    <w:multiLevelType w:val="hybridMultilevel"/>
    <w:tmpl w:val="24DA149E"/>
    <w:lvl w:ilvl="0" w:tplc="BF62B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F26FAB"/>
    <w:multiLevelType w:val="hybridMultilevel"/>
    <w:tmpl w:val="24DA149E"/>
    <w:lvl w:ilvl="0" w:tplc="BF62B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3874E3"/>
    <w:multiLevelType w:val="hybridMultilevel"/>
    <w:tmpl w:val="24DA149E"/>
    <w:lvl w:ilvl="0" w:tplc="BF62B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0E23BE"/>
    <w:multiLevelType w:val="hybridMultilevel"/>
    <w:tmpl w:val="24DA149E"/>
    <w:lvl w:ilvl="0" w:tplc="BF62B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BB7A00"/>
    <w:multiLevelType w:val="hybridMultilevel"/>
    <w:tmpl w:val="24DA149E"/>
    <w:lvl w:ilvl="0" w:tplc="BF62B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41A7597"/>
    <w:multiLevelType w:val="hybridMultilevel"/>
    <w:tmpl w:val="24DA149E"/>
    <w:lvl w:ilvl="0" w:tplc="BF62B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657146"/>
    <w:multiLevelType w:val="hybridMultilevel"/>
    <w:tmpl w:val="24DA149E"/>
    <w:lvl w:ilvl="0" w:tplc="BF62B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E7481F"/>
    <w:multiLevelType w:val="hybridMultilevel"/>
    <w:tmpl w:val="2F1EFCB4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>
    <w:nsid w:val="403875A0"/>
    <w:multiLevelType w:val="hybridMultilevel"/>
    <w:tmpl w:val="24DA149E"/>
    <w:lvl w:ilvl="0" w:tplc="BF62B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22C5DAE"/>
    <w:multiLevelType w:val="hybridMultilevel"/>
    <w:tmpl w:val="24DA149E"/>
    <w:lvl w:ilvl="0" w:tplc="BF62B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56673D"/>
    <w:multiLevelType w:val="hybridMultilevel"/>
    <w:tmpl w:val="24DA149E"/>
    <w:lvl w:ilvl="0" w:tplc="BF62B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5D5A53"/>
    <w:multiLevelType w:val="hybridMultilevel"/>
    <w:tmpl w:val="24DA149E"/>
    <w:lvl w:ilvl="0" w:tplc="BF62B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236696"/>
    <w:multiLevelType w:val="hybridMultilevel"/>
    <w:tmpl w:val="24DA149E"/>
    <w:lvl w:ilvl="0" w:tplc="BF62B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E99678D"/>
    <w:multiLevelType w:val="hybridMultilevel"/>
    <w:tmpl w:val="24DA149E"/>
    <w:lvl w:ilvl="0" w:tplc="BF62B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06851B2"/>
    <w:multiLevelType w:val="hybridMultilevel"/>
    <w:tmpl w:val="24DA149E"/>
    <w:lvl w:ilvl="0" w:tplc="BF62B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0B55A1A"/>
    <w:multiLevelType w:val="hybridMultilevel"/>
    <w:tmpl w:val="24DA149E"/>
    <w:lvl w:ilvl="0" w:tplc="BF62B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5EF4ECD"/>
    <w:multiLevelType w:val="hybridMultilevel"/>
    <w:tmpl w:val="24DA149E"/>
    <w:lvl w:ilvl="0" w:tplc="BF62B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F0D26C2"/>
    <w:multiLevelType w:val="hybridMultilevel"/>
    <w:tmpl w:val="24DA149E"/>
    <w:lvl w:ilvl="0" w:tplc="BF62B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64D2F2A"/>
    <w:multiLevelType w:val="hybridMultilevel"/>
    <w:tmpl w:val="24DA149E"/>
    <w:lvl w:ilvl="0" w:tplc="BF62B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22"/>
  </w:num>
  <w:num w:numId="3">
    <w:abstractNumId w:val="20"/>
  </w:num>
  <w:num w:numId="4">
    <w:abstractNumId w:val="8"/>
  </w:num>
  <w:num w:numId="5">
    <w:abstractNumId w:val="16"/>
  </w:num>
  <w:num w:numId="6">
    <w:abstractNumId w:val="19"/>
  </w:num>
  <w:num w:numId="7">
    <w:abstractNumId w:val="4"/>
  </w:num>
  <w:num w:numId="8">
    <w:abstractNumId w:val="24"/>
  </w:num>
  <w:num w:numId="9">
    <w:abstractNumId w:val="6"/>
  </w:num>
  <w:num w:numId="10">
    <w:abstractNumId w:val="15"/>
  </w:num>
  <w:num w:numId="11">
    <w:abstractNumId w:val="21"/>
  </w:num>
  <w:num w:numId="12">
    <w:abstractNumId w:val="5"/>
  </w:num>
  <w:num w:numId="13">
    <w:abstractNumId w:val="13"/>
  </w:num>
  <w:num w:numId="14">
    <w:abstractNumId w:val="7"/>
  </w:num>
  <w:num w:numId="15">
    <w:abstractNumId w:val="18"/>
  </w:num>
  <w:num w:numId="16">
    <w:abstractNumId w:val="9"/>
  </w:num>
  <w:num w:numId="17">
    <w:abstractNumId w:val="2"/>
  </w:num>
  <w:num w:numId="18">
    <w:abstractNumId w:val="17"/>
  </w:num>
  <w:num w:numId="19">
    <w:abstractNumId w:val="10"/>
  </w:num>
  <w:num w:numId="20">
    <w:abstractNumId w:val="0"/>
  </w:num>
  <w:num w:numId="21">
    <w:abstractNumId w:val="12"/>
  </w:num>
  <w:num w:numId="22">
    <w:abstractNumId w:val="3"/>
  </w:num>
  <w:num w:numId="23">
    <w:abstractNumId w:val="25"/>
  </w:num>
  <w:num w:numId="24">
    <w:abstractNumId w:val="11"/>
  </w:num>
  <w:num w:numId="25">
    <w:abstractNumId w:val="1"/>
  </w:num>
  <w:num w:numId="26">
    <w:abstractNumId w:val="2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62D"/>
    <w:rsid w:val="00000DAE"/>
    <w:rsid w:val="00003AF0"/>
    <w:rsid w:val="00005ABC"/>
    <w:rsid w:val="00007C99"/>
    <w:rsid w:val="000149A0"/>
    <w:rsid w:val="00014E65"/>
    <w:rsid w:val="00015F26"/>
    <w:rsid w:val="00036D21"/>
    <w:rsid w:val="00041F42"/>
    <w:rsid w:val="00042E99"/>
    <w:rsid w:val="000469ED"/>
    <w:rsid w:val="00052B1B"/>
    <w:rsid w:val="00077112"/>
    <w:rsid w:val="00077CDD"/>
    <w:rsid w:val="00083499"/>
    <w:rsid w:val="00085F44"/>
    <w:rsid w:val="0009480D"/>
    <w:rsid w:val="000A3CFE"/>
    <w:rsid w:val="000A6CFA"/>
    <w:rsid w:val="000A7119"/>
    <w:rsid w:val="000B1699"/>
    <w:rsid w:val="000B6803"/>
    <w:rsid w:val="000D03F4"/>
    <w:rsid w:val="000D56A2"/>
    <w:rsid w:val="000E281B"/>
    <w:rsid w:val="00100146"/>
    <w:rsid w:val="001033AF"/>
    <w:rsid w:val="00106E0F"/>
    <w:rsid w:val="00114D67"/>
    <w:rsid w:val="00115FF7"/>
    <w:rsid w:val="001206D9"/>
    <w:rsid w:val="00120730"/>
    <w:rsid w:val="00124279"/>
    <w:rsid w:val="001318A1"/>
    <w:rsid w:val="00131F5D"/>
    <w:rsid w:val="00135BE1"/>
    <w:rsid w:val="0014133B"/>
    <w:rsid w:val="00144285"/>
    <w:rsid w:val="00147C70"/>
    <w:rsid w:val="00164EF1"/>
    <w:rsid w:val="0017091C"/>
    <w:rsid w:val="001718C2"/>
    <w:rsid w:val="001724D3"/>
    <w:rsid w:val="0018463D"/>
    <w:rsid w:val="00191F47"/>
    <w:rsid w:val="00196754"/>
    <w:rsid w:val="001A16F9"/>
    <w:rsid w:val="001A5196"/>
    <w:rsid w:val="001A6A1E"/>
    <w:rsid w:val="001C0F43"/>
    <w:rsid w:val="001C1373"/>
    <w:rsid w:val="001C1B63"/>
    <w:rsid w:val="001C4D6F"/>
    <w:rsid w:val="001D411B"/>
    <w:rsid w:val="001D5366"/>
    <w:rsid w:val="001D725F"/>
    <w:rsid w:val="001E0BC4"/>
    <w:rsid w:val="001E6FE6"/>
    <w:rsid w:val="001F301B"/>
    <w:rsid w:val="002012D7"/>
    <w:rsid w:val="00203A76"/>
    <w:rsid w:val="0020462D"/>
    <w:rsid w:val="00204D82"/>
    <w:rsid w:val="0020778C"/>
    <w:rsid w:val="00210A9A"/>
    <w:rsid w:val="00224A8B"/>
    <w:rsid w:val="00234294"/>
    <w:rsid w:val="00234B20"/>
    <w:rsid w:val="00245012"/>
    <w:rsid w:val="00251F04"/>
    <w:rsid w:val="00253E41"/>
    <w:rsid w:val="002541A9"/>
    <w:rsid w:val="00264925"/>
    <w:rsid w:val="00270969"/>
    <w:rsid w:val="0027253B"/>
    <w:rsid w:val="0027568B"/>
    <w:rsid w:val="002830AA"/>
    <w:rsid w:val="0028364A"/>
    <w:rsid w:val="00292E8A"/>
    <w:rsid w:val="002A4F83"/>
    <w:rsid w:val="002B18CB"/>
    <w:rsid w:val="002B463F"/>
    <w:rsid w:val="002C02B5"/>
    <w:rsid w:val="002C6D2D"/>
    <w:rsid w:val="002D03FE"/>
    <w:rsid w:val="002D2B51"/>
    <w:rsid w:val="002D5DD6"/>
    <w:rsid w:val="002F4CFA"/>
    <w:rsid w:val="0030342F"/>
    <w:rsid w:val="003146FF"/>
    <w:rsid w:val="00317B56"/>
    <w:rsid w:val="0034010A"/>
    <w:rsid w:val="00345DED"/>
    <w:rsid w:val="0036005B"/>
    <w:rsid w:val="00363AAF"/>
    <w:rsid w:val="00371C90"/>
    <w:rsid w:val="00374295"/>
    <w:rsid w:val="0038219F"/>
    <w:rsid w:val="00382C4D"/>
    <w:rsid w:val="0038327E"/>
    <w:rsid w:val="00397D77"/>
    <w:rsid w:val="003A33BA"/>
    <w:rsid w:val="003A4102"/>
    <w:rsid w:val="003A45A4"/>
    <w:rsid w:val="003C0654"/>
    <w:rsid w:val="003C3C0C"/>
    <w:rsid w:val="003C7CA3"/>
    <w:rsid w:val="003E2CD5"/>
    <w:rsid w:val="003E334B"/>
    <w:rsid w:val="003E757A"/>
    <w:rsid w:val="003F26AD"/>
    <w:rsid w:val="00403668"/>
    <w:rsid w:val="00421902"/>
    <w:rsid w:val="004231E4"/>
    <w:rsid w:val="0042339F"/>
    <w:rsid w:val="00424B90"/>
    <w:rsid w:val="00430B8B"/>
    <w:rsid w:val="0044042F"/>
    <w:rsid w:val="004409F0"/>
    <w:rsid w:val="00442BFD"/>
    <w:rsid w:val="004439B5"/>
    <w:rsid w:val="0045571C"/>
    <w:rsid w:val="0045593E"/>
    <w:rsid w:val="00456C5C"/>
    <w:rsid w:val="00456FCA"/>
    <w:rsid w:val="00457550"/>
    <w:rsid w:val="0046209E"/>
    <w:rsid w:val="00466370"/>
    <w:rsid w:val="00466C25"/>
    <w:rsid w:val="00472D70"/>
    <w:rsid w:val="00475CCB"/>
    <w:rsid w:val="00484F78"/>
    <w:rsid w:val="004910E1"/>
    <w:rsid w:val="004912DD"/>
    <w:rsid w:val="00494A3B"/>
    <w:rsid w:val="00496AC4"/>
    <w:rsid w:val="00497081"/>
    <w:rsid w:val="004A021F"/>
    <w:rsid w:val="004A11B3"/>
    <w:rsid w:val="004A369F"/>
    <w:rsid w:val="004B0EE1"/>
    <w:rsid w:val="004B7384"/>
    <w:rsid w:val="004C24AC"/>
    <w:rsid w:val="004C77B9"/>
    <w:rsid w:val="004D7CD3"/>
    <w:rsid w:val="004E485D"/>
    <w:rsid w:val="004F2A75"/>
    <w:rsid w:val="00500F7D"/>
    <w:rsid w:val="00514B45"/>
    <w:rsid w:val="00521C92"/>
    <w:rsid w:val="00522D2D"/>
    <w:rsid w:val="00526C60"/>
    <w:rsid w:val="0053294E"/>
    <w:rsid w:val="005345BE"/>
    <w:rsid w:val="00535CD6"/>
    <w:rsid w:val="0054047D"/>
    <w:rsid w:val="00541F1B"/>
    <w:rsid w:val="005469BF"/>
    <w:rsid w:val="00552E4F"/>
    <w:rsid w:val="00556FCA"/>
    <w:rsid w:val="005577B6"/>
    <w:rsid w:val="005604A5"/>
    <w:rsid w:val="00563DC6"/>
    <w:rsid w:val="005710B3"/>
    <w:rsid w:val="00571187"/>
    <w:rsid w:val="0057148C"/>
    <w:rsid w:val="00574CA1"/>
    <w:rsid w:val="0057666A"/>
    <w:rsid w:val="0058028D"/>
    <w:rsid w:val="00581A35"/>
    <w:rsid w:val="005832F4"/>
    <w:rsid w:val="00584202"/>
    <w:rsid w:val="005A0F43"/>
    <w:rsid w:val="005B2E5C"/>
    <w:rsid w:val="005D14A8"/>
    <w:rsid w:val="005D30CE"/>
    <w:rsid w:val="005D4B00"/>
    <w:rsid w:val="005E7B33"/>
    <w:rsid w:val="005F6C17"/>
    <w:rsid w:val="00617333"/>
    <w:rsid w:val="00621E8B"/>
    <w:rsid w:val="00622318"/>
    <w:rsid w:val="00622506"/>
    <w:rsid w:val="00623AEF"/>
    <w:rsid w:val="00631832"/>
    <w:rsid w:val="0063443D"/>
    <w:rsid w:val="00650D29"/>
    <w:rsid w:val="00652B40"/>
    <w:rsid w:val="0065380D"/>
    <w:rsid w:val="0065456F"/>
    <w:rsid w:val="00655F3B"/>
    <w:rsid w:val="0066050D"/>
    <w:rsid w:val="00660595"/>
    <w:rsid w:val="00662C78"/>
    <w:rsid w:val="006636A4"/>
    <w:rsid w:val="006660DE"/>
    <w:rsid w:val="006670A6"/>
    <w:rsid w:val="00670378"/>
    <w:rsid w:val="00671F36"/>
    <w:rsid w:val="00672B5F"/>
    <w:rsid w:val="00681D86"/>
    <w:rsid w:val="006850DB"/>
    <w:rsid w:val="00687A8C"/>
    <w:rsid w:val="00692ED3"/>
    <w:rsid w:val="00695B08"/>
    <w:rsid w:val="006A4292"/>
    <w:rsid w:val="006A46F6"/>
    <w:rsid w:val="006B5816"/>
    <w:rsid w:val="006B6D45"/>
    <w:rsid w:val="006B7816"/>
    <w:rsid w:val="006B79BE"/>
    <w:rsid w:val="006C10F0"/>
    <w:rsid w:val="006D6075"/>
    <w:rsid w:val="006D7FC0"/>
    <w:rsid w:val="006E01C8"/>
    <w:rsid w:val="006E19EF"/>
    <w:rsid w:val="006F3512"/>
    <w:rsid w:val="007021B6"/>
    <w:rsid w:val="00702B50"/>
    <w:rsid w:val="007053A1"/>
    <w:rsid w:val="00731B5D"/>
    <w:rsid w:val="00737AC7"/>
    <w:rsid w:val="00752146"/>
    <w:rsid w:val="00760D8A"/>
    <w:rsid w:val="0076778A"/>
    <w:rsid w:val="00770998"/>
    <w:rsid w:val="00773689"/>
    <w:rsid w:val="00774004"/>
    <w:rsid w:val="00785236"/>
    <w:rsid w:val="007860EB"/>
    <w:rsid w:val="007921B8"/>
    <w:rsid w:val="007947E8"/>
    <w:rsid w:val="0079708F"/>
    <w:rsid w:val="007C3B53"/>
    <w:rsid w:val="007C4D2B"/>
    <w:rsid w:val="007D7B51"/>
    <w:rsid w:val="007D7D38"/>
    <w:rsid w:val="007E3DDD"/>
    <w:rsid w:val="007F0317"/>
    <w:rsid w:val="007F5617"/>
    <w:rsid w:val="007F654D"/>
    <w:rsid w:val="007F710A"/>
    <w:rsid w:val="0080138A"/>
    <w:rsid w:val="00812DC2"/>
    <w:rsid w:val="008257A9"/>
    <w:rsid w:val="00832B18"/>
    <w:rsid w:val="00833130"/>
    <w:rsid w:val="008340A0"/>
    <w:rsid w:val="0083654B"/>
    <w:rsid w:val="0084383A"/>
    <w:rsid w:val="008643BA"/>
    <w:rsid w:val="008644EF"/>
    <w:rsid w:val="00864FBF"/>
    <w:rsid w:val="00882052"/>
    <w:rsid w:val="00884F11"/>
    <w:rsid w:val="0089383F"/>
    <w:rsid w:val="008A560F"/>
    <w:rsid w:val="008A75E2"/>
    <w:rsid w:val="008B73DD"/>
    <w:rsid w:val="008B7704"/>
    <w:rsid w:val="008C78F2"/>
    <w:rsid w:val="008D236F"/>
    <w:rsid w:val="008D2D93"/>
    <w:rsid w:val="008D3D4A"/>
    <w:rsid w:val="008D5C8B"/>
    <w:rsid w:val="008E2239"/>
    <w:rsid w:val="008E3EB8"/>
    <w:rsid w:val="008E4154"/>
    <w:rsid w:val="008F3D14"/>
    <w:rsid w:val="008F424F"/>
    <w:rsid w:val="00911B92"/>
    <w:rsid w:val="009130A9"/>
    <w:rsid w:val="0093208E"/>
    <w:rsid w:val="0093700E"/>
    <w:rsid w:val="009410B2"/>
    <w:rsid w:val="00943A86"/>
    <w:rsid w:val="00946B8D"/>
    <w:rsid w:val="009520F1"/>
    <w:rsid w:val="00956FB9"/>
    <w:rsid w:val="009570D0"/>
    <w:rsid w:val="009611C0"/>
    <w:rsid w:val="00961AC8"/>
    <w:rsid w:val="00963B05"/>
    <w:rsid w:val="00966155"/>
    <w:rsid w:val="00967164"/>
    <w:rsid w:val="00973A17"/>
    <w:rsid w:val="00977251"/>
    <w:rsid w:val="00983A03"/>
    <w:rsid w:val="00995601"/>
    <w:rsid w:val="00997117"/>
    <w:rsid w:val="009A4EF8"/>
    <w:rsid w:val="009A568C"/>
    <w:rsid w:val="009A7783"/>
    <w:rsid w:val="009B2B30"/>
    <w:rsid w:val="009C2972"/>
    <w:rsid w:val="009F1DCF"/>
    <w:rsid w:val="009F422E"/>
    <w:rsid w:val="00A00628"/>
    <w:rsid w:val="00A0706A"/>
    <w:rsid w:val="00A1496A"/>
    <w:rsid w:val="00A22B97"/>
    <w:rsid w:val="00A2486F"/>
    <w:rsid w:val="00A2668A"/>
    <w:rsid w:val="00A31DCD"/>
    <w:rsid w:val="00A4183B"/>
    <w:rsid w:val="00A41C79"/>
    <w:rsid w:val="00A521F6"/>
    <w:rsid w:val="00A52DDC"/>
    <w:rsid w:val="00A56676"/>
    <w:rsid w:val="00A70099"/>
    <w:rsid w:val="00A73821"/>
    <w:rsid w:val="00A86ED5"/>
    <w:rsid w:val="00A96489"/>
    <w:rsid w:val="00AA744F"/>
    <w:rsid w:val="00AA7C6A"/>
    <w:rsid w:val="00AB02F8"/>
    <w:rsid w:val="00AB231D"/>
    <w:rsid w:val="00AC41B7"/>
    <w:rsid w:val="00AE227D"/>
    <w:rsid w:val="00AF1E92"/>
    <w:rsid w:val="00AF4CB6"/>
    <w:rsid w:val="00AF6840"/>
    <w:rsid w:val="00B007EC"/>
    <w:rsid w:val="00B10F42"/>
    <w:rsid w:val="00B117FD"/>
    <w:rsid w:val="00B129D8"/>
    <w:rsid w:val="00B1389E"/>
    <w:rsid w:val="00B2488B"/>
    <w:rsid w:val="00B24CD6"/>
    <w:rsid w:val="00B2740F"/>
    <w:rsid w:val="00B307D6"/>
    <w:rsid w:val="00B41216"/>
    <w:rsid w:val="00B45525"/>
    <w:rsid w:val="00B466D7"/>
    <w:rsid w:val="00B53100"/>
    <w:rsid w:val="00B53842"/>
    <w:rsid w:val="00B53F82"/>
    <w:rsid w:val="00B54832"/>
    <w:rsid w:val="00B62999"/>
    <w:rsid w:val="00B636B3"/>
    <w:rsid w:val="00B65278"/>
    <w:rsid w:val="00B74BE3"/>
    <w:rsid w:val="00B81124"/>
    <w:rsid w:val="00B81329"/>
    <w:rsid w:val="00B81B50"/>
    <w:rsid w:val="00B84F4E"/>
    <w:rsid w:val="00B87341"/>
    <w:rsid w:val="00B87A1A"/>
    <w:rsid w:val="00B91704"/>
    <w:rsid w:val="00B9546A"/>
    <w:rsid w:val="00B96436"/>
    <w:rsid w:val="00BA52E4"/>
    <w:rsid w:val="00BA7BCA"/>
    <w:rsid w:val="00BD1466"/>
    <w:rsid w:val="00BE32D5"/>
    <w:rsid w:val="00BE7C31"/>
    <w:rsid w:val="00BE7CA3"/>
    <w:rsid w:val="00C060BF"/>
    <w:rsid w:val="00C11028"/>
    <w:rsid w:val="00C15253"/>
    <w:rsid w:val="00C15641"/>
    <w:rsid w:val="00C166E9"/>
    <w:rsid w:val="00C23410"/>
    <w:rsid w:val="00C32C54"/>
    <w:rsid w:val="00C3533B"/>
    <w:rsid w:val="00C4030D"/>
    <w:rsid w:val="00C403C5"/>
    <w:rsid w:val="00C404EA"/>
    <w:rsid w:val="00C57463"/>
    <w:rsid w:val="00C57B39"/>
    <w:rsid w:val="00C619AB"/>
    <w:rsid w:val="00C676B2"/>
    <w:rsid w:val="00C70650"/>
    <w:rsid w:val="00C71E4C"/>
    <w:rsid w:val="00C73868"/>
    <w:rsid w:val="00C774CA"/>
    <w:rsid w:val="00C77BFD"/>
    <w:rsid w:val="00C77DAE"/>
    <w:rsid w:val="00C938F3"/>
    <w:rsid w:val="00C943E8"/>
    <w:rsid w:val="00C95A75"/>
    <w:rsid w:val="00C95EB9"/>
    <w:rsid w:val="00CA14B7"/>
    <w:rsid w:val="00CA4DDC"/>
    <w:rsid w:val="00CA57E1"/>
    <w:rsid w:val="00CA5863"/>
    <w:rsid w:val="00CA5E85"/>
    <w:rsid w:val="00CA6C12"/>
    <w:rsid w:val="00CB218F"/>
    <w:rsid w:val="00CB50B0"/>
    <w:rsid w:val="00CB5C1C"/>
    <w:rsid w:val="00CB6448"/>
    <w:rsid w:val="00CB6EE3"/>
    <w:rsid w:val="00CE06BA"/>
    <w:rsid w:val="00CE5033"/>
    <w:rsid w:val="00CE508F"/>
    <w:rsid w:val="00CF1887"/>
    <w:rsid w:val="00CF19BA"/>
    <w:rsid w:val="00CF7F9C"/>
    <w:rsid w:val="00D01900"/>
    <w:rsid w:val="00D1588C"/>
    <w:rsid w:val="00D163A8"/>
    <w:rsid w:val="00D40CB4"/>
    <w:rsid w:val="00D44950"/>
    <w:rsid w:val="00D44F64"/>
    <w:rsid w:val="00D55C24"/>
    <w:rsid w:val="00D55DBA"/>
    <w:rsid w:val="00D5662D"/>
    <w:rsid w:val="00D65C58"/>
    <w:rsid w:val="00D66A37"/>
    <w:rsid w:val="00D70DCC"/>
    <w:rsid w:val="00D764B8"/>
    <w:rsid w:val="00D77498"/>
    <w:rsid w:val="00D848FB"/>
    <w:rsid w:val="00D904E8"/>
    <w:rsid w:val="00D905EE"/>
    <w:rsid w:val="00D943CB"/>
    <w:rsid w:val="00D94BFE"/>
    <w:rsid w:val="00DA3214"/>
    <w:rsid w:val="00DA6AC2"/>
    <w:rsid w:val="00DA7B51"/>
    <w:rsid w:val="00DA7D90"/>
    <w:rsid w:val="00DB5441"/>
    <w:rsid w:val="00DC07B7"/>
    <w:rsid w:val="00DC2023"/>
    <w:rsid w:val="00DC53F9"/>
    <w:rsid w:val="00DC69FE"/>
    <w:rsid w:val="00DD5FD9"/>
    <w:rsid w:val="00DD76E2"/>
    <w:rsid w:val="00DE5036"/>
    <w:rsid w:val="00DE50C4"/>
    <w:rsid w:val="00DE70D1"/>
    <w:rsid w:val="00DF0F99"/>
    <w:rsid w:val="00E17531"/>
    <w:rsid w:val="00E17A29"/>
    <w:rsid w:val="00E24EA1"/>
    <w:rsid w:val="00E27EFF"/>
    <w:rsid w:val="00E31531"/>
    <w:rsid w:val="00E424CC"/>
    <w:rsid w:val="00E43094"/>
    <w:rsid w:val="00E4446E"/>
    <w:rsid w:val="00E60EAB"/>
    <w:rsid w:val="00E67368"/>
    <w:rsid w:val="00E759CF"/>
    <w:rsid w:val="00E85BB6"/>
    <w:rsid w:val="00E85ED9"/>
    <w:rsid w:val="00E87945"/>
    <w:rsid w:val="00E902D9"/>
    <w:rsid w:val="00EA1C02"/>
    <w:rsid w:val="00EA2BF5"/>
    <w:rsid w:val="00EA30AC"/>
    <w:rsid w:val="00EB3CAE"/>
    <w:rsid w:val="00EC06AF"/>
    <w:rsid w:val="00ED0355"/>
    <w:rsid w:val="00EE51AC"/>
    <w:rsid w:val="00EE69DB"/>
    <w:rsid w:val="00F0082A"/>
    <w:rsid w:val="00F03905"/>
    <w:rsid w:val="00F13E7C"/>
    <w:rsid w:val="00F14056"/>
    <w:rsid w:val="00F1594A"/>
    <w:rsid w:val="00F26827"/>
    <w:rsid w:val="00F27D8D"/>
    <w:rsid w:val="00F3717F"/>
    <w:rsid w:val="00F458BF"/>
    <w:rsid w:val="00F510B0"/>
    <w:rsid w:val="00F60305"/>
    <w:rsid w:val="00F842F1"/>
    <w:rsid w:val="00F87523"/>
    <w:rsid w:val="00F95AD0"/>
    <w:rsid w:val="00F96134"/>
    <w:rsid w:val="00FA2E52"/>
    <w:rsid w:val="00FA5BCE"/>
    <w:rsid w:val="00FA78B9"/>
    <w:rsid w:val="00FB0A66"/>
    <w:rsid w:val="00FB2B36"/>
    <w:rsid w:val="00FC43A9"/>
    <w:rsid w:val="00FC472A"/>
    <w:rsid w:val="00FD386A"/>
    <w:rsid w:val="00FD4E14"/>
    <w:rsid w:val="00FE12F0"/>
    <w:rsid w:val="00FE17B9"/>
    <w:rsid w:val="00FE2E29"/>
    <w:rsid w:val="00FF3C41"/>
    <w:rsid w:val="00FF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66B34"/>
  <w15:chartTrackingRefBased/>
  <w15:docId w15:val="{CC059DEE-97DC-4E1F-A282-6475C457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0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71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148C"/>
  </w:style>
  <w:style w:type="paragraph" w:styleId="a6">
    <w:name w:val="footer"/>
    <w:basedOn w:val="a"/>
    <w:link w:val="a7"/>
    <w:uiPriority w:val="99"/>
    <w:unhideWhenUsed/>
    <w:rsid w:val="00571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148C"/>
  </w:style>
  <w:style w:type="paragraph" w:styleId="a8">
    <w:name w:val="Balloon Text"/>
    <w:basedOn w:val="a"/>
    <w:link w:val="a9"/>
    <w:uiPriority w:val="99"/>
    <w:semiHidden/>
    <w:unhideWhenUsed/>
    <w:rsid w:val="00FE1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17B9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AB0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1588C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CB6EE3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93208E"/>
    <w:rPr>
      <w:color w:val="605E5C"/>
      <w:shd w:val="clear" w:color="auto" w:fill="E1DFDD"/>
    </w:rPr>
  </w:style>
  <w:style w:type="character" w:customStyle="1" w:styleId="13">
    <w:name w:val="Основной текст (13)"/>
    <w:basedOn w:val="a0"/>
    <w:rsid w:val="00C152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C1525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5253"/>
    <w:pPr>
      <w:widowControl w:val="0"/>
      <w:shd w:val="clear" w:color="auto" w:fill="FFFFFF"/>
      <w:spacing w:after="420" w:line="49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unhideWhenUsed/>
    <w:rsid w:val="00314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3"/>
    <w:uiPriority w:val="39"/>
    <w:qFormat/>
    <w:rsid w:val="00C943E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spmr.org/index.php/zakupki?view=purchase&amp;id=797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F0E9A-1D7D-465C-9DEE-17179F4DC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79</Pages>
  <Words>17198</Words>
  <Characters>98033</Characters>
  <Application>Microsoft Office Word</Application>
  <DocSecurity>0</DocSecurity>
  <Lines>816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Нина</cp:lastModifiedBy>
  <cp:revision>5</cp:revision>
  <cp:lastPrinted>2024-04-19T12:51:00Z</cp:lastPrinted>
  <dcterms:created xsi:type="dcterms:W3CDTF">2024-09-24T09:46:00Z</dcterms:created>
  <dcterms:modified xsi:type="dcterms:W3CDTF">2024-09-24T11:29:00Z</dcterms:modified>
</cp:coreProperties>
</file>