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A2FB217" w:rsidR="000E3750" w:rsidRPr="005351CF" w:rsidRDefault="001B4810" w:rsidP="00060DF6">
            <w:pPr>
              <w:rPr>
                <w:rFonts w:eastAsiaTheme="minorHAnsi"/>
                <w:lang w:eastAsia="en-US"/>
              </w:rPr>
            </w:pPr>
            <w:r>
              <w:t>11</w:t>
            </w:r>
            <w:r w:rsidR="0030067A" w:rsidRPr="005351CF">
              <w:t>.</w:t>
            </w:r>
            <w:r w:rsidR="00060DF6">
              <w:t>0</w:t>
            </w:r>
            <w: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>
              <w:t>5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2579108E" w:rsidR="000E3750" w:rsidRPr="005351CF" w:rsidRDefault="001B4810" w:rsidP="00060DF6">
            <w:pPr>
              <w:rPr>
                <w:rFonts w:eastAsiaTheme="minorHAnsi"/>
                <w:lang w:eastAsia="en-US"/>
              </w:rPr>
            </w:pPr>
            <w:r>
              <w:t>19</w:t>
            </w:r>
            <w:r w:rsidR="0030067A" w:rsidRPr="005351CF">
              <w:t>.</w:t>
            </w:r>
            <w:r w:rsidR="004313F6">
              <w:t>0</w:t>
            </w:r>
            <w: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46E1D98B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B4810">
              <w:rPr>
                <w:color w:val="000000"/>
              </w:rPr>
              <w:t xml:space="preserve">19 сентября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</w:t>
            </w:r>
            <w:r w:rsidR="00016E14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B4810">
              <w:rPr>
                <w:color w:val="000000"/>
              </w:rPr>
              <w:t>19 сентября</w:t>
            </w:r>
            <w:r w:rsidR="001B481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448BF87F" w:rsidR="000E3750" w:rsidRPr="005351CF" w:rsidRDefault="001B4810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19 сентября</w:t>
            </w:r>
            <w:r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5E37F26B" w14:textId="77777777" w:rsidR="001B4810" w:rsidRPr="002812D0" w:rsidRDefault="001B4810" w:rsidP="001B4810">
      <w:pPr>
        <w:tabs>
          <w:tab w:val="left" w:pos="1122"/>
        </w:tabs>
        <w:spacing w:line="269" w:lineRule="exact"/>
        <w:ind w:left="5529"/>
        <w:jc w:val="right"/>
      </w:pPr>
      <w:r w:rsidRPr="002812D0">
        <w:lastRenderedPageBreak/>
        <w:t>Приложение № 1</w:t>
      </w:r>
    </w:p>
    <w:p w14:paraId="235BE032" w14:textId="77777777" w:rsidR="001B4810" w:rsidRPr="00441B4B" w:rsidRDefault="001B4810" w:rsidP="001B4810">
      <w:pPr>
        <w:shd w:val="clear" w:color="auto" w:fill="FFFFFF"/>
        <w:ind w:left="5529"/>
        <w:jc w:val="right"/>
      </w:pPr>
      <w:r w:rsidRPr="00441B4B">
        <w:t xml:space="preserve">к закупочной документации о проведении </w:t>
      </w:r>
    </w:p>
    <w:p w14:paraId="16B4922B" w14:textId="77777777" w:rsidR="001B4810" w:rsidRDefault="001B4810" w:rsidP="001B4810">
      <w:pPr>
        <w:shd w:val="clear" w:color="auto" w:fill="FFFFFF"/>
        <w:ind w:left="5529"/>
        <w:jc w:val="right"/>
      </w:pPr>
      <w:r w:rsidRPr="00441B4B">
        <w:t>запроса предложений</w:t>
      </w:r>
    </w:p>
    <w:p w14:paraId="28583159" w14:textId="77777777" w:rsidR="001B4810" w:rsidRPr="002812D0" w:rsidRDefault="001B4810" w:rsidP="001B4810">
      <w:pPr>
        <w:shd w:val="clear" w:color="auto" w:fill="FFFFFF"/>
        <w:ind w:left="5529"/>
        <w:jc w:val="right"/>
      </w:pPr>
      <w:r w:rsidRPr="002812D0">
        <w:t>(Распоряжение Правительства</w:t>
      </w:r>
    </w:p>
    <w:p w14:paraId="5A69DFDF" w14:textId="77777777" w:rsidR="001B4810" w:rsidRPr="002812D0" w:rsidRDefault="001B4810" w:rsidP="001B4810">
      <w:pPr>
        <w:shd w:val="clear" w:color="auto" w:fill="FFFFFF"/>
        <w:ind w:left="5529"/>
        <w:jc w:val="right"/>
      </w:pPr>
      <w:r w:rsidRPr="002812D0">
        <w:t>Приднестровской Молдавской Республики</w:t>
      </w:r>
    </w:p>
    <w:p w14:paraId="2ABE6539" w14:textId="77777777" w:rsidR="001B4810" w:rsidRPr="002812D0" w:rsidRDefault="001B4810" w:rsidP="001B4810">
      <w:pPr>
        <w:shd w:val="clear" w:color="auto" w:fill="FFFFFF"/>
        <w:ind w:left="5529"/>
        <w:jc w:val="right"/>
      </w:pPr>
      <w:r w:rsidRPr="002812D0">
        <w:t>от 25 марта 2020 года № 198р)</w:t>
      </w:r>
    </w:p>
    <w:p w14:paraId="653E152B" w14:textId="77777777" w:rsidR="001B4810" w:rsidRPr="002812D0" w:rsidRDefault="001B4810" w:rsidP="001B4810">
      <w:pPr>
        <w:shd w:val="clear" w:color="auto" w:fill="FFFFFF"/>
        <w:spacing w:after="150"/>
        <w:ind w:firstLine="360"/>
        <w:jc w:val="center"/>
      </w:pPr>
    </w:p>
    <w:p w14:paraId="19BF0E2E" w14:textId="77777777" w:rsidR="001B4810" w:rsidRDefault="001B4810" w:rsidP="001B4810">
      <w:pPr>
        <w:shd w:val="clear" w:color="auto" w:fill="FFFFFF"/>
        <w:spacing w:after="150"/>
        <w:ind w:firstLine="360"/>
        <w:jc w:val="center"/>
      </w:pPr>
      <w:r w:rsidRPr="002812D0">
        <w:t>Форма заявки участника закупки</w:t>
      </w:r>
    </w:p>
    <w:p w14:paraId="518FC257" w14:textId="77777777" w:rsidR="001B4810" w:rsidRDefault="001B4810" w:rsidP="001B4810">
      <w:pPr>
        <w:shd w:val="clear" w:color="auto" w:fill="FFFFFF"/>
        <w:spacing w:after="150"/>
        <w:jc w:val="center"/>
      </w:pPr>
      <w:r>
        <w:t>Заявка</w:t>
      </w:r>
    </w:p>
    <w:p w14:paraId="131F7653" w14:textId="77777777" w:rsidR="001B4810" w:rsidRPr="002812D0" w:rsidRDefault="001B4810" w:rsidP="001B4810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390B0527" w14:textId="77777777" w:rsidR="001B4810" w:rsidRPr="002812D0" w:rsidRDefault="001B4810" w:rsidP="001B4810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76D16914" w14:textId="77777777" w:rsidR="001B4810" w:rsidRPr="002812D0" w:rsidRDefault="001B4810" w:rsidP="001B4810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5AB92225" w14:textId="77777777" w:rsidR="001B4810" w:rsidRPr="002812D0" w:rsidRDefault="001B4810" w:rsidP="001B4810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0B5FC547" w14:textId="77777777" w:rsidR="001B4810" w:rsidRPr="002812D0" w:rsidRDefault="001B4810" w:rsidP="001B4810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741FF47B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08F2FBA9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6CAD484D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BB9DDE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0EA43D12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DC792D6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C58F787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7C1CE36F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B4E2104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7F5594DB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113C7FE3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5902D159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5C2631C6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0506F18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68C2B05A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0FF45539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2B762E18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8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FD32602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12660C05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9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FE7E7DE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2EB71780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10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10D5A0C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38446251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11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27C7CBE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6CCA4B27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7B217F9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64E6839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9013876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EDFD41D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BD96726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0E571E82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F3A24E3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34A5F321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5D6D0A95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3B3BEEEA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0549595C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69F5C36F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18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14576F30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951538F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19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FFF8DF5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49F5D754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20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77529DDC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377EF3CA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21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1C5B5165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764E4E54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51FE706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23EEAA6C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160CB187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000335AE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lastRenderedPageBreak/>
        <w:t>Лот №</w:t>
      </w:r>
      <w:r>
        <w:rPr>
          <w:rFonts w:eastAsia="Calibri"/>
        </w:rPr>
        <w:t>24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162EF914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231635D5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61BEB35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181B22A4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40CA942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54C62998" w14:textId="77777777" w:rsidR="001B4810" w:rsidRPr="00E16A08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5136A1DB" w14:textId="77777777" w:rsidR="001B4810" w:rsidRPr="00E16A08" w:rsidRDefault="001B4810" w:rsidP="001B48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37EC2F24" w14:textId="77777777" w:rsidR="001B4810" w:rsidRPr="006A0E9C" w:rsidRDefault="001B4810" w:rsidP="001B4810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D95715" w14:textId="77777777" w:rsidR="001B4810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EEECD1E" w14:textId="77777777" w:rsidR="001B4810" w:rsidRDefault="001B4810" w:rsidP="001B4810">
      <w:pPr>
        <w:ind w:firstLine="709"/>
        <w:jc w:val="both"/>
        <w:rPr>
          <w:rFonts w:eastAsia="Calibri"/>
        </w:rPr>
      </w:pPr>
    </w:p>
    <w:p w14:paraId="2A3FE7EB" w14:textId="77777777" w:rsidR="001B4810" w:rsidRPr="00E16A08" w:rsidRDefault="001B4810" w:rsidP="001B4810">
      <w:pPr>
        <w:ind w:firstLine="709"/>
        <w:jc w:val="both"/>
        <w:rPr>
          <w:rFonts w:eastAsia="Calibri"/>
        </w:rPr>
      </w:pPr>
    </w:p>
    <w:p w14:paraId="70B0EB20" w14:textId="77777777" w:rsidR="001B4810" w:rsidRPr="00E16A08" w:rsidRDefault="001B4810" w:rsidP="001B48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4E3912C6" w14:textId="77777777" w:rsidR="001B4810" w:rsidRPr="006A0E9C" w:rsidRDefault="001B4810" w:rsidP="001B4810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7E922259" w14:textId="77777777" w:rsidR="001B4810" w:rsidRDefault="001B4810" w:rsidP="001B4810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73CAA2A" w14:textId="77777777" w:rsidR="001B4810" w:rsidRPr="00E16A08" w:rsidRDefault="001B4810" w:rsidP="001B4810">
      <w:pPr>
        <w:ind w:firstLine="709"/>
        <w:jc w:val="both"/>
        <w:rPr>
          <w:rFonts w:eastAsia="Calibri"/>
          <w:bCs/>
        </w:rPr>
      </w:pPr>
    </w:p>
    <w:p w14:paraId="7D58F495" w14:textId="77777777" w:rsidR="001B4810" w:rsidRPr="00E16A08" w:rsidRDefault="001B4810" w:rsidP="001B4810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58ABE479" w14:textId="77777777" w:rsidR="001B4810" w:rsidRPr="006A0E9C" w:rsidRDefault="001B4810" w:rsidP="001B4810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5568E8F9" w14:textId="77777777" w:rsidR="001B4810" w:rsidRPr="00E16A08" w:rsidRDefault="001B4810" w:rsidP="001B4810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34BE6B54" w14:textId="77777777" w:rsidR="001B4810" w:rsidRPr="00E16A08" w:rsidRDefault="001B4810" w:rsidP="001B4810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08284B50" w14:textId="77777777" w:rsidR="001B4810" w:rsidRDefault="001B4810" w:rsidP="001B4810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4810" w:rsidRPr="00B610E6" w14:paraId="3C1D4711" w14:textId="77777777" w:rsidTr="00002226">
        <w:tc>
          <w:tcPr>
            <w:tcW w:w="4672" w:type="dxa"/>
          </w:tcPr>
          <w:p w14:paraId="0CDDEEB8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391BB43A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6DDF56D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4F33B4EA" w14:textId="77777777" w:rsidTr="00002226">
        <w:tc>
          <w:tcPr>
            <w:tcW w:w="4672" w:type="dxa"/>
          </w:tcPr>
          <w:p w14:paraId="4A3C2361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00260FAB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2EA9E089" w14:textId="77777777" w:rsidTr="00002226">
        <w:tc>
          <w:tcPr>
            <w:tcW w:w="4672" w:type="dxa"/>
          </w:tcPr>
          <w:p w14:paraId="0DB04BC8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F57E031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9409BE8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59490804" w14:textId="77777777" w:rsidTr="00002226">
        <w:tc>
          <w:tcPr>
            <w:tcW w:w="4672" w:type="dxa"/>
          </w:tcPr>
          <w:p w14:paraId="4617A5A9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43B1F96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B377324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423854F2" w14:textId="77777777" w:rsidTr="00002226">
        <w:tc>
          <w:tcPr>
            <w:tcW w:w="4672" w:type="dxa"/>
          </w:tcPr>
          <w:p w14:paraId="61C5566C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6A914652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6243B6DE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ACB3EE2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12AD1DBD" w14:textId="77777777" w:rsidTr="00002226">
        <w:tc>
          <w:tcPr>
            <w:tcW w:w="4672" w:type="dxa"/>
          </w:tcPr>
          <w:p w14:paraId="061F9086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03F81889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FD1E78E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76DDA4EC" w14:textId="77777777" w:rsidTr="00002226">
        <w:tc>
          <w:tcPr>
            <w:tcW w:w="4672" w:type="dxa"/>
          </w:tcPr>
          <w:p w14:paraId="165A8566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9BC5433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8F70092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1E5A522B" w14:textId="77777777" w:rsidTr="00002226">
        <w:tc>
          <w:tcPr>
            <w:tcW w:w="4672" w:type="dxa"/>
          </w:tcPr>
          <w:p w14:paraId="300CE14E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792C32A4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F9FBE75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  <w:tr w:rsidR="001B4810" w:rsidRPr="00B610E6" w14:paraId="1525E152" w14:textId="77777777" w:rsidTr="00002226">
        <w:tc>
          <w:tcPr>
            <w:tcW w:w="4672" w:type="dxa"/>
          </w:tcPr>
          <w:p w14:paraId="0A0EEFED" w14:textId="77777777" w:rsidR="001B4810" w:rsidRPr="00B610E6" w:rsidRDefault="001B4810" w:rsidP="00002226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7A170254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FC1494C" w14:textId="77777777" w:rsidR="001B4810" w:rsidRPr="00B610E6" w:rsidRDefault="001B4810" w:rsidP="00002226">
            <w:pPr>
              <w:rPr>
                <w:rFonts w:eastAsia="Calibri"/>
              </w:rPr>
            </w:pPr>
          </w:p>
        </w:tc>
      </w:tr>
    </w:tbl>
    <w:p w14:paraId="6941D22A" w14:textId="77777777" w:rsidR="001B4810" w:rsidRPr="002812D0" w:rsidRDefault="001B4810" w:rsidP="001B4810">
      <w:pPr>
        <w:shd w:val="clear" w:color="auto" w:fill="FFFFFF"/>
        <w:spacing w:after="150"/>
        <w:ind w:firstLine="360"/>
      </w:pPr>
    </w:p>
    <w:p w14:paraId="1D288B1F" w14:textId="77777777" w:rsidR="001B4810" w:rsidRPr="002812D0" w:rsidRDefault="001B4810" w:rsidP="001B4810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376DF363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101EEF9D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0DDB1AED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29A4B51D" w14:textId="77777777" w:rsidR="001B481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EC4EA29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5357EB74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EF0A2B2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209E738A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9C325C2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4E8C7F42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EFAE382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9F6FEF0" w14:textId="77777777" w:rsidR="001B4810" w:rsidRDefault="001B4810" w:rsidP="001B4810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39F4230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>
        <w:lastRenderedPageBreak/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FBAEECC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167ED44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B06056C" w14:textId="77777777" w:rsidR="001B4810" w:rsidRPr="00D11C54" w:rsidRDefault="001B4810" w:rsidP="001B4810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210AD129" w14:textId="77777777" w:rsidR="001B4810" w:rsidRPr="00D11C54" w:rsidRDefault="001B4810" w:rsidP="001B4810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3706CBF7" w14:textId="77777777" w:rsidR="001B4810" w:rsidRPr="00D11C54" w:rsidRDefault="001B4810" w:rsidP="001B4810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ACB93CE" w14:textId="77777777" w:rsidR="001B4810" w:rsidRPr="00D11C54" w:rsidRDefault="001B4810" w:rsidP="001B4810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7BFAE994" w14:textId="77777777" w:rsidR="001B4810" w:rsidRDefault="001B4810" w:rsidP="001B4810">
      <w:pPr>
        <w:shd w:val="clear" w:color="auto" w:fill="FFFFFF"/>
        <w:spacing w:after="150"/>
        <w:ind w:firstLine="360"/>
        <w:jc w:val="both"/>
      </w:pPr>
    </w:p>
    <w:p w14:paraId="63DFCDB9" w14:textId="77777777" w:rsidR="001B4810" w:rsidRDefault="001B4810" w:rsidP="001B4810">
      <w:pPr>
        <w:shd w:val="clear" w:color="auto" w:fill="FFFFFF"/>
        <w:spacing w:after="150"/>
        <w:jc w:val="both"/>
      </w:pPr>
    </w:p>
    <w:p w14:paraId="1BE40EE5" w14:textId="77777777" w:rsidR="001B4810" w:rsidRPr="00D45FB3" w:rsidRDefault="001B4810" w:rsidP="001B4810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171C351F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302E9624" w14:textId="77777777" w:rsidR="001B4810" w:rsidRDefault="001B4810" w:rsidP="001B4810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0642BF8B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49BAF084" w14:textId="77777777" w:rsidR="001B4810" w:rsidRDefault="001B4810" w:rsidP="001B4810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3A9DA90" w14:textId="77777777" w:rsidR="001B4810" w:rsidRPr="002812D0" w:rsidRDefault="001B4810" w:rsidP="001B4810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46327B49" w14:textId="77777777" w:rsidR="001B4810" w:rsidRDefault="001B4810" w:rsidP="001B4810">
      <w:pPr>
        <w:suppressAutoHyphens/>
        <w:ind w:firstLine="709"/>
        <w:jc w:val="both"/>
      </w:pPr>
    </w:p>
    <w:p w14:paraId="19B08979" w14:textId="77777777" w:rsidR="001B4810" w:rsidRDefault="001B4810" w:rsidP="001B4810">
      <w:pPr>
        <w:suppressAutoHyphens/>
        <w:ind w:firstLine="709"/>
        <w:jc w:val="both"/>
      </w:pPr>
    </w:p>
    <w:p w14:paraId="690CA60E" w14:textId="77777777" w:rsidR="00A766B3" w:rsidRPr="00D64888" w:rsidRDefault="00A766B3" w:rsidP="001B4810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16E14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B4810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6AD9"/>
    <w:rsid w:val="00BC2503"/>
    <w:rsid w:val="00BC41C2"/>
    <w:rsid w:val="00BF60C5"/>
    <w:rsid w:val="00C079EF"/>
    <w:rsid w:val="00C357B5"/>
    <w:rsid w:val="00C60BD8"/>
    <w:rsid w:val="00C911CF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10556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1B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64</cp:revision>
  <dcterms:created xsi:type="dcterms:W3CDTF">2021-03-02T09:39:00Z</dcterms:created>
  <dcterms:modified xsi:type="dcterms:W3CDTF">2024-09-11T11:25:00Z</dcterms:modified>
</cp:coreProperties>
</file>