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CD9145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B7783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июня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E2BE6" w:rsidRPr="00B77379" w14:paraId="4F2B52C4" w14:textId="5A26CDAA" w:rsidTr="00B9142B">
        <w:tc>
          <w:tcPr>
            <w:tcW w:w="513" w:type="dxa"/>
          </w:tcPr>
          <w:p w14:paraId="2A04FC88" w14:textId="141200FC" w:rsidR="000E2BE6" w:rsidRPr="00157F61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74D414F8" w:rsidR="000E2BE6" w:rsidRPr="00272DF3" w:rsidRDefault="000E2BE6" w:rsidP="000E2BE6">
            <w:pPr>
              <w:jc w:val="both"/>
              <w:rPr>
                <w:sz w:val="22"/>
                <w:szCs w:val="22"/>
              </w:rPr>
            </w:pPr>
            <w:r>
              <w:t>Балка ж\б Б-7</w:t>
            </w:r>
          </w:p>
        </w:tc>
        <w:tc>
          <w:tcPr>
            <w:tcW w:w="1276" w:type="dxa"/>
          </w:tcPr>
          <w:p w14:paraId="65EE80AB" w14:textId="0E4A52B9" w:rsidR="000E2BE6" w:rsidRPr="00280AD8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1DACEB8B" w14:textId="7B93E6AF" w:rsidR="000E2BE6" w:rsidRPr="00DC061A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E2BE6" w:rsidRPr="00B77379" w14:paraId="090F68D8" w14:textId="77777777" w:rsidTr="00B9142B">
        <w:tc>
          <w:tcPr>
            <w:tcW w:w="513" w:type="dxa"/>
          </w:tcPr>
          <w:p w14:paraId="6B246218" w14:textId="2F35CBD2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6DD434B8" w14:textId="073568AE" w:rsidR="000E2BE6" w:rsidRPr="00756E5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2ПР72-14-38-19у</w:t>
            </w:r>
          </w:p>
        </w:tc>
        <w:tc>
          <w:tcPr>
            <w:tcW w:w="1276" w:type="dxa"/>
          </w:tcPr>
          <w:p w14:paraId="00F75662" w14:textId="490B34A3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2BB9917E" w14:textId="7405B32B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2BE6" w:rsidRPr="00B77379" w14:paraId="1B844B82" w14:textId="77777777" w:rsidTr="00B9142B">
        <w:tc>
          <w:tcPr>
            <w:tcW w:w="513" w:type="dxa"/>
          </w:tcPr>
          <w:p w14:paraId="3D56045F" w14:textId="6A9C8A9F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27F288EE" w14:textId="41F2DAF2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2ПР72-16-38-19у</w:t>
            </w:r>
          </w:p>
        </w:tc>
        <w:tc>
          <w:tcPr>
            <w:tcW w:w="1276" w:type="dxa"/>
          </w:tcPr>
          <w:p w14:paraId="1E7BD2D4" w14:textId="4DEF323F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0F53C39E" w14:textId="19B77288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2BE6" w:rsidRPr="00B77379" w14:paraId="17D307D4" w14:textId="77777777" w:rsidTr="00B9142B">
        <w:tc>
          <w:tcPr>
            <w:tcW w:w="513" w:type="dxa"/>
          </w:tcPr>
          <w:p w14:paraId="62BA689B" w14:textId="127EE017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244BF986" w14:textId="1CC64DA8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2ПР72-18-38-19у</w:t>
            </w:r>
          </w:p>
        </w:tc>
        <w:tc>
          <w:tcPr>
            <w:tcW w:w="1276" w:type="dxa"/>
          </w:tcPr>
          <w:p w14:paraId="11B03CC9" w14:textId="6C677D57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311899DA" w14:textId="2DB19344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E2BE6" w:rsidRPr="00B77379" w14:paraId="44274B8C" w14:textId="77777777" w:rsidTr="00B9142B">
        <w:tc>
          <w:tcPr>
            <w:tcW w:w="513" w:type="dxa"/>
          </w:tcPr>
          <w:p w14:paraId="34F62913" w14:textId="28677C2B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62927D97" w14:textId="7E9DF467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2ПР72-22-38-19у</w:t>
            </w:r>
          </w:p>
        </w:tc>
        <w:tc>
          <w:tcPr>
            <w:tcW w:w="1276" w:type="dxa"/>
          </w:tcPr>
          <w:p w14:paraId="28E8F2D5" w14:textId="1C8DEBEA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0BB89B37" w14:textId="106B529A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E2BE6" w:rsidRPr="00B77379" w14:paraId="54100061" w14:textId="77777777" w:rsidTr="00B9142B">
        <w:tc>
          <w:tcPr>
            <w:tcW w:w="513" w:type="dxa"/>
          </w:tcPr>
          <w:p w14:paraId="42BAFDB1" w14:textId="31BE3465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1AA345D8" w14:textId="688471D1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2ПР72-14-51-19у</w:t>
            </w:r>
          </w:p>
        </w:tc>
        <w:tc>
          <w:tcPr>
            <w:tcW w:w="1276" w:type="dxa"/>
          </w:tcPr>
          <w:p w14:paraId="04BB4172" w14:textId="4C83FBA5" w:rsidR="000E2BE6" w:rsidRPr="00F05C74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1ECA5AF4" w14:textId="004C8895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E2BE6" w:rsidRPr="00B77379" w14:paraId="55955BC5" w14:textId="77777777" w:rsidTr="00B9142B">
        <w:tc>
          <w:tcPr>
            <w:tcW w:w="513" w:type="dxa"/>
          </w:tcPr>
          <w:p w14:paraId="0FA8E1F8" w14:textId="68ECC328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5CF192ED" w14:textId="3C0F5A2F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2ПР72-16-51-19у</w:t>
            </w:r>
          </w:p>
        </w:tc>
        <w:tc>
          <w:tcPr>
            <w:tcW w:w="1276" w:type="dxa"/>
          </w:tcPr>
          <w:p w14:paraId="3A9E71E7" w14:textId="54FEA8E9" w:rsidR="000E2BE6" w:rsidRPr="00F05C74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6B8482A8" w14:textId="13207D2B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E2BE6" w:rsidRPr="00B77379" w14:paraId="1AB56DB7" w14:textId="77777777" w:rsidTr="00B9142B">
        <w:tc>
          <w:tcPr>
            <w:tcW w:w="513" w:type="dxa"/>
          </w:tcPr>
          <w:p w14:paraId="23ED7DE7" w14:textId="5E07C5C6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</w:tcPr>
          <w:p w14:paraId="6903CE66" w14:textId="34038F32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2ПР72-18-51-19у</w:t>
            </w:r>
          </w:p>
        </w:tc>
        <w:tc>
          <w:tcPr>
            <w:tcW w:w="1276" w:type="dxa"/>
          </w:tcPr>
          <w:p w14:paraId="521203D5" w14:textId="41E69FE0" w:rsidR="000E2BE6" w:rsidRPr="00F05C74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1829E7FC" w14:textId="606EA792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E2BE6" w:rsidRPr="00B77379" w14:paraId="15F7DC33" w14:textId="77777777" w:rsidTr="00A2733A">
        <w:tc>
          <w:tcPr>
            <w:tcW w:w="513" w:type="dxa"/>
          </w:tcPr>
          <w:p w14:paraId="50FEADE0" w14:textId="6B3B1A83" w:rsidR="000E2BE6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66" w:type="dxa"/>
            <w:vAlign w:val="bottom"/>
          </w:tcPr>
          <w:p w14:paraId="55615D2A" w14:textId="07994E01" w:rsidR="000E2BE6" w:rsidRDefault="000E2BE6" w:rsidP="000E2BE6">
            <w:pPr>
              <w:jc w:val="both"/>
              <w:rPr>
                <w:sz w:val="22"/>
                <w:szCs w:val="22"/>
              </w:rPr>
            </w:pPr>
            <w:r>
              <w:t>Перемычка 2ПР72-22-51-19у</w:t>
            </w:r>
          </w:p>
        </w:tc>
        <w:tc>
          <w:tcPr>
            <w:tcW w:w="1276" w:type="dxa"/>
          </w:tcPr>
          <w:p w14:paraId="133FF897" w14:textId="738F0D45" w:rsidR="000E2BE6" w:rsidRPr="00F05C74" w:rsidRDefault="000E2BE6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14:paraId="183074A7" w14:textId="101F8927" w:rsidR="000E2BE6" w:rsidRDefault="005024E7" w:rsidP="000E2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9566F3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321650">
        <w:rPr>
          <w:b/>
          <w:bCs/>
          <w:sz w:val="22"/>
          <w:szCs w:val="22"/>
        </w:rPr>
        <w:t>1</w:t>
      </w:r>
      <w:r w:rsidR="00EB7783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321650">
        <w:rPr>
          <w:b/>
          <w:bCs/>
          <w:sz w:val="22"/>
          <w:szCs w:val="22"/>
        </w:rPr>
        <w:t>6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650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299</cp:revision>
  <cp:lastPrinted>2024-04-09T10:44:00Z</cp:lastPrinted>
  <dcterms:created xsi:type="dcterms:W3CDTF">2022-02-04T11:19:00Z</dcterms:created>
  <dcterms:modified xsi:type="dcterms:W3CDTF">2024-06-11T06:00:00Z</dcterms:modified>
</cp:coreProperties>
</file>