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7B" w:rsidRPr="00255C7B" w:rsidRDefault="00255C7B" w:rsidP="00255C7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683111773" r:id="rId5"/>
        </w:object>
      </w:r>
      <w:proofErr w:type="gramStart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B" w:rsidRDefault="00255C7B" w:rsidP="0025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цены.</w:t>
      </w:r>
    </w:p>
    <w:p w:rsidR="00255C7B" w:rsidRDefault="00255C7B" w:rsidP="00255C7B">
      <w:pPr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sz w:val="24"/>
          <w:szCs w:val="24"/>
        </w:rPr>
        <w:t>МУ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318-3-V1 для изучения рынка цен на закупаемый товар, просим предоставить информацию о стоимости поставки товара, соответствующего указанным характеристикам:</w:t>
      </w:r>
    </w:p>
    <w:p w:rsidR="00255C7B" w:rsidRDefault="00255C7B" w:rsidP="002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b/>
          <w:sz w:val="24"/>
          <w:szCs w:val="24"/>
        </w:rPr>
        <w:t>Объект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9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255C7B" w:rsidRDefault="00255C7B" w:rsidP="00255C7B"/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2F1DF1" w:rsidRPr="001F5079" w:rsidRDefault="002F1DF1" w:rsidP="001F5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255C7B" w:rsidTr="00255C7B">
        <w:tc>
          <w:tcPr>
            <w:tcW w:w="9571" w:type="dxa"/>
            <w:gridSpan w:val="6"/>
          </w:tcPr>
          <w:p w:rsidR="00255C7B" w:rsidRDefault="00255C7B" w:rsidP="00255C7B">
            <w:r>
              <w:t>Информация о предмете запроса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255C7B" w:rsidRDefault="00255C7B" w:rsidP="00255C7B">
            <w:r>
              <w:t>1</w:t>
            </w:r>
          </w:p>
        </w:tc>
        <w:tc>
          <w:tcPr>
            <w:tcW w:w="3550" w:type="dxa"/>
          </w:tcPr>
          <w:p w:rsidR="00255C7B" w:rsidRPr="00E929F0" w:rsidRDefault="002F1DF1" w:rsidP="00E92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 стартера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</w:p>
        </w:tc>
        <w:tc>
          <w:tcPr>
            <w:tcW w:w="2662" w:type="dxa"/>
            <w:gridSpan w:val="3"/>
          </w:tcPr>
          <w:p w:rsidR="00255C7B" w:rsidRPr="00305264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255C7B" w:rsidRPr="002F1DF1" w:rsidRDefault="002F1DF1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F1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2F1DF1" w:rsidRDefault="002F1DF1" w:rsidP="00255C7B">
            <w:r>
              <w:t>2</w:t>
            </w:r>
          </w:p>
        </w:tc>
        <w:tc>
          <w:tcPr>
            <w:tcW w:w="3550" w:type="dxa"/>
          </w:tcPr>
          <w:p w:rsidR="002F1DF1" w:rsidRDefault="002F1DF1" w:rsidP="00E9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фильтра масляного  Богдан Е-2</w:t>
            </w:r>
          </w:p>
        </w:tc>
        <w:tc>
          <w:tcPr>
            <w:tcW w:w="2662" w:type="dxa"/>
            <w:gridSpan w:val="3"/>
          </w:tcPr>
          <w:p w:rsidR="002F1DF1" w:rsidRPr="00305264" w:rsidRDefault="003E7DB9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2F1DF1" w:rsidRPr="003E7DB9" w:rsidRDefault="003E7DB9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1DF1" w:rsidRDefault="002F1DF1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F1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2F1DF1" w:rsidRDefault="00A4797E" w:rsidP="00255C7B">
            <w:r>
              <w:t>3</w:t>
            </w:r>
          </w:p>
        </w:tc>
        <w:tc>
          <w:tcPr>
            <w:tcW w:w="3550" w:type="dxa"/>
          </w:tcPr>
          <w:p w:rsidR="002F1DF1" w:rsidRDefault="003E7DB9" w:rsidP="00E9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Палец шаровых рулевых тяг ЗИЛ-130</w:t>
            </w:r>
          </w:p>
        </w:tc>
        <w:tc>
          <w:tcPr>
            <w:tcW w:w="2662" w:type="dxa"/>
            <w:gridSpan w:val="3"/>
          </w:tcPr>
          <w:p w:rsidR="002F1DF1" w:rsidRPr="00305264" w:rsidRDefault="003E7DB9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2F1DF1" w:rsidRPr="003E7DB9" w:rsidRDefault="003E7DB9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7DB9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3E7DB9" w:rsidRDefault="00A4797E" w:rsidP="00255C7B">
            <w:r>
              <w:t>4</w:t>
            </w:r>
          </w:p>
        </w:tc>
        <w:tc>
          <w:tcPr>
            <w:tcW w:w="3550" w:type="dxa"/>
          </w:tcPr>
          <w:p w:rsidR="003E7DB9" w:rsidRDefault="003E7DB9" w:rsidP="00E9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полуоси «М-412»</w:t>
            </w:r>
          </w:p>
        </w:tc>
        <w:tc>
          <w:tcPr>
            <w:tcW w:w="2662" w:type="dxa"/>
            <w:gridSpan w:val="3"/>
          </w:tcPr>
          <w:p w:rsidR="003E7DB9" w:rsidRPr="00305264" w:rsidRDefault="003E7DB9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3E7DB9" w:rsidRPr="003E7DB9" w:rsidRDefault="003E7DB9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7DB9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3E7DB9" w:rsidRDefault="00A4797E" w:rsidP="00255C7B">
            <w:r>
              <w:t>5</w:t>
            </w:r>
          </w:p>
        </w:tc>
        <w:tc>
          <w:tcPr>
            <w:tcW w:w="3550" w:type="dxa"/>
          </w:tcPr>
          <w:p w:rsidR="003E7DB9" w:rsidRPr="003E7DB9" w:rsidRDefault="003E7DB9" w:rsidP="00E9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Арки передние и задние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2662" w:type="dxa"/>
            <w:gridSpan w:val="3"/>
          </w:tcPr>
          <w:p w:rsidR="003E7DB9" w:rsidRPr="00305264" w:rsidRDefault="003E7DB9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3E7DB9" w:rsidRPr="003E7DB9" w:rsidRDefault="003E7DB9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7DB9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3E7DB9" w:rsidRDefault="00A4797E" w:rsidP="00255C7B">
            <w:r>
              <w:t>6</w:t>
            </w:r>
          </w:p>
        </w:tc>
        <w:tc>
          <w:tcPr>
            <w:tcW w:w="3550" w:type="dxa"/>
          </w:tcPr>
          <w:p w:rsidR="003E7DB9" w:rsidRPr="003E7DB9" w:rsidRDefault="003E7DB9" w:rsidP="00E9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Пороги левый и правый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2662" w:type="dxa"/>
            <w:gridSpan w:val="3"/>
          </w:tcPr>
          <w:p w:rsidR="003E7DB9" w:rsidRPr="00305264" w:rsidRDefault="003E7DB9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3E7DB9" w:rsidRPr="003E7DB9" w:rsidRDefault="003E7DB9" w:rsidP="003E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55C7B" w:rsidRDefault="00255C7B" w:rsidP="001F50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 по 31 декабря 2021 года, а в части расчетов до полного исполнения сторонами всех обязательств.</w:t>
      </w:r>
    </w:p>
    <w:p w:rsidR="00E929F0" w:rsidRPr="00E929F0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Ценовую информацию необходимо предоставить до 17.00 2</w:t>
      </w:r>
      <w:r w:rsidR="003E7DB9" w:rsidRPr="003E7D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.05.2021 года 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период закупки 2021 год.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предоставлении предложений в обязательном порядке указывать: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1F5079" w:rsidRPr="00BE7A72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p w:rsidR="000C3E4D" w:rsidRPr="00E929F0" w:rsidRDefault="000C3E4D" w:rsidP="000C3E4D">
      <w:pPr>
        <w:rPr>
          <w:rFonts w:ascii="Times New Roman" w:hAnsi="Times New Roman" w:cs="Times New Roman"/>
          <w:b/>
          <w:sz w:val="20"/>
          <w:szCs w:val="20"/>
        </w:rPr>
      </w:pPr>
    </w:p>
    <w:p w:rsidR="00E929F0" w:rsidRDefault="00E929F0"/>
    <w:p w:rsidR="00B967A7" w:rsidRPr="00E929F0" w:rsidRDefault="00B967A7"/>
    <w:sectPr w:rsidR="00B967A7" w:rsidRPr="00E9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1F5079"/>
    <w:rsid w:val="00255C7B"/>
    <w:rsid w:val="002F1DF1"/>
    <w:rsid w:val="00305264"/>
    <w:rsid w:val="003169DA"/>
    <w:rsid w:val="003E7DB9"/>
    <w:rsid w:val="00430206"/>
    <w:rsid w:val="005C7671"/>
    <w:rsid w:val="008A7262"/>
    <w:rsid w:val="00A4797E"/>
    <w:rsid w:val="00B967A7"/>
    <w:rsid w:val="00E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5856-C699-411C-9B55-E018FC7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9</cp:revision>
  <cp:lastPrinted>2021-05-18T08:46:00Z</cp:lastPrinted>
  <dcterms:created xsi:type="dcterms:W3CDTF">2021-05-14T08:22:00Z</dcterms:created>
  <dcterms:modified xsi:type="dcterms:W3CDTF">2021-05-21T11:16:00Z</dcterms:modified>
</cp:coreProperties>
</file>