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38" w:rsidRPr="00453E38" w:rsidRDefault="00453E38" w:rsidP="001401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38" w:rsidRPr="00453E38" w:rsidRDefault="00453E38" w:rsidP="00453E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38" w:rsidRPr="00453E38" w:rsidRDefault="00453E38" w:rsidP="00453E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2 </w:t>
      </w:r>
    </w:p>
    <w:p w:rsidR="00453E38" w:rsidRPr="00453E38" w:rsidRDefault="00453E38" w:rsidP="00453E38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38" w:rsidRPr="00453E38" w:rsidRDefault="00453E38" w:rsidP="0045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№_______</w:t>
      </w: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купли-продажи товара</w:t>
      </w:r>
    </w:p>
    <w:p w:rsidR="00453E38" w:rsidRPr="00453E38" w:rsidRDefault="00453E38" w:rsidP="0045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53E38" w:rsidRPr="00453E38" w:rsidRDefault="00453E38" w:rsidP="0045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_______________</w:t>
      </w:r>
      <w:r w:rsidRPr="00453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3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3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3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3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3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3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«___» ______________ 20___ г.</w:t>
      </w:r>
    </w:p>
    <w:p w:rsidR="00453E38" w:rsidRPr="00453E38" w:rsidRDefault="00453E38" w:rsidP="0045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38">
        <w:rPr>
          <w:rFonts w:ascii="Times New Roman" w:eastAsia="Times New Roman" w:hAnsi="Times New Roman" w:cs="Times New Roman"/>
          <w:spacing w:val="-9"/>
          <w:sz w:val="16"/>
          <w:szCs w:val="16"/>
          <w:lang w:eastAsia="ru-RU"/>
        </w:rPr>
        <w:t>(</w:t>
      </w:r>
      <w:r w:rsidRPr="00453E38">
        <w:rPr>
          <w:rFonts w:ascii="Times New Roman" w:eastAsia="Times New Roman" w:hAnsi="Times New Roman" w:cs="Times New Roman"/>
          <w:spacing w:val="-9"/>
          <w:sz w:val="18"/>
          <w:szCs w:val="18"/>
          <w:lang w:eastAsia="ru-RU"/>
        </w:rPr>
        <w:t>наименование населенного пункта</w:t>
      </w:r>
      <w:r w:rsidRPr="00453E38">
        <w:rPr>
          <w:rFonts w:ascii="Times New Roman" w:eastAsia="Times New Roman" w:hAnsi="Times New Roman" w:cs="Times New Roman"/>
          <w:spacing w:val="-9"/>
          <w:sz w:val="16"/>
          <w:szCs w:val="16"/>
          <w:lang w:eastAsia="ru-RU"/>
        </w:rPr>
        <w:t>)</w:t>
      </w:r>
    </w:p>
    <w:p w:rsidR="00453E38" w:rsidRPr="00453E38" w:rsidRDefault="00453E38" w:rsidP="00453E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3E38" w:rsidRPr="00453E38" w:rsidRDefault="00453E38" w:rsidP="0014011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 с одной стороны, и государственная администрация Рыбницкого района и </w:t>
      </w:r>
      <w:proofErr w:type="spell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ыбницы</w:t>
      </w:r>
      <w:proofErr w:type="spell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именуемая в дальнейшем «Заказчик», в лице главы </w:t>
      </w:r>
      <w:r w:rsidRPr="00453E38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Тягай В.В.,</w:t>
      </w: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«Рыбницкое управление народного образования», именуемое  в дальнейшем «Получатель», в лице начальника </w:t>
      </w:r>
      <w:r w:rsidRPr="00453E38">
        <w:rPr>
          <w:rFonts w:ascii="Times New Roman" w:eastAsia="Times New Roman" w:hAnsi="Times New Roman" w:cs="Times New Roman"/>
          <w:sz w:val="23"/>
          <w:szCs w:val="23"/>
          <w:highlight w:val="black"/>
          <w:lang w:eastAsia="ru-RU"/>
        </w:rPr>
        <w:t>Попченко О.П.,</w:t>
      </w: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:rsidR="00453E38" w:rsidRPr="00453E38" w:rsidRDefault="00453E38" w:rsidP="001401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53E38" w:rsidRPr="00453E38" w:rsidRDefault="00453E38" w:rsidP="00140117">
      <w:pPr>
        <w:numPr>
          <w:ilvl w:val="0"/>
          <w:numId w:val="1"/>
        </w:numPr>
        <w:tabs>
          <w:tab w:val="clear" w:pos="1080"/>
          <w:tab w:val="left" w:pos="0"/>
          <w:tab w:val="left" w:pos="851"/>
          <w:tab w:val="num" w:pos="3261"/>
        </w:tabs>
        <w:spacing w:after="0" w:line="240" w:lineRule="auto"/>
        <w:ind w:left="0" w:hanging="8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контракта</w:t>
      </w:r>
    </w:p>
    <w:p w:rsidR="00453E38" w:rsidRPr="00453E38" w:rsidRDefault="00453E38" w:rsidP="00140117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hanging="8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  <w:proofErr w:type="gramEnd"/>
    </w:p>
    <w:p w:rsidR="00453E38" w:rsidRPr="00453E38" w:rsidRDefault="00453E38" w:rsidP="00140117">
      <w:pPr>
        <w:numPr>
          <w:ilvl w:val="1"/>
          <w:numId w:val="1"/>
        </w:numPr>
        <w:tabs>
          <w:tab w:val="left" w:pos="0"/>
          <w:tab w:val="num" w:pos="1134"/>
        </w:tabs>
        <w:spacing w:after="0" w:line="240" w:lineRule="auto"/>
        <w:ind w:left="0" w:hanging="8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453E38" w:rsidRPr="00453E38" w:rsidRDefault="00453E38" w:rsidP="00140117">
      <w:pPr>
        <w:tabs>
          <w:tab w:val="left" w:pos="0"/>
        </w:tabs>
        <w:spacing w:after="0" w:line="240" w:lineRule="auto"/>
        <w:ind w:hanging="8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53E38" w:rsidRPr="00453E38" w:rsidRDefault="00453E38" w:rsidP="00140117">
      <w:pPr>
        <w:numPr>
          <w:ilvl w:val="0"/>
          <w:numId w:val="1"/>
        </w:numPr>
        <w:tabs>
          <w:tab w:val="clear" w:pos="1080"/>
          <w:tab w:val="left" w:pos="0"/>
          <w:tab w:val="left" w:pos="993"/>
          <w:tab w:val="num" w:pos="3479"/>
        </w:tabs>
        <w:spacing w:after="0" w:line="240" w:lineRule="auto"/>
        <w:ind w:left="0" w:hanging="8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Сумма контракта и порядок расчетов</w:t>
      </w:r>
    </w:p>
    <w:p w:rsidR="00453E38" w:rsidRPr="00453E38" w:rsidRDefault="00453E38" w:rsidP="00140117">
      <w:pPr>
        <w:numPr>
          <w:ilvl w:val="1"/>
          <w:numId w:val="1"/>
        </w:numPr>
        <w:tabs>
          <w:tab w:val="left" w:pos="0"/>
          <w:tab w:val="num" w:pos="993"/>
        </w:tabs>
        <w:spacing w:after="0" w:line="240" w:lineRule="auto"/>
        <w:ind w:left="0" w:hanging="8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МУ Рыбницкое УНО» на 2024 год. </w:t>
      </w:r>
    </w:p>
    <w:p w:rsidR="00453E38" w:rsidRPr="00453E38" w:rsidRDefault="00453E38" w:rsidP="00140117">
      <w:pPr>
        <w:numPr>
          <w:ilvl w:val="1"/>
          <w:numId w:val="1"/>
        </w:numPr>
        <w:tabs>
          <w:tab w:val="left" w:pos="0"/>
          <w:tab w:val="num" w:pos="993"/>
        </w:tabs>
        <w:spacing w:after="0" w:line="240" w:lineRule="auto"/>
        <w:ind w:left="0" w:hanging="8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  <w:bookmarkStart w:id="0" w:name="_GoBack"/>
      <w:bookmarkEnd w:id="0"/>
    </w:p>
    <w:p w:rsidR="00453E38" w:rsidRPr="00453E38" w:rsidRDefault="00453E38" w:rsidP="00453E38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платежным поручением в течение 30 (тридцати) рабочих дней с момента получения товара.</w:t>
      </w:r>
    </w:p>
    <w:p w:rsidR="00453E38" w:rsidRPr="00453E38" w:rsidRDefault="00453E38" w:rsidP="00453E38">
      <w:pPr>
        <w:widowControl w:val="0"/>
        <w:tabs>
          <w:tab w:val="num" w:pos="1276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:rsidR="00453E38" w:rsidRPr="00453E38" w:rsidRDefault="00453E38" w:rsidP="00453E3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денежных средств на счет «Поставщика».</w:t>
      </w:r>
    </w:p>
    <w:p w:rsidR="00453E38" w:rsidRPr="00453E38" w:rsidRDefault="00453E38" w:rsidP="00453E3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2.5.  Источник финансирования - местный бюджет.</w:t>
      </w:r>
    </w:p>
    <w:p w:rsidR="00453E38" w:rsidRPr="00453E38" w:rsidRDefault="00453E38" w:rsidP="00453E3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53E38" w:rsidRPr="00453E38" w:rsidRDefault="00453E38" w:rsidP="00453E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Порядок приема-передачи товара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3.1.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«Поставщик» обязуется передать Товар (мясо – 2 раза в неделю) на склад «Получателя»: в учреждения, подведомственные МУ «РУНО» </w:t>
      </w:r>
      <w:proofErr w:type="spell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ыбницы</w:t>
      </w:r>
      <w:proofErr w:type="spell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(МДОУ: </w:t>
      </w:r>
      <w:proofErr w:type="gram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«Рыбницкий детский сад №1 комбинированного вида», «Рыбницкий детский сад №2 общеразвивающего вида», «Рыбницкий детский сад №3 комбинированного вида», «Рыбницкий детский сад №4 комбинированного вида», «Рыбницкий детский сад №6 общеразвивающего вида», «Рыбницкий детский сад №7 общеразвивающего вида», «Рыбницкий детский сад №8 комбинированного вида», «Рыбницкий детский сад №10 комбинированного вида», «Рыбницкий детский сад №12 общеразвивающего вида», «Рыбницкий детский сад №13 комбинированного вида</w:t>
      </w:r>
      <w:proofErr w:type="gram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», «</w:t>
      </w:r>
      <w:proofErr w:type="gram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Рыбницкий детский сад №15 комбинированного вида», «Рыбницкий детский сад №16 комбинированного вида», «Рыбницкий детский сад №17 комбинированного вида», «Рыбницкий детский сад №18 комбинированного вида», «Рыбницкий детский сад №19 общеразвивающего вида», «Рыбницкий Детский сад №22 общеразвивающего вида»,  «Рыбницкий детский сад №25 общеразвивающего вида», «Рыбницкий центр развития ребенка», «Рыбницкий центр развития ребенка № 2», «Рыбницкий центр развития </w:t>
      </w: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ребенка № 3»;</w:t>
      </w:r>
      <w:proofErr w:type="gram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МОУ: «Рыбницкий детский сад №10 комбинированного вида», «</w:t>
      </w:r>
      <w:proofErr w:type="spell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Рыбницкая</w:t>
      </w:r>
      <w:proofErr w:type="spell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прогимназия №1», «</w:t>
      </w:r>
      <w:proofErr w:type="spell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Рыбницкая</w:t>
      </w:r>
      <w:proofErr w:type="spell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специальная коррекционная общеобразовательная школа-детский сад», «</w:t>
      </w:r>
      <w:proofErr w:type="spell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Рыбницкая</w:t>
      </w:r>
      <w:proofErr w:type="spell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украинская средняя общеобразовательная школа №1 с гимназическими классами имени Леси Украинки», «Рыбницкий теоретический лицей-комплекс», «</w:t>
      </w:r>
      <w:proofErr w:type="spell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Рыбницкая</w:t>
      </w:r>
      <w:proofErr w:type="spell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русская средняя общеобразовательная школа №3», «</w:t>
      </w:r>
      <w:proofErr w:type="spell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Рыбницкая</w:t>
      </w:r>
      <w:proofErr w:type="spell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русская основная общеобразовательная школа №5», «</w:t>
      </w:r>
      <w:proofErr w:type="spell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Рыбницкая</w:t>
      </w:r>
      <w:proofErr w:type="spell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русская средняя общеобразовательная школа №6 с лицейскими классами», «</w:t>
      </w:r>
      <w:proofErr w:type="spell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Рыбницкая</w:t>
      </w:r>
      <w:proofErr w:type="spell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русская гимназия №1», «</w:t>
      </w:r>
      <w:proofErr w:type="spell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Рыбницкая</w:t>
      </w:r>
      <w:proofErr w:type="spell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русская средняя общеобразовательная</w:t>
      </w:r>
      <w:proofErr w:type="gram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школа №8», «</w:t>
      </w:r>
      <w:proofErr w:type="spell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Рыбницкая</w:t>
      </w:r>
      <w:proofErr w:type="spell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русско-молдавская средняя общеобразовательная школа №9», «</w:t>
      </w:r>
      <w:proofErr w:type="spell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Рыбницкая</w:t>
      </w:r>
      <w:proofErr w:type="spell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русская средняя общеобразовательная школа №10 с гимназическими классами», «</w:t>
      </w:r>
      <w:proofErr w:type="spell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Рыбницкая</w:t>
      </w:r>
      <w:proofErr w:type="spell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русская средняя общеобразовательная школа №11», «</w:t>
      </w:r>
      <w:proofErr w:type="spell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Рыбницкая</w:t>
      </w:r>
      <w:proofErr w:type="spell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средняя общеобразовательная школа-интернат», склад МУ «РУНО») и МОУ «</w:t>
      </w:r>
      <w:proofErr w:type="spell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Ержовская</w:t>
      </w:r>
      <w:proofErr w:type="spell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средняя общеобразовательная школа» - за счет «Поставщика». 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3.4. Приемка Товара производится в учреждениях, подведомственных МУ «РУНО» </w:t>
      </w:r>
      <w:proofErr w:type="spell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ыбницы</w:t>
      </w:r>
      <w:proofErr w:type="spell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, указанных в п.3.2.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3.6.  Датой поставки считается дата поступления Товара на склад «Получателя».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3.7. Погрузка, разгрузка и доставка Товара (мясо – 2 раза в неделю) в учреждения, подведомственные МУ «РУНО» </w:t>
      </w:r>
      <w:proofErr w:type="spell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ыбницы</w:t>
      </w:r>
      <w:proofErr w:type="spell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, указанных в п.3.2. осуществляется силами и транспортом (имеющий санитарный паспорт) «Поставщика» _____________________________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а)</w:t>
      </w:r>
      <w:proofErr w:type="gram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proofErr w:type="gram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тказаться от исполнения контракта;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б)</w:t>
      </w:r>
      <w:proofErr w:type="gram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счет.</w:t>
      </w:r>
    </w:p>
    <w:p w:rsidR="00453E38" w:rsidRPr="00453E38" w:rsidRDefault="00453E38" w:rsidP="00453E38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53E38" w:rsidRPr="00453E38" w:rsidRDefault="00453E38" w:rsidP="00453E38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4. Права и обязанности сторон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4.1.  «Поставщик» обязан: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4.1.1. В срок, установленный контрактом, передать по расходной накладной в собственность «Получателя» в 2024г. Товар, качество которого соответствует предъявляемым требованиям ГОСТа</w:t>
      </w:r>
      <w:proofErr w:type="gram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., </w:t>
      </w:r>
      <w:proofErr w:type="gram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4.1.3. Осуществлять погрузку, разгрузку и поставку Товара (мясо – 2 раза в неделю) в учреждения, подведомственные    МУ «РУНО» </w:t>
      </w:r>
      <w:proofErr w:type="spell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.Р</w:t>
      </w:r>
      <w:proofErr w:type="gram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ыбницы</w:t>
      </w:r>
      <w:proofErr w:type="spell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указанных в п.3.2. своими силами и своим транспортом, и расходы по погрузке, разгрузке и доставке Товара (мясо – 2 раза в неделю) в образовательные учреждения – за свой счет. 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4.2. «Поставщик» имеет право: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4.2.1. Требовать своевременной оплаты Товара на условиях, предусмотренных настоящим контрактом.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4.2.3. Реализовывать иные права, предусмотренные законодательством Приднестровской Молдавской Республики.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4.3. «Получатель» обязан: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4.3.1. </w:t>
      </w:r>
      <w:proofErr w:type="gram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Оплатить стоимость Товара</w:t>
      </w:r>
      <w:proofErr w:type="gram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срок, установленный контрактом.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4.3.2. 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4.3.3. Осуществить проверку ассортимента, количества и качества Товара при его приемке.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4.4. «Получатель» имеет право: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4.4.2. Требовать от «Поставщика» своевременного устранения выявленных недостатков Товара.</w:t>
      </w:r>
    </w:p>
    <w:p w:rsidR="00453E38" w:rsidRPr="00453E38" w:rsidRDefault="00453E38" w:rsidP="00453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4.4.3. Реализовывать иные права, предусмотренные законодательством Приднестровской Молдавской Республики.</w:t>
      </w:r>
    </w:p>
    <w:p w:rsidR="00453E38" w:rsidRPr="00453E38" w:rsidRDefault="00453E38" w:rsidP="00453E3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Ответственность сторон</w:t>
      </w:r>
    </w:p>
    <w:p w:rsidR="00453E38" w:rsidRPr="00453E38" w:rsidRDefault="00453E38" w:rsidP="00453E38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453E38" w:rsidRPr="00453E38" w:rsidRDefault="00453E38" w:rsidP="00453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 и сроков поставляемых Товаров.</w:t>
      </w:r>
    </w:p>
    <w:p w:rsidR="00453E38" w:rsidRPr="00453E38" w:rsidRDefault="00453E38" w:rsidP="00453E38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5.3. 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453E38" w:rsidRPr="00453E38" w:rsidRDefault="00453E38" w:rsidP="00453E38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453E38" w:rsidRPr="00453E38" w:rsidRDefault="00453E38" w:rsidP="00453E3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6. Форс-мажор (действие непреодолимой силы)</w:t>
      </w:r>
    </w:p>
    <w:p w:rsidR="00453E38" w:rsidRPr="00453E38" w:rsidRDefault="00453E38" w:rsidP="00453E3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6.1. </w:t>
      </w:r>
      <w:proofErr w:type="gram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453E38" w:rsidRPr="00453E38" w:rsidRDefault="00453E38" w:rsidP="00453E3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53E38" w:rsidRPr="00453E38" w:rsidRDefault="00453E38" w:rsidP="00453E3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53E38" w:rsidRPr="00453E38" w:rsidRDefault="00453E38" w:rsidP="00453E3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53E38" w:rsidRPr="00453E38" w:rsidRDefault="00453E38" w:rsidP="00453E3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453E38" w:rsidRPr="00453E38" w:rsidRDefault="00453E38" w:rsidP="00453E3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мажорными</w:t>
      </w:r>
      <w:proofErr w:type="gram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, заключением компетентного органа Приднестровской Молдавской Республики.</w:t>
      </w: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453E38" w:rsidRPr="00453E38" w:rsidRDefault="00453E38" w:rsidP="00453E3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53E38" w:rsidRPr="00453E38" w:rsidRDefault="00453E38" w:rsidP="00453E38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7. Порядок разрешения споров</w:t>
      </w:r>
    </w:p>
    <w:p w:rsidR="00453E38" w:rsidRPr="00453E38" w:rsidRDefault="00453E38" w:rsidP="00453E3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453E38" w:rsidRPr="00453E38" w:rsidRDefault="00453E38" w:rsidP="00453E3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" w:name="eCAE7BC5D"/>
      <w:bookmarkStart w:id="2" w:name="e15F937AE"/>
      <w:bookmarkEnd w:id="1"/>
      <w:bookmarkEnd w:id="2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453E38" w:rsidRPr="00453E38" w:rsidRDefault="00453E38" w:rsidP="00453E3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53E38" w:rsidRPr="00453E38" w:rsidRDefault="00453E38" w:rsidP="00453E38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           8. Срок действия контракта</w:t>
      </w:r>
    </w:p>
    <w:p w:rsidR="00453E38" w:rsidRPr="00453E38" w:rsidRDefault="00453E38" w:rsidP="00453E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8.1. Настоящий контра</w:t>
      </w:r>
      <w:proofErr w:type="gramStart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кт вст</w:t>
      </w:r>
      <w:proofErr w:type="gramEnd"/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упает в силу с момента его подписания Сторонами и действует до «31» декабря 2024 года, 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:rsidR="00453E38" w:rsidRPr="00453E38" w:rsidRDefault="00453E38" w:rsidP="00453E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453E38" w:rsidRPr="00453E38" w:rsidRDefault="00453E38" w:rsidP="00453E3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53E38" w:rsidRPr="00453E38" w:rsidRDefault="00453E38" w:rsidP="0014011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9. Заключительные положения</w:t>
      </w:r>
    </w:p>
    <w:p w:rsidR="00453E38" w:rsidRPr="00453E38" w:rsidRDefault="00453E38" w:rsidP="00140117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453E38" w:rsidRPr="00453E38" w:rsidRDefault="00453E38" w:rsidP="00140117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453E38" w:rsidRPr="00453E38" w:rsidRDefault="00453E38" w:rsidP="00140117">
      <w:pPr>
        <w:numPr>
          <w:ilvl w:val="1"/>
          <w:numId w:val="2"/>
        </w:numPr>
        <w:tabs>
          <w:tab w:val="left" w:pos="156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 w:bidi="he-IL"/>
        </w:rPr>
        <w:t xml:space="preserve">Изменение условий настоящего </w:t>
      </w: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контракта</w:t>
      </w:r>
      <w:r w:rsidRPr="00453E38">
        <w:rPr>
          <w:rFonts w:ascii="Times New Roman" w:eastAsia="Times New Roman" w:hAnsi="Times New Roman" w:cs="Times New Roman"/>
          <w:sz w:val="23"/>
          <w:szCs w:val="23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53E38" w:rsidRPr="00453E38" w:rsidRDefault="00453E38" w:rsidP="00140117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53E38" w:rsidRPr="00453E38" w:rsidRDefault="00453E38" w:rsidP="00140117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3E38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Приложения к настоящему контракту являются его неотъемлемой частью.</w:t>
      </w:r>
    </w:p>
    <w:p w:rsidR="00453E38" w:rsidRPr="00453E38" w:rsidRDefault="00453E38" w:rsidP="00140117">
      <w:pPr>
        <w:tabs>
          <w:tab w:val="left" w:pos="0"/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53E38" w:rsidRPr="00453E38" w:rsidRDefault="00453E38" w:rsidP="00453E3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20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E38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:rsidR="00453E38" w:rsidRPr="00453E38" w:rsidRDefault="00453E38" w:rsidP="00453E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53E38" w:rsidRPr="00453E38" w:rsidRDefault="00453E38" w:rsidP="00453E3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«Поставщик»                                     «Заказчик»                                                «Получатель»</w:t>
      </w:r>
    </w:p>
    <w:p w:rsidR="00453E38" w:rsidRPr="00453E38" w:rsidRDefault="00453E38" w:rsidP="0045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                      Государственная администрация                               МУ «РУНО»</w:t>
      </w:r>
    </w:p>
    <w:p w:rsidR="00453E38" w:rsidRPr="00453E38" w:rsidRDefault="00453E38" w:rsidP="0045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г.________ ул.________                Рыбницкого района и </w:t>
      </w:r>
      <w:proofErr w:type="spell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ыбницы</w:t>
      </w:r>
      <w:proofErr w:type="spell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г. Рыбница, ул. Кирова,136</w:t>
      </w:r>
    </w:p>
    <w:p w:rsidR="00453E38" w:rsidRPr="00453E38" w:rsidRDefault="00453E38" w:rsidP="0045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р/с __________________               </w:t>
      </w:r>
      <w:proofErr w:type="spell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ыбница</w:t>
      </w:r>
      <w:proofErr w:type="spell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пр.Победы</w:t>
      </w:r>
      <w:proofErr w:type="spell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                                     р/с 2191420003813065</w:t>
      </w:r>
    </w:p>
    <w:p w:rsidR="00453E38" w:rsidRPr="00453E38" w:rsidRDefault="00453E38" w:rsidP="0045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банк_________________               </w:t>
      </w:r>
      <w:proofErr w:type="gram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/счет 2191420004701003                                  ЗАО «Приднестровский сбербанк»</w:t>
      </w:r>
    </w:p>
    <w:p w:rsidR="00453E38" w:rsidRPr="00453E38" w:rsidRDefault="00453E38" w:rsidP="0045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ф/</w:t>
      </w:r>
      <w:proofErr w:type="gram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 </w:t>
      </w:r>
      <w:proofErr w:type="gram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</w:t>
      </w:r>
      <w:proofErr w:type="gram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            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453E38" w:rsidRPr="00453E38" w:rsidRDefault="00453E38" w:rsidP="00453E3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Рыбницкий филиал, 2828                                   ф/к 0400000351 куб 42                                                                              </w:t>
      </w:r>
    </w:p>
    <w:p w:rsidR="00453E38" w:rsidRPr="00453E38" w:rsidRDefault="00453E38" w:rsidP="00453E38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proofErr w:type="spell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</w:t>
      </w:r>
      <w:proofErr w:type="gram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</w:t>
      </w:r>
      <w:proofErr w:type="spell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20210000094</w:t>
      </w: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ф/к 0400008837</w:t>
      </w: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            Глава государственной администрации           Начальник</w:t>
      </w: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             Рыбницкого района и </w:t>
      </w:r>
      <w:proofErr w:type="spell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ыбницы</w:t>
      </w:r>
      <w:proofErr w:type="spell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МУ «Рыбницкое УНО»</w:t>
      </w: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             _____________</w:t>
      </w:r>
      <w:r w:rsidRPr="00453E38">
        <w:rPr>
          <w:rFonts w:ascii="Times New Roman" w:eastAsia="Times New Roman" w:hAnsi="Times New Roman" w:cs="Times New Roman"/>
          <w:sz w:val="20"/>
          <w:szCs w:val="20"/>
          <w:highlight w:val="black"/>
          <w:lang w:eastAsia="ru-RU"/>
        </w:rPr>
        <w:t>В.В. Тягай</w:t>
      </w: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___________</w:t>
      </w:r>
      <w:r w:rsidRPr="00453E38">
        <w:rPr>
          <w:rFonts w:ascii="Times New Roman" w:eastAsia="Times New Roman" w:hAnsi="Times New Roman" w:cs="Times New Roman"/>
          <w:sz w:val="20"/>
          <w:szCs w:val="20"/>
          <w:highlight w:val="black"/>
          <w:lang w:eastAsia="ru-RU"/>
        </w:rPr>
        <w:t>О.П. Попченко</w:t>
      </w: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«____»__________2024г.              «_____»________2024г.                                     «____»___________2024г.</w:t>
      </w: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бухгалтер МУ «РУНО»                   </w:t>
      </w:r>
      <w:r w:rsidRPr="00453E38">
        <w:rPr>
          <w:rFonts w:ascii="Times New Roman" w:eastAsia="Times New Roman" w:hAnsi="Times New Roman" w:cs="Times New Roman"/>
          <w:sz w:val="20"/>
          <w:szCs w:val="20"/>
          <w:highlight w:val="black"/>
          <w:lang w:eastAsia="ru-RU"/>
        </w:rPr>
        <w:t xml:space="preserve">______________________    О.Д. </w:t>
      </w:r>
      <w:proofErr w:type="spellStart"/>
      <w:r w:rsidRPr="00453E38">
        <w:rPr>
          <w:rFonts w:ascii="Times New Roman" w:eastAsia="Times New Roman" w:hAnsi="Times New Roman" w:cs="Times New Roman"/>
          <w:sz w:val="20"/>
          <w:szCs w:val="20"/>
          <w:highlight w:val="black"/>
          <w:lang w:eastAsia="ru-RU"/>
        </w:rPr>
        <w:t>Амброси</w:t>
      </w:r>
      <w:proofErr w:type="spellEnd"/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Юрист МУ «РУНО»                                       _______________________  </w:t>
      </w:r>
      <w:r w:rsidRPr="00453E38">
        <w:rPr>
          <w:rFonts w:ascii="Times New Roman" w:eastAsia="Times New Roman" w:hAnsi="Times New Roman" w:cs="Times New Roman"/>
          <w:sz w:val="20"/>
          <w:szCs w:val="20"/>
          <w:highlight w:val="black"/>
          <w:lang w:eastAsia="ru-RU"/>
        </w:rPr>
        <w:t>Д.П. Рогожина</w:t>
      </w: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ПО и КП госадминистрации Рыбницкого района и </w:t>
      </w:r>
      <w:proofErr w:type="spell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ыбницы</w:t>
      </w:r>
      <w:proofErr w:type="spellEnd"/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453E38">
        <w:rPr>
          <w:rFonts w:ascii="Times New Roman" w:eastAsia="Times New Roman" w:hAnsi="Times New Roman" w:cs="Times New Roman"/>
          <w:sz w:val="20"/>
          <w:szCs w:val="20"/>
          <w:highlight w:val="black"/>
          <w:lang w:eastAsia="ru-RU"/>
        </w:rPr>
        <w:t xml:space="preserve">______________________ О.Ю. </w:t>
      </w:r>
      <w:proofErr w:type="spellStart"/>
      <w:r w:rsidRPr="00453E38">
        <w:rPr>
          <w:rFonts w:ascii="Times New Roman" w:eastAsia="Times New Roman" w:hAnsi="Times New Roman" w:cs="Times New Roman"/>
          <w:sz w:val="20"/>
          <w:szCs w:val="20"/>
          <w:highlight w:val="black"/>
          <w:lang w:eastAsia="ru-RU"/>
        </w:rPr>
        <w:t>Белогорцева</w:t>
      </w:r>
      <w:proofErr w:type="spellEnd"/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главы госадминистрации  Рыбницкого района и </w:t>
      </w:r>
      <w:proofErr w:type="spell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ыбницы</w:t>
      </w:r>
      <w:proofErr w:type="spellEnd"/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453E38">
        <w:rPr>
          <w:rFonts w:ascii="Times New Roman" w:eastAsia="Times New Roman" w:hAnsi="Times New Roman" w:cs="Times New Roman"/>
          <w:sz w:val="20"/>
          <w:szCs w:val="20"/>
          <w:highlight w:val="black"/>
          <w:lang w:eastAsia="ru-RU"/>
        </w:rPr>
        <w:t>______________________ В.В. Кравченко</w:t>
      </w:r>
    </w:p>
    <w:p w:rsidR="00453E38" w:rsidRPr="00453E38" w:rsidRDefault="00453E38" w:rsidP="0045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38" w:rsidRPr="00453E38" w:rsidRDefault="00453E38" w:rsidP="00453E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38" w:rsidRPr="00453E38" w:rsidRDefault="00453E38" w:rsidP="00453E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38" w:rsidRPr="00453E38" w:rsidRDefault="00453E38" w:rsidP="00453E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38" w:rsidRPr="00453E38" w:rsidRDefault="00453E38" w:rsidP="00453E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38" w:rsidRPr="00453E38" w:rsidRDefault="00453E38" w:rsidP="00453E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38" w:rsidRPr="00453E38" w:rsidRDefault="00453E38" w:rsidP="00453E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38" w:rsidRPr="00453E38" w:rsidRDefault="00453E38" w:rsidP="00453E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38" w:rsidRPr="00453E38" w:rsidRDefault="00453E38" w:rsidP="00453E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38" w:rsidRPr="00453E38" w:rsidRDefault="00453E38" w:rsidP="001401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38" w:rsidRPr="00453E38" w:rsidRDefault="00453E38" w:rsidP="00453E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38" w:rsidRPr="00453E38" w:rsidRDefault="00453E38" w:rsidP="00453E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38" w:rsidRPr="00453E38" w:rsidRDefault="00453E38" w:rsidP="00453E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38" w:rsidRPr="00453E38" w:rsidRDefault="00453E38" w:rsidP="00453E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53E38" w:rsidRPr="00453E38" w:rsidRDefault="00453E38" w:rsidP="00453E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53E3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Приложение 1</w:t>
      </w:r>
    </w:p>
    <w:p w:rsidR="00453E38" w:rsidRPr="00453E38" w:rsidRDefault="00453E38" w:rsidP="00453E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53E3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 контракту №__от_____2024г</w:t>
      </w:r>
    </w:p>
    <w:p w:rsidR="00453E38" w:rsidRPr="00453E38" w:rsidRDefault="00453E38" w:rsidP="00453E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53E38" w:rsidRPr="00453E38" w:rsidRDefault="00453E38" w:rsidP="00453E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53E38" w:rsidRPr="00453E38" w:rsidRDefault="00453E38" w:rsidP="00453E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53E3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Спецификация</w:t>
      </w:r>
    </w:p>
    <w:p w:rsidR="00453E38" w:rsidRPr="00453E38" w:rsidRDefault="00453E38" w:rsidP="00453E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53E3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 поставку продуктов питания</w:t>
      </w:r>
    </w:p>
    <w:p w:rsidR="00453E38" w:rsidRPr="00453E38" w:rsidRDefault="00453E38" w:rsidP="00453E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91"/>
        <w:gridCol w:w="4962"/>
        <w:gridCol w:w="1406"/>
        <w:gridCol w:w="1026"/>
        <w:gridCol w:w="1117"/>
        <w:gridCol w:w="707"/>
        <w:gridCol w:w="812"/>
      </w:tblGrid>
      <w:tr w:rsidR="00453E38" w:rsidRPr="00453E38" w:rsidTr="00C10520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38" w:rsidRPr="00453E38" w:rsidRDefault="00453E38" w:rsidP="00453E3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E38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E38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38" w:rsidRPr="00453E38" w:rsidRDefault="00453E38" w:rsidP="00453E38">
            <w:pPr>
              <w:ind w:left="-101" w:right="-12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E38">
              <w:rPr>
                <w:rFonts w:ascii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E38">
              <w:rPr>
                <w:rFonts w:ascii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E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E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E38">
              <w:rPr>
                <w:rFonts w:ascii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E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E38">
              <w:rPr>
                <w:rFonts w:ascii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453E38" w:rsidRPr="00453E38" w:rsidTr="00C10520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E3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38" w:rsidRPr="00453E38" w:rsidRDefault="00453E38" w:rsidP="00453E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3E38" w:rsidRPr="00453E38" w:rsidTr="00C10520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E38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38" w:rsidRPr="00453E38" w:rsidRDefault="00453E38" w:rsidP="00453E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38" w:rsidRPr="00453E38" w:rsidRDefault="00453E38" w:rsidP="00453E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3E38" w:rsidRPr="00453E38" w:rsidTr="00C10520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E3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38" w:rsidRPr="00453E38" w:rsidRDefault="00453E38" w:rsidP="00453E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3E38" w:rsidRPr="00453E38" w:rsidTr="00C10520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E38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38" w:rsidRPr="00453E38" w:rsidRDefault="00453E38" w:rsidP="00453E3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E38" w:rsidRPr="00453E38" w:rsidRDefault="00453E38" w:rsidP="00453E3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453E38" w:rsidRPr="00453E38" w:rsidRDefault="00453E38" w:rsidP="00453E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38" w:rsidRPr="00453E38" w:rsidRDefault="00453E38" w:rsidP="00453E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38" w:rsidRPr="00453E38" w:rsidRDefault="00453E38" w:rsidP="00453E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E38" w:rsidRPr="00453E38" w:rsidRDefault="00453E38" w:rsidP="00453E3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«Поставщик»                                     «Заказчик»                                                «Получатель»</w:t>
      </w:r>
    </w:p>
    <w:p w:rsidR="00453E38" w:rsidRPr="00453E38" w:rsidRDefault="00453E38" w:rsidP="0045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                      Государственная администрация                               МУ «РУНО»</w:t>
      </w:r>
    </w:p>
    <w:p w:rsidR="00453E38" w:rsidRPr="00453E38" w:rsidRDefault="00453E38" w:rsidP="0045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г.________ ул.________                Рыбницкого района и </w:t>
      </w:r>
      <w:proofErr w:type="spell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ыбницы</w:t>
      </w:r>
      <w:proofErr w:type="spell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г. Рыбница, ул. Кирова,136</w:t>
      </w:r>
    </w:p>
    <w:p w:rsidR="00453E38" w:rsidRPr="00453E38" w:rsidRDefault="00453E38" w:rsidP="0045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р/с __________________               </w:t>
      </w:r>
      <w:proofErr w:type="spell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ыбница</w:t>
      </w:r>
      <w:proofErr w:type="spell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пр.Победы</w:t>
      </w:r>
      <w:proofErr w:type="spell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                                     р/с 2191420003813065</w:t>
      </w:r>
    </w:p>
    <w:p w:rsidR="00453E38" w:rsidRPr="00453E38" w:rsidRDefault="00453E38" w:rsidP="0045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банк_________________               </w:t>
      </w:r>
      <w:proofErr w:type="gram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/счет 2191420004701003                                  ЗАО «Приднестровский сбербанк»</w:t>
      </w:r>
    </w:p>
    <w:p w:rsidR="00453E38" w:rsidRPr="00453E38" w:rsidRDefault="00453E38" w:rsidP="0045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ф/</w:t>
      </w:r>
      <w:proofErr w:type="gram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 </w:t>
      </w:r>
      <w:proofErr w:type="gram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</w:t>
      </w:r>
      <w:proofErr w:type="gram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            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453E38" w:rsidRPr="00453E38" w:rsidRDefault="00453E38" w:rsidP="00453E3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Рыбницкий филиал, 2828                                   ф/к 0400000351 куб 42                                                                              </w:t>
      </w:r>
    </w:p>
    <w:p w:rsidR="00453E38" w:rsidRPr="00453E38" w:rsidRDefault="00453E38" w:rsidP="00453E38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proofErr w:type="spell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</w:t>
      </w:r>
      <w:proofErr w:type="gram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</w:t>
      </w:r>
      <w:proofErr w:type="spell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20210000094</w:t>
      </w: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ф/к 0400008837</w:t>
      </w: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            Глава государственной администрации            Начальник</w:t>
      </w: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             Рыбницкого района и </w:t>
      </w:r>
      <w:proofErr w:type="spell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ыбницы</w:t>
      </w:r>
      <w:proofErr w:type="spell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МУ «Рыбницкое УНО»</w:t>
      </w: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             _____________</w:t>
      </w:r>
      <w:r w:rsidRPr="00453E38">
        <w:rPr>
          <w:rFonts w:ascii="Times New Roman" w:eastAsia="Times New Roman" w:hAnsi="Times New Roman" w:cs="Times New Roman"/>
          <w:sz w:val="20"/>
          <w:szCs w:val="20"/>
          <w:highlight w:val="black"/>
          <w:lang w:eastAsia="ru-RU"/>
        </w:rPr>
        <w:t>В.В. Тягай</w:t>
      </w: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</w:t>
      </w:r>
      <w:r w:rsidRPr="00453E38">
        <w:rPr>
          <w:rFonts w:ascii="Times New Roman" w:eastAsia="Times New Roman" w:hAnsi="Times New Roman" w:cs="Times New Roman"/>
          <w:sz w:val="20"/>
          <w:szCs w:val="20"/>
          <w:highlight w:val="black"/>
          <w:lang w:eastAsia="ru-RU"/>
        </w:rPr>
        <w:t>О.П. Попченко</w:t>
      </w: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«____»__________2024г.              «_____»________2024г.                                          «____»___________2024г.</w:t>
      </w: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Согласовано:</w:t>
      </w: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бухгалтер МУ «РУНО»                   ______________________    </w:t>
      </w:r>
      <w:r w:rsidRPr="00453E38">
        <w:rPr>
          <w:rFonts w:ascii="Times New Roman" w:eastAsia="Times New Roman" w:hAnsi="Times New Roman" w:cs="Times New Roman"/>
          <w:sz w:val="20"/>
          <w:szCs w:val="20"/>
          <w:highlight w:val="black"/>
          <w:lang w:eastAsia="ru-RU"/>
        </w:rPr>
        <w:t xml:space="preserve">О.Д. </w:t>
      </w:r>
      <w:proofErr w:type="spellStart"/>
      <w:r w:rsidRPr="00453E38">
        <w:rPr>
          <w:rFonts w:ascii="Times New Roman" w:eastAsia="Times New Roman" w:hAnsi="Times New Roman" w:cs="Times New Roman"/>
          <w:sz w:val="20"/>
          <w:szCs w:val="20"/>
          <w:highlight w:val="black"/>
          <w:lang w:eastAsia="ru-RU"/>
        </w:rPr>
        <w:t>Амброси</w:t>
      </w:r>
      <w:proofErr w:type="spellEnd"/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Юрист МУ «РУНО»                                       _______________________  </w:t>
      </w:r>
      <w:r w:rsidRPr="00453E38">
        <w:rPr>
          <w:rFonts w:ascii="Times New Roman" w:eastAsia="Times New Roman" w:hAnsi="Times New Roman" w:cs="Times New Roman"/>
          <w:sz w:val="20"/>
          <w:szCs w:val="20"/>
          <w:highlight w:val="black"/>
          <w:lang w:eastAsia="ru-RU"/>
        </w:rPr>
        <w:t>Д.П. Рогожина</w:t>
      </w:r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ПО и КП госадминистрации  Рыбницкого района и </w:t>
      </w:r>
      <w:proofErr w:type="spell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ыбницы</w:t>
      </w:r>
      <w:proofErr w:type="spellEnd"/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______________________ </w:t>
      </w:r>
      <w:r w:rsidRPr="00453E38">
        <w:rPr>
          <w:rFonts w:ascii="Times New Roman" w:eastAsia="Times New Roman" w:hAnsi="Times New Roman" w:cs="Times New Roman"/>
          <w:sz w:val="20"/>
          <w:szCs w:val="20"/>
          <w:highlight w:val="black"/>
          <w:lang w:eastAsia="ru-RU"/>
        </w:rPr>
        <w:t xml:space="preserve">О.Ю. </w:t>
      </w:r>
      <w:proofErr w:type="spellStart"/>
      <w:r w:rsidRPr="00453E38">
        <w:rPr>
          <w:rFonts w:ascii="Times New Roman" w:eastAsia="Times New Roman" w:hAnsi="Times New Roman" w:cs="Times New Roman"/>
          <w:sz w:val="20"/>
          <w:szCs w:val="20"/>
          <w:highlight w:val="black"/>
          <w:lang w:eastAsia="ru-RU"/>
        </w:rPr>
        <w:t>Белогорцева</w:t>
      </w:r>
      <w:proofErr w:type="spellEnd"/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главы госадминистрации  Рыбницкого района и </w:t>
      </w:r>
      <w:proofErr w:type="spell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>ыбницы</w:t>
      </w:r>
      <w:proofErr w:type="spellEnd"/>
    </w:p>
    <w:p w:rsidR="00453E38" w:rsidRPr="00453E38" w:rsidRDefault="00453E38" w:rsidP="0045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______________________  </w:t>
      </w:r>
      <w:r w:rsidRPr="00453E38">
        <w:rPr>
          <w:rFonts w:ascii="Times New Roman" w:eastAsia="Times New Roman" w:hAnsi="Times New Roman" w:cs="Times New Roman"/>
          <w:sz w:val="20"/>
          <w:szCs w:val="20"/>
          <w:highlight w:val="black"/>
          <w:lang w:eastAsia="ru-RU"/>
        </w:rPr>
        <w:t>В.В. Кравченко</w:t>
      </w:r>
    </w:p>
    <w:p w:rsidR="00453E38" w:rsidRPr="00453E38" w:rsidRDefault="00453E38" w:rsidP="0045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38" w:rsidRPr="00453E38" w:rsidRDefault="00453E38" w:rsidP="00453E3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3E38" w:rsidRPr="00453E38" w:rsidRDefault="00453E38" w:rsidP="00453E3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53E38" w:rsidRPr="00453E38" w:rsidRDefault="00453E38" w:rsidP="00453E3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B6ED5" w:rsidRDefault="006B6ED5"/>
    <w:sectPr w:rsidR="006B6ED5" w:rsidSect="00E458EE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16"/>
    <w:rsid w:val="00140117"/>
    <w:rsid w:val="00453E38"/>
    <w:rsid w:val="006B6ED5"/>
    <w:rsid w:val="0095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3E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5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3E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5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2817</Words>
  <Characters>16060</Characters>
  <Application>Microsoft Office Word</Application>
  <DocSecurity>0</DocSecurity>
  <Lines>133</Lines>
  <Paragraphs>37</Paragraphs>
  <ScaleCrop>false</ScaleCrop>
  <Company/>
  <LinksUpToDate>false</LinksUpToDate>
  <CharactersWithSpaces>18840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2024-03-21T09:41:00Z</dcterms:created>
  <dcterms:modified xsi:type="dcterms:W3CDTF">2024-03-21T09:45:00Z</dcterms:modified>
</cp:coreProperties>
</file>